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0C73589" w:rsidR="001E1B19" w:rsidRPr="00CD6D38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D50B75" w:rsidRPr="007037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6D3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D6D3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D50B75" w:rsidRPr="00703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6D3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DBA0F79" w14:textId="0FDBED10" w:rsidR="006A4A12" w:rsidRPr="007A6204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606515"/>
      <w:bookmarkStart w:id="3" w:name="_Hlk181606533"/>
      <w:bookmarkStart w:id="4" w:name="_Hlk181606563"/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B963A2" w:rsidRPr="00B963A2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B963A2" w:rsidRPr="00B963A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963A2" w:rsidRPr="00B963A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доповнення до рішення Миколаївської міської ради від 23.12.2023 </w:t>
      </w:r>
      <w:r w:rsidR="008072A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963A2" w:rsidRPr="00B963A2">
        <w:rPr>
          <w:rFonts w:ascii="Times New Roman" w:hAnsi="Times New Roman" w:cs="Times New Roman"/>
          <w:sz w:val="28"/>
          <w:szCs w:val="28"/>
          <w:lang w:val="uk-UA"/>
        </w:rPr>
        <w:t xml:space="preserve">№ 27/9 «Про затвердження Програми економічного і соціального розвитку </w:t>
      </w:r>
      <w:r w:rsidR="008072A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963A2" w:rsidRPr="00B963A2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 (зі змінами та доповненнями)»</w:t>
      </w:r>
      <w:r w:rsidR="00B963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073E54A2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43165566"/>
      <w:bookmarkEnd w:id="5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7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4704D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088BE945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4704D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44D025FB" w14:textId="72693940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704D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6829897"/>
      <w:bookmarkStart w:id="9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10" w:name="_Hlk175660950"/>
      <w:proofErr w:type="spellStart"/>
      <w:r w:rsidR="00333A55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333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333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1" w:name="_Hlk184133879"/>
      <w:proofErr w:type="spellStart"/>
      <w:r w:rsidR="00333A5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105FA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</w:t>
      </w:r>
      <w:proofErr w:type="spellEnd"/>
      <w:r w:rsidR="00F10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60429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11"/>
      <w:r w:rsidR="0060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1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8"/>
    </w:p>
    <w:bookmarkEnd w:id="7"/>
    <w:bookmarkEnd w:id="9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BECE90A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0F1A">
        <w:rPr>
          <w:rFonts w:ascii="Times New Roman" w:hAnsi="Times New Roman" w:cs="Times New Roman"/>
          <w:sz w:val="28"/>
          <w:szCs w:val="28"/>
          <w:lang w:val="uk-UA"/>
        </w:rPr>
        <w:t>968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bookmarkEnd w:id="2"/>
    <w:p w14:paraId="19455B41" w14:textId="77777777" w:rsidR="00E33A6A" w:rsidRPr="005F2C7C" w:rsidRDefault="00E33A6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566B526" w14:textId="77777777" w:rsidR="005F2C7C" w:rsidRPr="005F2C7C" w:rsidRDefault="005F2C7C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2D7D6E6" w14:textId="43DA433E" w:rsidR="00C81AB2" w:rsidRPr="002D0C79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435B7" w:rsidRPr="008435B7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843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435B7" w:rsidRPr="008435B7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8435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F3890" w14:textId="77777777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16  </w:t>
      </w:r>
    </w:p>
    <w:p w14:paraId="7BB9D37C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2F340E6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39638E53" w14:textId="444712C7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B57E50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97C48" w14:textId="32673BD3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E0F1A">
        <w:rPr>
          <w:rFonts w:ascii="Times New Roman" w:hAnsi="Times New Roman" w:cs="Times New Roman"/>
          <w:sz w:val="28"/>
          <w:szCs w:val="28"/>
          <w:lang w:val="uk-UA"/>
        </w:rPr>
        <w:t>969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3"/>
    <w:p w14:paraId="0DC71D0B" w14:textId="77777777" w:rsidR="00C81AB2" w:rsidRPr="005F2C7C" w:rsidRDefault="00C81AB2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690F5CC" w14:textId="77777777" w:rsidR="005A1F44" w:rsidRPr="005F2C7C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FA4D335" w14:textId="4448A156" w:rsidR="00C81AB2" w:rsidRPr="00693167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226C9" w:rsidRPr="00B226C9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дитини, </w:t>
      </w:r>
      <w:r w:rsidR="008B3F4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1572A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226C9" w:rsidRPr="00B226C9">
        <w:rPr>
          <w:rFonts w:ascii="Times New Roman" w:hAnsi="Times New Roman" w:cs="Times New Roman"/>
          <w:sz w:val="28"/>
          <w:szCs w:val="28"/>
          <w:lang w:val="uk-UA"/>
        </w:rPr>
        <w:t xml:space="preserve">у матері, </w:t>
      </w:r>
      <w:r w:rsidR="008B3F4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B226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8C9495" w14:textId="77777777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16  </w:t>
      </w:r>
    </w:p>
    <w:p w14:paraId="222D0620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450C5FA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37B9F217" w14:textId="48E55F45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389218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D79187" w14:textId="70087BF8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E0F1A">
        <w:rPr>
          <w:rFonts w:ascii="Times New Roman" w:hAnsi="Times New Roman" w:cs="Times New Roman"/>
          <w:sz w:val="28"/>
          <w:szCs w:val="28"/>
          <w:lang w:val="uk-UA"/>
        </w:rPr>
        <w:t>970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F6DA75" w14:textId="77777777" w:rsidR="00C81AB2" w:rsidRPr="005F2C7C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3D6A5E0" w14:textId="77777777" w:rsidR="00E33A6A" w:rsidRPr="005F2C7C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F27A26E" w14:textId="7E3D4B6B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63CFA" w:rsidRPr="00E63CFA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дитини, </w:t>
      </w:r>
      <w:r w:rsidR="008B3F4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1572A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63CFA" w:rsidRPr="00E63CFA">
        <w:rPr>
          <w:rFonts w:ascii="Times New Roman" w:hAnsi="Times New Roman" w:cs="Times New Roman"/>
          <w:sz w:val="28"/>
          <w:szCs w:val="28"/>
          <w:lang w:val="uk-UA"/>
        </w:rPr>
        <w:t xml:space="preserve">у матері, </w:t>
      </w:r>
      <w:r w:rsidR="008B3F4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E63CFA" w:rsidRPr="00E63CFA">
        <w:rPr>
          <w:rFonts w:ascii="Times New Roman" w:hAnsi="Times New Roman" w:cs="Times New Roman"/>
          <w:sz w:val="28"/>
          <w:szCs w:val="28"/>
          <w:lang w:val="uk-UA"/>
        </w:rPr>
        <w:t>, та влаштування її до філії КНП «Миколаївська обласна дитяча клінічна лікарня» Миколаївської обласної ради «Центр медичної реабілітації та паліативної допомоги»</w:t>
      </w:r>
      <w:r w:rsidR="00E63C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BC2308" w14:textId="77777777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16  </w:t>
      </w:r>
    </w:p>
    <w:p w14:paraId="5098C817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0410090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7174DBC8" w14:textId="641F8880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6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B2076C7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97228" w14:textId="70BBD949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E0F1A">
        <w:rPr>
          <w:rFonts w:ascii="Times New Roman" w:hAnsi="Times New Roman" w:cs="Times New Roman"/>
          <w:sz w:val="28"/>
          <w:szCs w:val="28"/>
          <w:lang w:val="uk-UA"/>
        </w:rPr>
        <w:t>971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4"/>
    <w:p w14:paraId="5F5CC5EC" w14:textId="77777777" w:rsidR="00A351A0" w:rsidRPr="005F2C7C" w:rsidRDefault="00A351A0" w:rsidP="00C81AB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A3900F" w14:textId="77777777" w:rsidR="0035108E" w:rsidRPr="005F2C7C" w:rsidRDefault="0035108E" w:rsidP="00C81AB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986C41F" w14:textId="2569C5FF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715C1" w:rsidRPr="006715C1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малолітньої </w:t>
      </w:r>
      <w:r w:rsidR="008B3F4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C519C1F" w14:textId="28A43D48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35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2C4982" w:rsidRPr="002C4982">
        <w:t xml:space="preserve">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16  </w:t>
      </w:r>
    </w:p>
    <w:p w14:paraId="51DF1EBD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7AB0B74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669D0CC4" w14:textId="2BBE4424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  <w:r w:rsidR="00C81AB2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1FFAFAE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037ABB" w14:textId="3E42367E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E0F1A">
        <w:rPr>
          <w:rFonts w:ascii="Times New Roman" w:hAnsi="Times New Roman" w:cs="Times New Roman"/>
          <w:sz w:val="28"/>
          <w:szCs w:val="28"/>
          <w:lang w:val="uk-UA"/>
        </w:rPr>
        <w:t>972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882D93" w14:textId="77777777" w:rsidR="00C81AB2" w:rsidRPr="005F2C7C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DE7B3B" w14:textId="77777777" w:rsidR="00E33A6A" w:rsidRPr="005F2C7C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754C8BC" w14:textId="77777777" w:rsidR="007C1D4B" w:rsidRDefault="00C81AB2" w:rsidP="007C1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20A07" w:rsidRPr="00120A07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неповнолітнього </w:t>
      </w:r>
      <w:r w:rsidR="007C1D4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3E61124" w14:textId="7F32816E" w:rsidR="002C4982" w:rsidRPr="002C4982" w:rsidRDefault="00C81AB2" w:rsidP="007C1D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16  </w:t>
      </w:r>
    </w:p>
    <w:p w14:paraId="2C2C525E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B60B425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5534CE9F" w14:textId="0BB1C392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5E79BE0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153D2B8" w14:textId="6286BDC3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E0F1A">
        <w:rPr>
          <w:rFonts w:ascii="Times New Roman" w:hAnsi="Times New Roman" w:cs="Times New Roman"/>
          <w:sz w:val="28"/>
          <w:szCs w:val="28"/>
          <w:lang w:val="uk-UA"/>
        </w:rPr>
        <w:t>973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C7975E" w14:textId="77777777" w:rsidR="00C81AB2" w:rsidRPr="005F2C7C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069F4F" w14:textId="77777777" w:rsidR="00C81AB2" w:rsidRPr="005F2C7C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C1A547C" w14:textId="7E2915AF" w:rsidR="00C81AB2" w:rsidRPr="006A4A12" w:rsidRDefault="00C81AB2" w:rsidP="00807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072A9" w:rsidRPr="008072A9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та винесення на розгляд міської  ради  </w:t>
      </w:r>
      <w:proofErr w:type="spellStart"/>
      <w:r w:rsidR="008072A9" w:rsidRPr="008072A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072A9" w:rsidRPr="008072A9">
        <w:rPr>
          <w:rFonts w:ascii="Times New Roman" w:hAnsi="Times New Roman" w:cs="Times New Roman"/>
          <w:sz w:val="28"/>
          <w:szCs w:val="28"/>
          <w:lang w:val="uk-UA"/>
        </w:rPr>
        <w:t xml:space="preserve">  рішення міської</w:t>
      </w:r>
      <w:r w:rsidR="00807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2A9" w:rsidRPr="008072A9">
        <w:rPr>
          <w:rFonts w:ascii="Times New Roman" w:hAnsi="Times New Roman" w:cs="Times New Roman"/>
          <w:sz w:val="28"/>
          <w:szCs w:val="28"/>
          <w:lang w:val="uk-UA"/>
        </w:rPr>
        <w:t>ради  «Про  внесення  змін  до рішення міської  ради  від  23.12.2023  № 27/12 «Про  бюджет  Миколаївської  міської територіальної  громади  на  2024 рік»</w:t>
      </w:r>
      <w:r w:rsidR="008072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5D3D7F" w14:textId="77777777" w:rsidR="00437E0D" w:rsidRPr="00437E0D" w:rsidRDefault="00C81AB2" w:rsidP="00437E0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16  </w:t>
      </w:r>
    </w:p>
    <w:p w14:paraId="1B0D08CE" w14:textId="77777777" w:rsidR="00437E0D" w:rsidRPr="00437E0D" w:rsidRDefault="00437E0D" w:rsidP="00437E0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E178E3E" w14:textId="77777777" w:rsidR="00437E0D" w:rsidRPr="00437E0D" w:rsidRDefault="00437E0D" w:rsidP="00437E0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113DE1DA" w14:textId="527F55D6" w:rsidR="00C81AB2" w:rsidRPr="000E2F0E" w:rsidRDefault="00437E0D" w:rsidP="00437E0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  <w:r w:rsidR="00D9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E0E23FE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8778CD" w14:textId="1B9B536E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E0F1A">
        <w:rPr>
          <w:rFonts w:ascii="Times New Roman" w:hAnsi="Times New Roman" w:cs="Times New Roman"/>
          <w:sz w:val="28"/>
          <w:szCs w:val="28"/>
          <w:lang w:val="uk-UA"/>
        </w:rPr>
        <w:t>974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22CC9" w14:textId="77777777" w:rsidR="00C81AB2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7FA512" w14:textId="77777777" w:rsidR="00930370" w:rsidRDefault="00930370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8DB49" w14:textId="22CB78FC" w:rsidR="004D2F7F" w:rsidRDefault="005F4E52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A6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5180EFE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1A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</w:p>
    <w:sectPr w:rsidR="00D211FE" w:rsidRPr="00AA1775" w:rsidSect="0093037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D52D" w14:textId="77777777" w:rsidR="004C0B4A" w:rsidRDefault="004C0B4A" w:rsidP="00B16A1D">
      <w:pPr>
        <w:spacing w:after="0" w:line="240" w:lineRule="auto"/>
      </w:pPr>
      <w:r>
        <w:separator/>
      </w:r>
    </w:p>
  </w:endnote>
  <w:endnote w:type="continuationSeparator" w:id="0">
    <w:p w14:paraId="1CA232AE" w14:textId="77777777" w:rsidR="004C0B4A" w:rsidRDefault="004C0B4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A4FD9" w14:textId="77777777" w:rsidR="004C0B4A" w:rsidRDefault="004C0B4A" w:rsidP="00B16A1D">
      <w:pPr>
        <w:spacing w:after="0" w:line="240" w:lineRule="auto"/>
      </w:pPr>
      <w:r>
        <w:separator/>
      </w:r>
    </w:p>
  </w:footnote>
  <w:footnote w:type="continuationSeparator" w:id="0">
    <w:p w14:paraId="69520461" w14:textId="77777777" w:rsidR="004C0B4A" w:rsidRDefault="004C0B4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87822"/>
    <w:rsid w:val="0009053E"/>
    <w:rsid w:val="00090D08"/>
    <w:rsid w:val="000911BF"/>
    <w:rsid w:val="000917EC"/>
    <w:rsid w:val="00091A20"/>
    <w:rsid w:val="000925AB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8C9"/>
    <w:rsid w:val="000A3BC6"/>
    <w:rsid w:val="000A3BF3"/>
    <w:rsid w:val="000A442B"/>
    <w:rsid w:val="000A4986"/>
    <w:rsid w:val="000A4991"/>
    <w:rsid w:val="000A73FF"/>
    <w:rsid w:val="000A7EC4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0F1A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0A07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12C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1A20"/>
    <w:rsid w:val="001539B3"/>
    <w:rsid w:val="0015440D"/>
    <w:rsid w:val="00154703"/>
    <w:rsid w:val="00154DF8"/>
    <w:rsid w:val="00156191"/>
    <w:rsid w:val="00156899"/>
    <w:rsid w:val="001569DD"/>
    <w:rsid w:val="001572A1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4CD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719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4F0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86F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30C"/>
    <w:rsid w:val="002826CE"/>
    <w:rsid w:val="0028272A"/>
    <w:rsid w:val="00283FD3"/>
    <w:rsid w:val="00284236"/>
    <w:rsid w:val="00284287"/>
    <w:rsid w:val="0028458D"/>
    <w:rsid w:val="00285CC9"/>
    <w:rsid w:val="002867CF"/>
    <w:rsid w:val="00286A18"/>
    <w:rsid w:val="00286AB0"/>
    <w:rsid w:val="00286F00"/>
    <w:rsid w:val="00290C28"/>
    <w:rsid w:val="00292CCF"/>
    <w:rsid w:val="00292DC7"/>
    <w:rsid w:val="00295C96"/>
    <w:rsid w:val="00296453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982"/>
    <w:rsid w:val="002C4D78"/>
    <w:rsid w:val="002C58C6"/>
    <w:rsid w:val="002C612B"/>
    <w:rsid w:val="002C680E"/>
    <w:rsid w:val="002D06C2"/>
    <w:rsid w:val="002D0BD4"/>
    <w:rsid w:val="002D0C79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4652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3A55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08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7F5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5D0E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5DDC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37E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49D2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4DB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59A5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B4A"/>
    <w:rsid w:val="004C124A"/>
    <w:rsid w:val="004C1A7C"/>
    <w:rsid w:val="004C2429"/>
    <w:rsid w:val="004C2572"/>
    <w:rsid w:val="004C352C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59E3"/>
    <w:rsid w:val="004F62A9"/>
    <w:rsid w:val="004F7DCE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69E3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02B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17F0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C7C"/>
    <w:rsid w:val="005F2E23"/>
    <w:rsid w:val="005F38B9"/>
    <w:rsid w:val="005F4194"/>
    <w:rsid w:val="005F454E"/>
    <w:rsid w:val="005F4E52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29D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414C"/>
    <w:rsid w:val="006145FA"/>
    <w:rsid w:val="00616899"/>
    <w:rsid w:val="006169EB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1DCD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5C1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081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167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3151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786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26A7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371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204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1D4B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899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2A9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9FF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5B7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41F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4C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0D5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BB6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370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56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65EB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1FF3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0A2E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1E4F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A0"/>
    <w:rsid w:val="00A351C1"/>
    <w:rsid w:val="00A356DC"/>
    <w:rsid w:val="00A36479"/>
    <w:rsid w:val="00A36C29"/>
    <w:rsid w:val="00A40154"/>
    <w:rsid w:val="00A4030D"/>
    <w:rsid w:val="00A40EA4"/>
    <w:rsid w:val="00A41680"/>
    <w:rsid w:val="00A41A62"/>
    <w:rsid w:val="00A41B7A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6C9"/>
    <w:rsid w:val="00B22F58"/>
    <w:rsid w:val="00B23466"/>
    <w:rsid w:val="00B23E20"/>
    <w:rsid w:val="00B23E63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3A2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0EB0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270E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8E0"/>
    <w:rsid w:val="00C47936"/>
    <w:rsid w:val="00C513C8"/>
    <w:rsid w:val="00C51502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1AB2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574"/>
    <w:rsid w:val="00C95146"/>
    <w:rsid w:val="00C952C4"/>
    <w:rsid w:val="00C95AFC"/>
    <w:rsid w:val="00C95B77"/>
    <w:rsid w:val="00C96614"/>
    <w:rsid w:val="00C96648"/>
    <w:rsid w:val="00C966E1"/>
    <w:rsid w:val="00CA3E2E"/>
    <w:rsid w:val="00CA4BC9"/>
    <w:rsid w:val="00CA55D4"/>
    <w:rsid w:val="00CA5EAB"/>
    <w:rsid w:val="00CA69BD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D6D38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9F2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0B75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6EE0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611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54E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129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A6A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3CFA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5FA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93B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907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A63"/>
    <w:rsid w:val="00F96EDE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399E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BA0"/>
    <w:rsid w:val="00FF4EB5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3411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7</cp:revision>
  <cp:lastPrinted>2023-08-21T07:31:00Z</cp:lastPrinted>
  <dcterms:created xsi:type="dcterms:W3CDTF">2024-12-05T08:39:00Z</dcterms:created>
  <dcterms:modified xsi:type="dcterms:W3CDTF">2024-12-05T08:47:00Z</dcterms:modified>
</cp:coreProperties>
</file>