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4331D06F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36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48FF5C8D" w:rsidR="002D57D6" w:rsidRPr="00477942" w:rsidRDefault="00105DDB" w:rsidP="00105DDB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08920649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спільну сумісну власність громадянам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Кущу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Юрію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Наталії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 w:rsidRP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4810136900:02:043:0038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 для будівництва та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 житлового будинку, господарських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 і споруд (присадибної ділянки) за </w:t>
      </w:r>
      <w:proofErr w:type="spellStart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 Кільцевий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</w:t>
      </w:r>
      <w:bookmarkEnd w:id="1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3B34422" w:rsidR="002D57D6" w:rsidRPr="009A0CF3" w:rsidRDefault="00105DDB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208920799"/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Куща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Юрія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Наталії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</w:t>
      </w:r>
      <w:r w:rsidR="0028347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.2025 № 19.04-06/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66941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/2025,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bookmarkEnd w:id="2"/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590E6549" w14:textId="68DC8F13" w:rsidR="00105DDB" w:rsidRDefault="001130FE" w:rsidP="00105D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3" w:name="_Hlk208920844"/>
      <w:bookmarkStart w:id="4" w:name="_Hlk193201928"/>
      <w:bookmarkStart w:id="5" w:name="_Hlk159858410"/>
      <w:bookmarkStart w:id="6" w:name="_page_23_0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435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="003742A5" w:rsidRP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4810136900:02:043:0038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</w:t>
      </w:r>
      <w:proofErr w:type="spellStart"/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 Кільцевий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73885202" w14:textId="77777777" w:rsidR="003742A5" w:rsidRDefault="003742A5" w:rsidP="003742A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FBF0D7D" w14:textId="2A7AF1A8" w:rsidR="003742A5" w:rsidRPr="00477942" w:rsidRDefault="003742A5" w:rsidP="003742A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097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транспорту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bookmarkEnd w:id="3"/>
    <w:p w14:paraId="1035EAE1" w14:textId="3689EDB0" w:rsidR="003742A5" w:rsidRPr="00477942" w:rsidRDefault="003742A5" w:rsidP="003742A5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020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260CF661" w:rsidR="009854F0" w:rsidRDefault="006A6C76" w:rsidP="006B0B95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1.1. </w:t>
      </w:r>
      <w:bookmarkStart w:id="7" w:name="_Hlk208920870"/>
      <w:bookmarkEnd w:id="4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Надати у спільну сумісну власність громадянам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Кущу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Юрію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Наталії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Миколаївні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="003742A5" w:rsidRP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4810136900:02:043:0038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435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кв.м,</w:t>
      </w:r>
      <w:r w:rsidR="008D5352" w:rsidRP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 цільовим призначенням згідно з класифікатором видів цільового призначення земельних ділянок: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02.01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(присадибної ділянки)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 адресою: </w:t>
      </w:r>
      <w:proofErr w:type="spellStart"/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1 Кільцевий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2A5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ділянка;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1FD5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B0B95" w:rsidRP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629954848101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61FD5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6B0B95" w:rsidRPr="006B0B95">
        <w:rPr>
          <w:rFonts w:ascii="Times New Roman" w:hAnsi="Times New Roman" w:cs="Times New Roman"/>
          <w:sz w:val="28"/>
          <w:szCs w:val="28"/>
          <w:lang w:val="uk-UA"/>
        </w:rPr>
        <w:t>43928064</w:t>
      </w:r>
      <w:r w:rsidR="006B0B95" w:rsidRPr="006B0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B0B95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61FD5" w:rsidRPr="008834CF">
        <w:rPr>
          <w:rFonts w:ascii="Times New Roman" w:hAnsi="Times New Roman" w:cs="Times New Roman"/>
          <w:sz w:val="28"/>
          <w:szCs w:val="28"/>
        </w:rPr>
        <w:t>.0</w:t>
      </w:r>
      <w:r w:rsidR="006B0B9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61FD5" w:rsidRPr="008834CF">
        <w:rPr>
          <w:rFonts w:ascii="Times New Roman" w:hAnsi="Times New Roman" w:cs="Times New Roman"/>
          <w:sz w:val="28"/>
          <w:szCs w:val="28"/>
        </w:rPr>
        <w:t>.202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Коваленко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Наталією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Миколаївною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дарування частки в праві спільної часткової власності на житловий будинок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.2021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1414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1FD5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6B0B95" w:rsidRPr="006B0B95">
        <w:rPr>
          <w:rFonts w:ascii="Times New Roman" w:hAnsi="Times New Roman" w:cs="Times New Roman"/>
          <w:sz w:val="28"/>
          <w:szCs w:val="28"/>
          <w:lang w:val="uk-UA"/>
        </w:rPr>
        <w:t>10831204</w:t>
      </w:r>
      <w:r w:rsidR="006B0B95" w:rsidRPr="006B0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B0B95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61FD5" w:rsidRPr="008834CF">
        <w:rPr>
          <w:rFonts w:ascii="Times New Roman" w:hAnsi="Times New Roman" w:cs="Times New Roman"/>
          <w:sz w:val="28"/>
          <w:szCs w:val="28"/>
        </w:rPr>
        <w:t>.0</w:t>
      </w:r>
      <w:r w:rsidR="006B0B9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1FD5" w:rsidRPr="008834CF">
        <w:rPr>
          <w:rFonts w:ascii="Times New Roman" w:hAnsi="Times New Roman" w:cs="Times New Roman"/>
          <w:sz w:val="28"/>
          <w:szCs w:val="28"/>
        </w:rPr>
        <w:t>.20</w:t>
      </w:r>
      <w:r w:rsidR="006B0B9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0D8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Кущ</w:t>
      </w:r>
      <w:r w:rsidR="0028347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Юрієм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Даниловичем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25/72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договору </w:t>
      </w:r>
      <w:r w:rsidR="006B0B95">
        <w:rPr>
          <w:rFonts w:ascii="Times New Roman" w:eastAsia="Times New Roman" w:hAnsi="Times New Roman" w:cs="Times New Roman"/>
          <w:sz w:val="28"/>
          <w:szCs w:val="28"/>
          <w:lang w:val="uk-UA"/>
        </w:rPr>
        <w:t>дарування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1-515, </w:t>
      </w:r>
      <w:r w:rsidR="00F77C06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77C06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F77C06" w:rsidRPr="00F77C06">
        <w:rPr>
          <w:rFonts w:ascii="Times New Roman" w:hAnsi="Times New Roman" w:cs="Times New Roman"/>
          <w:sz w:val="28"/>
          <w:szCs w:val="28"/>
          <w:lang w:val="uk-UA"/>
        </w:rPr>
        <w:t>9574100</w:t>
      </w:r>
      <w:r w:rsidR="00F77C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C06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77C06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F77C06" w:rsidRPr="008834CF">
        <w:rPr>
          <w:rFonts w:ascii="Times New Roman" w:hAnsi="Times New Roman" w:cs="Times New Roman"/>
          <w:sz w:val="28"/>
          <w:szCs w:val="28"/>
        </w:rPr>
        <w:t>.0</w:t>
      </w:r>
      <w:r w:rsidR="00F77C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7C06" w:rsidRPr="008834CF">
        <w:rPr>
          <w:rFonts w:ascii="Times New Roman" w:hAnsi="Times New Roman" w:cs="Times New Roman"/>
          <w:sz w:val="28"/>
          <w:szCs w:val="28"/>
        </w:rPr>
        <w:t>.20</w:t>
      </w:r>
      <w:r w:rsidR="00F77C06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Кущ</w:t>
      </w:r>
      <w:r w:rsidR="0028347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м Юрієм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Даниловичем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/72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 про право на спадщину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.2015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1-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318, </w:t>
      </w:r>
      <w:r w:rsidR="00F77C06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77C06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5B7689" w:rsidRPr="005B7689">
        <w:rPr>
          <w:rFonts w:ascii="Times New Roman" w:hAnsi="Times New Roman" w:cs="Times New Roman"/>
          <w:sz w:val="28"/>
          <w:szCs w:val="28"/>
          <w:lang w:val="uk-UA"/>
        </w:rPr>
        <w:t>9569707</w:t>
      </w:r>
      <w:r w:rsidR="005B7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C06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77C0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76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7C06" w:rsidRPr="008834CF">
        <w:rPr>
          <w:rFonts w:ascii="Times New Roman" w:hAnsi="Times New Roman" w:cs="Times New Roman"/>
          <w:sz w:val="28"/>
          <w:szCs w:val="28"/>
        </w:rPr>
        <w:t>.0</w:t>
      </w:r>
      <w:r w:rsidR="00F77C0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77C06" w:rsidRPr="008834CF">
        <w:rPr>
          <w:rFonts w:ascii="Times New Roman" w:hAnsi="Times New Roman" w:cs="Times New Roman"/>
          <w:sz w:val="28"/>
          <w:szCs w:val="28"/>
        </w:rPr>
        <w:t>.20</w:t>
      </w:r>
      <w:r w:rsidR="00F77C06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Кущ</w:t>
      </w:r>
      <w:r w:rsidR="0028347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м Юрієм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Даниловичем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частки житлового будинку на підставі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 про право на спадщину від 0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.05.2015</w:t>
      </w:r>
      <w:r w:rsidR="00F77C06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5B768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1-31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7C06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.2025 № </w:t>
      </w:r>
      <w:bookmarkEnd w:id="7"/>
      <w:r w:rsidR="00F77C06" w:rsidRPr="00F77C06">
        <w:rPr>
          <w:rFonts w:ascii="Times New Roman" w:eastAsia="Times New Roman" w:hAnsi="Times New Roman" w:cs="Times New Roman"/>
          <w:sz w:val="28"/>
          <w:szCs w:val="28"/>
        </w:rPr>
        <w:t>65207/12.01-17/25-2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5DF0C9D2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 w:rsidR="00886B8F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5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6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D71F" w14:textId="77777777" w:rsidR="003A21A5" w:rsidRDefault="003A21A5" w:rsidP="005A16EA">
      <w:pPr>
        <w:spacing w:line="240" w:lineRule="auto"/>
      </w:pPr>
      <w:r>
        <w:separator/>
      </w:r>
    </w:p>
  </w:endnote>
  <w:endnote w:type="continuationSeparator" w:id="0">
    <w:p w14:paraId="79947757" w14:textId="77777777" w:rsidR="003A21A5" w:rsidRDefault="003A21A5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4510" w14:textId="77777777" w:rsidR="003A21A5" w:rsidRDefault="003A21A5" w:rsidP="005A16EA">
      <w:pPr>
        <w:spacing w:line="240" w:lineRule="auto"/>
      </w:pPr>
      <w:r>
        <w:separator/>
      </w:r>
    </w:p>
  </w:footnote>
  <w:footnote w:type="continuationSeparator" w:id="0">
    <w:p w14:paraId="07BE0990" w14:textId="77777777" w:rsidR="003A21A5" w:rsidRDefault="003A21A5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DB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1FD5"/>
    <w:rsid w:val="0026239B"/>
    <w:rsid w:val="002629AD"/>
    <w:rsid w:val="00267214"/>
    <w:rsid w:val="0027289C"/>
    <w:rsid w:val="00280D17"/>
    <w:rsid w:val="00282C69"/>
    <w:rsid w:val="0028347D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0D8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42A5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1A5"/>
    <w:rsid w:val="003A2E05"/>
    <w:rsid w:val="003A43B7"/>
    <w:rsid w:val="003A617B"/>
    <w:rsid w:val="003B0968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B7689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0B95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6B8F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352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9F7B20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164EA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3401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C06"/>
    <w:rsid w:val="00F77EEE"/>
    <w:rsid w:val="00F80A6E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2025-09-11T06:52:00Z</cp:lastPrinted>
  <dcterms:created xsi:type="dcterms:W3CDTF">2025-11-24T09:07:00Z</dcterms:created>
  <dcterms:modified xsi:type="dcterms:W3CDTF">2025-11-24T09:07:00Z</dcterms:modified>
</cp:coreProperties>
</file>