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0AF8CE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53D33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1F34ECD9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ТОВ «ФРОСТ-МИКОЛАЇВ»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кіоску по вул. Захисників Миколаєва ріг вул. Сінної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у 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83D6678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94727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A53D33">
        <w:rPr>
          <w:rFonts w:ascii="Times New Roman" w:eastAsia="Times New Roman" w:hAnsi="Times New Roman" w:cs="Times New Roman"/>
          <w:sz w:val="28"/>
          <w:szCs w:val="28"/>
        </w:rPr>
        <w:t>ТОВ «ФРОСТ-МИКОЛАЇВ»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0000</w:t>
      </w:r>
      <w:bookmarkEnd w:id="3"/>
      <w:r w:rsidR="00A53D33">
        <w:rPr>
          <w:rFonts w:ascii="Times New Roman" w:eastAsia="Times New Roman" w:hAnsi="Times New Roman" w:cs="Times New Roman"/>
          <w:sz w:val="28"/>
          <w:szCs w:val="28"/>
        </w:rPr>
        <w:t>58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AE87F09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8947278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 xml:space="preserve">ТОВ «ФРОСТ-МИКОЛАЇВ»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9514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D33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Захисників Миколаєва ріг вул. Сінної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53D33" w:rsidRPr="00A53D33">
        <w:rPr>
          <w:rFonts w:ascii="Times New Roman" w:eastAsia="Times New Roman" w:hAnsi="Times New Roman" w:cs="Times New Roman"/>
          <w:sz w:val="28"/>
          <w:szCs w:val="28"/>
        </w:rPr>
        <w:t>41168/12.02.18/24-2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та 1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A53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 xml:space="preserve">06.09.2013 </w:t>
      </w:r>
      <w:r w:rsidR="00A53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 xml:space="preserve">9514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2C2E1CC9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53D33">
        <w:rPr>
          <w:rFonts w:ascii="Times New Roman" w:eastAsia="Times New Roman" w:hAnsi="Times New Roman" w:cs="Times New Roman"/>
          <w:sz w:val="28"/>
          <w:szCs w:val="28"/>
        </w:rPr>
        <w:t xml:space="preserve">ТОВ «ФРОСТ-МИКОЛАЇВ»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37F442CA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31986" w14:textId="77777777" w:rsidR="00894C11" w:rsidRDefault="00894C11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68DB" w14:textId="77777777" w:rsidR="000664BE" w:rsidRDefault="000664BE" w:rsidP="00B80482">
      <w:pPr>
        <w:spacing w:after="0" w:line="240" w:lineRule="auto"/>
      </w:pPr>
      <w:r>
        <w:separator/>
      </w:r>
    </w:p>
  </w:endnote>
  <w:endnote w:type="continuationSeparator" w:id="0">
    <w:p w14:paraId="7C7DB645" w14:textId="77777777" w:rsidR="000664BE" w:rsidRDefault="000664B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89C7" w14:textId="77777777" w:rsidR="000664BE" w:rsidRDefault="000664BE" w:rsidP="00B80482">
      <w:pPr>
        <w:spacing w:after="0" w:line="240" w:lineRule="auto"/>
      </w:pPr>
      <w:r>
        <w:separator/>
      </w:r>
    </w:p>
  </w:footnote>
  <w:footnote w:type="continuationSeparator" w:id="0">
    <w:p w14:paraId="0D2DAF6A" w14:textId="77777777" w:rsidR="000664BE" w:rsidRDefault="000664B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664BE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C1B54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4C11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3D33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2024-10-15T13:02:00Z</dcterms:modified>
</cp:coreProperties>
</file>