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1E7BB" w14:textId="56611AA6" w:rsidR="00E97416" w:rsidRPr="006C109C" w:rsidRDefault="00C13822" w:rsidP="00E871F6">
      <w:pPr>
        <w:rPr>
          <w:sz w:val="20"/>
          <w:szCs w:val="20"/>
          <w:lang w:val="ru-RU"/>
        </w:rPr>
      </w:pPr>
      <w:bookmarkStart w:id="0" w:name="_Hlk142399364"/>
      <w:r w:rsidRPr="006C109C">
        <w:rPr>
          <w:sz w:val="20"/>
          <w:szCs w:val="20"/>
        </w:rPr>
        <w:t>s-dj-</w:t>
      </w:r>
      <w:r w:rsidR="007022BC" w:rsidRPr="006C109C">
        <w:rPr>
          <w:sz w:val="20"/>
          <w:szCs w:val="20"/>
        </w:rPr>
        <w:t>0</w:t>
      </w:r>
      <w:r w:rsidR="009B2248" w:rsidRPr="006C109C">
        <w:rPr>
          <w:sz w:val="20"/>
          <w:szCs w:val="20"/>
        </w:rPr>
        <w:t>60</w:t>
      </w:r>
      <w:proofErr w:type="spellStart"/>
      <w:r w:rsidR="00344BE0" w:rsidRPr="006C109C">
        <w:rPr>
          <w:sz w:val="20"/>
          <w:szCs w:val="20"/>
          <w:lang w:val="en-US"/>
        </w:rPr>
        <w:t>gk</w:t>
      </w:r>
      <w:proofErr w:type="spellEnd"/>
    </w:p>
    <w:p w14:paraId="0323B8F2" w14:textId="77777777" w:rsidR="00E97416" w:rsidRPr="006C109C" w:rsidRDefault="00E97416" w:rsidP="00E871F6">
      <w:pPr>
        <w:rPr>
          <w:sz w:val="28"/>
          <w:szCs w:val="28"/>
        </w:rPr>
      </w:pPr>
    </w:p>
    <w:p w14:paraId="0C7ABE62" w14:textId="77777777" w:rsidR="00E97416" w:rsidRPr="006C109C" w:rsidRDefault="00E97416" w:rsidP="00E871F6">
      <w:pPr>
        <w:rPr>
          <w:sz w:val="28"/>
          <w:szCs w:val="28"/>
        </w:rPr>
      </w:pPr>
    </w:p>
    <w:p w14:paraId="5BE67E5C" w14:textId="77777777" w:rsidR="00E97416" w:rsidRPr="006C109C" w:rsidRDefault="00E97416" w:rsidP="00E871F6">
      <w:pPr>
        <w:rPr>
          <w:sz w:val="28"/>
          <w:szCs w:val="28"/>
        </w:rPr>
      </w:pPr>
    </w:p>
    <w:p w14:paraId="348A6834" w14:textId="77777777" w:rsidR="00E97416" w:rsidRPr="006C109C" w:rsidRDefault="00E97416" w:rsidP="00E871F6">
      <w:pPr>
        <w:rPr>
          <w:sz w:val="28"/>
          <w:szCs w:val="28"/>
        </w:rPr>
      </w:pPr>
    </w:p>
    <w:p w14:paraId="3CCC66D0" w14:textId="77777777" w:rsidR="00E97416" w:rsidRPr="006C109C" w:rsidRDefault="00E97416" w:rsidP="00E871F6">
      <w:pPr>
        <w:rPr>
          <w:sz w:val="28"/>
          <w:szCs w:val="28"/>
        </w:rPr>
      </w:pPr>
    </w:p>
    <w:p w14:paraId="0890FDD3" w14:textId="77777777" w:rsidR="00E97416" w:rsidRPr="006C109C" w:rsidRDefault="00E97416" w:rsidP="00E871F6">
      <w:pPr>
        <w:rPr>
          <w:sz w:val="28"/>
          <w:szCs w:val="28"/>
        </w:rPr>
      </w:pPr>
    </w:p>
    <w:p w14:paraId="3D664D56" w14:textId="77777777" w:rsidR="00E97416" w:rsidRPr="006C109C" w:rsidRDefault="00E97416" w:rsidP="00E871F6">
      <w:pPr>
        <w:rPr>
          <w:sz w:val="28"/>
          <w:szCs w:val="28"/>
        </w:rPr>
      </w:pPr>
    </w:p>
    <w:p w14:paraId="18B1B33D" w14:textId="77777777" w:rsidR="00E97416" w:rsidRPr="006C109C" w:rsidRDefault="00E97416" w:rsidP="00E871F6">
      <w:pPr>
        <w:rPr>
          <w:sz w:val="28"/>
          <w:szCs w:val="28"/>
        </w:rPr>
      </w:pPr>
    </w:p>
    <w:p w14:paraId="7435DA36" w14:textId="77777777" w:rsidR="00E97416" w:rsidRPr="00C926C1" w:rsidRDefault="00E97416" w:rsidP="00E871F6">
      <w:pPr>
        <w:rPr>
          <w:sz w:val="16"/>
          <w:szCs w:val="16"/>
        </w:rPr>
      </w:pPr>
    </w:p>
    <w:p w14:paraId="51014C84" w14:textId="1E36A4B6" w:rsidR="00E97416" w:rsidRPr="006C109C" w:rsidRDefault="00C13822" w:rsidP="00E871F6">
      <w:pPr>
        <w:ind w:right="3684"/>
        <w:jc w:val="both"/>
        <w:rPr>
          <w:sz w:val="28"/>
          <w:szCs w:val="28"/>
        </w:rPr>
      </w:pPr>
      <w:r w:rsidRPr="006C109C">
        <w:rPr>
          <w:sz w:val="28"/>
          <w:szCs w:val="28"/>
        </w:rPr>
        <w:t xml:space="preserve">Про внесення </w:t>
      </w:r>
      <w:r w:rsidR="00457508" w:rsidRPr="006C109C">
        <w:rPr>
          <w:sz w:val="28"/>
          <w:szCs w:val="28"/>
        </w:rPr>
        <w:t xml:space="preserve">змін та </w:t>
      </w:r>
      <w:r w:rsidRPr="006C109C">
        <w:rPr>
          <w:sz w:val="28"/>
          <w:szCs w:val="28"/>
        </w:rPr>
        <w:t>доповнень до рішення міської ради від 20.12.2019 № 56/62 «Про затвердження Програми реформування та розвитку житлово-комунального господарства міста Миколаєва на 2020-2024</w:t>
      </w:r>
      <w:r w:rsidR="00A24230" w:rsidRPr="006C109C">
        <w:rPr>
          <w:sz w:val="28"/>
          <w:szCs w:val="28"/>
        </w:rPr>
        <w:t xml:space="preserve"> </w:t>
      </w:r>
      <w:r w:rsidRPr="006C109C">
        <w:rPr>
          <w:sz w:val="28"/>
          <w:szCs w:val="28"/>
        </w:rPr>
        <w:t>роки» (зі змінами та доповненнями)</w:t>
      </w:r>
    </w:p>
    <w:p w14:paraId="39E14A61" w14:textId="77777777" w:rsidR="00E97416" w:rsidRPr="006C109C" w:rsidRDefault="00E97416" w:rsidP="00E871F6">
      <w:pPr>
        <w:rPr>
          <w:sz w:val="28"/>
          <w:szCs w:val="28"/>
        </w:rPr>
      </w:pPr>
    </w:p>
    <w:p w14:paraId="12EF50B2" w14:textId="77777777" w:rsidR="00E97416" w:rsidRPr="006C109C" w:rsidRDefault="00E97416" w:rsidP="00E871F6">
      <w:pPr>
        <w:rPr>
          <w:sz w:val="28"/>
          <w:szCs w:val="28"/>
        </w:rPr>
      </w:pPr>
    </w:p>
    <w:p w14:paraId="01F76DE5" w14:textId="3BE34EC6" w:rsidR="00E97416" w:rsidRDefault="00C13822" w:rsidP="009B2248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</w:t>
      </w:r>
      <w:r w:rsidR="00E871F6" w:rsidRPr="006C109C">
        <w:rPr>
          <w:sz w:val="28"/>
          <w:szCs w:val="28"/>
        </w:rPr>
        <w:t> </w:t>
      </w:r>
      <w:r w:rsidRPr="006C109C">
        <w:rPr>
          <w:sz w:val="28"/>
          <w:szCs w:val="28"/>
        </w:rPr>
        <w:t>22 ч.</w:t>
      </w:r>
      <w:r w:rsidR="00E871F6" w:rsidRPr="006C109C">
        <w:rPr>
          <w:sz w:val="28"/>
          <w:szCs w:val="28"/>
        </w:rPr>
        <w:t> </w:t>
      </w:r>
      <w:r w:rsidRPr="006C109C">
        <w:rPr>
          <w:sz w:val="28"/>
          <w:szCs w:val="28"/>
        </w:rPr>
        <w:t>1 ст.</w:t>
      </w:r>
      <w:r w:rsidR="00E871F6" w:rsidRPr="006C109C">
        <w:rPr>
          <w:sz w:val="28"/>
          <w:szCs w:val="28"/>
        </w:rPr>
        <w:t> </w:t>
      </w:r>
      <w:r w:rsidRPr="006C109C">
        <w:rPr>
          <w:sz w:val="28"/>
          <w:szCs w:val="28"/>
        </w:rPr>
        <w:t>26, ст.</w:t>
      </w:r>
      <w:r w:rsidR="00E871F6" w:rsidRPr="006C109C">
        <w:rPr>
          <w:sz w:val="28"/>
          <w:szCs w:val="28"/>
        </w:rPr>
        <w:t> </w:t>
      </w:r>
      <w:r w:rsidRPr="006C109C">
        <w:rPr>
          <w:sz w:val="28"/>
          <w:szCs w:val="28"/>
        </w:rPr>
        <w:t>59 Закону України «Про місцеве самоврядування в Україні», міська рада</w:t>
      </w:r>
    </w:p>
    <w:p w14:paraId="1A51DB2C" w14:textId="77777777" w:rsidR="009B1C7B" w:rsidRPr="006C109C" w:rsidRDefault="009B1C7B" w:rsidP="009B2248">
      <w:pPr>
        <w:ind w:firstLine="567"/>
        <w:jc w:val="both"/>
        <w:rPr>
          <w:sz w:val="28"/>
          <w:szCs w:val="28"/>
        </w:rPr>
      </w:pPr>
    </w:p>
    <w:p w14:paraId="6A593D36" w14:textId="77777777" w:rsidR="00E97416" w:rsidRPr="006C109C" w:rsidRDefault="00C13822" w:rsidP="009B2248">
      <w:pPr>
        <w:rPr>
          <w:sz w:val="28"/>
          <w:szCs w:val="28"/>
        </w:rPr>
      </w:pPr>
      <w:r w:rsidRPr="006C109C">
        <w:rPr>
          <w:sz w:val="28"/>
          <w:szCs w:val="28"/>
        </w:rPr>
        <w:t>ВИРІШИЛА:</w:t>
      </w:r>
    </w:p>
    <w:p w14:paraId="6CEAABA2" w14:textId="77777777" w:rsidR="009B1C7B" w:rsidRDefault="009B1C7B" w:rsidP="009B1C7B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76ED99CF" w14:textId="16221C5D" w:rsidR="00E97416" w:rsidRPr="009B1C7B" w:rsidRDefault="009B1C7B" w:rsidP="009B1C7B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1. </w:t>
      </w:r>
      <w:r w:rsidR="00C13822" w:rsidRPr="009B1C7B">
        <w:rPr>
          <w:sz w:val="28"/>
          <w:szCs w:val="28"/>
        </w:rPr>
        <w:t xml:space="preserve">Внести </w:t>
      </w:r>
      <w:r w:rsidR="00457508" w:rsidRPr="009B1C7B">
        <w:rPr>
          <w:sz w:val="28"/>
          <w:szCs w:val="28"/>
        </w:rPr>
        <w:t xml:space="preserve">зміни та </w:t>
      </w:r>
      <w:r w:rsidR="00C13822" w:rsidRPr="009B1C7B">
        <w:rPr>
          <w:sz w:val="28"/>
          <w:szCs w:val="28"/>
        </w:rPr>
        <w:t>доповнення до Програми реформування та розвитку житлово-комунального господарства міста Миколаєва на 2020-2024 роки (далі – Програма), затвердженої рішенням міської ради від</w:t>
      </w:r>
      <w:r>
        <w:rPr>
          <w:sz w:val="28"/>
          <w:szCs w:val="28"/>
          <w:lang w:val="ru-RU"/>
        </w:rPr>
        <w:t xml:space="preserve"> </w:t>
      </w:r>
      <w:r w:rsidR="00C13822" w:rsidRPr="009B1C7B">
        <w:rPr>
          <w:sz w:val="28"/>
          <w:szCs w:val="28"/>
        </w:rPr>
        <w:t>20.12.2019 № 56/62 «Про затвердження Програми реформування та розвитку житлово-комунального господарства міста Миколаєва на 2020-2024</w:t>
      </w:r>
      <w:r>
        <w:rPr>
          <w:sz w:val="28"/>
          <w:szCs w:val="28"/>
          <w:lang w:val="ru-RU"/>
        </w:rPr>
        <w:t xml:space="preserve"> </w:t>
      </w:r>
      <w:r w:rsidR="00C13822" w:rsidRPr="009B1C7B">
        <w:rPr>
          <w:sz w:val="28"/>
          <w:szCs w:val="28"/>
        </w:rPr>
        <w:t>роки» (зі змінами та доповненнями).</w:t>
      </w:r>
    </w:p>
    <w:p w14:paraId="23288872" w14:textId="62AB8ABF" w:rsidR="00503C99" w:rsidRPr="00B408E1" w:rsidRDefault="009B2248" w:rsidP="00503C99">
      <w:pPr>
        <w:ind w:firstLine="567"/>
        <w:jc w:val="both"/>
        <w:rPr>
          <w:sz w:val="28"/>
          <w:szCs w:val="28"/>
          <w:highlight w:val="yellow"/>
        </w:rPr>
      </w:pPr>
      <w:r w:rsidRPr="00B408E1">
        <w:rPr>
          <w:sz w:val="28"/>
          <w:szCs w:val="28"/>
          <w:highlight w:val="yellow"/>
        </w:rPr>
        <w:t>1.1.</w:t>
      </w:r>
      <w:r w:rsidR="009B1C7B" w:rsidRPr="00B408E1">
        <w:rPr>
          <w:sz w:val="28"/>
          <w:szCs w:val="28"/>
          <w:highlight w:val="yellow"/>
        </w:rPr>
        <w:t> </w:t>
      </w:r>
      <w:r w:rsidR="00503C99" w:rsidRPr="00B408E1">
        <w:rPr>
          <w:sz w:val="28"/>
          <w:szCs w:val="28"/>
          <w:highlight w:val="yellow"/>
        </w:rPr>
        <w:t>Абзац 1 Розділу 5 «Фінансове забезпечення Програми» доповнити словами:</w:t>
      </w:r>
    </w:p>
    <w:p w14:paraId="49E5104D" w14:textId="0E6758E7" w:rsidR="00503C99" w:rsidRPr="00B408E1" w:rsidRDefault="00B408E1" w:rsidP="00503C99">
      <w:pPr>
        <w:ind w:firstLine="567"/>
        <w:jc w:val="both"/>
        <w:rPr>
          <w:sz w:val="28"/>
          <w:szCs w:val="28"/>
        </w:rPr>
      </w:pPr>
      <w:r w:rsidRPr="00B408E1">
        <w:rPr>
          <w:sz w:val="28"/>
          <w:szCs w:val="28"/>
          <w:highlight w:val="yellow"/>
        </w:rPr>
        <w:t>«</w:t>
      </w:r>
      <w:r w:rsidR="00503C99" w:rsidRPr="00B408E1">
        <w:rPr>
          <w:sz w:val="28"/>
          <w:szCs w:val="28"/>
          <w:highlight w:val="yellow"/>
        </w:rPr>
        <w:t>Під іншими джерелами фінансування, не заборонени</w:t>
      </w:r>
      <w:r w:rsidRPr="00B408E1">
        <w:rPr>
          <w:sz w:val="28"/>
          <w:szCs w:val="28"/>
          <w:highlight w:val="yellow"/>
        </w:rPr>
        <w:t>ми</w:t>
      </w:r>
      <w:r w:rsidR="00503C99" w:rsidRPr="00B408E1">
        <w:rPr>
          <w:sz w:val="28"/>
          <w:szCs w:val="28"/>
          <w:highlight w:val="yellow"/>
        </w:rPr>
        <w:t xml:space="preserve"> чинним законодавством України</w:t>
      </w:r>
      <w:r w:rsidRPr="00B408E1">
        <w:rPr>
          <w:sz w:val="28"/>
          <w:szCs w:val="28"/>
          <w:highlight w:val="yellow"/>
        </w:rPr>
        <w:t>,</w:t>
      </w:r>
      <w:r w:rsidR="00503C99" w:rsidRPr="00B408E1">
        <w:rPr>
          <w:sz w:val="28"/>
          <w:szCs w:val="28"/>
          <w:highlight w:val="yellow"/>
        </w:rPr>
        <w:t xml:space="preserve"> слід розуміти Державний бюджет України, цільові та інші добровільні внески підприємств, установ, організацій та громадян</w:t>
      </w:r>
      <w:r w:rsidRPr="00B408E1">
        <w:rPr>
          <w:sz w:val="28"/>
          <w:szCs w:val="28"/>
          <w:highlight w:val="yellow"/>
        </w:rPr>
        <w:t>»</w:t>
      </w:r>
      <w:r w:rsidR="00503C99" w:rsidRPr="00B408E1">
        <w:rPr>
          <w:sz w:val="28"/>
          <w:szCs w:val="28"/>
          <w:highlight w:val="yellow"/>
        </w:rPr>
        <w:t>.</w:t>
      </w:r>
    </w:p>
    <w:p w14:paraId="394F0513" w14:textId="45A20B86" w:rsidR="009B2248" w:rsidRPr="006C109C" w:rsidRDefault="00503C99" w:rsidP="009B1C7B">
      <w:pPr>
        <w:ind w:firstLine="567"/>
        <w:jc w:val="both"/>
        <w:rPr>
          <w:sz w:val="28"/>
          <w:szCs w:val="28"/>
        </w:rPr>
      </w:pPr>
      <w:r w:rsidRPr="0006605B">
        <w:rPr>
          <w:sz w:val="28"/>
          <w:szCs w:val="28"/>
        </w:rPr>
        <w:t>1.2.</w:t>
      </w:r>
      <w:r w:rsidR="00B408E1">
        <w:rPr>
          <w:sz w:val="28"/>
          <w:szCs w:val="28"/>
        </w:rPr>
        <w:t> </w:t>
      </w:r>
      <w:r w:rsidR="009B2248" w:rsidRPr="006C109C">
        <w:rPr>
          <w:sz w:val="28"/>
          <w:szCs w:val="28"/>
        </w:rPr>
        <w:t xml:space="preserve">У додатку 1 до Програми «Паспорт Програми реформування і розвитку житлово-комунального господарства міста Миколаєва на 2020-2024 </w:t>
      </w:r>
      <w:proofErr w:type="spellStart"/>
      <w:r w:rsidR="009B2248" w:rsidRPr="006C109C">
        <w:rPr>
          <w:sz w:val="28"/>
          <w:szCs w:val="28"/>
        </w:rPr>
        <w:t>pp</w:t>
      </w:r>
      <w:proofErr w:type="spellEnd"/>
      <w:r w:rsidR="009B2248" w:rsidRPr="006C109C">
        <w:rPr>
          <w:sz w:val="28"/>
          <w:szCs w:val="28"/>
        </w:rPr>
        <w:t>.»:</w:t>
      </w:r>
    </w:p>
    <w:p w14:paraId="788250FC" w14:textId="21149D4D" w:rsidR="009B2248" w:rsidRPr="006C109C" w:rsidRDefault="009B2248" w:rsidP="009B1C7B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-</w:t>
      </w:r>
      <w:r w:rsidR="009B1C7B">
        <w:rPr>
          <w:sz w:val="28"/>
          <w:szCs w:val="28"/>
          <w:lang w:val="ru-RU"/>
        </w:rPr>
        <w:t> </w:t>
      </w:r>
      <w:r w:rsidRPr="006C109C">
        <w:rPr>
          <w:sz w:val="28"/>
          <w:szCs w:val="28"/>
        </w:rPr>
        <w:t>таблицю пункту 8 «Обсяги фінансування» викласти в такій редакції:</w:t>
      </w:r>
    </w:p>
    <w:p w14:paraId="2F70BDB0" w14:textId="77777777" w:rsidR="000D1EAA" w:rsidRPr="006C109C" w:rsidRDefault="000D1EAA" w:rsidP="009B2248">
      <w:pPr>
        <w:jc w:val="both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417"/>
        <w:gridCol w:w="1418"/>
        <w:gridCol w:w="1417"/>
      </w:tblGrid>
      <w:tr w:rsidR="006C109C" w:rsidRPr="006C109C" w14:paraId="70D5121D" w14:textId="77777777" w:rsidTr="009B1C7B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DEB11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Всього</w:t>
            </w:r>
          </w:p>
          <w:p w14:paraId="014FDD5F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по Програмі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C3217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2020-2024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A9F7B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Фінансування за роками, тис. грн</w:t>
            </w:r>
          </w:p>
        </w:tc>
      </w:tr>
      <w:tr w:rsidR="006C109C" w:rsidRPr="006C109C" w14:paraId="376E925E" w14:textId="77777777" w:rsidTr="009B1C7B">
        <w:trPr>
          <w:trHeight w:val="2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D9F9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AED9D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A76CD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C7D59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1A83C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FC4A9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87071" w14:textId="777777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2024</w:t>
            </w:r>
          </w:p>
        </w:tc>
      </w:tr>
      <w:tr w:rsidR="006C109C" w:rsidRPr="006C109C" w14:paraId="4A3A0C00" w14:textId="77777777" w:rsidTr="009B1C7B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1E89B" w14:textId="77777777" w:rsidR="002B4A55" w:rsidRPr="006C109C" w:rsidRDefault="002B4A55" w:rsidP="009B1C7B">
            <w:pPr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Всього, у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54E97" w14:textId="05DCB8BA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18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6</w:t>
            </w:r>
            <w:r w:rsidR="00F41427" w:rsidRPr="006C109C">
              <w:rPr>
                <w:sz w:val="20"/>
                <w:szCs w:val="20"/>
              </w:rPr>
              <w:t>64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="00F41427" w:rsidRPr="006C109C">
              <w:rPr>
                <w:sz w:val="20"/>
                <w:szCs w:val="20"/>
              </w:rPr>
              <w:t>796</w:t>
            </w:r>
            <w:r w:rsidRPr="006C109C">
              <w:rPr>
                <w:sz w:val="20"/>
                <w:szCs w:val="20"/>
              </w:rPr>
              <w:t>,</w:t>
            </w:r>
            <w:r w:rsidR="00F41427" w:rsidRPr="006C109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4A6E2" w14:textId="1F4BBBF3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703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31681" w14:textId="469AB607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3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358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068,1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303A5" w14:textId="1E7FCD89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4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140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499,29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8DF0" w14:textId="0BD86F36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3</w:t>
            </w:r>
            <w:r w:rsidR="009B1C7B">
              <w:rPr>
                <w:sz w:val="20"/>
                <w:szCs w:val="20"/>
              </w:rPr>
              <w:t> </w:t>
            </w:r>
            <w:r w:rsidRPr="006C109C">
              <w:rPr>
                <w:sz w:val="20"/>
                <w:szCs w:val="20"/>
              </w:rPr>
              <w:t>94</w:t>
            </w:r>
            <w:r w:rsidRPr="006C109C">
              <w:rPr>
                <w:sz w:val="20"/>
                <w:szCs w:val="20"/>
                <w:lang w:val="en-US"/>
              </w:rPr>
              <w:t>4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  <w:lang w:val="en-US"/>
              </w:rPr>
              <w:t>164</w:t>
            </w:r>
            <w:r w:rsidRPr="006C109C">
              <w:rPr>
                <w:sz w:val="20"/>
                <w:szCs w:val="20"/>
              </w:rPr>
              <w:t>,</w:t>
            </w:r>
            <w:r w:rsidRPr="006C10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4DE1F" w14:textId="1563FF66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  <w:lang w:val="en-US"/>
              </w:rPr>
              <w:t>4 518 815</w:t>
            </w:r>
            <w:r w:rsidRPr="006C109C">
              <w:rPr>
                <w:sz w:val="20"/>
                <w:szCs w:val="20"/>
              </w:rPr>
              <w:t>,58</w:t>
            </w:r>
          </w:p>
        </w:tc>
      </w:tr>
      <w:tr w:rsidR="006C109C" w:rsidRPr="006C109C" w14:paraId="5D042ADF" w14:textId="77777777" w:rsidTr="009B1C7B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3371" w14:textId="77777777" w:rsidR="002B4A55" w:rsidRPr="006C109C" w:rsidRDefault="002B4A55" w:rsidP="009B1C7B">
            <w:pPr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14EEA" w14:textId="2509E583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16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7</w:t>
            </w:r>
            <w:r w:rsidR="00F41427" w:rsidRPr="006C109C">
              <w:rPr>
                <w:sz w:val="20"/>
                <w:szCs w:val="20"/>
              </w:rPr>
              <w:t>48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="00F41427" w:rsidRPr="006C109C">
              <w:rPr>
                <w:sz w:val="20"/>
                <w:szCs w:val="20"/>
              </w:rPr>
              <w:t>309</w:t>
            </w:r>
            <w:r w:rsidRPr="006C109C">
              <w:rPr>
                <w:sz w:val="20"/>
                <w:szCs w:val="20"/>
              </w:rPr>
              <w:t>,</w:t>
            </w:r>
            <w:r w:rsidR="00F41427" w:rsidRPr="006C109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D512F" w14:textId="0CC726A5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543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909,2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03A64" w14:textId="285C0B31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2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692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742,1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CB849" w14:textId="28F2C1F9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3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374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141,79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6BDF0" w14:textId="7DF5397E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3 78</w:t>
            </w:r>
            <w:r w:rsidRPr="006C109C">
              <w:rPr>
                <w:sz w:val="20"/>
                <w:szCs w:val="20"/>
                <w:lang w:val="en-US"/>
              </w:rPr>
              <w:t>1</w:t>
            </w:r>
            <w:r w:rsidRPr="006C109C">
              <w:rPr>
                <w:sz w:val="20"/>
                <w:szCs w:val="20"/>
              </w:rPr>
              <w:t> </w:t>
            </w:r>
            <w:r w:rsidRPr="006C109C">
              <w:rPr>
                <w:sz w:val="20"/>
                <w:szCs w:val="20"/>
                <w:lang w:val="en-US"/>
              </w:rPr>
              <w:t>945</w:t>
            </w:r>
            <w:r w:rsidRPr="006C109C">
              <w:rPr>
                <w:sz w:val="20"/>
                <w:szCs w:val="20"/>
              </w:rPr>
              <w:t>,</w:t>
            </w:r>
            <w:r w:rsidRPr="006C10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14580" w14:textId="2A38D638" w:rsidR="002B4A55" w:rsidRPr="006C109C" w:rsidRDefault="002B4A55" w:rsidP="002B4A55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4 355 571,08</w:t>
            </w:r>
          </w:p>
        </w:tc>
      </w:tr>
      <w:tr w:rsidR="006C109C" w:rsidRPr="006C109C" w14:paraId="002C08B5" w14:textId="77777777" w:rsidTr="009B1C7B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D9205" w14:textId="77777777" w:rsidR="009B2248" w:rsidRPr="006C109C" w:rsidRDefault="009B2248" w:rsidP="009B1C7B">
            <w:pPr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lastRenderedPageBreak/>
              <w:t>Інші джерела фінансування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7799" w14:textId="0A98B100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1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916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401BF" w14:textId="6BF54477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159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3DC12" w14:textId="476774CE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665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E76A7" w14:textId="75619D11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766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AD5E3" w14:textId="3BE028E4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162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218,5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2A9F" w14:textId="72AA6D78" w:rsidR="009B2248" w:rsidRPr="006C109C" w:rsidRDefault="009B2248" w:rsidP="009B2248">
            <w:pPr>
              <w:jc w:val="center"/>
              <w:rPr>
                <w:sz w:val="20"/>
                <w:szCs w:val="20"/>
              </w:rPr>
            </w:pPr>
            <w:r w:rsidRPr="006C109C">
              <w:rPr>
                <w:sz w:val="20"/>
                <w:szCs w:val="20"/>
              </w:rPr>
              <w:t>163</w:t>
            </w:r>
            <w:r w:rsidR="009B1C7B">
              <w:rPr>
                <w:sz w:val="20"/>
                <w:szCs w:val="20"/>
                <w:lang w:val="ru-RU"/>
              </w:rPr>
              <w:t> </w:t>
            </w:r>
            <w:r w:rsidRPr="006C109C">
              <w:rPr>
                <w:sz w:val="20"/>
                <w:szCs w:val="20"/>
              </w:rPr>
              <w:t>244,5</w:t>
            </w:r>
          </w:p>
        </w:tc>
      </w:tr>
    </w:tbl>
    <w:p w14:paraId="7705D660" w14:textId="77777777" w:rsidR="009B2248" w:rsidRPr="006C109C" w:rsidRDefault="009B2248" w:rsidP="009B2248">
      <w:pPr>
        <w:jc w:val="both"/>
        <w:rPr>
          <w:sz w:val="28"/>
          <w:szCs w:val="28"/>
        </w:rPr>
      </w:pPr>
    </w:p>
    <w:p w14:paraId="44D8697F" w14:textId="110BA0E4" w:rsidR="00E97416" w:rsidRPr="006C109C" w:rsidRDefault="00AC3901" w:rsidP="001F371A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1.</w:t>
      </w:r>
      <w:r w:rsidR="00503C99">
        <w:rPr>
          <w:sz w:val="28"/>
          <w:szCs w:val="28"/>
        </w:rPr>
        <w:t>3</w:t>
      </w:r>
      <w:r w:rsidRPr="006C109C">
        <w:rPr>
          <w:sz w:val="28"/>
          <w:szCs w:val="28"/>
        </w:rPr>
        <w:t>.</w:t>
      </w:r>
      <w:r w:rsidR="009B1C7B">
        <w:rPr>
          <w:sz w:val="28"/>
          <w:szCs w:val="28"/>
          <w:lang w:val="ru-RU"/>
        </w:rPr>
        <w:t> </w:t>
      </w:r>
      <w:r w:rsidR="00C13822" w:rsidRPr="006C109C">
        <w:rPr>
          <w:sz w:val="28"/>
          <w:szCs w:val="28"/>
        </w:rPr>
        <w:t xml:space="preserve">У </w:t>
      </w:r>
      <w:r w:rsidR="00316FDB" w:rsidRPr="006C109C">
        <w:rPr>
          <w:sz w:val="28"/>
          <w:szCs w:val="28"/>
        </w:rPr>
        <w:t>д</w:t>
      </w:r>
      <w:r w:rsidR="00C13822" w:rsidRPr="006C109C">
        <w:rPr>
          <w:sz w:val="28"/>
          <w:szCs w:val="28"/>
        </w:rPr>
        <w:t>одатку 2 «Перелік завдань та заходів Програми реформування та розвитку житлово-комунального господарства міста Миколаєва на 2020</w:t>
      </w:r>
      <w:r w:rsidR="009B1C7B">
        <w:rPr>
          <w:sz w:val="28"/>
          <w:szCs w:val="28"/>
        </w:rPr>
        <w:noBreakHyphen/>
      </w:r>
      <w:r w:rsidR="00C13822" w:rsidRPr="006C109C">
        <w:rPr>
          <w:sz w:val="28"/>
          <w:szCs w:val="28"/>
        </w:rPr>
        <w:t>2024 роки» до Програми:</w:t>
      </w:r>
    </w:p>
    <w:p w14:paraId="22034CB2" w14:textId="478785AE" w:rsidR="00490BE5" w:rsidRPr="006C109C" w:rsidRDefault="00490BE5" w:rsidP="00490BE5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1.</w:t>
      </w:r>
      <w:r w:rsidR="00503C99">
        <w:rPr>
          <w:sz w:val="28"/>
          <w:szCs w:val="28"/>
        </w:rPr>
        <w:t>3</w:t>
      </w:r>
      <w:r w:rsidRPr="006C109C">
        <w:rPr>
          <w:sz w:val="28"/>
          <w:szCs w:val="28"/>
        </w:rPr>
        <w:t>.1.</w:t>
      </w:r>
      <w:r w:rsidR="009B1C7B">
        <w:rPr>
          <w:sz w:val="28"/>
          <w:szCs w:val="28"/>
          <w:lang w:val="ru-RU"/>
        </w:rPr>
        <w:t> </w:t>
      </w:r>
      <w:r w:rsidRPr="006C109C">
        <w:rPr>
          <w:sz w:val="28"/>
          <w:szCs w:val="28"/>
        </w:rPr>
        <w:t>У частині I «Збереження житлового фонду міста» розділу 1 «Експлуатація та технічне обслуговування житлового фонду»:</w:t>
      </w:r>
    </w:p>
    <w:p w14:paraId="73A21025" w14:textId="6AACEE7B" w:rsidR="00490BE5" w:rsidRPr="006C109C" w:rsidRDefault="00490BE5" w:rsidP="00490BE5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-</w:t>
      </w:r>
      <w:r w:rsidR="009B1C7B">
        <w:rPr>
          <w:sz w:val="28"/>
          <w:szCs w:val="28"/>
          <w:lang w:val="ru-RU"/>
        </w:rPr>
        <w:t> </w:t>
      </w:r>
      <w:r w:rsidRPr="006C109C">
        <w:rPr>
          <w:sz w:val="28"/>
          <w:szCs w:val="28"/>
        </w:rPr>
        <w:t xml:space="preserve">підпункт 2.1 «Обстеження житлового фонду спеціалізованими </w:t>
      </w:r>
      <w:proofErr w:type="spellStart"/>
      <w:r w:rsidRPr="006C109C">
        <w:rPr>
          <w:sz w:val="28"/>
          <w:szCs w:val="28"/>
        </w:rPr>
        <w:t>проєктними</w:t>
      </w:r>
      <w:proofErr w:type="spellEnd"/>
      <w:r w:rsidRPr="006C109C">
        <w:rPr>
          <w:sz w:val="28"/>
          <w:szCs w:val="28"/>
        </w:rPr>
        <w:t xml:space="preserve"> організаціями та виготовлення технічної документації на багатоквартирні будинки» викласти в новій редакції (додається);</w:t>
      </w:r>
    </w:p>
    <w:p w14:paraId="6994A70D" w14:textId="7F60BE5B" w:rsidR="00490BE5" w:rsidRPr="006C109C" w:rsidRDefault="00490BE5" w:rsidP="00490BE5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-</w:t>
      </w:r>
      <w:r w:rsidR="00D72E86">
        <w:rPr>
          <w:sz w:val="28"/>
          <w:szCs w:val="28"/>
          <w:lang w:val="ru-RU"/>
        </w:rPr>
        <w:t> </w:t>
      </w:r>
      <w:r w:rsidRPr="006C109C">
        <w:rPr>
          <w:sz w:val="28"/>
          <w:szCs w:val="28"/>
        </w:rPr>
        <w:t>рядок «По розділу 1» викласти в новій редакції (додається).</w:t>
      </w:r>
    </w:p>
    <w:p w14:paraId="6470FC03" w14:textId="2D585F88" w:rsidR="00A05382" w:rsidRDefault="00C13822" w:rsidP="001F371A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1.</w:t>
      </w:r>
      <w:r w:rsidR="00503C99">
        <w:rPr>
          <w:sz w:val="28"/>
          <w:szCs w:val="28"/>
        </w:rPr>
        <w:t>3</w:t>
      </w:r>
      <w:r w:rsidRPr="006C109C">
        <w:rPr>
          <w:sz w:val="28"/>
          <w:szCs w:val="28"/>
        </w:rPr>
        <w:t>.</w:t>
      </w:r>
      <w:r w:rsidR="00503C99">
        <w:rPr>
          <w:sz w:val="28"/>
          <w:szCs w:val="28"/>
        </w:rPr>
        <w:t>2</w:t>
      </w:r>
      <w:r w:rsidRPr="006C109C">
        <w:rPr>
          <w:sz w:val="28"/>
          <w:szCs w:val="28"/>
        </w:rPr>
        <w:t>.</w:t>
      </w:r>
      <w:r w:rsidR="00D72E86">
        <w:rPr>
          <w:sz w:val="28"/>
          <w:szCs w:val="28"/>
          <w:lang w:val="ru-RU"/>
        </w:rPr>
        <w:t> </w:t>
      </w:r>
      <w:r w:rsidR="0074693F" w:rsidRPr="006C109C">
        <w:rPr>
          <w:sz w:val="28"/>
          <w:szCs w:val="28"/>
        </w:rPr>
        <w:t xml:space="preserve">У </w:t>
      </w:r>
      <w:r w:rsidR="00AF1B9E" w:rsidRPr="006C109C">
        <w:rPr>
          <w:sz w:val="28"/>
          <w:szCs w:val="28"/>
        </w:rPr>
        <w:t>частині II «Благоустрій міст, сіл, селищ» розділу</w:t>
      </w:r>
      <w:r w:rsidR="00D72E86" w:rsidRPr="00D640FD">
        <w:rPr>
          <w:sz w:val="28"/>
          <w:szCs w:val="28"/>
        </w:rPr>
        <w:t xml:space="preserve"> </w:t>
      </w:r>
      <w:r w:rsidR="00AF1B9E" w:rsidRPr="006C109C">
        <w:rPr>
          <w:sz w:val="28"/>
          <w:szCs w:val="28"/>
        </w:rPr>
        <w:t>2 «Утримання та розвиток автомобільних доріг та дорожньої інфраструктури,</w:t>
      </w:r>
      <w:r w:rsidR="00A30174" w:rsidRPr="006C109C">
        <w:rPr>
          <w:sz w:val="28"/>
          <w:szCs w:val="28"/>
        </w:rPr>
        <w:t xml:space="preserve"> </w:t>
      </w:r>
      <w:r w:rsidR="00AF1B9E" w:rsidRPr="006C109C">
        <w:rPr>
          <w:sz w:val="28"/>
          <w:szCs w:val="28"/>
        </w:rPr>
        <w:t xml:space="preserve">об’єктів благоустрою» підрозділу </w:t>
      </w:r>
      <w:r w:rsidR="00A45DF7" w:rsidRPr="006C109C">
        <w:rPr>
          <w:sz w:val="28"/>
          <w:szCs w:val="28"/>
        </w:rPr>
        <w:t xml:space="preserve">«Благоустрій та </w:t>
      </w:r>
      <w:proofErr w:type="spellStart"/>
      <w:r w:rsidR="00A45DF7" w:rsidRPr="006C109C">
        <w:rPr>
          <w:sz w:val="28"/>
          <w:szCs w:val="28"/>
        </w:rPr>
        <w:t>саночищення</w:t>
      </w:r>
      <w:proofErr w:type="spellEnd"/>
      <w:r w:rsidR="00A45DF7" w:rsidRPr="006C109C">
        <w:rPr>
          <w:sz w:val="28"/>
          <w:szCs w:val="28"/>
        </w:rPr>
        <w:t xml:space="preserve"> об’єктів комунального господарства»</w:t>
      </w:r>
      <w:r w:rsidR="00A05382" w:rsidRPr="006C109C">
        <w:rPr>
          <w:sz w:val="28"/>
          <w:szCs w:val="28"/>
        </w:rPr>
        <w:t>:</w:t>
      </w:r>
    </w:p>
    <w:p w14:paraId="0640F4DC" w14:textId="77777777" w:rsidR="00D57117" w:rsidRPr="006C109C" w:rsidRDefault="00D57117" w:rsidP="00D57117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- доповнити пунктом 9 «Утримання та обслуговування контейнерних майданчиків» (додається);</w:t>
      </w:r>
    </w:p>
    <w:p w14:paraId="33EBD1EC" w14:textId="061881CC" w:rsidR="00C17614" w:rsidRPr="006C109C" w:rsidRDefault="00D57117" w:rsidP="00D57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E86">
        <w:rPr>
          <w:sz w:val="28"/>
          <w:szCs w:val="28"/>
          <w:lang w:val="ru-RU"/>
        </w:rPr>
        <w:t> </w:t>
      </w:r>
      <w:r w:rsidRPr="006C109C">
        <w:rPr>
          <w:sz w:val="28"/>
          <w:szCs w:val="28"/>
        </w:rPr>
        <w:t>ряд</w:t>
      </w:r>
      <w:r>
        <w:rPr>
          <w:sz w:val="28"/>
          <w:szCs w:val="28"/>
        </w:rPr>
        <w:t>ки</w:t>
      </w:r>
      <w:r w:rsidRPr="006C109C">
        <w:rPr>
          <w:sz w:val="28"/>
          <w:szCs w:val="28"/>
        </w:rPr>
        <w:t xml:space="preserve"> «</w:t>
      </w:r>
      <w:r w:rsidR="00887006">
        <w:rPr>
          <w:sz w:val="28"/>
          <w:szCs w:val="28"/>
        </w:rPr>
        <w:t>П</w:t>
      </w:r>
      <w:r w:rsidRPr="006C109C">
        <w:rPr>
          <w:sz w:val="28"/>
          <w:szCs w:val="28"/>
        </w:rPr>
        <w:t xml:space="preserve">о </w:t>
      </w:r>
      <w:r>
        <w:rPr>
          <w:sz w:val="28"/>
          <w:szCs w:val="28"/>
        </w:rPr>
        <w:t>під</w:t>
      </w:r>
      <w:r w:rsidRPr="006C109C">
        <w:rPr>
          <w:sz w:val="28"/>
          <w:szCs w:val="28"/>
        </w:rPr>
        <w:t xml:space="preserve">розділу» </w:t>
      </w:r>
      <w:r>
        <w:rPr>
          <w:sz w:val="28"/>
          <w:szCs w:val="28"/>
        </w:rPr>
        <w:t>та</w:t>
      </w:r>
      <w:r w:rsidR="000912B1" w:rsidRPr="006C109C">
        <w:rPr>
          <w:sz w:val="28"/>
          <w:szCs w:val="28"/>
        </w:rPr>
        <w:t xml:space="preserve"> «По розділу 2»</w:t>
      </w:r>
      <w:r w:rsidR="00C17614" w:rsidRPr="006C109C">
        <w:rPr>
          <w:sz w:val="28"/>
          <w:szCs w:val="28"/>
        </w:rPr>
        <w:t xml:space="preserve"> викласти в новій редакції (додаються). </w:t>
      </w:r>
    </w:p>
    <w:p w14:paraId="1AC16541" w14:textId="79F23151" w:rsidR="000912B1" w:rsidRPr="006C109C" w:rsidRDefault="00C17614" w:rsidP="001F371A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1.</w:t>
      </w:r>
      <w:r w:rsidR="00503C99">
        <w:rPr>
          <w:sz w:val="28"/>
          <w:szCs w:val="28"/>
        </w:rPr>
        <w:t>3</w:t>
      </w:r>
      <w:r w:rsidRPr="006C109C">
        <w:rPr>
          <w:sz w:val="28"/>
          <w:szCs w:val="28"/>
        </w:rPr>
        <w:t>.</w:t>
      </w:r>
      <w:r w:rsidR="00503C99">
        <w:rPr>
          <w:sz w:val="28"/>
          <w:szCs w:val="28"/>
        </w:rPr>
        <w:t>3</w:t>
      </w:r>
      <w:r w:rsidRPr="006C109C">
        <w:rPr>
          <w:sz w:val="28"/>
          <w:szCs w:val="28"/>
        </w:rPr>
        <w:t>.</w:t>
      </w:r>
      <w:r w:rsidR="00D72E86">
        <w:rPr>
          <w:sz w:val="28"/>
          <w:szCs w:val="28"/>
          <w:lang w:val="ru-RU"/>
        </w:rPr>
        <w:t> </w:t>
      </w:r>
      <w:r w:rsidRPr="006C109C">
        <w:rPr>
          <w:sz w:val="28"/>
          <w:szCs w:val="28"/>
        </w:rPr>
        <w:t>Ряд</w:t>
      </w:r>
      <w:r w:rsidR="006E61CE" w:rsidRPr="006C109C">
        <w:rPr>
          <w:sz w:val="28"/>
          <w:szCs w:val="28"/>
        </w:rPr>
        <w:t>ок</w:t>
      </w:r>
      <w:r w:rsidR="00655090" w:rsidRPr="006C109C">
        <w:rPr>
          <w:sz w:val="28"/>
          <w:szCs w:val="28"/>
        </w:rPr>
        <w:t xml:space="preserve"> «Всього по Програмі» </w:t>
      </w:r>
      <w:r w:rsidR="000912B1" w:rsidRPr="006C109C">
        <w:rPr>
          <w:sz w:val="28"/>
          <w:szCs w:val="28"/>
        </w:rPr>
        <w:t>викласти в новій редакції (дода</w:t>
      </w:r>
      <w:r w:rsidR="006E61CE" w:rsidRPr="006C109C">
        <w:rPr>
          <w:sz w:val="28"/>
          <w:szCs w:val="28"/>
        </w:rPr>
        <w:t>є</w:t>
      </w:r>
      <w:r w:rsidR="000912B1" w:rsidRPr="006C109C">
        <w:rPr>
          <w:sz w:val="28"/>
          <w:szCs w:val="28"/>
        </w:rPr>
        <w:t>ться).</w:t>
      </w:r>
    </w:p>
    <w:p w14:paraId="2EFC428B" w14:textId="490DB669" w:rsidR="00DB76EF" w:rsidRPr="006C109C" w:rsidRDefault="00B373AF" w:rsidP="001F371A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1.</w:t>
      </w:r>
      <w:r w:rsidR="00503C99">
        <w:rPr>
          <w:sz w:val="28"/>
          <w:szCs w:val="28"/>
        </w:rPr>
        <w:t>4</w:t>
      </w:r>
      <w:r w:rsidRPr="006C109C">
        <w:rPr>
          <w:sz w:val="28"/>
          <w:szCs w:val="28"/>
        </w:rPr>
        <w:t>.</w:t>
      </w:r>
      <w:r w:rsidR="00D72E86">
        <w:rPr>
          <w:sz w:val="28"/>
          <w:szCs w:val="28"/>
          <w:lang w:val="ru-RU"/>
        </w:rPr>
        <w:t> </w:t>
      </w:r>
      <w:r w:rsidR="00224BE8" w:rsidRPr="006C109C">
        <w:rPr>
          <w:sz w:val="28"/>
          <w:szCs w:val="28"/>
        </w:rPr>
        <w:t xml:space="preserve">У </w:t>
      </w:r>
      <w:r w:rsidR="00316FDB" w:rsidRPr="006C109C">
        <w:rPr>
          <w:sz w:val="28"/>
          <w:szCs w:val="28"/>
        </w:rPr>
        <w:t>д</w:t>
      </w:r>
      <w:r w:rsidR="00224BE8" w:rsidRPr="006C109C">
        <w:rPr>
          <w:sz w:val="28"/>
          <w:szCs w:val="28"/>
        </w:rPr>
        <w:t>одатку</w:t>
      </w:r>
      <w:r w:rsidR="00D72E86">
        <w:rPr>
          <w:sz w:val="28"/>
          <w:szCs w:val="28"/>
          <w:lang w:val="ru-RU"/>
        </w:rPr>
        <w:t xml:space="preserve"> </w:t>
      </w:r>
      <w:r w:rsidR="00224BE8" w:rsidRPr="006C109C">
        <w:rPr>
          <w:sz w:val="28"/>
          <w:szCs w:val="28"/>
        </w:rPr>
        <w:t>3</w:t>
      </w:r>
      <w:r w:rsidR="00E74439">
        <w:rPr>
          <w:sz w:val="28"/>
          <w:szCs w:val="28"/>
        </w:rPr>
        <w:t xml:space="preserve"> до Програми</w:t>
      </w:r>
      <w:r w:rsidR="00224BE8" w:rsidRPr="006C109C">
        <w:rPr>
          <w:sz w:val="28"/>
          <w:szCs w:val="28"/>
        </w:rPr>
        <w:t xml:space="preserve"> «Результативні показники</w:t>
      </w:r>
      <w:r w:rsidR="00E74439">
        <w:rPr>
          <w:sz w:val="28"/>
          <w:szCs w:val="28"/>
        </w:rPr>
        <w:t xml:space="preserve"> </w:t>
      </w:r>
      <w:r w:rsidR="00E74439" w:rsidRPr="00E74439">
        <w:rPr>
          <w:sz w:val="28"/>
          <w:szCs w:val="28"/>
        </w:rPr>
        <w:t>виконання Програми реформування і розвитку житлово-комунального господарства міста Миколаєва на 2020-2024 роки</w:t>
      </w:r>
      <w:r w:rsidR="00224BE8" w:rsidRPr="006C109C">
        <w:rPr>
          <w:sz w:val="28"/>
          <w:szCs w:val="28"/>
        </w:rPr>
        <w:t>»</w:t>
      </w:r>
      <w:r w:rsidR="00DB76EF" w:rsidRPr="006C109C">
        <w:rPr>
          <w:sz w:val="28"/>
          <w:szCs w:val="28"/>
        </w:rPr>
        <w:t>:</w:t>
      </w:r>
    </w:p>
    <w:p w14:paraId="42A36A54" w14:textId="72132266" w:rsidR="00E74439" w:rsidRPr="006C109C" w:rsidRDefault="00E74439" w:rsidP="00E74439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-</w:t>
      </w:r>
      <w:r w:rsidR="00C926C1">
        <w:rPr>
          <w:sz w:val="28"/>
          <w:szCs w:val="28"/>
        </w:rPr>
        <w:t> </w:t>
      </w:r>
      <w:r w:rsidRPr="006C109C">
        <w:rPr>
          <w:sz w:val="28"/>
          <w:szCs w:val="28"/>
        </w:rPr>
        <w:t>підпункт</w:t>
      </w:r>
      <w:r w:rsidR="00D72E86" w:rsidRPr="00D72E86">
        <w:rPr>
          <w:sz w:val="28"/>
          <w:szCs w:val="28"/>
        </w:rPr>
        <w:t xml:space="preserve"> </w:t>
      </w:r>
      <w:r w:rsidRPr="006C109C">
        <w:rPr>
          <w:sz w:val="28"/>
          <w:szCs w:val="28"/>
        </w:rPr>
        <w:t xml:space="preserve">2.1 «Обстеження житлового фонду спеціалізованими </w:t>
      </w:r>
      <w:proofErr w:type="spellStart"/>
      <w:r w:rsidRPr="006C109C">
        <w:rPr>
          <w:sz w:val="28"/>
          <w:szCs w:val="28"/>
        </w:rPr>
        <w:t>проєктними</w:t>
      </w:r>
      <w:proofErr w:type="spellEnd"/>
      <w:r w:rsidRPr="006C109C">
        <w:rPr>
          <w:sz w:val="28"/>
          <w:szCs w:val="28"/>
        </w:rPr>
        <w:t xml:space="preserve"> організаціями та виготовлення технічної документації на багатоквартирні будинки» розділу</w:t>
      </w:r>
      <w:r w:rsidR="00D72E86" w:rsidRPr="00D72E86">
        <w:rPr>
          <w:sz w:val="28"/>
          <w:szCs w:val="28"/>
        </w:rPr>
        <w:t xml:space="preserve"> </w:t>
      </w:r>
      <w:r w:rsidRPr="006C109C">
        <w:rPr>
          <w:sz w:val="28"/>
          <w:szCs w:val="28"/>
        </w:rPr>
        <w:t>1</w:t>
      </w:r>
      <w:r w:rsidR="00D72E86" w:rsidRPr="00D72E86">
        <w:rPr>
          <w:sz w:val="28"/>
          <w:szCs w:val="28"/>
        </w:rPr>
        <w:t xml:space="preserve"> </w:t>
      </w:r>
      <w:r w:rsidRPr="006C109C">
        <w:rPr>
          <w:sz w:val="28"/>
          <w:szCs w:val="28"/>
        </w:rPr>
        <w:t>«Експлуатація та технічне обслуговування житлового фонду» частини</w:t>
      </w:r>
      <w:r w:rsidR="00D72E86" w:rsidRPr="00D72E86">
        <w:rPr>
          <w:sz w:val="28"/>
          <w:szCs w:val="28"/>
        </w:rPr>
        <w:t xml:space="preserve"> </w:t>
      </w:r>
      <w:r w:rsidRPr="006C109C">
        <w:rPr>
          <w:sz w:val="28"/>
          <w:szCs w:val="28"/>
        </w:rPr>
        <w:t>I «Збереження житлового фонду міста» викласти в новій редакції (додається)</w:t>
      </w:r>
      <w:r w:rsidR="00D72E86" w:rsidRPr="00D72E86">
        <w:rPr>
          <w:sz w:val="28"/>
          <w:szCs w:val="28"/>
        </w:rPr>
        <w:t>;</w:t>
      </w:r>
    </w:p>
    <w:p w14:paraId="3437BA02" w14:textId="59BC7820" w:rsidR="0062466B" w:rsidRPr="006C109C" w:rsidRDefault="00DB76EF" w:rsidP="00DB76EF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-</w:t>
      </w:r>
      <w:r w:rsidR="00D72E86">
        <w:rPr>
          <w:sz w:val="28"/>
          <w:szCs w:val="28"/>
          <w:lang w:val="ru-RU"/>
        </w:rPr>
        <w:t> </w:t>
      </w:r>
      <w:r w:rsidR="00490BE5" w:rsidRPr="006C109C">
        <w:rPr>
          <w:sz w:val="28"/>
          <w:szCs w:val="28"/>
        </w:rPr>
        <w:t xml:space="preserve">частину II «Благоустрій міст, сіл, селищ» розділу 2 «Утримання та розвиток автомобільних доріг та дорожньої інфраструктури, об’єктів благоустрою» підрозділу «Благоустрій та </w:t>
      </w:r>
      <w:proofErr w:type="spellStart"/>
      <w:r w:rsidR="00490BE5" w:rsidRPr="006C109C">
        <w:rPr>
          <w:sz w:val="28"/>
          <w:szCs w:val="28"/>
        </w:rPr>
        <w:t>саночищення</w:t>
      </w:r>
      <w:proofErr w:type="spellEnd"/>
      <w:r w:rsidR="00490BE5" w:rsidRPr="006C109C">
        <w:rPr>
          <w:sz w:val="28"/>
          <w:szCs w:val="28"/>
        </w:rPr>
        <w:t xml:space="preserve"> об’єктів комунального господарства» </w:t>
      </w:r>
      <w:r w:rsidRPr="006C109C">
        <w:rPr>
          <w:sz w:val="28"/>
          <w:szCs w:val="28"/>
        </w:rPr>
        <w:t>доповнити пунктом 9 «Утримання та обслуговування контейнерних майданчиків» (додаєтьс</w:t>
      </w:r>
      <w:r w:rsidR="00490BE5" w:rsidRPr="006C109C">
        <w:rPr>
          <w:sz w:val="28"/>
          <w:szCs w:val="28"/>
        </w:rPr>
        <w:t>я)</w:t>
      </w:r>
      <w:r w:rsidR="00D72E86" w:rsidRPr="00D72E86">
        <w:rPr>
          <w:sz w:val="28"/>
          <w:szCs w:val="28"/>
        </w:rPr>
        <w:t>.</w:t>
      </w:r>
    </w:p>
    <w:p w14:paraId="333E3162" w14:textId="77777777" w:rsidR="00D72E86" w:rsidRDefault="00D72E86" w:rsidP="00E74439">
      <w:pPr>
        <w:ind w:firstLine="567"/>
        <w:jc w:val="both"/>
        <w:rPr>
          <w:sz w:val="28"/>
          <w:szCs w:val="28"/>
        </w:rPr>
      </w:pPr>
    </w:p>
    <w:p w14:paraId="22B4411B" w14:textId="3D5F56C7" w:rsidR="00E97416" w:rsidRPr="006C109C" w:rsidRDefault="00D223F9" w:rsidP="00E74439">
      <w:pPr>
        <w:ind w:firstLine="567"/>
        <w:jc w:val="both"/>
        <w:rPr>
          <w:sz w:val="28"/>
          <w:szCs w:val="28"/>
        </w:rPr>
      </w:pPr>
      <w:r w:rsidRPr="006C109C">
        <w:rPr>
          <w:sz w:val="28"/>
          <w:szCs w:val="28"/>
        </w:rPr>
        <w:t>2.</w:t>
      </w:r>
      <w:r w:rsidR="00D72E86">
        <w:rPr>
          <w:sz w:val="28"/>
          <w:szCs w:val="28"/>
          <w:lang w:val="ru-RU"/>
        </w:rPr>
        <w:t> </w:t>
      </w:r>
      <w:r w:rsidR="00C13822" w:rsidRPr="006C109C">
        <w:rPr>
          <w:sz w:val="28"/>
          <w:szCs w:val="28"/>
        </w:rPr>
        <w:t xml:space="preserve"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C13822" w:rsidRPr="006C109C">
        <w:rPr>
          <w:sz w:val="28"/>
          <w:szCs w:val="28"/>
        </w:rPr>
        <w:t>діджиталізації</w:t>
      </w:r>
      <w:proofErr w:type="spellEnd"/>
      <w:r w:rsidR="00C13822" w:rsidRPr="006C109C">
        <w:rPr>
          <w:sz w:val="28"/>
          <w:szCs w:val="28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0B631879" w14:textId="77777777" w:rsidR="00287763" w:rsidRPr="006C109C" w:rsidRDefault="00287763" w:rsidP="00E871F6">
      <w:pPr>
        <w:rPr>
          <w:sz w:val="28"/>
          <w:szCs w:val="28"/>
        </w:rPr>
      </w:pPr>
    </w:p>
    <w:p w14:paraId="3C228D79" w14:textId="77777777" w:rsidR="00E97416" w:rsidRPr="006C109C" w:rsidRDefault="00C13822" w:rsidP="00E871F6">
      <w:pPr>
        <w:rPr>
          <w:sz w:val="28"/>
          <w:szCs w:val="28"/>
        </w:rPr>
      </w:pPr>
      <w:r w:rsidRPr="006C109C">
        <w:rPr>
          <w:sz w:val="28"/>
          <w:szCs w:val="28"/>
        </w:rPr>
        <w:t xml:space="preserve">Міський голова </w:t>
      </w:r>
      <w:r w:rsidRPr="006C109C">
        <w:rPr>
          <w:sz w:val="28"/>
          <w:szCs w:val="28"/>
        </w:rPr>
        <w:tab/>
      </w:r>
      <w:r w:rsidRPr="006C109C">
        <w:rPr>
          <w:sz w:val="28"/>
          <w:szCs w:val="28"/>
        </w:rPr>
        <w:tab/>
      </w:r>
      <w:r w:rsidRPr="006C109C">
        <w:rPr>
          <w:sz w:val="28"/>
          <w:szCs w:val="28"/>
        </w:rPr>
        <w:tab/>
        <w:t xml:space="preserve">                                                 </w:t>
      </w:r>
      <w:r w:rsidR="005140CB" w:rsidRPr="006C109C">
        <w:rPr>
          <w:sz w:val="28"/>
          <w:szCs w:val="28"/>
        </w:rPr>
        <w:t xml:space="preserve">         </w:t>
      </w:r>
      <w:r w:rsidRPr="006C109C">
        <w:rPr>
          <w:sz w:val="28"/>
          <w:szCs w:val="28"/>
        </w:rPr>
        <w:t xml:space="preserve"> О. СЄНКЕВИЧ</w:t>
      </w:r>
    </w:p>
    <w:p w14:paraId="4280865C" w14:textId="7DA5A09C" w:rsidR="00B05523" w:rsidRPr="006C109C" w:rsidRDefault="00B05523" w:rsidP="00E871F6">
      <w:pPr>
        <w:rPr>
          <w:sz w:val="28"/>
          <w:szCs w:val="28"/>
        </w:rPr>
        <w:sectPr w:rsidR="00B05523" w:rsidRPr="006C109C" w:rsidSect="009B1C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</w:sectPr>
      </w:pPr>
      <w:bookmarkStart w:id="1" w:name="_GoBack"/>
      <w:bookmarkEnd w:id="1"/>
    </w:p>
    <w:p w14:paraId="05A4751A" w14:textId="721DB4B5" w:rsidR="00B05523" w:rsidRPr="00FF4060" w:rsidRDefault="00B05523" w:rsidP="00D72E86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lastRenderedPageBreak/>
        <w:t>ЗАТВЕРДЖЕНО</w:t>
      </w:r>
    </w:p>
    <w:p w14:paraId="7B434F37" w14:textId="6AB38FE7" w:rsidR="00E97416" w:rsidRPr="00FF4060" w:rsidRDefault="00B05523" w:rsidP="00D72E86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t>рішення</w:t>
      </w:r>
      <w:r w:rsidR="00C13822" w:rsidRPr="00FF4060">
        <w:rPr>
          <w:sz w:val="28"/>
          <w:szCs w:val="28"/>
        </w:rPr>
        <w:t xml:space="preserve"> міської ради</w:t>
      </w:r>
    </w:p>
    <w:p w14:paraId="6042F6BA" w14:textId="4DFD5CBB" w:rsidR="00E97416" w:rsidRPr="00FF4060" w:rsidRDefault="00C13822" w:rsidP="00D72E86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t>ві</w:t>
      </w:r>
      <w:r w:rsidR="00B05523" w:rsidRPr="00FF4060">
        <w:rPr>
          <w:sz w:val="28"/>
          <w:szCs w:val="28"/>
        </w:rPr>
        <w:t>д</w:t>
      </w:r>
      <w:r w:rsidR="00D72E86" w:rsidRPr="00FF4060">
        <w:rPr>
          <w:sz w:val="28"/>
          <w:szCs w:val="28"/>
          <w:lang w:val="ru-RU"/>
        </w:rPr>
        <w:t xml:space="preserve"> </w:t>
      </w:r>
      <w:r w:rsidRPr="00FF4060">
        <w:rPr>
          <w:sz w:val="28"/>
          <w:szCs w:val="28"/>
        </w:rPr>
        <w:t>___</w:t>
      </w:r>
      <w:r w:rsidR="00D72E86" w:rsidRPr="00FF4060">
        <w:rPr>
          <w:sz w:val="28"/>
          <w:szCs w:val="28"/>
          <w:lang w:val="ru-RU"/>
        </w:rPr>
        <w:t>_____</w:t>
      </w:r>
      <w:r w:rsidRPr="00FF4060">
        <w:rPr>
          <w:sz w:val="28"/>
          <w:szCs w:val="28"/>
        </w:rPr>
        <w:t>_</w:t>
      </w:r>
      <w:r w:rsidR="00B05523" w:rsidRPr="00FF4060">
        <w:rPr>
          <w:sz w:val="28"/>
          <w:szCs w:val="28"/>
        </w:rPr>
        <w:t>____</w:t>
      </w:r>
      <w:r w:rsidRPr="00FF4060">
        <w:rPr>
          <w:sz w:val="28"/>
          <w:szCs w:val="28"/>
        </w:rPr>
        <w:t>______</w:t>
      </w:r>
      <w:r w:rsidR="00700F36">
        <w:rPr>
          <w:sz w:val="28"/>
          <w:szCs w:val="28"/>
          <w:lang w:val="ru-RU"/>
        </w:rPr>
        <w:t>__</w:t>
      </w:r>
      <w:r w:rsidRPr="00FF4060">
        <w:rPr>
          <w:sz w:val="28"/>
          <w:szCs w:val="28"/>
        </w:rPr>
        <w:t>___</w:t>
      </w:r>
      <w:r w:rsidR="009E3466" w:rsidRPr="00FF4060">
        <w:rPr>
          <w:sz w:val="28"/>
          <w:szCs w:val="28"/>
        </w:rPr>
        <w:t>___</w:t>
      </w:r>
    </w:p>
    <w:p w14:paraId="04002041" w14:textId="772A7A45" w:rsidR="00E97416" w:rsidRPr="00FF4060" w:rsidRDefault="00C13822" w:rsidP="00D72E86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t>№</w:t>
      </w:r>
      <w:r w:rsidR="00D72E86" w:rsidRPr="00FF4060">
        <w:rPr>
          <w:sz w:val="28"/>
          <w:szCs w:val="28"/>
          <w:lang w:val="ru-RU"/>
        </w:rPr>
        <w:t xml:space="preserve"> </w:t>
      </w:r>
      <w:r w:rsidRPr="00FF4060">
        <w:rPr>
          <w:sz w:val="28"/>
          <w:szCs w:val="28"/>
        </w:rPr>
        <w:t xml:space="preserve"> </w:t>
      </w:r>
      <w:r w:rsidR="00B05523" w:rsidRPr="00FF4060">
        <w:rPr>
          <w:sz w:val="28"/>
          <w:szCs w:val="28"/>
        </w:rPr>
        <w:t>____</w:t>
      </w:r>
      <w:r w:rsidR="00D72E86" w:rsidRPr="00FF4060">
        <w:rPr>
          <w:sz w:val="28"/>
          <w:szCs w:val="28"/>
          <w:lang w:val="ru-RU"/>
        </w:rPr>
        <w:t>_____</w:t>
      </w:r>
      <w:r w:rsidRPr="00FF4060">
        <w:rPr>
          <w:sz w:val="28"/>
          <w:szCs w:val="28"/>
        </w:rPr>
        <w:t>____________</w:t>
      </w:r>
      <w:r w:rsidR="00700F36">
        <w:rPr>
          <w:sz w:val="28"/>
          <w:szCs w:val="28"/>
          <w:lang w:val="ru-RU"/>
        </w:rPr>
        <w:t>__</w:t>
      </w:r>
      <w:r w:rsidRPr="00FF4060">
        <w:rPr>
          <w:sz w:val="28"/>
          <w:szCs w:val="28"/>
        </w:rPr>
        <w:t>____</w:t>
      </w:r>
    </w:p>
    <w:p w14:paraId="13E2198F" w14:textId="77777777" w:rsidR="00E97416" w:rsidRPr="00FF4060" w:rsidRDefault="00E97416" w:rsidP="007C6ADD">
      <w:pPr>
        <w:rPr>
          <w:sz w:val="28"/>
          <w:szCs w:val="28"/>
        </w:rPr>
      </w:pPr>
    </w:p>
    <w:p w14:paraId="63FB4269" w14:textId="77777777" w:rsidR="00E97416" w:rsidRPr="00FF4060" w:rsidRDefault="00C13822" w:rsidP="007C6ADD">
      <w:pPr>
        <w:ind w:left="10490" w:firstLine="3544"/>
        <w:rPr>
          <w:sz w:val="28"/>
          <w:szCs w:val="28"/>
        </w:rPr>
      </w:pPr>
      <w:r w:rsidRPr="00FF4060">
        <w:rPr>
          <w:sz w:val="28"/>
          <w:szCs w:val="28"/>
        </w:rPr>
        <w:t>Додаток 2</w:t>
      </w:r>
    </w:p>
    <w:p w14:paraId="392FB094" w14:textId="77777777" w:rsidR="00E97416" w:rsidRPr="00FF4060" w:rsidRDefault="00C13822" w:rsidP="007C6ADD">
      <w:pPr>
        <w:ind w:left="10490" w:firstLine="3544"/>
        <w:rPr>
          <w:sz w:val="28"/>
          <w:szCs w:val="28"/>
        </w:rPr>
      </w:pPr>
      <w:r w:rsidRPr="00FF4060">
        <w:rPr>
          <w:sz w:val="28"/>
          <w:szCs w:val="28"/>
        </w:rPr>
        <w:t>до Програми</w:t>
      </w:r>
    </w:p>
    <w:p w14:paraId="03EDD4F2" w14:textId="1C3C80A5" w:rsidR="00D72E86" w:rsidRDefault="00D72E86" w:rsidP="007C6ADD">
      <w:pPr>
        <w:rPr>
          <w:sz w:val="28"/>
          <w:szCs w:val="28"/>
        </w:rPr>
      </w:pPr>
    </w:p>
    <w:p w14:paraId="581FEBEB" w14:textId="77777777" w:rsidR="00D640FD" w:rsidRPr="00FF4060" w:rsidRDefault="00D640FD" w:rsidP="007C6ADD">
      <w:pPr>
        <w:rPr>
          <w:sz w:val="28"/>
          <w:szCs w:val="28"/>
        </w:rPr>
      </w:pPr>
    </w:p>
    <w:p w14:paraId="1423942D" w14:textId="77777777" w:rsidR="00E97416" w:rsidRPr="00FF4060" w:rsidRDefault="00C13822" w:rsidP="009E3466">
      <w:pPr>
        <w:jc w:val="center"/>
        <w:rPr>
          <w:spacing w:val="54"/>
          <w:sz w:val="28"/>
          <w:szCs w:val="28"/>
        </w:rPr>
      </w:pPr>
      <w:r w:rsidRPr="00FF4060">
        <w:rPr>
          <w:spacing w:val="54"/>
          <w:sz w:val="28"/>
          <w:szCs w:val="28"/>
        </w:rPr>
        <w:t>ПЕРЕЛІК</w:t>
      </w:r>
    </w:p>
    <w:p w14:paraId="4B48E94B" w14:textId="77777777" w:rsidR="007C6ADD" w:rsidRDefault="00C13822" w:rsidP="00156223">
      <w:pPr>
        <w:ind w:left="-142" w:right="536"/>
        <w:jc w:val="center"/>
        <w:rPr>
          <w:sz w:val="28"/>
          <w:szCs w:val="28"/>
        </w:rPr>
      </w:pPr>
      <w:r w:rsidRPr="006C109C">
        <w:rPr>
          <w:sz w:val="28"/>
          <w:szCs w:val="28"/>
        </w:rPr>
        <w:t>завдань та заходів Програми реформування та розвитку житлово-комунального господарства</w:t>
      </w:r>
    </w:p>
    <w:p w14:paraId="53E534F2" w14:textId="472ABCAF" w:rsidR="00E97416" w:rsidRPr="006C109C" w:rsidRDefault="00C13822" w:rsidP="00156223">
      <w:pPr>
        <w:ind w:left="-142" w:right="536"/>
        <w:jc w:val="center"/>
        <w:rPr>
          <w:sz w:val="28"/>
          <w:szCs w:val="28"/>
        </w:rPr>
      </w:pPr>
      <w:r w:rsidRPr="006C109C">
        <w:rPr>
          <w:sz w:val="28"/>
          <w:szCs w:val="28"/>
        </w:rPr>
        <w:t>міста Миколаєва на 2020-2024 роки</w:t>
      </w:r>
    </w:p>
    <w:p w14:paraId="10F36548" w14:textId="77777777" w:rsidR="00490BE5" w:rsidRPr="006C109C" w:rsidRDefault="00490BE5" w:rsidP="00156223">
      <w:pPr>
        <w:ind w:left="-142" w:right="536"/>
        <w:jc w:val="center"/>
        <w:rPr>
          <w:sz w:val="28"/>
          <w:szCs w:val="28"/>
        </w:rPr>
      </w:pPr>
    </w:p>
    <w:tbl>
      <w:tblPr>
        <w:tblW w:w="15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09"/>
        <w:gridCol w:w="851"/>
        <w:gridCol w:w="2147"/>
        <w:gridCol w:w="1567"/>
        <w:gridCol w:w="1411"/>
        <w:gridCol w:w="1412"/>
        <w:gridCol w:w="1412"/>
        <w:gridCol w:w="1412"/>
        <w:gridCol w:w="1412"/>
        <w:gridCol w:w="1701"/>
      </w:tblGrid>
      <w:tr w:rsidR="00E17AE1" w:rsidRPr="00E17AE1" w14:paraId="030EF2C1" w14:textId="77777777" w:rsidTr="00FF4060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6E30E92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№</w:t>
            </w:r>
          </w:p>
          <w:p w14:paraId="7FB2F045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з/п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0EB88360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94BA89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Термін</w:t>
            </w:r>
          </w:p>
          <w:p w14:paraId="7FC5109A" w14:textId="41D4BB2E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вико</w:t>
            </w:r>
            <w:r w:rsidR="00FF4060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17AE1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14:paraId="461AE74B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Виконавці</w:t>
            </w:r>
          </w:p>
        </w:tc>
        <w:tc>
          <w:tcPr>
            <w:tcW w:w="8626" w:type="dxa"/>
            <w:gridSpan w:val="6"/>
            <w:shd w:val="clear" w:color="auto" w:fill="auto"/>
            <w:vAlign w:val="center"/>
          </w:tcPr>
          <w:p w14:paraId="1128121F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 xml:space="preserve">Фінансування по роках, </w:t>
            </w:r>
            <w:proofErr w:type="spellStart"/>
            <w:r w:rsidRPr="00E17AE1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4BFBFD" w14:textId="77777777" w:rsidR="00490BE5" w:rsidRPr="00E17AE1" w:rsidRDefault="00490BE5" w:rsidP="00FF40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Очікуваний результат</w:t>
            </w:r>
          </w:p>
        </w:tc>
      </w:tr>
      <w:tr w:rsidR="00FF4060" w:rsidRPr="00E17AE1" w14:paraId="619E3B6F" w14:textId="77777777" w:rsidTr="00FF4060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F83816B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2308E5A1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5E105B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5EA635BE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968AD31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 по Програмі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FC8EB3F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9F59D70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EA5AB73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4AF4BD8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3FD7B0E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669CE8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</w:tr>
      <w:tr w:rsidR="006C109C" w:rsidRPr="00E17AE1" w14:paraId="520D8FA5" w14:textId="77777777" w:rsidTr="00FF4060">
        <w:trPr>
          <w:trHeight w:val="283"/>
          <w:jc w:val="center"/>
        </w:trPr>
        <w:tc>
          <w:tcPr>
            <w:tcW w:w="15796" w:type="dxa"/>
            <w:gridSpan w:val="11"/>
            <w:shd w:val="clear" w:color="auto" w:fill="auto"/>
          </w:tcPr>
          <w:p w14:paraId="0E5AF249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Частина І. Збереження житлового фонду міста</w:t>
            </w:r>
          </w:p>
        </w:tc>
      </w:tr>
      <w:tr w:rsidR="006C109C" w:rsidRPr="00E17AE1" w14:paraId="2A9C66AF" w14:textId="77777777" w:rsidTr="00FF4060">
        <w:trPr>
          <w:trHeight w:val="283"/>
          <w:jc w:val="center"/>
        </w:trPr>
        <w:tc>
          <w:tcPr>
            <w:tcW w:w="15796" w:type="dxa"/>
            <w:gridSpan w:val="11"/>
            <w:shd w:val="clear" w:color="auto" w:fill="auto"/>
          </w:tcPr>
          <w:p w14:paraId="6D4C7E76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Розділ 1. Експлуатація та технічне обслуговування житлового фонду</w:t>
            </w:r>
          </w:p>
        </w:tc>
      </w:tr>
      <w:tr w:rsidR="00FF4060" w:rsidRPr="00E17AE1" w14:paraId="34853502" w14:textId="77777777" w:rsidTr="00FF4060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D1C1E1E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2.1.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4ABC36DF" w14:textId="77777777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Обстеження пошкодженого житлового фонду в результаті військових дій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91D7EA" w14:textId="77777777" w:rsidR="00490BE5" w:rsidRPr="00E17AE1" w:rsidRDefault="00490BE5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2023-2024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14583801" w14:textId="069337DA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ДЖКГ ММР, адміністрації районів ММР</w:t>
            </w:r>
          </w:p>
        </w:tc>
        <w:tc>
          <w:tcPr>
            <w:tcW w:w="1567" w:type="dxa"/>
            <w:shd w:val="clear" w:color="auto" w:fill="auto"/>
          </w:tcPr>
          <w:p w14:paraId="17693C42" w14:textId="77777777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Всього, у т.ч.</w:t>
            </w:r>
          </w:p>
        </w:tc>
        <w:tc>
          <w:tcPr>
            <w:tcW w:w="1411" w:type="dxa"/>
            <w:shd w:val="clear" w:color="auto" w:fill="auto"/>
          </w:tcPr>
          <w:p w14:paraId="3B3964CD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23DCE87D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6CCFB8FB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77F87083" w14:textId="1098C3F2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6 475,0</w:t>
            </w:r>
          </w:p>
        </w:tc>
        <w:tc>
          <w:tcPr>
            <w:tcW w:w="1412" w:type="dxa"/>
            <w:shd w:val="clear" w:color="auto" w:fill="auto"/>
          </w:tcPr>
          <w:p w14:paraId="11015132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94AB86" w14:textId="3F6CBB6A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 xml:space="preserve">Збереження житлового фонду міста. Виконання вимог Закону України «Про особливості здійснення права власності </w:t>
            </w:r>
            <w:r w:rsidRPr="00E17AE1">
              <w:rPr>
                <w:sz w:val="22"/>
                <w:szCs w:val="22"/>
              </w:rPr>
              <w:lastRenderedPageBreak/>
              <w:t>у багато</w:t>
            </w:r>
            <w:r w:rsidR="00700F36">
              <w:rPr>
                <w:sz w:val="22"/>
                <w:szCs w:val="22"/>
                <w:lang w:val="ru-RU"/>
              </w:rPr>
              <w:t>-</w:t>
            </w:r>
            <w:r w:rsidRPr="00E17AE1">
              <w:rPr>
                <w:sz w:val="22"/>
                <w:szCs w:val="22"/>
              </w:rPr>
              <w:t>квартирному будинку»</w:t>
            </w:r>
          </w:p>
        </w:tc>
      </w:tr>
      <w:tr w:rsidR="00FF4060" w:rsidRPr="00E17AE1" w14:paraId="146D3660" w14:textId="77777777" w:rsidTr="00FF4060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</w:tcPr>
          <w:p w14:paraId="754F54FB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7F7C176B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9B55FC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203E96F7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1C324338" w14:textId="77777777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1" w:type="dxa"/>
            <w:shd w:val="clear" w:color="auto" w:fill="auto"/>
          </w:tcPr>
          <w:p w14:paraId="4F498BBE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5382CE0A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5C27438D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695763F8" w14:textId="659B2686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6 475,0</w:t>
            </w:r>
          </w:p>
        </w:tc>
        <w:tc>
          <w:tcPr>
            <w:tcW w:w="1412" w:type="dxa"/>
            <w:shd w:val="clear" w:color="auto" w:fill="auto"/>
          </w:tcPr>
          <w:p w14:paraId="58A30293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A6A74F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</w:tr>
      <w:tr w:rsidR="00FF4060" w:rsidRPr="00E17AE1" w14:paraId="7BF780F3" w14:textId="77777777" w:rsidTr="00FF4060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</w:tcPr>
          <w:p w14:paraId="3CCBCEF4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71CF2FF5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6FACE9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3B49377E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02E2B63E" w14:textId="77777777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411" w:type="dxa"/>
            <w:shd w:val="clear" w:color="auto" w:fill="auto"/>
          </w:tcPr>
          <w:p w14:paraId="4E76175A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236AC5B2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522EFAA8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6F52D353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5781FE41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03DB0E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</w:tr>
      <w:tr w:rsidR="00FF4060" w:rsidRPr="00E17AE1" w14:paraId="15C5A877" w14:textId="77777777" w:rsidTr="00C926C1">
        <w:trPr>
          <w:cantSplit/>
          <w:trHeight w:val="28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11AD473" w14:textId="77777777" w:rsidR="00490BE5" w:rsidRPr="00E17AE1" w:rsidRDefault="00490BE5" w:rsidP="00D640FD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 w:val="restart"/>
            <w:shd w:val="clear" w:color="auto" w:fill="auto"/>
          </w:tcPr>
          <w:p w14:paraId="371A33D6" w14:textId="655A5BA6" w:rsidR="00490BE5" w:rsidRPr="00E17AE1" w:rsidRDefault="00490BE5" w:rsidP="00D640F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По розділу 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76337F" w14:textId="567AD342" w:rsidR="00490BE5" w:rsidRPr="00E17AE1" w:rsidRDefault="00490BE5" w:rsidP="00D640F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2020-2024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33A25B0B" w14:textId="77777777" w:rsidR="00490BE5" w:rsidRPr="00E17AE1" w:rsidRDefault="00490BE5" w:rsidP="00D640FD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768B7F8C" w14:textId="77777777" w:rsidR="00490BE5" w:rsidRPr="00E17AE1" w:rsidRDefault="00490BE5" w:rsidP="00D640F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Всього, у т.ч.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14:paraId="60A913CB" w14:textId="77777777" w:rsidR="00490BE5" w:rsidRPr="00E17AE1" w:rsidRDefault="00490BE5" w:rsidP="00D640F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211426,1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51694F5A" w14:textId="77777777" w:rsidR="00490BE5" w:rsidRPr="00E17AE1" w:rsidRDefault="00490BE5" w:rsidP="00D640F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226749,0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50160C28" w14:textId="77777777" w:rsidR="00490BE5" w:rsidRPr="00E17AE1" w:rsidRDefault="00490BE5" w:rsidP="00D640F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207635,0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78DD39E9" w14:textId="512F28E4" w:rsidR="00490BE5" w:rsidRPr="00E17AE1" w:rsidRDefault="00490BE5" w:rsidP="00D640F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230 428,5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5A03A89D" w14:textId="77777777" w:rsidR="00490BE5" w:rsidRPr="00E17AE1" w:rsidRDefault="00490BE5" w:rsidP="00D640F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243084,3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686A5F" w14:textId="77777777" w:rsidR="00490BE5" w:rsidRPr="00E17AE1" w:rsidRDefault="00490BE5" w:rsidP="00C926C1">
            <w:pPr>
              <w:rPr>
                <w:sz w:val="22"/>
                <w:szCs w:val="22"/>
              </w:rPr>
            </w:pPr>
          </w:p>
        </w:tc>
      </w:tr>
      <w:tr w:rsidR="00E17AE1" w:rsidRPr="00E17AE1" w14:paraId="33EF507F" w14:textId="77777777" w:rsidTr="00FF4060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</w:tcPr>
          <w:p w14:paraId="5ADC8A90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59BC8C07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54E0F4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2046C683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A4935" w14:textId="77777777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76A3F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202086,1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3AD42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216423,0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A8390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196277,5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5E2D6" w14:textId="6EDEA6F2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218 210,0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BF613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229839,8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7BF192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</w:tr>
      <w:tr w:rsidR="00E17AE1" w:rsidRPr="00E17AE1" w14:paraId="4C267FE4" w14:textId="77777777" w:rsidTr="00FF4060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</w:tcPr>
          <w:p w14:paraId="7EEFE589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5445AAF6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C7251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4B7A43D3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14:paraId="2C88CA8C" w14:textId="77777777" w:rsidR="00490BE5" w:rsidRPr="00E17AE1" w:rsidRDefault="00490BE5" w:rsidP="007C6ADD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14:paraId="16CF2EFC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9340,0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14:paraId="254A3006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10326,0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14:paraId="2A210BAE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11357,5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14:paraId="50C9E036" w14:textId="11FE9674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12 218,5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14:paraId="6BAB54D3" w14:textId="77777777" w:rsidR="00490BE5" w:rsidRPr="00E17AE1" w:rsidRDefault="00490BE5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13244,5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E2215C" w14:textId="77777777" w:rsidR="00490BE5" w:rsidRPr="00E17AE1" w:rsidRDefault="00490BE5" w:rsidP="007C6ADD">
            <w:pPr>
              <w:rPr>
                <w:sz w:val="22"/>
                <w:szCs w:val="22"/>
              </w:rPr>
            </w:pPr>
          </w:p>
        </w:tc>
      </w:tr>
    </w:tbl>
    <w:tbl>
      <w:tblPr>
        <w:tblStyle w:val="aff2"/>
        <w:tblW w:w="15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11"/>
        <w:gridCol w:w="868"/>
        <w:gridCol w:w="2127"/>
        <w:gridCol w:w="1568"/>
        <w:gridCol w:w="1410"/>
        <w:gridCol w:w="1410"/>
        <w:gridCol w:w="1410"/>
        <w:gridCol w:w="1410"/>
        <w:gridCol w:w="1411"/>
        <w:gridCol w:w="1683"/>
        <w:gridCol w:w="18"/>
      </w:tblGrid>
      <w:tr w:rsidR="006C109C" w:rsidRPr="00E17AE1" w14:paraId="08EFA662" w14:textId="77777777" w:rsidTr="00FF4060">
        <w:trPr>
          <w:trHeight w:val="227"/>
          <w:jc w:val="center"/>
        </w:trPr>
        <w:tc>
          <w:tcPr>
            <w:tcW w:w="15788" w:type="dxa"/>
            <w:gridSpan w:val="12"/>
            <w:shd w:val="clear" w:color="auto" w:fill="auto"/>
          </w:tcPr>
          <w:p w14:paraId="5A444A9F" w14:textId="77777777" w:rsidR="00E97416" w:rsidRPr="00E17AE1" w:rsidRDefault="00C13822" w:rsidP="007014BF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Частина ІІ Благоустрій міст, сіл, селищ</w:t>
            </w:r>
          </w:p>
        </w:tc>
      </w:tr>
      <w:tr w:rsidR="006C109C" w:rsidRPr="00E17AE1" w14:paraId="0F592F6F" w14:textId="77777777" w:rsidTr="00FF4060">
        <w:trPr>
          <w:trHeight w:val="227"/>
          <w:jc w:val="center"/>
        </w:trPr>
        <w:tc>
          <w:tcPr>
            <w:tcW w:w="15788" w:type="dxa"/>
            <w:gridSpan w:val="12"/>
            <w:shd w:val="clear" w:color="auto" w:fill="auto"/>
          </w:tcPr>
          <w:p w14:paraId="6F93ACCD" w14:textId="77777777" w:rsidR="00E97416" w:rsidRPr="00E17AE1" w:rsidRDefault="00C13822" w:rsidP="007014BF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6C109C" w:rsidRPr="00E17AE1" w14:paraId="45978D3B" w14:textId="77777777" w:rsidTr="00FF4060">
        <w:trPr>
          <w:trHeight w:val="227"/>
          <w:jc w:val="center"/>
        </w:trPr>
        <w:tc>
          <w:tcPr>
            <w:tcW w:w="15788" w:type="dxa"/>
            <w:gridSpan w:val="12"/>
            <w:shd w:val="clear" w:color="auto" w:fill="auto"/>
          </w:tcPr>
          <w:p w14:paraId="6B7D6BA5" w14:textId="2B484995" w:rsidR="00E97416" w:rsidRPr="00E17AE1" w:rsidRDefault="00A95743" w:rsidP="007014BF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 xml:space="preserve">Підрозділ </w:t>
            </w:r>
            <w:r w:rsidR="007014BF" w:rsidRPr="00E17AE1">
              <w:rPr>
                <w:sz w:val="22"/>
                <w:szCs w:val="22"/>
              </w:rPr>
              <w:t xml:space="preserve">«Благоустрій та </w:t>
            </w:r>
            <w:proofErr w:type="spellStart"/>
            <w:r w:rsidR="007014BF" w:rsidRPr="00E17AE1">
              <w:rPr>
                <w:sz w:val="22"/>
                <w:szCs w:val="22"/>
              </w:rPr>
              <w:t>саночищення</w:t>
            </w:r>
            <w:proofErr w:type="spellEnd"/>
            <w:r w:rsidR="007014BF" w:rsidRPr="00E17AE1">
              <w:rPr>
                <w:sz w:val="22"/>
                <w:szCs w:val="22"/>
              </w:rPr>
              <w:t xml:space="preserve"> об’єктів комунального господарства»</w:t>
            </w:r>
          </w:p>
        </w:tc>
      </w:tr>
      <w:tr w:rsidR="00E17AE1" w:rsidRPr="00E17AE1" w14:paraId="70426BBB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 w:val="restart"/>
          </w:tcPr>
          <w:p w14:paraId="050D6C7B" w14:textId="14929F4C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9</w:t>
            </w:r>
          </w:p>
        </w:tc>
        <w:tc>
          <w:tcPr>
            <w:tcW w:w="1911" w:type="dxa"/>
            <w:vMerge w:val="restart"/>
          </w:tcPr>
          <w:p w14:paraId="6F0757DD" w14:textId="57F5DB5C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Утримання та обслуговування контейнерних майданчиків</w:t>
            </w:r>
          </w:p>
        </w:tc>
        <w:tc>
          <w:tcPr>
            <w:tcW w:w="868" w:type="dxa"/>
            <w:vMerge w:val="restart"/>
          </w:tcPr>
          <w:p w14:paraId="07C2A76F" w14:textId="621EB9A5" w:rsidR="004D2F99" w:rsidRPr="00E17AE1" w:rsidRDefault="004D2F99" w:rsidP="00E17AE1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2020-2024</w:t>
            </w:r>
          </w:p>
        </w:tc>
        <w:tc>
          <w:tcPr>
            <w:tcW w:w="2127" w:type="dxa"/>
            <w:vMerge w:val="restart"/>
          </w:tcPr>
          <w:p w14:paraId="32D94B1C" w14:textId="77777777" w:rsidR="00FF4060" w:rsidRDefault="00687DA2" w:rsidP="004D2F99">
            <w:pPr>
              <w:rPr>
                <w:sz w:val="22"/>
                <w:szCs w:val="22"/>
              </w:rPr>
            </w:pPr>
            <w:proofErr w:type="spellStart"/>
            <w:r w:rsidRPr="00E17AE1">
              <w:rPr>
                <w:sz w:val="22"/>
                <w:szCs w:val="22"/>
              </w:rPr>
              <w:t>Балансоутримувачі</w:t>
            </w:r>
            <w:proofErr w:type="spellEnd"/>
            <w:r w:rsidRPr="00E17AE1">
              <w:rPr>
                <w:sz w:val="22"/>
                <w:szCs w:val="22"/>
              </w:rPr>
              <w:t xml:space="preserve">: </w:t>
            </w:r>
            <w:r w:rsidR="004D2F99" w:rsidRPr="00E17AE1">
              <w:rPr>
                <w:sz w:val="22"/>
                <w:szCs w:val="22"/>
              </w:rPr>
              <w:t>КП</w:t>
            </w:r>
            <w:r w:rsidR="002E0E55" w:rsidRPr="00E17AE1">
              <w:rPr>
                <w:sz w:val="22"/>
                <w:szCs w:val="22"/>
              </w:rPr>
              <w:t xml:space="preserve"> </w:t>
            </w:r>
            <w:r w:rsidR="004D2F99" w:rsidRPr="00E17AE1">
              <w:rPr>
                <w:sz w:val="22"/>
                <w:szCs w:val="22"/>
              </w:rPr>
              <w:t>«Миколаїв</w:t>
            </w:r>
            <w:r w:rsidR="00FF4060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4D2F99" w:rsidRPr="00E17AE1">
              <w:rPr>
                <w:sz w:val="22"/>
                <w:szCs w:val="22"/>
              </w:rPr>
              <w:t>комунтранс</w:t>
            </w:r>
            <w:proofErr w:type="spellEnd"/>
            <w:r w:rsidR="004D2F99" w:rsidRPr="00E17AE1">
              <w:rPr>
                <w:sz w:val="22"/>
                <w:szCs w:val="22"/>
              </w:rPr>
              <w:t>»,</w:t>
            </w:r>
          </w:p>
          <w:p w14:paraId="519E0166" w14:textId="55234CCF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КП «Обрій-ДКП»</w:t>
            </w:r>
          </w:p>
        </w:tc>
        <w:tc>
          <w:tcPr>
            <w:tcW w:w="1568" w:type="dxa"/>
          </w:tcPr>
          <w:p w14:paraId="35A8891C" w14:textId="6BC94C58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Всього, у т.ч.</w:t>
            </w:r>
          </w:p>
        </w:tc>
        <w:tc>
          <w:tcPr>
            <w:tcW w:w="1410" w:type="dxa"/>
          </w:tcPr>
          <w:p w14:paraId="1DA0D5F5" w14:textId="15CB88E0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3E3CE93A" w14:textId="3C4EB22C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41CC2C03" w14:textId="32160FB0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50C1560A" w14:textId="53122C5B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1 152,8</w:t>
            </w:r>
          </w:p>
        </w:tc>
        <w:tc>
          <w:tcPr>
            <w:tcW w:w="1411" w:type="dxa"/>
          </w:tcPr>
          <w:p w14:paraId="240EAD81" w14:textId="7B3C7E84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2 263,68</w:t>
            </w:r>
          </w:p>
        </w:tc>
        <w:tc>
          <w:tcPr>
            <w:tcW w:w="1683" w:type="dxa"/>
            <w:vMerge w:val="restart"/>
          </w:tcPr>
          <w:p w14:paraId="6222E89B" w14:textId="6D316D56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Покращання санітарного та екологічного стану міста</w:t>
            </w:r>
          </w:p>
        </w:tc>
      </w:tr>
      <w:tr w:rsidR="00E17AE1" w:rsidRPr="00E17AE1" w14:paraId="14D12357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/>
          </w:tcPr>
          <w:p w14:paraId="5AD1E533" w14:textId="77777777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4152C83E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FD8CFE3" w14:textId="77777777" w:rsidR="004D2F99" w:rsidRPr="00E17AE1" w:rsidRDefault="004D2F99" w:rsidP="00E17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BABF761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6F3E1BC1" w14:textId="2482AA28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0" w:type="dxa"/>
          </w:tcPr>
          <w:p w14:paraId="3CBB9AF2" w14:textId="52F6DDDF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04341C0C" w14:textId="63AAA12E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5E249B93" w14:textId="23F65481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3D713E7A" w14:textId="28B6B41F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1 152,8</w:t>
            </w:r>
          </w:p>
        </w:tc>
        <w:tc>
          <w:tcPr>
            <w:tcW w:w="1411" w:type="dxa"/>
          </w:tcPr>
          <w:p w14:paraId="3C76B3A0" w14:textId="0428D9AA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2 263,68</w:t>
            </w:r>
          </w:p>
        </w:tc>
        <w:tc>
          <w:tcPr>
            <w:tcW w:w="1683" w:type="dxa"/>
            <w:vMerge/>
          </w:tcPr>
          <w:p w14:paraId="30D5CAC8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0EE019F5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/>
          </w:tcPr>
          <w:p w14:paraId="06331A8B" w14:textId="77777777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718DFBEB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6F066AC2" w14:textId="77777777" w:rsidR="004D2F99" w:rsidRPr="00E17AE1" w:rsidRDefault="004D2F99" w:rsidP="00E17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43A83E5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33E2C5EE" w14:textId="43C68072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410" w:type="dxa"/>
          </w:tcPr>
          <w:p w14:paraId="1DCFF7DB" w14:textId="63FDE0E0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4E644F78" w14:textId="1DA8CDC4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7949904C" w14:textId="6FEA8A41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14:paraId="1631AE6B" w14:textId="13C6C658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</w:tcPr>
          <w:p w14:paraId="0AFD0DA0" w14:textId="6D1944B3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0,0</w:t>
            </w:r>
          </w:p>
        </w:tc>
        <w:tc>
          <w:tcPr>
            <w:tcW w:w="1683" w:type="dxa"/>
            <w:vMerge/>
          </w:tcPr>
          <w:p w14:paraId="290062EE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304FEB00" w14:textId="77777777" w:rsidTr="00FF4060">
        <w:trPr>
          <w:gridAfter w:val="1"/>
          <w:wAfter w:w="18" w:type="dxa"/>
          <w:trHeight w:val="336"/>
          <w:jc w:val="center"/>
        </w:trPr>
        <w:tc>
          <w:tcPr>
            <w:tcW w:w="562" w:type="dxa"/>
            <w:vMerge w:val="restart"/>
          </w:tcPr>
          <w:p w14:paraId="40B8017F" w14:textId="77777777" w:rsidR="003B2BD4" w:rsidRPr="00E17AE1" w:rsidRDefault="003B2BD4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 w:val="restart"/>
          </w:tcPr>
          <w:p w14:paraId="6E1E30A9" w14:textId="0C4DA7AE" w:rsidR="003B2BD4" w:rsidRPr="00E17AE1" w:rsidRDefault="003B2BD4" w:rsidP="003B2BD4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По підрозділу</w:t>
            </w:r>
          </w:p>
        </w:tc>
        <w:tc>
          <w:tcPr>
            <w:tcW w:w="868" w:type="dxa"/>
            <w:vMerge w:val="restart"/>
          </w:tcPr>
          <w:p w14:paraId="173DC732" w14:textId="2AEF52B2" w:rsidR="003B2BD4" w:rsidRPr="00E17AE1" w:rsidRDefault="003B2BD4" w:rsidP="00E17AE1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2020-2024</w:t>
            </w:r>
          </w:p>
        </w:tc>
        <w:tc>
          <w:tcPr>
            <w:tcW w:w="2127" w:type="dxa"/>
            <w:vMerge w:val="restart"/>
          </w:tcPr>
          <w:p w14:paraId="380F901F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818CFA0" w14:textId="6F7B32A0" w:rsidR="003B2BD4" w:rsidRPr="00E17AE1" w:rsidRDefault="003B2BD4" w:rsidP="003B2BD4">
            <w:pPr>
              <w:rPr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Всього, у т.ч.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AE20935" w14:textId="3EB00E89" w:rsidR="003B2BD4" w:rsidRPr="00E17AE1" w:rsidRDefault="003B2BD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2251592,8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C883F86" w14:textId="0E91D4FA" w:rsidR="003B2BD4" w:rsidRPr="00E17AE1" w:rsidRDefault="003B2BD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2432788,5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21F9C888" w14:textId="36610281" w:rsidR="003B2BD4" w:rsidRPr="00E17AE1" w:rsidRDefault="003B2BD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2748944,89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068EBC83" w14:textId="46DC5A2D" w:rsidR="003B2BD4" w:rsidRPr="00E17AE1" w:rsidRDefault="003B2BD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3049279,8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14:paraId="2CE29C6C" w14:textId="488A3AA2" w:rsidR="003B2BD4" w:rsidRPr="00E17AE1" w:rsidRDefault="003B2BD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3441918,08</w:t>
            </w:r>
          </w:p>
        </w:tc>
        <w:tc>
          <w:tcPr>
            <w:tcW w:w="1683" w:type="dxa"/>
            <w:vMerge w:val="restart"/>
          </w:tcPr>
          <w:p w14:paraId="0C97A2DF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</w:tr>
      <w:tr w:rsidR="00E17AE1" w:rsidRPr="00E17AE1" w14:paraId="38BD2646" w14:textId="77777777" w:rsidTr="00FF4060">
        <w:trPr>
          <w:gridAfter w:val="1"/>
          <w:wAfter w:w="18" w:type="dxa"/>
          <w:trHeight w:val="252"/>
          <w:jc w:val="center"/>
        </w:trPr>
        <w:tc>
          <w:tcPr>
            <w:tcW w:w="562" w:type="dxa"/>
            <w:vMerge/>
          </w:tcPr>
          <w:p w14:paraId="29C5E358" w14:textId="77777777" w:rsidR="003B2BD4" w:rsidRPr="00E17AE1" w:rsidRDefault="003B2BD4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27AF7220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0B9F039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8416FD5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14:paraId="116C0FE7" w14:textId="279A8D19" w:rsidR="003B2BD4" w:rsidRPr="00E17AE1" w:rsidRDefault="003B2BD4" w:rsidP="003B2BD4">
            <w:pPr>
              <w:rPr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Міський бюджет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9AADC5E" w14:textId="6F23C39B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2101592,8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AD4FEFB" w14:textId="4A14151B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2232788,5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6AE56" w14:textId="42A9DE4A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2448944,89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AFA33" w14:textId="220CB6A7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2899279,8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D5205" w14:textId="4A738D70" w:rsidR="003B2BD4" w:rsidRPr="00E17AE1" w:rsidRDefault="00DF461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3291918,08</w:t>
            </w:r>
          </w:p>
        </w:tc>
        <w:tc>
          <w:tcPr>
            <w:tcW w:w="1683" w:type="dxa"/>
            <w:vMerge/>
          </w:tcPr>
          <w:p w14:paraId="10C034FA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</w:tr>
      <w:tr w:rsidR="00E17AE1" w:rsidRPr="00E17AE1" w14:paraId="41A6756F" w14:textId="77777777" w:rsidTr="00FF4060">
        <w:trPr>
          <w:gridAfter w:val="1"/>
          <w:wAfter w:w="18" w:type="dxa"/>
          <w:trHeight w:val="216"/>
          <w:jc w:val="center"/>
        </w:trPr>
        <w:tc>
          <w:tcPr>
            <w:tcW w:w="562" w:type="dxa"/>
            <w:vMerge/>
          </w:tcPr>
          <w:p w14:paraId="42918488" w14:textId="77777777" w:rsidR="003B2BD4" w:rsidRPr="00E17AE1" w:rsidRDefault="003B2BD4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6396384F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4FB25EA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1EA351D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1104485E" w14:textId="291CC14E" w:rsidR="003B2BD4" w:rsidRPr="00E17AE1" w:rsidRDefault="003B2BD4" w:rsidP="003B2BD4">
            <w:pPr>
              <w:rPr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C5905C8" w14:textId="4F3095F1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150000,0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2E3FAD03" w14:textId="15F518C4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color w:val="000000"/>
                <w:sz w:val="22"/>
                <w:szCs w:val="22"/>
              </w:rPr>
              <w:t>200000,0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5BDD2088" w14:textId="09C1850B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300000,0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4D35F672" w14:textId="6D57B87F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color w:val="000000" w:themeColor="text1"/>
                <w:sz w:val="22"/>
                <w:szCs w:val="22"/>
              </w:rPr>
              <w:t>150000,0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14:paraId="2A3C429D" w14:textId="5B36573D" w:rsidR="003B2BD4" w:rsidRPr="00E17AE1" w:rsidRDefault="003B2BD4" w:rsidP="00FF40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7AE1">
              <w:rPr>
                <w:color w:val="000000" w:themeColor="text1"/>
                <w:sz w:val="22"/>
                <w:szCs w:val="22"/>
              </w:rPr>
              <w:t>150000,0</w:t>
            </w:r>
          </w:p>
        </w:tc>
        <w:tc>
          <w:tcPr>
            <w:tcW w:w="1683" w:type="dxa"/>
            <w:vMerge/>
          </w:tcPr>
          <w:p w14:paraId="64D45AA6" w14:textId="77777777" w:rsidR="003B2BD4" w:rsidRPr="00E17AE1" w:rsidRDefault="003B2BD4" w:rsidP="003B2BD4">
            <w:pPr>
              <w:rPr>
                <w:sz w:val="22"/>
                <w:szCs w:val="22"/>
              </w:rPr>
            </w:pPr>
          </w:p>
        </w:tc>
      </w:tr>
      <w:tr w:rsidR="00E17AE1" w:rsidRPr="00E17AE1" w14:paraId="510AFD5C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 w:val="restart"/>
          </w:tcPr>
          <w:p w14:paraId="7147B4AF" w14:textId="77777777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 w:val="restart"/>
          </w:tcPr>
          <w:p w14:paraId="66EB9010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По розділу 2</w:t>
            </w:r>
          </w:p>
        </w:tc>
        <w:tc>
          <w:tcPr>
            <w:tcW w:w="868" w:type="dxa"/>
            <w:vMerge w:val="restart"/>
          </w:tcPr>
          <w:p w14:paraId="7602A4A1" w14:textId="77777777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5E72A721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6F827387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Всього, у т.ч.</w:t>
            </w:r>
          </w:p>
        </w:tc>
        <w:tc>
          <w:tcPr>
            <w:tcW w:w="1410" w:type="dxa"/>
          </w:tcPr>
          <w:p w14:paraId="7A96FA60" w14:textId="736F0997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2288592,8</w:t>
            </w:r>
          </w:p>
        </w:tc>
        <w:tc>
          <w:tcPr>
            <w:tcW w:w="1410" w:type="dxa"/>
          </w:tcPr>
          <w:p w14:paraId="0D102A4B" w14:textId="05CFD880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2472788,5</w:t>
            </w:r>
          </w:p>
        </w:tc>
        <w:tc>
          <w:tcPr>
            <w:tcW w:w="1410" w:type="dxa"/>
          </w:tcPr>
          <w:p w14:paraId="403324A3" w14:textId="11B16212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2493818,2</w:t>
            </w:r>
          </w:p>
        </w:tc>
        <w:tc>
          <w:tcPr>
            <w:tcW w:w="1410" w:type="dxa"/>
          </w:tcPr>
          <w:p w14:paraId="05114D32" w14:textId="794DD008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2742763,5</w:t>
            </w:r>
          </w:p>
        </w:tc>
        <w:tc>
          <w:tcPr>
            <w:tcW w:w="1411" w:type="dxa"/>
          </w:tcPr>
          <w:p w14:paraId="03CB31B0" w14:textId="26B18566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301</w:t>
            </w:r>
            <w:r w:rsidR="002E0E55" w:rsidRPr="00E17AE1">
              <w:rPr>
                <w:sz w:val="22"/>
                <w:szCs w:val="22"/>
              </w:rPr>
              <w:t>6235,58</w:t>
            </w:r>
          </w:p>
        </w:tc>
        <w:tc>
          <w:tcPr>
            <w:tcW w:w="1683" w:type="dxa"/>
            <w:vMerge w:val="restart"/>
          </w:tcPr>
          <w:p w14:paraId="253DDB18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7F8A686D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/>
          </w:tcPr>
          <w:p w14:paraId="2DA6A3DD" w14:textId="77777777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6CE92F46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48C7700A" w14:textId="77777777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62200C8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0184C7A3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0" w:type="dxa"/>
          </w:tcPr>
          <w:p w14:paraId="5DEB568F" w14:textId="022F2363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2138592,8</w:t>
            </w:r>
          </w:p>
        </w:tc>
        <w:tc>
          <w:tcPr>
            <w:tcW w:w="1410" w:type="dxa"/>
          </w:tcPr>
          <w:p w14:paraId="28649B72" w14:textId="656D35A6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2272788,5</w:t>
            </w:r>
          </w:p>
        </w:tc>
        <w:tc>
          <w:tcPr>
            <w:tcW w:w="1410" w:type="dxa"/>
          </w:tcPr>
          <w:p w14:paraId="36AC2E25" w14:textId="29B01359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2343818,2</w:t>
            </w:r>
          </w:p>
        </w:tc>
        <w:tc>
          <w:tcPr>
            <w:tcW w:w="1410" w:type="dxa"/>
          </w:tcPr>
          <w:p w14:paraId="06731118" w14:textId="3AF44E86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2592763,5</w:t>
            </w:r>
          </w:p>
        </w:tc>
        <w:tc>
          <w:tcPr>
            <w:tcW w:w="1411" w:type="dxa"/>
          </w:tcPr>
          <w:p w14:paraId="07637C6C" w14:textId="5997ED4D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286</w:t>
            </w:r>
            <w:r w:rsidR="002E0E55" w:rsidRPr="00E17AE1">
              <w:rPr>
                <w:sz w:val="22"/>
                <w:szCs w:val="22"/>
              </w:rPr>
              <w:t>6235,58</w:t>
            </w:r>
          </w:p>
        </w:tc>
        <w:tc>
          <w:tcPr>
            <w:tcW w:w="1683" w:type="dxa"/>
            <w:vMerge/>
          </w:tcPr>
          <w:p w14:paraId="0EA8DF47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70481757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/>
          </w:tcPr>
          <w:p w14:paraId="7BD5224B" w14:textId="77777777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3A918B76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7C9FFD36" w14:textId="77777777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0C20E89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4FB45272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410" w:type="dxa"/>
          </w:tcPr>
          <w:p w14:paraId="53CBAD7D" w14:textId="460B3940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150000,0</w:t>
            </w:r>
          </w:p>
        </w:tc>
        <w:tc>
          <w:tcPr>
            <w:tcW w:w="1410" w:type="dxa"/>
          </w:tcPr>
          <w:p w14:paraId="47CB7897" w14:textId="37A02557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200000,0</w:t>
            </w:r>
          </w:p>
        </w:tc>
        <w:tc>
          <w:tcPr>
            <w:tcW w:w="1410" w:type="dxa"/>
          </w:tcPr>
          <w:p w14:paraId="63DE0D13" w14:textId="15C55353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150000,0</w:t>
            </w:r>
          </w:p>
        </w:tc>
        <w:tc>
          <w:tcPr>
            <w:tcW w:w="1410" w:type="dxa"/>
          </w:tcPr>
          <w:p w14:paraId="58A87209" w14:textId="4E1A4D06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150000,0</w:t>
            </w:r>
          </w:p>
        </w:tc>
        <w:tc>
          <w:tcPr>
            <w:tcW w:w="1411" w:type="dxa"/>
          </w:tcPr>
          <w:p w14:paraId="512B9ED5" w14:textId="6209D005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150000,0</w:t>
            </w:r>
          </w:p>
        </w:tc>
        <w:tc>
          <w:tcPr>
            <w:tcW w:w="1683" w:type="dxa"/>
            <w:vMerge/>
          </w:tcPr>
          <w:p w14:paraId="117929DF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4ADBAB7E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 w:val="restart"/>
          </w:tcPr>
          <w:p w14:paraId="1B90BEF6" w14:textId="77777777" w:rsidR="004D2F99" w:rsidRPr="00E17AE1" w:rsidRDefault="004D2F99" w:rsidP="007C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 w:val="restart"/>
          </w:tcPr>
          <w:p w14:paraId="1AFA9798" w14:textId="5E9B5414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 по</w:t>
            </w:r>
            <w:r w:rsidR="00FF4060">
              <w:rPr>
                <w:sz w:val="22"/>
                <w:szCs w:val="22"/>
                <w:lang w:val="ru-RU"/>
              </w:rPr>
              <w:t> </w:t>
            </w:r>
            <w:r w:rsidRPr="00E17AE1">
              <w:rPr>
                <w:sz w:val="22"/>
                <w:szCs w:val="22"/>
              </w:rPr>
              <w:t>Програмі</w:t>
            </w:r>
          </w:p>
        </w:tc>
        <w:tc>
          <w:tcPr>
            <w:tcW w:w="868" w:type="dxa"/>
            <w:vMerge w:val="restart"/>
          </w:tcPr>
          <w:p w14:paraId="1A966CDA" w14:textId="77777777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17DA9761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37EE0FD9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Всього, у т.ч.</w:t>
            </w:r>
          </w:p>
        </w:tc>
        <w:tc>
          <w:tcPr>
            <w:tcW w:w="1410" w:type="dxa"/>
          </w:tcPr>
          <w:p w14:paraId="42E2C6BB" w14:textId="3E1B6061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2703249,2</w:t>
            </w:r>
          </w:p>
        </w:tc>
        <w:tc>
          <w:tcPr>
            <w:tcW w:w="1410" w:type="dxa"/>
          </w:tcPr>
          <w:p w14:paraId="10EED80A" w14:textId="3B4D2DB9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3358068,1</w:t>
            </w:r>
          </w:p>
        </w:tc>
        <w:tc>
          <w:tcPr>
            <w:tcW w:w="1410" w:type="dxa"/>
          </w:tcPr>
          <w:p w14:paraId="35E2C4E3" w14:textId="1ADFECCC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4140499,29</w:t>
            </w:r>
          </w:p>
        </w:tc>
        <w:tc>
          <w:tcPr>
            <w:tcW w:w="1410" w:type="dxa"/>
          </w:tcPr>
          <w:p w14:paraId="57A7F65B" w14:textId="440C3086" w:rsidR="004D2F99" w:rsidRPr="00E17AE1" w:rsidRDefault="00344BE0" w:rsidP="00FF4060">
            <w:pPr>
              <w:jc w:val="center"/>
              <w:rPr>
                <w:sz w:val="22"/>
                <w:szCs w:val="22"/>
                <w:lang w:val="en-US"/>
              </w:rPr>
            </w:pPr>
            <w:r w:rsidRPr="00E17AE1">
              <w:rPr>
                <w:sz w:val="22"/>
                <w:szCs w:val="22"/>
              </w:rPr>
              <w:t>3 94</w:t>
            </w:r>
            <w:r w:rsidR="004156C4" w:rsidRPr="00E17AE1">
              <w:rPr>
                <w:sz w:val="22"/>
                <w:szCs w:val="22"/>
                <w:lang w:val="en-US"/>
              </w:rPr>
              <w:t>4</w:t>
            </w:r>
            <w:r w:rsidRPr="00E17AE1">
              <w:rPr>
                <w:sz w:val="22"/>
                <w:szCs w:val="22"/>
              </w:rPr>
              <w:t xml:space="preserve"> </w:t>
            </w:r>
            <w:r w:rsidR="004156C4" w:rsidRPr="00E17AE1">
              <w:rPr>
                <w:sz w:val="22"/>
                <w:szCs w:val="22"/>
                <w:lang w:val="en-US"/>
              </w:rPr>
              <w:t>164</w:t>
            </w:r>
            <w:r w:rsidRPr="00E17AE1">
              <w:rPr>
                <w:sz w:val="22"/>
                <w:szCs w:val="22"/>
              </w:rPr>
              <w:t>,</w:t>
            </w:r>
            <w:r w:rsidR="004156C4" w:rsidRPr="00E17A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1" w:type="dxa"/>
          </w:tcPr>
          <w:p w14:paraId="61A2DC3F" w14:textId="75B366D4" w:rsidR="004D2F99" w:rsidRPr="00E17AE1" w:rsidRDefault="004156C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  <w:lang w:val="en-US"/>
              </w:rPr>
              <w:t>4 518 815</w:t>
            </w:r>
            <w:r w:rsidRPr="00E17AE1">
              <w:rPr>
                <w:sz w:val="22"/>
                <w:szCs w:val="22"/>
              </w:rPr>
              <w:t>,58</w:t>
            </w:r>
          </w:p>
        </w:tc>
        <w:tc>
          <w:tcPr>
            <w:tcW w:w="1683" w:type="dxa"/>
            <w:vMerge w:val="restart"/>
          </w:tcPr>
          <w:p w14:paraId="3FE838E6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7A585D6B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/>
          </w:tcPr>
          <w:p w14:paraId="684ED5BD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336AB31D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F663841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F88CB7D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2DF344E4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0" w:type="dxa"/>
          </w:tcPr>
          <w:p w14:paraId="68A6A76E" w14:textId="0BD559DE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2543909,2</w:t>
            </w:r>
          </w:p>
        </w:tc>
        <w:tc>
          <w:tcPr>
            <w:tcW w:w="1410" w:type="dxa"/>
          </w:tcPr>
          <w:p w14:paraId="5C722789" w14:textId="12E54230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2692742,1</w:t>
            </w:r>
          </w:p>
        </w:tc>
        <w:tc>
          <w:tcPr>
            <w:tcW w:w="1410" w:type="dxa"/>
          </w:tcPr>
          <w:p w14:paraId="2263A749" w14:textId="0028E92F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3374141,79</w:t>
            </w:r>
          </w:p>
        </w:tc>
        <w:tc>
          <w:tcPr>
            <w:tcW w:w="1410" w:type="dxa"/>
          </w:tcPr>
          <w:p w14:paraId="6415604D" w14:textId="31AC8F8F" w:rsidR="004D2F99" w:rsidRPr="00E17AE1" w:rsidRDefault="00344BE0" w:rsidP="00FF4060">
            <w:pPr>
              <w:jc w:val="center"/>
              <w:rPr>
                <w:sz w:val="22"/>
                <w:szCs w:val="22"/>
                <w:lang w:val="en-US"/>
              </w:rPr>
            </w:pPr>
            <w:r w:rsidRPr="00E17AE1">
              <w:rPr>
                <w:sz w:val="22"/>
                <w:szCs w:val="22"/>
              </w:rPr>
              <w:t>3 78</w:t>
            </w:r>
            <w:r w:rsidR="004156C4" w:rsidRPr="00E17AE1">
              <w:rPr>
                <w:sz w:val="22"/>
                <w:szCs w:val="22"/>
                <w:lang w:val="en-US"/>
              </w:rPr>
              <w:t>1</w:t>
            </w:r>
            <w:r w:rsidRPr="00E17AE1">
              <w:rPr>
                <w:sz w:val="22"/>
                <w:szCs w:val="22"/>
              </w:rPr>
              <w:t> </w:t>
            </w:r>
            <w:r w:rsidR="004156C4" w:rsidRPr="00E17AE1">
              <w:rPr>
                <w:sz w:val="22"/>
                <w:szCs w:val="22"/>
                <w:lang w:val="en-US"/>
              </w:rPr>
              <w:t>945</w:t>
            </w:r>
            <w:r w:rsidRPr="00E17AE1">
              <w:rPr>
                <w:sz w:val="22"/>
                <w:szCs w:val="22"/>
              </w:rPr>
              <w:t>,</w:t>
            </w:r>
            <w:r w:rsidR="004156C4" w:rsidRPr="00E17AE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1" w:type="dxa"/>
          </w:tcPr>
          <w:p w14:paraId="231C6070" w14:textId="2DB7E75F" w:rsidR="004D2F99" w:rsidRPr="00E17AE1" w:rsidRDefault="004156C4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4 355 571,08</w:t>
            </w:r>
          </w:p>
        </w:tc>
        <w:tc>
          <w:tcPr>
            <w:tcW w:w="1683" w:type="dxa"/>
            <w:vMerge/>
          </w:tcPr>
          <w:p w14:paraId="12AC62D6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  <w:tr w:rsidR="00E17AE1" w:rsidRPr="00E17AE1" w14:paraId="1E6294BF" w14:textId="77777777" w:rsidTr="00FF4060">
        <w:trPr>
          <w:gridAfter w:val="1"/>
          <w:wAfter w:w="18" w:type="dxa"/>
          <w:trHeight w:val="227"/>
          <w:jc w:val="center"/>
        </w:trPr>
        <w:tc>
          <w:tcPr>
            <w:tcW w:w="562" w:type="dxa"/>
            <w:vMerge/>
          </w:tcPr>
          <w:p w14:paraId="2B04BC1F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6FB1BA9D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0511292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142367F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3431563E" w14:textId="77777777" w:rsidR="004D2F99" w:rsidRPr="00E17AE1" w:rsidRDefault="004D2F99" w:rsidP="004D2F99">
            <w:pPr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410" w:type="dxa"/>
          </w:tcPr>
          <w:p w14:paraId="63C65386" w14:textId="3BD56056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159340,0</w:t>
            </w:r>
          </w:p>
        </w:tc>
        <w:tc>
          <w:tcPr>
            <w:tcW w:w="1410" w:type="dxa"/>
          </w:tcPr>
          <w:p w14:paraId="4A7F3510" w14:textId="03DD9A76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665326,0</w:t>
            </w:r>
          </w:p>
        </w:tc>
        <w:tc>
          <w:tcPr>
            <w:tcW w:w="1410" w:type="dxa"/>
          </w:tcPr>
          <w:p w14:paraId="0D238A8C" w14:textId="677B64D3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766357,5</w:t>
            </w:r>
          </w:p>
        </w:tc>
        <w:tc>
          <w:tcPr>
            <w:tcW w:w="1410" w:type="dxa"/>
          </w:tcPr>
          <w:p w14:paraId="2786C745" w14:textId="03D7E931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162 218,5</w:t>
            </w:r>
          </w:p>
        </w:tc>
        <w:tc>
          <w:tcPr>
            <w:tcW w:w="1411" w:type="dxa"/>
          </w:tcPr>
          <w:p w14:paraId="7897748F" w14:textId="0D19BDEB" w:rsidR="004D2F99" w:rsidRPr="00E17AE1" w:rsidRDefault="004D2F99" w:rsidP="00FF4060">
            <w:pPr>
              <w:jc w:val="center"/>
              <w:rPr>
                <w:sz w:val="22"/>
                <w:szCs w:val="22"/>
              </w:rPr>
            </w:pPr>
            <w:r w:rsidRPr="00E17AE1">
              <w:rPr>
                <w:sz w:val="22"/>
                <w:szCs w:val="22"/>
              </w:rPr>
              <w:t>163244,5</w:t>
            </w:r>
          </w:p>
        </w:tc>
        <w:tc>
          <w:tcPr>
            <w:tcW w:w="1683" w:type="dxa"/>
            <w:vMerge/>
          </w:tcPr>
          <w:p w14:paraId="655F91A0" w14:textId="77777777" w:rsidR="004D2F99" w:rsidRPr="00E17AE1" w:rsidRDefault="004D2F99" w:rsidP="004D2F99">
            <w:pPr>
              <w:rPr>
                <w:sz w:val="22"/>
                <w:szCs w:val="22"/>
              </w:rPr>
            </w:pPr>
          </w:p>
        </w:tc>
      </w:tr>
    </w:tbl>
    <w:p w14:paraId="7AFAA7C8" w14:textId="77777777" w:rsidR="00D640FD" w:rsidRDefault="00D640FD">
      <w:r>
        <w:br w:type="page"/>
      </w:r>
    </w:p>
    <w:p w14:paraId="37FCD89F" w14:textId="7D038B81" w:rsidR="00FF4060" w:rsidRPr="00FF4060" w:rsidRDefault="00FF4060" w:rsidP="00FF4060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lastRenderedPageBreak/>
        <w:t>ЗАТВЕРДЖЕНО</w:t>
      </w:r>
    </w:p>
    <w:p w14:paraId="7A0F2CF1" w14:textId="77777777" w:rsidR="00FF4060" w:rsidRPr="00FF4060" w:rsidRDefault="00FF4060" w:rsidP="00FF4060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t>рішення міської ради</w:t>
      </w:r>
    </w:p>
    <w:p w14:paraId="333C09F2" w14:textId="77777777" w:rsidR="00FF4060" w:rsidRPr="00FF4060" w:rsidRDefault="00FF4060" w:rsidP="00FF4060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t>від</w:t>
      </w:r>
      <w:r w:rsidRPr="00FF4060">
        <w:rPr>
          <w:sz w:val="28"/>
          <w:szCs w:val="28"/>
          <w:lang w:val="ru-RU"/>
        </w:rPr>
        <w:t xml:space="preserve"> </w:t>
      </w:r>
      <w:r w:rsidRPr="00FF4060">
        <w:rPr>
          <w:sz w:val="28"/>
          <w:szCs w:val="28"/>
        </w:rPr>
        <w:t>___</w:t>
      </w:r>
      <w:r w:rsidRPr="00FF4060">
        <w:rPr>
          <w:sz w:val="28"/>
          <w:szCs w:val="28"/>
          <w:lang w:val="ru-RU"/>
        </w:rPr>
        <w:t>_____</w:t>
      </w:r>
      <w:r w:rsidRPr="00FF4060">
        <w:rPr>
          <w:sz w:val="28"/>
          <w:szCs w:val="28"/>
        </w:rPr>
        <w:t>_________________</w:t>
      </w:r>
    </w:p>
    <w:p w14:paraId="21564E13" w14:textId="77777777" w:rsidR="00FF4060" w:rsidRPr="00FF4060" w:rsidRDefault="00FF4060" w:rsidP="00FF4060">
      <w:pPr>
        <w:spacing w:line="360" w:lineRule="auto"/>
        <w:ind w:firstLine="11340"/>
        <w:rPr>
          <w:sz w:val="28"/>
          <w:szCs w:val="28"/>
        </w:rPr>
      </w:pPr>
      <w:r w:rsidRPr="00FF4060">
        <w:rPr>
          <w:sz w:val="28"/>
          <w:szCs w:val="28"/>
        </w:rPr>
        <w:t>№</w:t>
      </w:r>
      <w:r w:rsidRPr="00FF4060">
        <w:rPr>
          <w:sz w:val="28"/>
          <w:szCs w:val="28"/>
          <w:lang w:val="ru-RU"/>
        </w:rPr>
        <w:t xml:space="preserve"> </w:t>
      </w:r>
      <w:r w:rsidRPr="00FF4060">
        <w:rPr>
          <w:sz w:val="28"/>
          <w:szCs w:val="28"/>
        </w:rPr>
        <w:t xml:space="preserve"> ____</w:t>
      </w:r>
      <w:r w:rsidRPr="00FF4060">
        <w:rPr>
          <w:sz w:val="28"/>
          <w:szCs w:val="28"/>
          <w:lang w:val="ru-RU"/>
        </w:rPr>
        <w:t>_____</w:t>
      </w:r>
      <w:r w:rsidRPr="00FF4060">
        <w:rPr>
          <w:sz w:val="28"/>
          <w:szCs w:val="28"/>
        </w:rPr>
        <w:t>________________</w:t>
      </w:r>
    </w:p>
    <w:p w14:paraId="06FDFB7C" w14:textId="77777777" w:rsidR="00FF4060" w:rsidRPr="00FF4060" w:rsidRDefault="00FF4060" w:rsidP="00FF4060">
      <w:pPr>
        <w:rPr>
          <w:sz w:val="28"/>
          <w:szCs w:val="28"/>
        </w:rPr>
      </w:pPr>
    </w:p>
    <w:p w14:paraId="58A56996" w14:textId="38A2F79A" w:rsidR="00FF4060" w:rsidRPr="00FF4060" w:rsidRDefault="00FF4060" w:rsidP="00FF4060">
      <w:pPr>
        <w:ind w:left="10490" w:firstLine="3544"/>
        <w:rPr>
          <w:sz w:val="28"/>
          <w:szCs w:val="28"/>
        </w:rPr>
      </w:pPr>
      <w:r w:rsidRPr="00FF4060"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3</w:t>
      </w:r>
    </w:p>
    <w:p w14:paraId="5CD07968" w14:textId="77777777" w:rsidR="00FF4060" w:rsidRPr="00FF4060" w:rsidRDefault="00FF4060" w:rsidP="00FF4060">
      <w:pPr>
        <w:ind w:left="10490" w:firstLine="3544"/>
        <w:rPr>
          <w:sz w:val="28"/>
          <w:szCs w:val="28"/>
        </w:rPr>
      </w:pPr>
      <w:r w:rsidRPr="00FF4060">
        <w:rPr>
          <w:sz w:val="28"/>
          <w:szCs w:val="28"/>
        </w:rPr>
        <w:t>до Програми</w:t>
      </w:r>
    </w:p>
    <w:p w14:paraId="3CC8FB81" w14:textId="77777777" w:rsidR="00FF4060" w:rsidRPr="00FF4060" w:rsidRDefault="00FF4060" w:rsidP="00FF4060">
      <w:pPr>
        <w:rPr>
          <w:sz w:val="28"/>
          <w:szCs w:val="28"/>
        </w:rPr>
      </w:pPr>
    </w:p>
    <w:p w14:paraId="7CB9A3D9" w14:textId="05655278" w:rsidR="00473FCC" w:rsidRPr="00700F36" w:rsidRDefault="00473FCC" w:rsidP="00700F36">
      <w:pPr>
        <w:jc w:val="center"/>
        <w:rPr>
          <w:spacing w:val="54"/>
          <w:sz w:val="28"/>
          <w:szCs w:val="28"/>
        </w:rPr>
      </w:pPr>
      <w:r w:rsidRPr="00700F36">
        <w:rPr>
          <w:spacing w:val="54"/>
          <w:sz w:val="28"/>
          <w:szCs w:val="28"/>
        </w:rPr>
        <w:t>РЕЗУЛЬТАТИВНІ ПОКАЗНИКИ</w:t>
      </w:r>
    </w:p>
    <w:p w14:paraId="78CFB6B6" w14:textId="6FB6B765" w:rsidR="00473FCC" w:rsidRDefault="00473FCC" w:rsidP="00700F36">
      <w:pPr>
        <w:jc w:val="center"/>
        <w:rPr>
          <w:sz w:val="28"/>
          <w:szCs w:val="28"/>
        </w:rPr>
      </w:pPr>
      <w:r w:rsidRPr="006C109C">
        <w:rPr>
          <w:sz w:val="28"/>
          <w:szCs w:val="28"/>
        </w:rPr>
        <w:t>виконання Програми реформування і розвитку житлово-комунального господарства міста Миколаєва на 2020-2024 роки</w:t>
      </w:r>
    </w:p>
    <w:p w14:paraId="4FA69101" w14:textId="77777777" w:rsidR="00E74439" w:rsidRPr="006C109C" w:rsidRDefault="00E74439" w:rsidP="00700F36">
      <w:pPr>
        <w:jc w:val="center"/>
        <w:rPr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840"/>
        <w:gridCol w:w="1120"/>
        <w:gridCol w:w="14"/>
        <w:gridCol w:w="1236"/>
        <w:gridCol w:w="11"/>
        <w:gridCol w:w="1239"/>
        <w:gridCol w:w="8"/>
        <w:gridCol w:w="1242"/>
        <w:gridCol w:w="6"/>
        <w:gridCol w:w="1247"/>
        <w:gridCol w:w="1251"/>
      </w:tblGrid>
      <w:tr w:rsidR="006C109C" w:rsidRPr="006C109C" w14:paraId="28AF47B6" w14:textId="77777777" w:rsidTr="00700F3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E4BB" w14:textId="77777777" w:rsidR="004D2F99" w:rsidRPr="006C109C" w:rsidRDefault="004D2F99" w:rsidP="00700F36">
            <w:pPr>
              <w:jc w:val="center"/>
            </w:pPr>
            <w:r w:rsidRPr="006C109C">
              <w:t>№</w:t>
            </w: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B68B" w14:textId="77777777" w:rsidR="004D2F99" w:rsidRPr="006C109C" w:rsidRDefault="004D2F99" w:rsidP="00700F36">
            <w:pPr>
              <w:jc w:val="center"/>
            </w:pPr>
            <w:r w:rsidRPr="006C109C">
              <w:t>Назва показника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DFD2" w14:textId="77777777" w:rsidR="004D2F99" w:rsidRPr="006C109C" w:rsidRDefault="004D2F99" w:rsidP="00700F36">
            <w:pPr>
              <w:jc w:val="center"/>
            </w:pPr>
            <w:r w:rsidRPr="006C109C">
              <w:t>Одиниці виміру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2F5E" w14:textId="77777777" w:rsidR="004D2F99" w:rsidRPr="006C109C" w:rsidRDefault="004D2F99" w:rsidP="00700F36">
            <w:pPr>
              <w:jc w:val="center"/>
            </w:pPr>
            <w:r w:rsidRPr="006C109C">
              <w:t>2020 рік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E5D7" w14:textId="77777777" w:rsidR="004D2F99" w:rsidRPr="006C109C" w:rsidRDefault="004D2F99" w:rsidP="00700F36">
            <w:pPr>
              <w:jc w:val="center"/>
            </w:pPr>
            <w:r w:rsidRPr="006C109C">
              <w:t>2021 рік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47E5" w14:textId="77777777" w:rsidR="004D2F99" w:rsidRPr="006C109C" w:rsidRDefault="004D2F99" w:rsidP="00700F36">
            <w:pPr>
              <w:jc w:val="center"/>
            </w:pPr>
            <w:r w:rsidRPr="006C109C">
              <w:t>2022 рік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C70D" w14:textId="77777777" w:rsidR="004D2F99" w:rsidRPr="006C109C" w:rsidRDefault="004D2F99" w:rsidP="00700F36">
            <w:pPr>
              <w:jc w:val="center"/>
            </w:pPr>
            <w:r w:rsidRPr="006C109C">
              <w:t>2023 рік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13AB" w14:textId="77777777" w:rsidR="004D2F99" w:rsidRPr="006C109C" w:rsidRDefault="004D2F99" w:rsidP="00700F36">
            <w:pPr>
              <w:jc w:val="center"/>
            </w:pPr>
            <w:r w:rsidRPr="006C109C">
              <w:t>2024 рік</w:t>
            </w:r>
          </w:p>
        </w:tc>
      </w:tr>
      <w:tr w:rsidR="006C109C" w:rsidRPr="006C109C" w14:paraId="58AEF1BC" w14:textId="77777777" w:rsidTr="00700F36">
        <w:tc>
          <w:tcPr>
            <w:tcW w:w="157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AC41" w14:textId="5E56CF7D" w:rsidR="004D2F99" w:rsidRPr="00D640FD" w:rsidRDefault="00D640FD" w:rsidP="00700F36">
            <w:pPr>
              <w:jc w:val="center"/>
            </w:pPr>
            <w:r w:rsidRPr="00D640FD">
              <w:t xml:space="preserve">Частина </w:t>
            </w:r>
            <w:r w:rsidR="004D2F99" w:rsidRPr="00D640FD">
              <w:t>І. Збереження житлового фонду міста</w:t>
            </w:r>
          </w:p>
        </w:tc>
      </w:tr>
      <w:tr w:rsidR="006C109C" w:rsidRPr="006C109C" w14:paraId="286D5428" w14:textId="77777777" w:rsidTr="00700F36">
        <w:tc>
          <w:tcPr>
            <w:tcW w:w="157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9502" w14:textId="77777777" w:rsidR="004D2F99" w:rsidRPr="006C109C" w:rsidRDefault="004D2F99" w:rsidP="00700F36">
            <w:pPr>
              <w:jc w:val="center"/>
            </w:pPr>
            <w:r w:rsidRPr="006C109C">
              <w:t>Розділ 1. Експлуатація та технічне обслуговування житлового фонду</w:t>
            </w:r>
          </w:p>
        </w:tc>
      </w:tr>
      <w:tr w:rsidR="006C109C" w:rsidRPr="006C109C" w14:paraId="65D265B6" w14:textId="77777777" w:rsidTr="00700F36">
        <w:tc>
          <w:tcPr>
            <w:tcW w:w="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41A0" w14:textId="77777777" w:rsidR="004D2F99" w:rsidRPr="006C109C" w:rsidRDefault="004D2F99" w:rsidP="00700F36">
            <w:pPr>
              <w:jc w:val="center"/>
            </w:pPr>
            <w:r w:rsidRPr="006C109C">
              <w:t>2.1</w:t>
            </w: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485A" w14:textId="77777777" w:rsidR="004D2F99" w:rsidRPr="006C109C" w:rsidRDefault="004D2F99" w:rsidP="00700F36">
            <w:r w:rsidRPr="006C109C">
              <w:t>Обстеження пошкодженого житлового фонду в результаті військових дій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8B7F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6911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9A9B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CF39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B046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3CDA" w14:textId="77777777" w:rsidR="004D2F99" w:rsidRPr="006C109C" w:rsidRDefault="004D2F99" w:rsidP="00700F36">
            <w:pPr>
              <w:jc w:val="center"/>
            </w:pPr>
          </w:p>
        </w:tc>
      </w:tr>
      <w:tr w:rsidR="006C109C" w:rsidRPr="006C109C" w14:paraId="4A659715" w14:textId="77777777" w:rsidTr="00700F36">
        <w:tc>
          <w:tcPr>
            <w:tcW w:w="516" w:type="dxa"/>
            <w:vMerge/>
            <w:hideMark/>
          </w:tcPr>
          <w:p w14:paraId="5394F452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DBA3" w14:textId="77777777" w:rsidR="004D2F99" w:rsidRPr="006C109C" w:rsidRDefault="004D2F99" w:rsidP="00700F36">
            <w:r w:rsidRPr="006C109C">
              <w:t>Показник затрат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BAA1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9818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8FE3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AFA9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C912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C035" w14:textId="77777777" w:rsidR="004D2F99" w:rsidRPr="006C109C" w:rsidRDefault="004D2F99" w:rsidP="00700F36">
            <w:pPr>
              <w:jc w:val="center"/>
            </w:pPr>
          </w:p>
        </w:tc>
      </w:tr>
      <w:tr w:rsidR="006C109C" w:rsidRPr="006C109C" w14:paraId="605222D4" w14:textId="77777777" w:rsidTr="00700F36">
        <w:tc>
          <w:tcPr>
            <w:tcW w:w="516" w:type="dxa"/>
            <w:vMerge/>
            <w:hideMark/>
          </w:tcPr>
          <w:p w14:paraId="3661D4B3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A939" w14:textId="77777777" w:rsidR="004D2F99" w:rsidRPr="006C109C" w:rsidRDefault="004D2F99" w:rsidP="00700F36">
            <w:r w:rsidRPr="006C109C">
              <w:t>Обсяг видатків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D382" w14:textId="77777777" w:rsidR="004D2F99" w:rsidRPr="006C109C" w:rsidRDefault="004D2F99" w:rsidP="00700F36">
            <w:pPr>
              <w:jc w:val="center"/>
            </w:pPr>
            <w:r w:rsidRPr="006C109C">
              <w:t>тис. грн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2056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B54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162C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7BF7" w14:textId="0F9CD489" w:rsidR="004D2F99" w:rsidRPr="006C109C" w:rsidRDefault="004D2F99" w:rsidP="00700F36">
            <w:pPr>
              <w:jc w:val="center"/>
            </w:pPr>
            <w:r w:rsidRPr="006C109C">
              <w:t>6475,0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6E5F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</w:tr>
      <w:tr w:rsidR="006C109C" w:rsidRPr="006C109C" w14:paraId="48756B3E" w14:textId="77777777" w:rsidTr="00700F36">
        <w:tc>
          <w:tcPr>
            <w:tcW w:w="516" w:type="dxa"/>
            <w:vMerge/>
            <w:hideMark/>
          </w:tcPr>
          <w:p w14:paraId="4A0F0392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C8BD" w14:textId="77777777" w:rsidR="004D2F99" w:rsidRPr="006C109C" w:rsidRDefault="004D2F99" w:rsidP="00700F36">
            <w:r w:rsidRPr="006C109C">
              <w:t>Показник продукту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C631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FCE0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E441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8B60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9BB9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C45F" w14:textId="77777777" w:rsidR="004D2F99" w:rsidRPr="006C109C" w:rsidRDefault="004D2F99" w:rsidP="00700F36">
            <w:pPr>
              <w:jc w:val="center"/>
            </w:pPr>
          </w:p>
        </w:tc>
      </w:tr>
      <w:tr w:rsidR="006C109C" w:rsidRPr="006C109C" w14:paraId="618C82EC" w14:textId="77777777" w:rsidTr="00700F36">
        <w:tc>
          <w:tcPr>
            <w:tcW w:w="516" w:type="dxa"/>
            <w:vMerge/>
            <w:hideMark/>
          </w:tcPr>
          <w:p w14:paraId="5BA017BE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B548" w14:textId="77777777" w:rsidR="004D2F99" w:rsidRPr="006C109C" w:rsidRDefault="004D2F99" w:rsidP="00700F36">
            <w:r w:rsidRPr="006C109C">
              <w:t>Кількість об’єктів обстеження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5C27" w14:textId="77777777" w:rsidR="004D2F99" w:rsidRPr="006C109C" w:rsidRDefault="004D2F99" w:rsidP="00700F36">
            <w:pPr>
              <w:jc w:val="center"/>
            </w:pPr>
            <w:r w:rsidRPr="006C109C">
              <w:t>од.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2B92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4CFE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74A8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1657" w14:textId="4DD14C37" w:rsidR="004D2F99" w:rsidRPr="006C109C" w:rsidRDefault="004D2F99" w:rsidP="00700F36">
            <w:pPr>
              <w:jc w:val="center"/>
            </w:pPr>
            <w:r w:rsidRPr="006C109C">
              <w:t>375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E21F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</w:tr>
      <w:tr w:rsidR="006C109C" w:rsidRPr="006C109C" w14:paraId="062619A7" w14:textId="77777777" w:rsidTr="00700F36">
        <w:tc>
          <w:tcPr>
            <w:tcW w:w="516" w:type="dxa"/>
            <w:vMerge/>
            <w:hideMark/>
          </w:tcPr>
          <w:p w14:paraId="66877265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84A6" w14:textId="77777777" w:rsidR="004D2F99" w:rsidRPr="006C109C" w:rsidRDefault="004D2F99" w:rsidP="00700F36">
            <w:r w:rsidRPr="006C109C">
              <w:t>Показник ефективності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CD17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BDB4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6DC4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EE10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D14D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499F" w14:textId="77777777" w:rsidR="004D2F99" w:rsidRPr="006C109C" w:rsidRDefault="004D2F99" w:rsidP="00700F36">
            <w:pPr>
              <w:jc w:val="center"/>
            </w:pPr>
          </w:p>
        </w:tc>
      </w:tr>
      <w:tr w:rsidR="006C109C" w:rsidRPr="006C109C" w14:paraId="20D9E865" w14:textId="77777777" w:rsidTr="00700F36">
        <w:tc>
          <w:tcPr>
            <w:tcW w:w="516" w:type="dxa"/>
            <w:vMerge/>
            <w:hideMark/>
          </w:tcPr>
          <w:p w14:paraId="7EB2DAAE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3C33" w14:textId="7256E866" w:rsidR="004D2F99" w:rsidRPr="006C109C" w:rsidRDefault="004D2F99" w:rsidP="00700F36">
            <w:r w:rsidRPr="006C109C">
              <w:t>Середні витрати на обстеження 1 об’єкта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3516" w14:textId="77777777" w:rsidR="004D2F99" w:rsidRPr="006C109C" w:rsidRDefault="004D2F99" w:rsidP="00700F36">
            <w:pPr>
              <w:jc w:val="center"/>
            </w:pPr>
            <w:r w:rsidRPr="006C109C">
              <w:t>тис. грн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6E8C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DDE1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E5AB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9E5F" w14:textId="1DCCF3BB" w:rsidR="004D2F99" w:rsidRPr="006C109C" w:rsidRDefault="004D2F99" w:rsidP="00700F36">
            <w:pPr>
              <w:jc w:val="center"/>
            </w:pPr>
            <w:r w:rsidRPr="006C109C">
              <w:t>17,3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86C5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</w:tr>
      <w:tr w:rsidR="006C109C" w:rsidRPr="006C109C" w14:paraId="47E00D9B" w14:textId="77777777" w:rsidTr="00700F36">
        <w:tc>
          <w:tcPr>
            <w:tcW w:w="516" w:type="dxa"/>
            <w:vMerge/>
            <w:hideMark/>
          </w:tcPr>
          <w:p w14:paraId="62B52057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858B" w14:textId="77777777" w:rsidR="004D2F99" w:rsidRPr="006C109C" w:rsidRDefault="004D2F99" w:rsidP="00700F36">
            <w:r w:rsidRPr="006C109C">
              <w:t>Показник якості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FA76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8053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A281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0B19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AEEC" w14:textId="77777777" w:rsidR="004D2F99" w:rsidRPr="006C109C" w:rsidRDefault="004D2F99" w:rsidP="00700F36">
            <w:pPr>
              <w:jc w:val="center"/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82B4" w14:textId="77777777" w:rsidR="004D2F99" w:rsidRPr="006C109C" w:rsidRDefault="004D2F99" w:rsidP="00700F36">
            <w:pPr>
              <w:jc w:val="center"/>
            </w:pPr>
          </w:p>
        </w:tc>
      </w:tr>
      <w:tr w:rsidR="006C109C" w:rsidRPr="006C109C" w14:paraId="189D5153" w14:textId="77777777" w:rsidTr="00700F36">
        <w:tc>
          <w:tcPr>
            <w:tcW w:w="516" w:type="dxa"/>
            <w:vMerge/>
            <w:hideMark/>
          </w:tcPr>
          <w:p w14:paraId="7976C175" w14:textId="77777777" w:rsidR="004D2F99" w:rsidRPr="006C109C" w:rsidRDefault="004D2F99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0A6" w14:textId="212839DB" w:rsidR="004D2F99" w:rsidRPr="006C109C" w:rsidRDefault="004D2F99" w:rsidP="00700F36">
            <w:r w:rsidRPr="006C109C">
              <w:t>Відсоток об’єктів, що пройшли обстеження, до кількості об’єктів, що</w:t>
            </w:r>
            <w:r w:rsidR="00700F36">
              <w:rPr>
                <w:lang w:val="ru-RU"/>
              </w:rPr>
              <w:t> </w:t>
            </w:r>
            <w:r w:rsidRPr="006C109C">
              <w:t>заплановано обстежити Програмою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26EC" w14:textId="77777777" w:rsidR="004D2F99" w:rsidRPr="006C109C" w:rsidRDefault="004D2F99" w:rsidP="00700F36">
            <w:pPr>
              <w:jc w:val="center"/>
            </w:pPr>
            <w:r w:rsidRPr="006C109C">
              <w:t>%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CD73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AAF1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A430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  <w:tc>
          <w:tcPr>
            <w:tcW w:w="1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8799" w14:textId="553F4E1F" w:rsidR="004D2F99" w:rsidRPr="006C109C" w:rsidRDefault="002E57B3" w:rsidP="00700F36">
            <w:pPr>
              <w:jc w:val="center"/>
            </w:pPr>
            <w:r>
              <w:t>100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E154" w14:textId="77777777" w:rsidR="004D2F99" w:rsidRPr="006C109C" w:rsidRDefault="004D2F99" w:rsidP="00700F36">
            <w:pPr>
              <w:jc w:val="center"/>
            </w:pPr>
            <w:r w:rsidRPr="006C109C">
              <w:t>-</w:t>
            </w:r>
          </w:p>
        </w:tc>
      </w:tr>
      <w:tr w:rsidR="006C109C" w:rsidRPr="006C109C" w14:paraId="27CABADA" w14:textId="77777777" w:rsidTr="00700F36">
        <w:tc>
          <w:tcPr>
            <w:tcW w:w="157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9479" w14:textId="4362D91C" w:rsidR="00B671C3" w:rsidRPr="006C109C" w:rsidRDefault="00B671C3" w:rsidP="00700F36">
            <w:pPr>
              <w:pageBreakBefore/>
              <w:jc w:val="center"/>
            </w:pPr>
            <w:r w:rsidRPr="006C109C">
              <w:lastRenderedPageBreak/>
              <w:t>Частина ІІ</w:t>
            </w:r>
            <w:r w:rsidR="00D640FD">
              <w:t>.</w:t>
            </w:r>
            <w:r w:rsidRPr="006C109C">
              <w:t xml:space="preserve"> Благоустрій міст, сіл, селищ</w:t>
            </w:r>
          </w:p>
        </w:tc>
      </w:tr>
      <w:tr w:rsidR="006C109C" w:rsidRPr="006C109C" w14:paraId="6AAB7342" w14:textId="77777777" w:rsidTr="00700F36">
        <w:tc>
          <w:tcPr>
            <w:tcW w:w="157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0F52" w14:textId="015FFA2C" w:rsidR="00B671C3" w:rsidRPr="006C109C" w:rsidRDefault="00B671C3" w:rsidP="00700F36">
            <w:pPr>
              <w:jc w:val="center"/>
            </w:pPr>
            <w:r w:rsidRPr="006C109C"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6C109C" w:rsidRPr="006C109C" w14:paraId="416BF454" w14:textId="77777777" w:rsidTr="00700F36">
        <w:tc>
          <w:tcPr>
            <w:tcW w:w="157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24A1" w14:textId="5A0D0B54" w:rsidR="00B671C3" w:rsidRPr="006C109C" w:rsidRDefault="00B671C3" w:rsidP="00700F36">
            <w:pPr>
              <w:jc w:val="center"/>
            </w:pPr>
            <w:r w:rsidRPr="006C109C">
              <w:t xml:space="preserve">Підрозділ «Благоустрій та </w:t>
            </w:r>
            <w:proofErr w:type="spellStart"/>
            <w:r w:rsidRPr="006C109C">
              <w:t>саночищення</w:t>
            </w:r>
            <w:proofErr w:type="spellEnd"/>
            <w:r w:rsidRPr="006C109C">
              <w:t xml:space="preserve"> об’єктів комунального господарства»</w:t>
            </w:r>
          </w:p>
        </w:tc>
      </w:tr>
      <w:tr w:rsidR="006C109C" w:rsidRPr="006C109C" w14:paraId="78E740D3" w14:textId="77777777" w:rsidTr="00700F36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085A" w14:textId="0BB7C296" w:rsidR="00473FCC" w:rsidRPr="006C109C" w:rsidRDefault="00ED0759" w:rsidP="00700F36">
            <w:pPr>
              <w:jc w:val="center"/>
            </w:pPr>
            <w:r w:rsidRPr="006C109C">
              <w:t>9</w:t>
            </w: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3805" w14:textId="541E8D5A" w:rsidR="00473FCC" w:rsidRPr="006C109C" w:rsidRDefault="00ED0759" w:rsidP="00700F36">
            <w:r w:rsidRPr="006C109C">
              <w:t>Утримання та обслуговування контейнерних майданчиків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E1B2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473F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3711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78B2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FF41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6277" w14:textId="77777777" w:rsidR="00473FCC" w:rsidRPr="006C109C" w:rsidRDefault="00473FCC" w:rsidP="00700F36">
            <w:pPr>
              <w:jc w:val="center"/>
            </w:pPr>
          </w:p>
        </w:tc>
      </w:tr>
      <w:tr w:rsidR="006C109C" w:rsidRPr="006C109C" w14:paraId="4D0ED135" w14:textId="77777777" w:rsidTr="00700F36">
        <w:tc>
          <w:tcPr>
            <w:tcW w:w="0" w:type="auto"/>
            <w:vMerge/>
            <w:hideMark/>
          </w:tcPr>
          <w:p w14:paraId="5AAED76F" w14:textId="77777777" w:rsidR="00473FCC" w:rsidRPr="006C109C" w:rsidRDefault="00473FCC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B60A" w14:textId="77777777" w:rsidR="00473FCC" w:rsidRPr="006C109C" w:rsidRDefault="00473FCC" w:rsidP="00700F36">
            <w:r w:rsidRPr="006C109C">
              <w:t>Показник затрат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42A7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A9CE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1E76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7620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7A9F" w14:textId="77777777" w:rsidR="00473FCC" w:rsidRPr="006C109C" w:rsidRDefault="00473FCC" w:rsidP="00700F36">
            <w:pPr>
              <w:jc w:val="center"/>
            </w:pP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0D2A" w14:textId="77777777" w:rsidR="00473FCC" w:rsidRPr="006C109C" w:rsidRDefault="00473FCC" w:rsidP="00700F36">
            <w:pPr>
              <w:jc w:val="center"/>
            </w:pPr>
          </w:p>
        </w:tc>
      </w:tr>
      <w:tr w:rsidR="006C109C" w:rsidRPr="006C109C" w14:paraId="4006147B" w14:textId="77777777" w:rsidTr="00700F36">
        <w:tc>
          <w:tcPr>
            <w:tcW w:w="0" w:type="auto"/>
            <w:vMerge/>
            <w:hideMark/>
          </w:tcPr>
          <w:p w14:paraId="4C7CCCFF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3E4E" w14:textId="77777777" w:rsidR="001F371A" w:rsidRPr="006C109C" w:rsidRDefault="001F371A" w:rsidP="00700F36">
            <w:r w:rsidRPr="006C109C">
              <w:t>Обсяг видатків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3736" w14:textId="314455D5" w:rsidR="001F371A" w:rsidRPr="006C109C" w:rsidRDefault="001F371A" w:rsidP="00700F36">
            <w:pPr>
              <w:jc w:val="center"/>
            </w:pPr>
            <w:r w:rsidRPr="006C109C">
              <w:t>тис. грн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FCA4" w14:textId="506FB1DD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FA51" w14:textId="68075562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CDFD" w14:textId="7C63893C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5793" w14:textId="5048A323" w:rsidR="001F371A" w:rsidRPr="006C109C" w:rsidRDefault="004D2F99" w:rsidP="00700F36">
            <w:pPr>
              <w:jc w:val="center"/>
            </w:pPr>
            <w:r w:rsidRPr="006C109C">
              <w:t>1 152,8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751F" w14:textId="3DD5C6E6" w:rsidR="001F371A" w:rsidRPr="006C109C" w:rsidRDefault="004D2F99" w:rsidP="00700F36">
            <w:pPr>
              <w:jc w:val="center"/>
            </w:pPr>
            <w:r w:rsidRPr="006C109C">
              <w:t>2 263,68</w:t>
            </w:r>
          </w:p>
        </w:tc>
      </w:tr>
      <w:tr w:rsidR="006C109C" w:rsidRPr="006C109C" w14:paraId="794312C1" w14:textId="77777777" w:rsidTr="00700F36">
        <w:tc>
          <w:tcPr>
            <w:tcW w:w="0" w:type="auto"/>
            <w:vMerge/>
            <w:hideMark/>
          </w:tcPr>
          <w:p w14:paraId="444C93F1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558C" w14:textId="77777777" w:rsidR="001F371A" w:rsidRPr="006C109C" w:rsidRDefault="001F371A" w:rsidP="00700F36">
            <w:r w:rsidRPr="006C109C">
              <w:t>Показник продукту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C343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AE4A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3BA1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54CC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F09F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EDC9" w14:textId="77777777" w:rsidR="001F371A" w:rsidRPr="006C109C" w:rsidRDefault="001F371A" w:rsidP="00700F36">
            <w:pPr>
              <w:jc w:val="center"/>
            </w:pPr>
          </w:p>
        </w:tc>
      </w:tr>
      <w:tr w:rsidR="006C109C" w:rsidRPr="006C109C" w14:paraId="205F5C64" w14:textId="77777777" w:rsidTr="00700F36">
        <w:tc>
          <w:tcPr>
            <w:tcW w:w="0" w:type="auto"/>
            <w:vMerge/>
            <w:hideMark/>
          </w:tcPr>
          <w:p w14:paraId="1D33750B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F572" w14:textId="541DFE6E" w:rsidR="001F371A" w:rsidRPr="006C109C" w:rsidRDefault="001F371A" w:rsidP="00700F36">
            <w:r w:rsidRPr="006C109C">
              <w:t>Кількість контейнерних майданчиків, які заплановано утримувати та обслуговувати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F712" w14:textId="77777777" w:rsidR="001F371A" w:rsidRPr="006C109C" w:rsidRDefault="001F371A" w:rsidP="00700F36">
            <w:pPr>
              <w:jc w:val="center"/>
            </w:pPr>
            <w:r w:rsidRPr="006C109C">
              <w:t>од.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5385" w14:textId="1891351B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D0F5" w14:textId="15AF0B87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3752" w14:textId="7759EECA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2958" w14:textId="45C4D82E" w:rsidR="001F371A" w:rsidRPr="006C109C" w:rsidRDefault="0091193D" w:rsidP="00700F36">
            <w:pPr>
              <w:jc w:val="center"/>
            </w:pPr>
            <w:r w:rsidRPr="006C109C">
              <w:t>5</w:t>
            </w:r>
            <w:r w:rsidR="00845D46" w:rsidRPr="006C109C">
              <w:t>50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E5D1" w14:textId="6B53983B" w:rsidR="001F371A" w:rsidRPr="006C109C" w:rsidRDefault="0091193D" w:rsidP="00700F36">
            <w:pPr>
              <w:jc w:val="center"/>
            </w:pPr>
            <w:r w:rsidRPr="006C109C">
              <w:t>900</w:t>
            </w:r>
          </w:p>
        </w:tc>
      </w:tr>
      <w:tr w:rsidR="006C109C" w:rsidRPr="006C109C" w14:paraId="1BE40201" w14:textId="77777777" w:rsidTr="00700F36">
        <w:tc>
          <w:tcPr>
            <w:tcW w:w="0" w:type="auto"/>
            <w:vMerge/>
            <w:hideMark/>
          </w:tcPr>
          <w:p w14:paraId="05683D87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0551" w14:textId="77777777" w:rsidR="001F371A" w:rsidRPr="006C109C" w:rsidRDefault="001F371A" w:rsidP="00700F36">
            <w:r w:rsidRPr="006C109C">
              <w:t>Показник ефективності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9A6B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B1DF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77ED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969D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E4DE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FEB3" w14:textId="77777777" w:rsidR="001F371A" w:rsidRPr="006C109C" w:rsidRDefault="001F371A" w:rsidP="00700F36">
            <w:pPr>
              <w:jc w:val="center"/>
            </w:pPr>
          </w:p>
        </w:tc>
      </w:tr>
      <w:tr w:rsidR="006C109C" w:rsidRPr="006C109C" w14:paraId="7419131B" w14:textId="77777777" w:rsidTr="00700F36">
        <w:tc>
          <w:tcPr>
            <w:tcW w:w="0" w:type="auto"/>
            <w:vMerge/>
            <w:hideMark/>
          </w:tcPr>
          <w:p w14:paraId="152DA633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B118" w14:textId="0B1E8B7E" w:rsidR="001F371A" w:rsidRPr="006C109C" w:rsidRDefault="001F371A" w:rsidP="00700F36">
            <w:r w:rsidRPr="006C109C">
              <w:t>Середні витрати на утримання та обслуговування 1 контейн</w:t>
            </w:r>
            <w:r w:rsidR="00AF501C" w:rsidRPr="006C109C">
              <w:t>ерного майданчика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B2E6" w14:textId="259D9583" w:rsidR="001F371A" w:rsidRPr="006C109C" w:rsidRDefault="001F371A" w:rsidP="00700F36">
            <w:pPr>
              <w:jc w:val="center"/>
            </w:pPr>
            <w:r w:rsidRPr="006C109C">
              <w:t>тис. грн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D879" w14:textId="1F607175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9FA2" w14:textId="51ED6B4C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BF20" w14:textId="1C3A1BA0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0E16" w14:textId="65AD239F" w:rsidR="001F371A" w:rsidRPr="006C109C" w:rsidRDefault="004D2F99" w:rsidP="00700F36">
            <w:pPr>
              <w:jc w:val="center"/>
            </w:pPr>
            <w:r w:rsidRPr="006C109C">
              <w:t>2,096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2534" w14:textId="14011F63" w:rsidR="001F371A" w:rsidRPr="006C109C" w:rsidRDefault="004D2F99" w:rsidP="00700F36">
            <w:pPr>
              <w:jc w:val="center"/>
            </w:pPr>
            <w:r w:rsidRPr="006C109C">
              <w:t>2,5152</w:t>
            </w:r>
          </w:p>
        </w:tc>
      </w:tr>
      <w:tr w:rsidR="006C109C" w:rsidRPr="006C109C" w14:paraId="57F05CB1" w14:textId="77777777" w:rsidTr="00700F36">
        <w:tc>
          <w:tcPr>
            <w:tcW w:w="0" w:type="auto"/>
            <w:vMerge/>
            <w:hideMark/>
          </w:tcPr>
          <w:p w14:paraId="00FEDD23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3199" w14:textId="77777777" w:rsidR="001F371A" w:rsidRPr="006C109C" w:rsidRDefault="001F371A" w:rsidP="00700F36">
            <w:r w:rsidRPr="006C109C">
              <w:t>Показник якості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A906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4CCF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5DF8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B27C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0C26" w14:textId="77777777" w:rsidR="001F371A" w:rsidRPr="006C109C" w:rsidRDefault="001F371A" w:rsidP="00700F36">
            <w:pPr>
              <w:jc w:val="center"/>
            </w:pP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E41F" w14:textId="77777777" w:rsidR="001F371A" w:rsidRPr="006C109C" w:rsidRDefault="001F371A" w:rsidP="00700F36">
            <w:pPr>
              <w:jc w:val="center"/>
            </w:pPr>
          </w:p>
        </w:tc>
      </w:tr>
      <w:tr w:rsidR="006C109C" w:rsidRPr="006C109C" w14:paraId="4E15BE01" w14:textId="77777777" w:rsidTr="00700F36">
        <w:tc>
          <w:tcPr>
            <w:tcW w:w="0" w:type="auto"/>
            <w:vMerge/>
            <w:hideMark/>
          </w:tcPr>
          <w:p w14:paraId="3B20CDA4" w14:textId="77777777" w:rsidR="001F371A" w:rsidRPr="006C109C" w:rsidRDefault="001F371A" w:rsidP="00700F36">
            <w:pPr>
              <w:jc w:val="center"/>
            </w:pPr>
          </w:p>
        </w:tc>
        <w:tc>
          <w:tcPr>
            <w:tcW w:w="7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D029" w14:textId="1D4818A1" w:rsidR="001F371A" w:rsidRPr="006C109C" w:rsidRDefault="001F371A" w:rsidP="00700F36">
            <w:r w:rsidRPr="006C109C">
              <w:t xml:space="preserve">Відсоток </w:t>
            </w:r>
            <w:r w:rsidR="00AF501C" w:rsidRPr="006C109C">
              <w:t>контейнерних майданчиків</w:t>
            </w:r>
            <w:r w:rsidRPr="006C109C">
              <w:t xml:space="preserve">, що </w:t>
            </w:r>
            <w:r w:rsidR="00AF501C" w:rsidRPr="006C109C">
              <w:t>утримуються та обслуговуються</w:t>
            </w:r>
            <w:r w:rsidRPr="006C109C">
              <w:t xml:space="preserve">, до кількості </w:t>
            </w:r>
            <w:r w:rsidR="00AF501C" w:rsidRPr="006C109C">
              <w:t>контейнерних майданчиків</w:t>
            </w:r>
            <w:r w:rsidRPr="006C109C">
              <w:t>, що заплановано обстежити Програмою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AEF5" w14:textId="77777777" w:rsidR="001F371A" w:rsidRPr="006C109C" w:rsidRDefault="001F371A" w:rsidP="00700F36">
            <w:pPr>
              <w:jc w:val="center"/>
            </w:pPr>
            <w:r w:rsidRPr="006C109C">
              <w:t>%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9C6F" w14:textId="216827F7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2758" w14:textId="33D1E667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065B" w14:textId="1680D5B0" w:rsidR="001F371A" w:rsidRPr="006C109C" w:rsidRDefault="001F371A" w:rsidP="00700F36">
            <w:pPr>
              <w:jc w:val="center"/>
            </w:pPr>
            <w:r w:rsidRPr="006C109C">
              <w:t>-</w:t>
            </w: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8B0D" w14:textId="1D5DE93D" w:rsidR="001F371A" w:rsidRPr="006C109C" w:rsidRDefault="00AF501C" w:rsidP="00700F36">
            <w:pPr>
              <w:jc w:val="center"/>
            </w:pPr>
            <w:r w:rsidRPr="006C109C">
              <w:t>100</w:t>
            </w:r>
          </w:p>
        </w:tc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6232" w14:textId="3C4215BB" w:rsidR="001F371A" w:rsidRPr="006C109C" w:rsidRDefault="00AF501C" w:rsidP="00700F36">
            <w:pPr>
              <w:jc w:val="center"/>
            </w:pPr>
            <w:r w:rsidRPr="006C109C">
              <w:t>100</w:t>
            </w:r>
          </w:p>
        </w:tc>
      </w:tr>
      <w:bookmarkEnd w:id="0"/>
    </w:tbl>
    <w:p w14:paraId="345EC33A" w14:textId="77777777" w:rsidR="00E97416" w:rsidRDefault="00E97416" w:rsidP="00E871F6"/>
    <w:sectPr w:rsidR="00E97416" w:rsidSect="00C926C1">
      <w:pgSz w:w="16838" w:h="11906" w:orient="landscape" w:code="9"/>
      <w:pgMar w:top="1701" w:right="567" w:bottom="567" w:left="567" w:header="1276" w:footer="1276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CDE3" w14:textId="77777777" w:rsidR="004017D1" w:rsidRDefault="004017D1">
      <w:r>
        <w:separator/>
      </w:r>
    </w:p>
  </w:endnote>
  <w:endnote w:type="continuationSeparator" w:id="0">
    <w:p w14:paraId="76A087AF" w14:textId="77777777" w:rsidR="004017D1" w:rsidRDefault="004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49E8" w14:textId="77777777" w:rsidR="00C015B0" w:rsidRDefault="00C015B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64C6" w14:textId="77777777" w:rsidR="00C015B0" w:rsidRDefault="00C015B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9AC5" w14:textId="77777777" w:rsidR="00C015B0" w:rsidRDefault="00C015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117B1" w14:textId="77777777" w:rsidR="004017D1" w:rsidRDefault="004017D1">
      <w:r>
        <w:separator/>
      </w:r>
    </w:p>
  </w:footnote>
  <w:footnote w:type="continuationSeparator" w:id="0">
    <w:p w14:paraId="22E1CA98" w14:textId="77777777" w:rsidR="004017D1" w:rsidRDefault="0040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7B03" w14:textId="77777777" w:rsidR="00E97416" w:rsidRDefault="00C138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A1DF16" w14:textId="77777777" w:rsidR="00E97416" w:rsidRDefault="00E97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295607"/>
      <w:docPartObj>
        <w:docPartGallery w:val="Page Numbers (Top of Page)"/>
        <w:docPartUnique/>
      </w:docPartObj>
    </w:sdtPr>
    <w:sdtEndPr/>
    <w:sdtContent>
      <w:p w14:paraId="65651848" w14:textId="1EB0D92E" w:rsidR="00D72E86" w:rsidRDefault="00D72E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49C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C587" w14:textId="77777777" w:rsidR="00C015B0" w:rsidRDefault="00C015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7D5C36"/>
    <w:multiLevelType w:val="hybridMultilevel"/>
    <w:tmpl w:val="82102228"/>
    <w:lvl w:ilvl="0" w:tplc="799EF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3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16"/>
    <w:rsid w:val="000234CA"/>
    <w:rsid w:val="0002438C"/>
    <w:rsid w:val="000616EB"/>
    <w:rsid w:val="0006605B"/>
    <w:rsid w:val="000771FF"/>
    <w:rsid w:val="000912B1"/>
    <w:rsid w:val="000C77BC"/>
    <w:rsid w:val="000D1EAA"/>
    <w:rsid w:val="000E2F74"/>
    <w:rsid w:val="000F4C0F"/>
    <w:rsid w:val="00107B48"/>
    <w:rsid w:val="00114F42"/>
    <w:rsid w:val="00115152"/>
    <w:rsid w:val="001233D5"/>
    <w:rsid w:val="00156223"/>
    <w:rsid w:val="00170914"/>
    <w:rsid w:val="001A52DA"/>
    <w:rsid w:val="001A5608"/>
    <w:rsid w:val="001B4E35"/>
    <w:rsid w:val="001B6111"/>
    <w:rsid w:val="001B65A5"/>
    <w:rsid w:val="001D3E1B"/>
    <w:rsid w:val="001D5A7A"/>
    <w:rsid w:val="001E3EBA"/>
    <w:rsid w:val="001F371A"/>
    <w:rsid w:val="00213E11"/>
    <w:rsid w:val="002142C6"/>
    <w:rsid w:val="00224BE8"/>
    <w:rsid w:val="002373D3"/>
    <w:rsid w:val="002623E1"/>
    <w:rsid w:val="002764F7"/>
    <w:rsid w:val="00283D35"/>
    <w:rsid w:val="0028534D"/>
    <w:rsid w:val="00287763"/>
    <w:rsid w:val="00297078"/>
    <w:rsid w:val="002A6191"/>
    <w:rsid w:val="002B4A55"/>
    <w:rsid w:val="002C350C"/>
    <w:rsid w:val="002D449C"/>
    <w:rsid w:val="002E0E55"/>
    <w:rsid w:val="002E57B3"/>
    <w:rsid w:val="002F674B"/>
    <w:rsid w:val="00310D91"/>
    <w:rsid w:val="00316FDB"/>
    <w:rsid w:val="00344BE0"/>
    <w:rsid w:val="00354831"/>
    <w:rsid w:val="00360B57"/>
    <w:rsid w:val="003622B3"/>
    <w:rsid w:val="00364EF5"/>
    <w:rsid w:val="00385639"/>
    <w:rsid w:val="003A73AC"/>
    <w:rsid w:val="003B2BD4"/>
    <w:rsid w:val="003B6312"/>
    <w:rsid w:val="003D23A2"/>
    <w:rsid w:val="003D5215"/>
    <w:rsid w:val="003E39A9"/>
    <w:rsid w:val="003E441F"/>
    <w:rsid w:val="003F5D20"/>
    <w:rsid w:val="004017D1"/>
    <w:rsid w:val="0040333C"/>
    <w:rsid w:val="00410C83"/>
    <w:rsid w:val="004156C4"/>
    <w:rsid w:val="00423365"/>
    <w:rsid w:val="00434422"/>
    <w:rsid w:val="00446766"/>
    <w:rsid w:val="00450EE2"/>
    <w:rsid w:val="00456A20"/>
    <w:rsid w:val="00457508"/>
    <w:rsid w:val="00473FCC"/>
    <w:rsid w:val="004747F7"/>
    <w:rsid w:val="00490BE5"/>
    <w:rsid w:val="004930C6"/>
    <w:rsid w:val="004B27A2"/>
    <w:rsid w:val="004D1306"/>
    <w:rsid w:val="004D2F99"/>
    <w:rsid w:val="004D38FF"/>
    <w:rsid w:val="004D3A15"/>
    <w:rsid w:val="004D676B"/>
    <w:rsid w:val="004E23B2"/>
    <w:rsid w:val="004F2976"/>
    <w:rsid w:val="004F6A8B"/>
    <w:rsid w:val="00501F7E"/>
    <w:rsid w:val="00503C99"/>
    <w:rsid w:val="005140CB"/>
    <w:rsid w:val="0052147F"/>
    <w:rsid w:val="00522281"/>
    <w:rsid w:val="0054468D"/>
    <w:rsid w:val="00562CA9"/>
    <w:rsid w:val="00567180"/>
    <w:rsid w:val="00576C79"/>
    <w:rsid w:val="00581A5A"/>
    <w:rsid w:val="0058343B"/>
    <w:rsid w:val="0058345D"/>
    <w:rsid w:val="0058500E"/>
    <w:rsid w:val="00591147"/>
    <w:rsid w:val="005A2353"/>
    <w:rsid w:val="005A64FA"/>
    <w:rsid w:val="005B13D9"/>
    <w:rsid w:val="005B40CF"/>
    <w:rsid w:val="005C6835"/>
    <w:rsid w:val="005D20A3"/>
    <w:rsid w:val="005D7646"/>
    <w:rsid w:val="005F2557"/>
    <w:rsid w:val="005F7063"/>
    <w:rsid w:val="00616347"/>
    <w:rsid w:val="0062466B"/>
    <w:rsid w:val="0063172F"/>
    <w:rsid w:val="00632125"/>
    <w:rsid w:val="00633C47"/>
    <w:rsid w:val="00642EA1"/>
    <w:rsid w:val="0065105A"/>
    <w:rsid w:val="00655090"/>
    <w:rsid w:val="00660FDE"/>
    <w:rsid w:val="00663529"/>
    <w:rsid w:val="006766C7"/>
    <w:rsid w:val="0068063F"/>
    <w:rsid w:val="00687DA2"/>
    <w:rsid w:val="006913CB"/>
    <w:rsid w:val="006C109C"/>
    <w:rsid w:val="006C74C5"/>
    <w:rsid w:val="006E3317"/>
    <w:rsid w:val="006E61CE"/>
    <w:rsid w:val="006E6CB8"/>
    <w:rsid w:val="006F51C7"/>
    <w:rsid w:val="006F75A3"/>
    <w:rsid w:val="00700F36"/>
    <w:rsid w:val="007014BF"/>
    <w:rsid w:val="007022BC"/>
    <w:rsid w:val="0072242E"/>
    <w:rsid w:val="007329FE"/>
    <w:rsid w:val="00743543"/>
    <w:rsid w:val="0074693F"/>
    <w:rsid w:val="0076259B"/>
    <w:rsid w:val="0076546D"/>
    <w:rsid w:val="00780086"/>
    <w:rsid w:val="007A1F3C"/>
    <w:rsid w:val="007A2DB9"/>
    <w:rsid w:val="007B47D5"/>
    <w:rsid w:val="007C05AF"/>
    <w:rsid w:val="007C1F39"/>
    <w:rsid w:val="007C6ADD"/>
    <w:rsid w:val="007D52AB"/>
    <w:rsid w:val="007E02F4"/>
    <w:rsid w:val="007E7740"/>
    <w:rsid w:val="007F1A84"/>
    <w:rsid w:val="007F3FC0"/>
    <w:rsid w:val="008166F1"/>
    <w:rsid w:val="00820065"/>
    <w:rsid w:val="008421CC"/>
    <w:rsid w:val="00845D46"/>
    <w:rsid w:val="00887006"/>
    <w:rsid w:val="008976CD"/>
    <w:rsid w:val="008C2745"/>
    <w:rsid w:val="008E39A2"/>
    <w:rsid w:val="008F22B7"/>
    <w:rsid w:val="008F536B"/>
    <w:rsid w:val="008F720B"/>
    <w:rsid w:val="00901108"/>
    <w:rsid w:val="0091193D"/>
    <w:rsid w:val="009162AE"/>
    <w:rsid w:val="00935308"/>
    <w:rsid w:val="00936264"/>
    <w:rsid w:val="00937429"/>
    <w:rsid w:val="00944663"/>
    <w:rsid w:val="009540EA"/>
    <w:rsid w:val="009644A2"/>
    <w:rsid w:val="0097597B"/>
    <w:rsid w:val="00985BC2"/>
    <w:rsid w:val="00997A9C"/>
    <w:rsid w:val="009B1C7B"/>
    <w:rsid w:val="009B21D1"/>
    <w:rsid w:val="009B2248"/>
    <w:rsid w:val="009B5AA5"/>
    <w:rsid w:val="009E31C0"/>
    <w:rsid w:val="009E3466"/>
    <w:rsid w:val="00A05382"/>
    <w:rsid w:val="00A06E25"/>
    <w:rsid w:val="00A10779"/>
    <w:rsid w:val="00A24230"/>
    <w:rsid w:val="00A30174"/>
    <w:rsid w:val="00A31DE9"/>
    <w:rsid w:val="00A4065C"/>
    <w:rsid w:val="00A45DF7"/>
    <w:rsid w:val="00A46E62"/>
    <w:rsid w:val="00A91424"/>
    <w:rsid w:val="00A95743"/>
    <w:rsid w:val="00AA07C4"/>
    <w:rsid w:val="00AA24F1"/>
    <w:rsid w:val="00AA74C2"/>
    <w:rsid w:val="00AC3901"/>
    <w:rsid w:val="00AC5559"/>
    <w:rsid w:val="00AD64AE"/>
    <w:rsid w:val="00AE0F57"/>
    <w:rsid w:val="00AE2E3A"/>
    <w:rsid w:val="00AF1B9E"/>
    <w:rsid w:val="00AF501C"/>
    <w:rsid w:val="00AF7225"/>
    <w:rsid w:val="00B05415"/>
    <w:rsid w:val="00B05523"/>
    <w:rsid w:val="00B16D7D"/>
    <w:rsid w:val="00B2734B"/>
    <w:rsid w:val="00B27B30"/>
    <w:rsid w:val="00B373AF"/>
    <w:rsid w:val="00B408E1"/>
    <w:rsid w:val="00B53C23"/>
    <w:rsid w:val="00B64F34"/>
    <w:rsid w:val="00B671C3"/>
    <w:rsid w:val="00B70151"/>
    <w:rsid w:val="00B821DB"/>
    <w:rsid w:val="00BB5F61"/>
    <w:rsid w:val="00BE2862"/>
    <w:rsid w:val="00BF2DF6"/>
    <w:rsid w:val="00C015B0"/>
    <w:rsid w:val="00C071DD"/>
    <w:rsid w:val="00C13822"/>
    <w:rsid w:val="00C17614"/>
    <w:rsid w:val="00C37673"/>
    <w:rsid w:val="00C46A2E"/>
    <w:rsid w:val="00C52475"/>
    <w:rsid w:val="00C926C1"/>
    <w:rsid w:val="00CA07C7"/>
    <w:rsid w:val="00CD620A"/>
    <w:rsid w:val="00CE6046"/>
    <w:rsid w:val="00CE7D05"/>
    <w:rsid w:val="00CF7625"/>
    <w:rsid w:val="00D02A1D"/>
    <w:rsid w:val="00D223F9"/>
    <w:rsid w:val="00D52AED"/>
    <w:rsid w:val="00D56B2C"/>
    <w:rsid w:val="00D57117"/>
    <w:rsid w:val="00D57A06"/>
    <w:rsid w:val="00D640FD"/>
    <w:rsid w:val="00D72E86"/>
    <w:rsid w:val="00D77D4D"/>
    <w:rsid w:val="00D90A52"/>
    <w:rsid w:val="00D927D5"/>
    <w:rsid w:val="00DA1E67"/>
    <w:rsid w:val="00DA6774"/>
    <w:rsid w:val="00DB76EF"/>
    <w:rsid w:val="00DC0DF4"/>
    <w:rsid w:val="00DD6881"/>
    <w:rsid w:val="00DF1E1A"/>
    <w:rsid w:val="00DF4614"/>
    <w:rsid w:val="00DF6F43"/>
    <w:rsid w:val="00E13EEC"/>
    <w:rsid w:val="00E17AE1"/>
    <w:rsid w:val="00E40C13"/>
    <w:rsid w:val="00E47234"/>
    <w:rsid w:val="00E47B9D"/>
    <w:rsid w:val="00E526A3"/>
    <w:rsid w:val="00E53DDB"/>
    <w:rsid w:val="00E6405B"/>
    <w:rsid w:val="00E702D2"/>
    <w:rsid w:val="00E74439"/>
    <w:rsid w:val="00E860B5"/>
    <w:rsid w:val="00E871F6"/>
    <w:rsid w:val="00E87473"/>
    <w:rsid w:val="00E9148B"/>
    <w:rsid w:val="00E91F7E"/>
    <w:rsid w:val="00E92AF3"/>
    <w:rsid w:val="00E967C5"/>
    <w:rsid w:val="00E97416"/>
    <w:rsid w:val="00EA5EDB"/>
    <w:rsid w:val="00ED0759"/>
    <w:rsid w:val="00ED0F57"/>
    <w:rsid w:val="00ED13BE"/>
    <w:rsid w:val="00ED72BE"/>
    <w:rsid w:val="00EE1DB8"/>
    <w:rsid w:val="00F0147E"/>
    <w:rsid w:val="00F251E0"/>
    <w:rsid w:val="00F41427"/>
    <w:rsid w:val="00F47E2A"/>
    <w:rsid w:val="00F50ED1"/>
    <w:rsid w:val="00F56A7F"/>
    <w:rsid w:val="00FA7566"/>
    <w:rsid w:val="00FB420B"/>
    <w:rsid w:val="00FC4E1B"/>
    <w:rsid w:val="00FC549C"/>
    <w:rsid w:val="00FC727A"/>
    <w:rsid w:val="00FE319A"/>
    <w:rsid w:val="00FE34B1"/>
    <w:rsid w:val="00FF1F00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qFormat/>
    <w:rsid w:val="001B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a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b">
    <w:name w:val="footer"/>
    <w:basedOn w:val="a"/>
    <w:link w:val="ac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1B32A1"/>
  </w:style>
  <w:style w:type="paragraph" w:styleId="ae">
    <w:name w:val="Plain Text"/>
    <w:basedOn w:val="a"/>
    <w:link w:val="af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Обычный (веб) Знак"/>
    <w:link w:val="af1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2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link w:val="af3"/>
    <w:uiPriority w:val="99"/>
    <w:locked/>
    <w:rsid w:val="001B32A1"/>
    <w:rPr>
      <w:color w:val="000000"/>
      <w:sz w:val="24"/>
      <w:szCs w:val="24"/>
      <w:lang w:val="uk-UA"/>
    </w:rPr>
  </w:style>
  <w:style w:type="paragraph" w:styleId="af3">
    <w:name w:val="Body Text Indent"/>
    <w:basedOn w:val="a"/>
    <w:link w:val="af2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4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ой текст Знак"/>
    <w:link w:val="af5"/>
    <w:uiPriority w:val="99"/>
    <w:qFormat/>
    <w:locked/>
    <w:rsid w:val="001B32A1"/>
    <w:rPr>
      <w:sz w:val="24"/>
      <w:szCs w:val="24"/>
      <w:lang w:val="uk-UA"/>
    </w:rPr>
  </w:style>
  <w:style w:type="paragraph" w:styleId="af5">
    <w:name w:val="Body Text"/>
    <w:basedOn w:val="a"/>
    <w:link w:val="af4"/>
    <w:uiPriority w:val="99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Красная строка Знак"/>
    <w:link w:val="af7"/>
    <w:uiPriority w:val="99"/>
    <w:locked/>
    <w:rsid w:val="001B32A1"/>
    <w:rPr>
      <w:sz w:val="24"/>
      <w:szCs w:val="24"/>
      <w:lang w:val="en-US"/>
    </w:rPr>
  </w:style>
  <w:style w:type="paragraph" w:styleId="af7">
    <w:name w:val="Body Text First Indent"/>
    <w:basedOn w:val="af5"/>
    <w:link w:val="af6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6">
    <w:name w:val="Красная строка Знак1"/>
    <w:basedOn w:val="15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uiPriority w:val="99"/>
    <w:qFormat/>
    <w:rsid w:val="001B32A1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a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8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a">
    <w:name w:val="annotation reference"/>
    <w:uiPriority w:val="99"/>
    <w:unhideWhenUsed/>
    <w:rsid w:val="001B32A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d">
    <w:name w:val="annotation subject"/>
    <w:basedOn w:val="afb"/>
    <w:next w:val="afb"/>
    <w:link w:val="afe"/>
    <w:uiPriority w:val="99"/>
    <w:unhideWhenUsed/>
    <w:rsid w:val="001B32A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f">
    <w:name w:val="Emphasis"/>
    <w:uiPriority w:val="20"/>
    <w:qFormat/>
    <w:rsid w:val="001B32A1"/>
    <w:rPr>
      <w:i/>
      <w:iCs/>
    </w:rPr>
  </w:style>
  <w:style w:type="numbering" w:customStyle="1" w:styleId="19">
    <w:name w:val="Нет списка1"/>
    <w:next w:val="a2"/>
    <w:uiPriority w:val="99"/>
    <w:semiHidden/>
    <w:unhideWhenUsed/>
    <w:rsid w:val="001B32A1"/>
  </w:style>
  <w:style w:type="table" w:customStyle="1" w:styleId="1a">
    <w:name w:val="Сетка таблицы1"/>
    <w:basedOn w:val="a1"/>
    <w:next w:val="af9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link w:val="af0"/>
    <w:uiPriority w:val="99"/>
    <w:semiHidden/>
    <w:unhideWhenUsed/>
    <w:rsid w:val="001B32A1"/>
  </w:style>
  <w:style w:type="character" w:customStyle="1" w:styleId="a4">
    <w:name w:val="Название Знак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qFormat/>
    <w:rsid w:val="001B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a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b">
    <w:name w:val="footer"/>
    <w:basedOn w:val="a"/>
    <w:link w:val="ac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1B32A1"/>
  </w:style>
  <w:style w:type="paragraph" w:styleId="ae">
    <w:name w:val="Plain Text"/>
    <w:basedOn w:val="a"/>
    <w:link w:val="af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Обычный (веб) Знак"/>
    <w:link w:val="af1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2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link w:val="af3"/>
    <w:uiPriority w:val="99"/>
    <w:locked/>
    <w:rsid w:val="001B32A1"/>
    <w:rPr>
      <w:color w:val="000000"/>
      <w:sz w:val="24"/>
      <w:szCs w:val="24"/>
      <w:lang w:val="uk-UA"/>
    </w:rPr>
  </w:style>
  <w:style w:type="paragraph" w:styleId="af3">
    <w:name w:val="Body Text Indent"/>
    <w:basedOn w:val="a"/>
    <w:link w:val="af2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4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ой текст Знак"/>
    <w:link w:val="af5"/>
    <w:uiPriority w:val="99"/>
    <w:qFormat/>
    <w:locked/>
    <w:rsid w:val="001B32A1"/>
    <w:rPr>
      <w:sz w:val="24"/>
      <w:szCs w:val="24"/>
      <w:lang w:val="uk-UA"/>
    </w:rPr>
  </w:style>
  <w:style w:type="paragraph" w:styleId="af5">
    <w:name w:val="Body Text"/>
    <w:basedOn w:val="a"/>
    <w:link w:val="af4"/>
    <w:uiPriority w:val="99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Красная строка Знак"/>
    <w:link w:val="af7"/>
    <w:uiPriority w:val="99"/>
    <w:locked/>
    <w:rsid w:val="001B32A1"/>
    <w:rPr>
      <w:sz w:val="24"/>
      <w:szCs w:val="24"/>
      <w:lang w:val="en-US"/>
    </w:rPr>
  </w:style>
  <w:style w:type="paragraph" w:styleId="af7">
    <w:name w:val="Body Text First Indent"/>
    <w:basedOn w:val="af5"/>
    <w:link w:val="af6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6">
    <w:name w:val="Красная строка Знак1"/>
    <w:basedOn w:val="15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uiPriority w:val="99"/>
    <w:qFormat/>
    <w:rsid w:val="001B32A1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a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8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a">
    <w:name w:val="annotation reference"/>
    <w:uiPriority w:val="99"/>
    <w:unhideWhenUsed/>
    <w:rsid w:val="001B32A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d">
    <w:name w:val="annotation subject"/>
    <w:basedOn w:val="afb"/>
    <w:next w:val="afb"/>
    <w:link w:val="afe"/>
    <w:uiPriority w:val="99"/>
    <w:unhideWhenUsed/>
    <w:rsid w:val="001B32A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f">
    <w:name w:val="Emphasis"/>
    <w:uiPriority w:val="20"/>
    <w:qFormat/>
    <w:rsid w:val="001B32A1"/>
    <w:rPr>
      <w:i/>
      <w:iCs/>
    </w:rPr>
  </w:style>
  <w:style w:type="numbering" w:customStyle="1" w:styleId="19">
    <w:name w:val="Нет списка1"/>
    <w:next w:val="a2"/>
    <w:uiPriority w:val="99"/>
    <w:semiHidden/>
    <w:unhideWhenUsed/>
    <w:rsid w:val="001B32A1"/>
  </w:style>
  <w:style w:type="table" w:customStyle="1" w:styleId="1a">
    <w:name w:val="Сетка таблицы1"/>
    <w:basedOn w:val="a1"/>
    <w:next w:val="af9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link w:val="af0"/>
    <w:uiPriority w:val="99"/>
    <w:semiHidden/>
    <w:unhideWhenUsed/>
    <w:rsid w:val="001B32A1"/>
  </w:style>
  <w:style w:type="character" w:customStyle="1" w:styleId="a4">
    <w:name w:val="Название Знак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3</cp:revision>
  <cp:lastPrinted>2023-09-20T13:41:00Z</cp:lastPrinted>
  <dcterms:created xsi:type="dcterms:W3CDTF">2023-09-21T10:54:00Z</dcterms:created>
  <dcterms:modified xsi:type="dcterms:W3CDTF">2023-09-22T11:41:00Z</dcterms:modified>
</cp:coreProperties>
</file>