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44F2" w14:textId="1767B7FF" w:rsidR="00CD7381" w:rsidRPr="008F0AE4" w:rsidRDefault="00CD7381" w:rsidP="00CD7381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15/3</w:t>
      </w:r>
      <w:r>
        <w:rPr>
          <w:sz w:val="28"/>
          <w:szCs w:val="28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16.03.2021</w:t>
      </w:r>
    </w:p>
    <w:p w14:paraId="5D1004ED" w14:textId="77777777" w:rsidR="00CD7381" w:rsidRPr="008F0AE4" w:rsidRDefault="00CD7381" w:rsidP="00CD738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A99F29B" w14:textId="77777777" w:rsidR="00CD7381" w:rsidRPr="00685679" w:rsidRDefault="00CD7381" w:rsidP="00CD7381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EFCFD7A" w14:textId="77777777" w:rsidR="00CD7381" w:rsidRDefault="00CD7381" w:rsidP="00CD738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A94EAA5" w14:textId="77777777" w:rsidR="00CD7381" w:rsidRPr="00685679" w:rsidRDefault="00CD7381" w:rsidP="00CD7381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A6DB1" w14:textId="5E87A62D" w:rsidR="00CD7381" w:rsidRPr="00CD7381" w:rsidRDefault="00CD7381" w:rsidP="00CD7381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</w:t>
      </w:r>
      <w:r w:rsidRPr="00AF5B86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Яковенко Людмилі Миколаївні   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6B4F1084" w14:textId="77777777" w:rsidR="00CD7381" w:rsidRPr="00685679" w:rsidRDefault="00CD7381" w:rsidP="00CD73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398366" w14:textId="77777777" w:rsidR="00CD7381" w:rsidRPr="00685679" w:rsidRDefault="00CD7381" w:rsidP="00CD73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072CC2D" w14:textId="77777777" w:rsidR="00CD7381" w:rsidRPr="00685679" w:rsidRDefault="00CD7381" w:rsidP="00CD73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FB84F" w14:textId="77777777" w:rsidR="00CD7381" w:rsidRDefault="00CD7381" w:rsidP="00CD7381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091E8000" w14:textId="29C004AD" w:rsidR="00CD7381" w:rsidRPr="001B66E9" w:rsidRDefault="00CD7381" w:rsidP="00CD7381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2.2020 номер 2</w:t>
      </w:r>
      <w:r>
        <w:rPr>
          <w:sz w:val="28"/>
          <w:szCs w:val="28"/>
        </w:rPr>
        <w:t>3040-000418696-007-12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</w:t>
      </w:r>
      <w:r w:rsidRPr="00AF5B86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Яковенко Людмилі Миколаївні   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221368C" w14:textId="7B44847A" w:rsidR="00CD7381" w:rsidRDefault="00CD7381" w:rsidP="00CD738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ромадянці Яковенко Людмилі Миколаївні 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                 № 4 орієнтовною площею 460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177/12.01-47/21-2.</w:t>
      </w:r>
    </w:p>
    <w:p w14:paraId="7F367BB0" w14:textId="77777777" w:rsidR="00CD7381" w:rsidRPr="00685679" w:rsidRDefault="00CD7381" w:rsidP="00CD7381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833FF41" w14:textId="77777777" w:rsidR="00CD7381" w:rsidRPr="00685679" w:rsidRDefault="00CD7381" w:rsidP="00CD738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DD4453E" w14:textId="77777777" w:rsidR="00CD7381" w:rsidRPr="00685679" w:rsidRDefault="00CD7381" w:rsidP="00CD7381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3713331" w14:textId="77777777" w:rsidR="00CD7381" w:rsidRPr="00685679" w:rsidRDefault="00CD7381" w:rsidP="00CD7381">
      <w:pPr>
        <w:spacing w:line="360" w:lineRule="exact"/>
        <w:rPr>
          <w:sz w:val="28"/>
          <w:szCs w:val="28"/>
        </w:rPr>
      </w:pPr>
    </w:p>
    <w:p w14:paraId="68C5A635" w14:textId="77777777" w:rsidR="00CD7381" w:rsidRDefault="00CD7381" w:rsidP="00CD7381">
      <w:pPr>
        <w:spacing w:line="360" w:lineRule="exact"/>
        <w:rPr>
          <w:sz w:val="28"/>
          <w:szCs w:val="28"/>
        </w:rPr>
      </w:pPr>
    </w:p>
    <w:p w14:paraId="01861D11" w14:textId="77777777" w:rsidR="00CD7381" w:rsidRPr="00685679" w:rsidRDefault="00CD7381" w:rsidP="00CD7381">
      <w:pPr>
        <w:spacing w:line="360" w:lineRule="exact"/>
        <w:rPr>
          <w:sz w:val="28"/>
          <w:szCs w:val="28"/>
        </w:rPr>
      </w:pPr>
    </w:p>
    <w:p w14:paraId="1115D88A" w14:textId="77777777" w:rsidR="00CD7381" w:rsidRPr="00685679" w:rsidRDefault="00CD7381" w:rsidP="00CD73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E20E4ED" w14:textId="77777777" w:rsidR="00CD7381" w:rsidRPr="00685679" w:rsidRDefault="00CD7381" w:rsidP="00CD73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1EFB1F52" w14:textId="77777777" w:rsidR="00CD7381" w:rsidRPr="00685679" w:rsidRDefault="00CD7381" w:rsidP="00CD7381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2ED4600" w14:textId="77777777" w:rsidR="00CD7381" w:rsidRDefault="00CD7381" w:rsidP="00CD7381">
      <w:pPr>
        <w:spacing w:line="360" w:lineRule="exact"/>
        <w:rPr>
          <w:sz w:val="28"/>
          <w:szCs w:val="28"/>
        </w:rPr>
      </w:pPr>
    </w:p>
    <w:p w14:paraId="03A3287C" w14:textId="77777777" w:rsidR="00CD7381" w:rsidRDefault="00CD7381" w:rsidP="00CD7381">
      <w:pPr>
        <w:spacing w:line="360" w:lineRule="exact"/>
        <w:rPr>
          <w:sz w:val="28"/>
          <w:szCs w:val="28"/>
        </w:rPr>
      </w:pPr>
    </w:p>
    <w:p w14:paraId="2554DAE7" w14:textId="77777777" w:rsidR="00CD7381" w:rsidRPr="00685679" w:rsidRDefault="00CD7381" w:rsidP="00CD7381">
      <w:pPr>
        <w:spacing w:line="360" w:lineRule="exact"/>
        <w:rPr>
          <w:sz w:val="28"/>
          <w:szCs w:val="28"/>
        </w:rPr>
      </w:pPr>
    </w:p>
    <w:p w14:paraId="435E9471" w14:textId="77777777" w:rsidR="00CD7381" w:rsidRPr="00685679" w:rsidRDefault="00CD7381" w:rsidP="00CD7381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1E717DF2" w14:textId="77777777" w:rsidR="00CD7381" w:rsidRDefault="00CD7381" w:rsidP="00CD7381"/>
    <w:p w14:paraId="64C24C1C" w14:textId="77777777" w:rsidR="007854A1" w:rsidRDefault="00C926F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81"/>
    <w:rsid w:val="009E36CA"/>
    <w:rsid w:val="00B7037C"/>
    <w:rsid w:val="00C926F5"/>
    <w:rsid w:val="0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BDC3"/>
  <w15:chartTrackingRefBased/>
  <w15:docId w15:val="{E2C8C8AC-ED77-47B7-9EC5-33179AB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738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D7381"/>
    <w:rPr>
      <w:lang w:eastAsia="ru-RU"/>
    </w:rPr>
  </w:style>
  <w:style w:type="paragraph" w:styleId="a4">
    <w:name w:val="Body Text"/>
    <w:basedOn w:val="a"/>
    <w:link w:val="a3"/>
    <w:rsid w:val="00CD738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D7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D7381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2021-03-16T13:16:00Z</cp:lastPrinted>
  <dcterms:created xsi:type="dcterms:W3CDTF">2021-03-16T13:12:00Z</dcterms:created>
  <dcterms:modified xsi:type="dcterms:W3CDTF">2021-03-16T15:18:00Z</dcterms:modified>
</cp:coreProperties>
</file>