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6546" w14:textId="06402F3E" w:rsidR="001B66E9" w:rsidRPr="008F0AE4" w:rsidRDefault="001B66E9" w:rsidP="001B66E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.2021</w:t>
      </w:r>
    </w:p>
    <w:p w14:paraId="44E5E9D9" w14:textId="77777777" w:rsidR="001B66E9" w:rsidRPr="008F0AE4" w:rsidRDefault="001B66E9" w:rsidP="001B66E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349053F" w14:textId="77777777" w:rsidR="001B66E9" w:rsidRPr="00685679" w:rsidRDefault="001B66E9" w:rsidP="001B66E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35B2371" w14:textId="77777777" w:rsidR="001B66E9" w:rsidRDefault="001B66E9" w:rsidP="001B66E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A6B92EC" w14:textId="77777777" w:rsidR="001B66E9" w:rsidRPr="00685679" w:rsidRDefault="001B66E9" w:rsidP="001B66E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91194" w14:textId="77777777" w:rsidR="001B66E9" w:rsidRDefault="001B66E9" w:rsidP="001B66E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2F641A28" w14:textId="77777777" w:rsidR="001B66E9" w:rsidRDefault="001B66E9" w:rsidP="001B66E9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</w:p>
    <w:p w14:paraId="4BF03EA7" w14:textId="1FC1C30E" w:rsidR="001B66E9" w:rsidRPr="001B66E9" w:rsidRDefault="001B66E9" w:rsidP="001B66E9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№ 17   </w:t>
      </w:r>
      <w:r>
        <w:rPr>
          <w:sz w:val="28"/>
          <w:szCs w:val="28"/>
        </w:rPr>
        <w:t xml:space="preserve">в    СТ «Іскра»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Максименко Ганні Вікторівні </w:t>
      </w:r>
      <w:r>
        <w:rPr>
          <w:color w:val="000000"/>
          <w:spacing w:val="7"/>
          <w:sz w:val="28"/>
          <w:szCs w:val="28"/>
        </w:rPr>
        <w:t>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5AA05B1E" w14:textId="77777777" w:rsidR="001B66E9" w:rsidRPr="00685679" w:rsidRDefault="001B66E9" w:rsidP="001B66E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D46E8E" w14:textId="77777777" w:rsidR="001B66E9" w:rsidRPr="00685679" w:rsidRDefault="001B66E9" w:rsidP="001B66E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4A2238F" w14:textId="77777777" w:rsidR="001B66E9" w:rsidRPr="00685679" w:rsidRDefault="001B66E9" w:rsidP="001B66E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B2D52" w14:textId="77777777" w:rsidR="001B66E9" w:rsidRDefault="001B66E9" w:rsidP="001B66E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8466CBD" w14:textId="356E9C87" w:rsidR="001B66E9" w:rsidRPr="001B66E9" w:rsidRDefault="001B66E9" w:rsidP="001B66E9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.2020 номер 230</w:t>
      </w:r>
      <w:r>
        <w:rPr>
          <w:sz w:val="28"/>
          <w:szCs w:val="28"/>
        </w:rPr>
        <w:t>01</w:t>
      </w:r>
      <w:r>
        <w:rPr>
          <w:sz w:val="28"/>
          <w:szCs w:val="28"/>
        </w:rPr>
        <w:t>-000</w:t>
      </w:r>
      <w:r>
        <w:rPr>
          <w:sz w:val="28"/>
          <w:szCs w:val="28"/>
        </w:rPr>
        <w:t>416471</w:t>
      </w:r>
      <w:r>
        <w:rPr>
          <w:sz w:val="28"/>
          <w:szCs w:val="28"/>
        </w:rPr>
        <w:t>-007-</w:t>
      </w:r>
      <w:r>
        <w:rPr>
          <w:sz w:val="28"/>
          <w:szCs w:val="28"/>
        </w:rPr>
        <w:t>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17   </w:t>
      </w:r>
      <w:r>
        <w:rPr>
          <w:sz w:val="28"/>
          <w:szCs w:val="28"/>
        </w:rPr>
        <w:t xml:space="preserve">в    СТ «Іскра»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Максименко Ганні Вікторівні </w:t>
      </w:r>
      <w:r>
        <w:rPr>
          <w:color w:val="000000"/>
          <w:spacing w:val="7"/>
          <w:sz w:val="28"/>
          <w:szCs w:val="28"/>
        </w:rPr>
        <w:t>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0C69994" w14:textId="0D929818" w:rsidR="001B66E9" w:rsidRDefault="001B66E9" w:rsidP="001B66E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ромадянці Максименко Ганні Вікторівні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  № 17 орієнтовною площею 405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31.12.2020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42452/12.01-47/20-2.</w:t>
      </w:r>
    </w:p>
    <w:p w14:paraId="1DFE939E" w14:textId="3C81E7A8" w:rsidR="001B66E9" w:rsidRPr="00685679" w:rsidRDefault="001B66E9" w:rsidP="001B66E9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A71C780" w14:textId="77777777" w:rsidR="001B66E9" w:rsidRPr="00685679" w:rsidRDefault="001B66E9" w:rsidP="001B66E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9FF4EB2" w14:textId="77777777" w:rsidR="001B66E9" w:rsidRPr="00685679" w:rsidRDefault="001B66E9" w:rsidP="001B66E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227ACA4C" w14:textId="77777777" w:rsidR="001B66E9" w:rsidRPr="00685679" w:rsidRDefault="001B66E9" w:rsidP="001B66E9">
      <w:pPr>
        <w:spacing w:line="360" w:lineRule="exact"/>
        <w:rPr>
          <w:sz w:val="28"/>
          <w:szCs w:val="28"/>
        </w:rPr>
      </w:pPr>
    </w:p>
    <w:p w14:paraId="5BAF91F6" w14:textId="77777777" w:rsidR="001B66E9" w:rsidRDefault="001B66E9" w:rsidP="001B66E9">
      <w:pPr>
        <w:spacing w:line="360" w:lineRule="exact"/>
        <w:rPr>
          <w:sz w:val="28"/>
          <w:szCs w:val="28"/>
        </w:rPr>
      </w:pPr>
    </w:p>
    <w:p w14:paraId="797F67BA" w14:textId="77777777" w:rsidR="001B66E9" w:rsidRPr="00685679" w:rsidRDefault="001B66E9" w:rsidP="001B66E9">
      <w:pPr>
        <w:spacing w:line="360" w:lineRule="exact"/>
        <w:rPr>
          <w:sz w:val="28"/>
          <w:szCs w:val="28"/>
        </w:rPr>
      </w:pPr>
    </w:p>
    <w:p w14:paraId="27BB30D9" w14:textId="77777777" w:rsidR="001B66E9" w:rsidRPr="00685679" w:rsidRDefault="001B66E9" w:rsidP="001B66E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34DCC6C" w14:textId="69B4D203" w:rsidR="001B66E9" w:rsidRPr="00685679" w:rsidRDefault="001B66E9" w:rsidP="001B66E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6AA83209" w14:textId="77777777" w:rsidR="001B66E9" w:rsidRPr="00685679" w:rsidRDefault="001B66E9" w:rsidP="001B66E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1946533" w14:textId="77777777" w:rsidR="001B66E9" w:rsidRDefault="001B66E9" w:rsidP="001B66E9">
      <w:pPr>
        <w:spacing w:line="360" w:lineRule="exact"/>
        <w:rPr>
          <w:sz w:val="28"/>
          <w:szCs w:val="28"/>
        </w:rPr>
      </w:pPr>
    </w:p>
    <w:p w14:paraId="44FB3EE0" w14:textId="77777777" w:rsidR="001B66E9" w:rsidRDefault="001B66E9" w:rsidP="001B66E9">
      <w:pPr>
        <w:spacing w:line="360" w:lineRule="exact"/>
        <w:rPr>
          <w:sz w:val="28"/>
          <w:szCs w:val="28"/>
        </w:rPr>
      </w:pPr>
    </w:p>
    <w:p w14:paraId="75A8000C" w14:textId="77777777" w:rsidR="001B66E9" w:rsidRPr="00685679" w:rsidRDefault="001B66E9" w:rsidP="001B66E9">
      <w:pPr>
        <w:spacing w:line="360" w:lineRule="exact"/>
        <w:rPr>
          <w:sz w:val="28"/>
          <w:szCs w:val="28"/>
        </w:rPr>
      </w:pPr>
    </w:p>
    <w:p w14:paraId="4916C30C" w14:textId="77777777" w:rsidR="001B66E9" w:rsidRPr="00685679" w:rsidRDefault="001B66E9" w:rsidP="001B66E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0945726A" w14:textId="77777777" w:rsidR="001B66E9" w:rsidRPr="00685679" w:rsidRDefault="001B66E9" w:rsidP="001B66E9">
      <w:pPr>
        <w:spacing w:line="360" w:lineRule="exact"/>
        <w:rPr>
          <w:sz w:val="28"/>
          <w:szCs w:val="28"/>
        </w:rPr>
      </w:pPr>
    </w:p>
    <w:p w14:paraId="4842F1D2" w14:textId="77777777" w:rsidR="001B66E9" w:rsidRPr="00685679" w:rsidRDefault="001B66E9" w:rsidP="001B66E9">
      <w:pPr>
        <w:rPr>
          <w:sz w:val="28"/>
          <w:szCs w:val="28"/>
        </w:rPr>
      </w:pPr>
    </w:p>
    <w:p w14:paraId="6C8879EA" w14:textId="77777777" w:rsidR="007854A1" w:rsidRDefault="00E52702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E9"/>
    <w:rsid w:val="001B66E9"/>
    <w:rsid w:val="009E36CA"/>
    <w:rsid w:val="00B7037C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0DF0"/>
  <w15:chartTrackingRefBased/>
  <w15:docId w15:val="{C6E9F984-AA21-4AE0-B733-82E4ED8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66E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1B66E9"/>
    <w:rPr>
      <w:lang w:eastAsia="ru-RU"/>
    </w:rPr>
  </w:style>
  <w:style w:type="paragraph" w:styleId="a4">
    <w:name w:val="Body Text"/>
    <w:basedOn w:val="a"/>
    <w:link w:val="a3"/>
    <w:rsid w:val="001B66E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1B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1B66E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2021-03-16T13:02:00Z</cp:lastPrinted>
  <dcterms:created xsi:type="dcterms:W3CDTF">2021-03-16T12:57:00Z</dcterms:created>
  <dcterms:modified xsi:type="dcterms:W3CDTF">2021-03-16T15:17:00Z</dcterms:modified>
</cp:coreProperties>
</file>