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95A2" w14:textId="77777777" w:rsidR="0063194A" w:rsidRPr="0031035B" w:rsidRDefault="0063194A" w:rsidP="0031035B">
      <w:pPr>
        <w:suppressAutoHyphens/>
        <w:spacing w:after="0" w:line="240" w:lineRule="auto"/>
        <w:ind w:left="2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bCs/>
          <w:position w:val="-1"/>
          <w:sz w:val="20"/>
          <w:szCs w:val="20"/>
          <w:lang w:eastAsia="ru-RU"/>
        </w:rPr>
      </w:pPr>
      <w:r w:rsidRPr="0031035B">
        <w:rPr>
          <w:rFonts w:ascii="Times New Roman" w:eastAsia="Times New Roman" w:hAnsi="Times New Roman"/>
          <w:bCs/>
          <w:position w:val="-1"/>
          <w:sz w:val="20"/>
          <w:szCs w:val="20"/>
          <w:lang w:val="en-US" w:eastAsia="ru-RU"/>
        </w:rPr>
        <w:t>v</w:t>
      </w:r>
      <w:r w:rsidRPr="0031035B">
        <w:rPr>
          <w:rFonts w:ascii="Times New Roman" w:eastAsia="Times New Roman" w:hAnsi="Times New Roman"/>
          <w:bCs/>
          <w:position w:val="-1"/>
          <w:sz w:val="20"/>
          <w:szCs w:val="20"/>
          <w:lang w:eastAsia="ru-RU"/>
        </w:rPr>
        <w:t>-</w:t>
      </w:r>
      <w:proofErr w:type="spellStart"/>
      <w:r w:rsidRPr="0031035B">
        <w:rPr>
          <w:rFonts w:ascii="Times New Roman" w:eastAsia="Times New Roman" w:hAnsi="Times New Roman"/>
          <w:bCs/>
          <w:position w:val="-1"/>
          <w:sz w:val="20"/>
          <w:szCs w:val="20"/>
          <w:lang w:val="en-US" w:eastAsia="ru-RU"/>
        </w:rPr>
        <w:t>vc</w:t>
      </w:r>
      <w:proofErr w:type="spellEnd"/>
      <w:r w:rsidRPr="0031035B">
        <w:rPr>
          <w:rFonts w:ascii="Times New Roman" w:eastAsia="Times New Roman" w:hAnsi="Times New Roman"/>
          <w:bCs/>
          <w:position w:val="-1"/>
          <w:sz w:val="20"/>
          <w:szCs w:val="20"/>
          <w:lang w:eastAsia="ru-RU"/>
        </w:rPr>
        <w:t>-189</w:t>
      </w:r>
    </w:p>
    <w:p w14:paraId="4DA18D6A" w14:textId="77777777" w:rsidR="001B5438" w:rsidRPr="006B424D" w:rsidRDefault="001B5438" w:rsidP="0031035B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</w:pPr>
    </w:p>
    <w:p w14:paraId="49BB06F4" w14:textId="77777777" w:rsidR="001B5438" w:rsidRPr="006B424D" w:rsidRDefault="001B5438" w:rsidP="0031035B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</w:pPr>
    </w:p>
    <w:p w14:paraId="2706AA9D" w14:textId="77777777" w:rsidR="001B5438" w:rsidRPr="006B424D" w:rsidRDefault="001B5438" w:rsidP="0031035B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</w:pPr>
    </w:p>
    <w:p w14:paraId="45CC190F" w14:textId="77777777" w:rsidR="001B5438" w:rsidRPr="006B424D" w:rsidRDefault="001B5438" w:rsidP="0031035B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</w:pPr>
    </w:p>
    <w:p w14:paraId="41EA2DFD" w14:textId="77777777" w:rsidR="001B5438" w:rsidRPr="006B424D" w:rsidRDefault="001B5438" w:rsidP="0031035B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</w:pPr>
    </w:p>
    <w:p w14:paraId="4FF31F12" w14:textId="77777777" w:rsidR="001B5438" w:rsidRPr="006B424D" w:rsidRDefault="001B5438" w:rsidP="0031035B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</w:pPr>
    </w:p>
    <w:p w14:paraId="3CFBDF6A" w14:textId="77777777" w:rsidR="001B5438" w:rsidRPr="006B424D" w:rsidRDefault="001B5438" w:rsidP="0031035B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</w:pPr>
    </w:p>
    <w:p w14:paraId="25B6B23C" w14:textId="77777777" w:rsidR="001B5438" w:rsidRPr="006B424D" w:rsidRDefault="001B5438" w:rsidP="0031035B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</w:pPr>
    </w:p>
    <w:p w14:paraId="6CE081A2" w14:textId="77777777" w:rsidR="001B5438" w:rsidRPr="006B424D" w:rsidRDefault="001B5438" w:rsidP="0031035B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position w:val="-1"/>
          <w:sz w:val="28"/>
          <w:szCs w:val="28"/>
          <w:lang w:eastAsia="ru-RU"/>
        </w:rPr>
      </w:pPr>
    </w:p>
    <w:p w14:paraId="1F6A70FF" w14:textId="77777777" w:rsidR="0031035B" w:rsidRDefault="0031035B" w:rsidP="0031035B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</w:pPr>
      <w:bookmarkStart w:id="0" w:name="_Hlk179885487"/>
    </w:p>
    <w:p w14:paraId="7BDA1BE2" w14:textId="4CC0E6FE" w:rsidR="001B5438" w:rsidRPr="006B424D" w:rsidRDefault="001B5438" w:rsidP="00C721E4">
      <w:pPr>
        <w:suppressAutoHyphens/>
        <w:spacing w:after="0" w:line="264" w:lineRule="auto"/>
        <w:ind w:right="382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</w:pPr>
      <w:r w:rsidRPr="006B424D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 xml:space="preserve">Про </w:t>
      </w:r>
      <w:r w:rsidR="00B71ADD" w:rsidRPr="006B424D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 xml:space="preserve">внесення змін </w:t>
      </w:r>
      <w:r w:rsidR="009664C8" w:rsidRPr="00526B68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>та доповнень</w:t>
      </w:r>
      <w:r w:rsidR="009664C8" w:rsidRPr="006B424D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 xml:space="preserve"> </w:t>
      </w:r>
      <w:r w:rsidR="00B71ADD" w:rsidRPr="006B424D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>до рішення виконавчого комітету Миколаївської міської ради від</w:t>
      </w:r>
      <w:r w:rsidR="0031035B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> </w:t>
      </w:r>
      <w:r w:rsidR="00B71ADD" w:rsidRPr="006B424D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>22.10.2025 №</w:t>
      </w:r>
      <w:r w:rsidR="0031035B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> </w:t>
      </w:r>
      <w:r w:rsidR="00B71ADD" w:rsidRPr="006B424D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 xml:space="preserve">1555 «Про встановлення </w:t>
      </w:r>
      <w:r w:rsidRPr="006B424D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>ОКП</w:t>
      </w:r>
      <w:r w:rsidR="0031035B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> </w:t>
      </w:r>
      <w:r w:rsidRPr="006B424D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>«</w:t>
      </w:r>
      <w:proofErr w:type="spellStart"/>
      <w:r w:rsidRPr="006B424D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>Миколаївоблтеплоенерго</w:t>
      </w:r>
      <w:proofErr w:type="spellEnd"/>
      <w:r w:rsidRPr="006B424D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 xml:space="preserve">» </w:t>
      </w:r>
      <w:proofErr w:type="spellStart"/>
      <w:r w:rsidRPr="006B424D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>двоставкових</w:t>
      </w:r>
      <w:proofErr w:type="spellEnd"/>
      <w:r w:rsidRPr="006B424D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 xml:space="preserve"> тарифів на теплову енергію, послугу з постачання теплової енергії та транспортування теплової енергії ПрАТ «Миколаївська ТЕЦ» тепловими мережами підприємства</w:t>
      </w:r>
      <w:r w:rsidR="00B71ADD" w:rsidRPr="006B424D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>»</w:t>
      </w:r>
    </w:p>
    <w:bookmarkEnd w:id="0"/>
    <w:p w14:paraId="796CAD00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uppressAutoHyphens/>
        <w:spacing w:after="0" w:line="264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5935DB99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7D139712" w14:textId="15860E2F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Розглянувши звернення керівництва ОКП «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Миколаївоблтеплоенерго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», відповідно до положень Порядку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води, затвердженого постановою Кабінету Міністрів України від 01.06.2011 № 869, Указу Президента України від 24.02.2022 № 64 «Про введення воєнного стану в Україні», ч</w:t>
      </w:r>
      <w:r w:rsidR="00906319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астини першої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 ст</w:t>
      </w:r>
      <w:r w:rsidR="00906319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атті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1 Закону України «Про особливості регулювання відносин на ринку природного газу та у сфері теплопостачання протягом дії воєнного стану та подальшого відновлення» від</w:t>
      </w:r>
      <w:r w:rsidR="00C721E4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29.07.2022 № 2479-ІХ, п</w:t>
      </w:r>
      <w:r w:rsidR="00906319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ункту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1 постанови Кабінету Міністрів України від</w:t>
      </w:r>
      <w:r w:rsidR="00C721E4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29.04.2022 № 502 «Деякі питання регулювання діяльності у сфері комунальних послуг у зв’язку із введенням в Україні воєнного стану», керуючись п</w:t>
      </w:r>
      <w:r w:rsidR="00906319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унктом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2 ч</w:t>
      </w:r>
      <w:r w:rsidR="00906319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астини третьої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="00906319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статті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4 Закону України «Про житлово-комунальні послуги» від 09.11.2017 № 2189-VIII, п</w:t>
      </w:r>
      <w:r w:rsidR="00906319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ідпункт</w:t>
      </w:r>
      <w:r w:rsidR="0072184C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ом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 п</w:t>
      </w:r>
      <w:r w:rsidR="00906319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ункту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«а» ст</w:t>
      </w:r>
      <w:r w:rsidR="00906319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атті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28 Закону України «Про місцеве самоврядування в Україні»,  виконком міської ради</w:t>
      </w:r>
    </w:p>
    <w:p w14:paraId="739789FF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3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1795E12B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3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ВИРІШИВ: </w:t>
      </w:r>
    </w:p>
    <w:p w14:paraId="6BEBE6E4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3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5463F4AE" w14:textId="25C0E708" w:rsidR="00AD351D" w:rsidRPr="006B424D" w:rsidRDefault="00FA28D3" w:rsidP="00C721E4">
      <w:pPr>
        <w:suppressAutoHyphens/>
        <w:spacing w:after="0" w:line="264" w:lineRule="auto"/>
        <w:ind w:firstLine="42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</w:pPr>
      <w:bookmarkStart w:id="1" w:name="_Hlk220416785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1.</w:t>
      </w:r>
      <w:r w:rsidR="00C721E4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proofErr w:type="spellStart"/>
      <w:r w:rsidR="00262B75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Внести</w:t>
      </w:r>
      <w:proofErr w:type="spellEnd"/>
      <w:r w:rsidR="00262B75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зміни </w:t>
      </w:r>
      <w:r w:rsidR="00AD351D" w:rsidRPr="00526B68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>та доповнен</w:t>
      </w:r>
      <w:r w:rsidR="00906319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>ня</w:t>
      </w:r>
      <w:r w:rsidR="00AD351D" w:rsidRPr="006B424D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 xml:space="preserve"> до рішення виконавчого комітету Миколаївської міської ради від 22.10.2025 №</w:t>
      </w:r>
      <w:r w:rsidR="00C721E4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> </w:t>
      </w:r>
      <w:r w:rsidR="00AD351D" w:rsidRPr="006B424D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>1555 «Про встановлення ОКП</w:t>
      </w:r>
      <w:r w:rsidR="00C721E4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> </w:t>
      </w:r>
      <w:r w:rsidR="00AD351D" w:rsidRPr="006B424D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>«</w:t>
      </w:r>
      <w:proofErr w:type="spellStart"/>
      <w:r w:rsidR="00AD351D" w:rsidRPr="006B424D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>Миколаївоблтеплоенерго</w:t>
      </w:r>
      <w:proofErr w:type="spellEnd"/>
      <w:r w:rsidR="00AD351D" w:rsidRPr="006B424D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 xml:space="preserve">» </w:t>
      </w:r>
      <w:proofErr w:type="spellStart"/>
      <w:r w:rsidR="00AD351D" w:rsidRPr="006B424D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>двоставкових</w:t>
      </w:r>
      <w:proofErr w:type="spellEnd"/>
      <w:r w:rsidR="00AD351D" w:rsidRPr="006B424D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 xml:space="preserve"> тарифів на теплову енергію, </w:t>
      </w:r>
      <w:r w:rsidR="00AD351D" w:rsidRPr="006B424D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lastRenderedPageBreak/>
        <w:t>послугу з постачання теплової енергії та транспортування теплової енергії ПрАТ</w:t>
      </w:r>
      <w:r w:rsidR="00C721E4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> </w:t>
      </w:r>
      <w:r w:rsidR="00AD351D" w:rsidRPr="006B424D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>«Миколаївська ТЕЦ» тепловими мережами підприємства»</w:t>
      </w:r>
      <w:r w:rsidR="00906319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>.</w:t>
      </w:r>
    </w:p>
    <w:p w14:paraId="67C5A29C" w14:textId="0881CBEA" w:rsidR="00AD351D" w:rsidRDefault="00AD351D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firstLine="428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6C4A4E5F" w14:textId="1679B259" w:rsidR="00B14524" w:rsidRDefault="00C721E4" w:rsidP="00C721E4">
      <w:pPr>
        <w:pStyle w:val="ae"/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Chars="0" w:left="426" w:firstLineChars="0" w:firstLine="0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1.1. </w:t>
      </w:r>
      <w:r w:rsidR="00AD351D">
        <w:rPr>
          <w:color w:val="000000"/>
          <w:szCs w:val="28"/>
          <w:lang w:eastAsia="ru-RU"/>
        </w:rPr>
        <w:t xml:space="preserve">Пункти </w:t>
      </w:r>
      <w:r w:rsidR="00FA28D3" w:rsidRPr="00AD351D">
        <w:rPr>
          <w:color w:val="000000"/>
          <w:szCs w:val="28"/>
          <w:lang w:eastAsia="ru-RU"/>
        </w:rPr>
        <w:t>1,</w:t>
      </w:r>
      <w:r w:rsidR="00AD351D">
        <w:rPr>
          <w:color w:val="000000"/>
          <w:szCs w:val="28"/>
          <w:lang w:eastAsia="ru-RU"/>
        </w:rPr>
        <w:t xml:space="preserve"> </w:t>
      </w:r>
      <w:r w:rsidR="00FA28D3" w:rsidRPr="00AD351D">
        <w:rPr>
          <w:color w:val="000000"/>
          <w:szCs w:val="28"/>
          <w:lang w:eastAsia="ru-RU"/>
        </w:rPr>
        <w:t xml:space="preserve">2  </w:t>
      </w:r>
      <w:r w:rsidR="00AD351D">
        <w:rPr>
          <w:color w:val="000000"/>
          <w:szCs w:val="28"/>
          <w:lang w:eastAsia="ru-RU"/>
        </w:rPr>
        <w:t>викласти в такій редакції</w:t>
      </w:r>
      <w:r w:rsidR="00B14524" w:rsidRPr="00AD351D">
        <w:rPr>
          <w:color w:val="000000"/>
          <w:szCs w:val="28"/>
          <w:lang w:eastAsia="ru-RU"/>
        </w:rPr>
        <w:t>:</w:t>
      </w:r>
    </w:p>
    <w:p w14:paraId="2A03B7D3" w14:textId="77777777" w:rsidR="00AD351D" w:rsidRPr="00AD351D" w:rsidRDefault="00AD351D" w:rsidP="0031035B">
      <w:pPr>
        <w:pStyle w:val="ae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0" w:left="0" w:firstLineChars="0" w:firstLine="0"/>
        <w:jc w:val="both"/>
        <w:rPr>
          <w:color w:val="000000"/>
          <w:szCs w:val="28"/>
          <w:lang w:eastAsia="ru-RU"/>
        </w:rPr>
      </w:pPr>
    </w:p>
    <w:bookmarkEnd w:id="1"/>
    <w:p w14:paraId="5405A27A" w14:textId="2616863C" w:rsidR="001B5438" w:rsidRPr="006B424D" w:rsidRDefault="00B14524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42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«1.</w:t>
      </w:r>
      <w:r w:rsidR="00C721E4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="001B543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Встановити ОКП «</w:t>
      </w:r>
      <w:proofErr w:type="spellStart"/>
      <w:r w:rsidR="001B543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Миколаївоблтеплоенерго</w:t>
      </w:r>
      <w:proofErr w:type="spellEnd"/>
      <w:r w:rsidR="001B543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» </w:t>
      </w:r>
      <w:proofErr w:type="spellStart"/>
      <w:r w:rsidR="001B543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двоставкові</w:t>
      </w:r>
      <w:proofErr w:type="spellEnd"/>
      <w:r w:rsidR="001B543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тарифи на теплову енергію та послугу з постачання теплової енергії за умовно-змінною частиною та умовно-постійною частиною тарифу (місячна плата за одиницю приєднаного теплового навантаження), що забезпечують відшкодування всіх економічно обґрунтованих витрат, пов’язаних з виробництвом, транспортуванням та постачанням теплової енергії та наданням послуг з постачання теплової енергії, у наступних розмірах:</w:t>
      </w:r>
    </w:p>
    <w:p w14:paraId="773700A7" w14:textId="77777777" w:rsidR="00093FA9" w:rsidRPr="006B424D" w:rsidRDefault="00093FA9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1420FACF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1.1. Виробництво, транспортування теплової енергії без урахування витрат на утримання ЦТП, постачання без урахування витрат на утримання ІТП: </w:t>
      </w:r>
    </w:p>
    <w:p w14:paraId="50429FA7" w14:textId="77777777" w:rsidR="00093FA9" w:rsidRPr="006B424D" w:rsidRDefault="00093FA9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485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</w:p>
    <w:p w14:paraId="26F3BC4F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1.1.1. теплова енергія:</w:t>
      </w:r>
    </w:p>
    <w:p w14:paraId="6F8BF917" w14:textId="311A6138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а)</w:t>
      </w:r>
      <w:r w:rsidR="00C721E4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для потреб населення:</w:t>
      </w:r>
    </w:p>
    <w:p w14:paraId="67DFD1C0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E742E3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1 233,05</w:t>
      </w:r>
      <w:r w:rsidR="00256AF2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107EB042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 умовно-постійна частина – у</w:t>
      </w:r>
      <w:r w:rsidR="00256AF2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розмірі </w:t>
      </w:r>
      <w:r w:rsidR="002D38F3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291 201,84</w:t>
      </w:r>
      <w:r w:rsidR="00E742E3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 ПДВ);</w:t>
      </w:r>
    </w:p>
    <w:p w14:paraId="673C90F7" w14:textId="7BC6349C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="00C721E4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</w:t>
      </w:r>
      <w:r w:rsidR="00256AF2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і – </w:t>
      </w:r>
      <w:r w:rsidR="002D38F3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3 702,29</w:t>
      </w:r>
      <w:r w:rsidR="00E742E3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19924E64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485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</w:p>
    <w:p w14:paraId="1CD61312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б) для потреб бюджетних установ та організацій:</w:t>
      </w:r>
    </w:p>
    <w:p w14:paraId="5BA64A9E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 умовно-змінна частина – у</w:t>
      </w:r>
      <w:r w:rsidR="00256AF2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розмірі </w:t>
      </w:r>
      <w:r w:rsidR="006249B2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2 409,25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15896844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6249B2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 xml:space="preserve">302 152,20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 ПДВ);</w:t>
      </w:r>
    </w:p>
    <w:p w14:paraId="5371BC83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</w:t>
      </w:r>
      <w:r w:rsidR="00256AF2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і – </w:t>
      </w:r>
      <w:r w:rsidR="006249B2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4 915,98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4D59D630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485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</w:p>
    <w:p w14:paraId="0A7ADF29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в) для потреб інших споживачів:</w:t>
      </w:r>
    </w:p>
    <w:p w14:paraId="26CFD4B4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 умовно-змінна частина – у</w:t>
      </w:r>
      <w:r w:rsidR="00256AF2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розмірі </w:t>
      </w:r>
      <w:r w:rsidR="00955CC4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2 377,97</w:t>
      </w:r>
      <w:r w:rsidR="00256AF2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0E1FC8B2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 умовно-постійна частина – у</w:t>
      </w:r>
      <w:r w:rsidR="00256AF2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розмірі </w:t>
      </w:r>
      <w:r w:rsidR="00955CC4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425 412,91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 ПДВ);</w:t>
      </w:r>
    </w:p>
    <w:p w14:paraId="74631D31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</w:t>
      </w:r>
      <w:r w:rsidR="00256AF2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– </w:t>
      </w:r>
      <w:r w:rsidR="00955CC4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4 905,20</w:t>
      </w:r>
      <w:r w:rsidR="00E742E3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1963DA69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485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</w:p>
    <w:p w14:paraId="26BEC07E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г) для потреб релігійних організацій:</w:t>
      </w:r>
    </w:p>
    <w:p w14:paraId="7EEB6D26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BB4C1F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 xml:space="preserve">2 370,72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28C740AB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BB4C1F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383 042,13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 ПДВ);</w:t>
      </w:r>
    </w:p>
    <w:p w14:paraId="7F08AF51" w14:textId="1B97CD43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 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BB4C1F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4 912,74</w:t>
      </w:r>
      <w:r w:rsidR="00736BEF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</w:t>
      </w:r>
      <w:r w:rsidR="00906319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;</w:t>
      </w:r>
    </w:p>
    <w:p w14:paraId="0B3AB668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485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</w:p>
    <w:p w14:paraId="6674708C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1.1.2. послуга з постачання теплової енергії:</w:t>
      </w:r>
    </w:p>
    <w:p w14:paraId="1C0E909D" w14:textId="38625E33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а) для потреб населення:</w:t>
      </w:r>
    </w:p>
    <w:p w14:paraId="75CEA422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 умовно-змінна частина – у</w:t>
      </w:r>
      <w:r w:rsidR="00621A52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розмірі </w:t>
      </w:r>
      <w:r w:rsidR="00A508E0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1 479,66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137BA909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A508E0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349 442,21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 ПДВ);</w:t>
      </w:r>
    </w:p>
    <w:p w14:paraId="0A107B57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Pr="006B424D">
        <w:rPr>
          <w:rFonts w:ascii="Times New Roman" w:eastAsia="Times New Roman" w:hAnsi="Times New Roman"/>
          <w:bCs/>
          <w:position w:val="-1"/>
          <w:sz w:val="28"/>
          <w:szCs w:val="24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A508E0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4 442,75</w:t>
      </w:r>
      <w:r w:rsidR="00E742E3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35586D81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485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</w:p>
    <w:p w14:paraId="1C6DD0D9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б) для потреб бюджетних установ та організацій:</w:t>
      </w:r>
    </w:p>
    <w:p w14:paraId="3BF1C649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16244C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2 891,10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4550B3DD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lastRenderedPageBreak/>
        <w:t xml:space="preserve">- умовно-постійна частина – у розмірі </w:t>
      </w:r>
      <w:r w:rsidR="0016244C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362 582,64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 ПДВ);</w:t>
      </w:r>
    </w:p>
    <w:p w14:paraId="4410FADA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</w:t>
      </w:r>
      <w:r w:rsidR="00BA6B8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ковому</w:t>
      </w:r>
      <w:proofErr w:type="spellEnd"/>
      <w:r w:rsidR="00BA6B8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16244C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5 899,18</w:t>
      </w:r>
      <w:r w:rsidR="00E742E3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13ECCBC6" w14:textId="77777777" w:rsidR="00FA28D3" w:rsidRPr="006B424D" w:rsidRDefault="00FA28D3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3EB9E93B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в) для потреб інших споживачів:</w:t>
      </w:r>
    </w:p>
    <w:p w14:paraId="7D355BAA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 умовно-змінна частина – у</w:t>
      </w:r>
      <w:r w:rsidR="00BA6B8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розмірі </w:t>
      </w:r>
      <w:r w:rsidR="0016244C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2 853,56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030A83CB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 умовно-постійна частина – у</w:t>
      </w:r>
      <w:r w:rsidR="00BA6B8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розмірі </w:t>
      </w:r>
      <w:r w:rsidR="0016244C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510 495,49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 ПДВ);</w:t>
      </w:r>
    </w:p>
    <w:p w14:paraId="456EC01D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</w:t>
      </w:r>
      <w:r w:rsidR="00BA6B8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ні – </w:t>
      </w:r>
      <w:r w:rsidR="0016244C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5 886,24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44CCE94F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485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</w:p>
    <w:p w14:paraId="041F6534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г) для потреб релігійних організацій:</w:t>
      </w:r>
    </w:p>
    <w:p w14:paraId="437A25C7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 умовно-змінна частина – у</w:t>
      </w:r>
      <w:r w:rsidR="00BA6B8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розмірі </w:t>
      </w:r>
      <w:r w:rsidR="0016244C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2 844,86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40080B60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 умовно-постійна частина – у</w:t>
      </w:r>
      <w:r w:rsidR="00BA6B8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розмірі </w:t>
      </w:r>
      <w:r w:rsidR="0016244C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459 650,56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 ПДВ);</w:t>
      </w:r>
    </w:p>
    <w:p w14:paraId="0FA931AD" w14:textId="325655C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</w:t>
      </w:r>
      <w:r w:rsidR="00BA6B8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оставковому</w:t>
      </w:r>
      <w:proofErr w:type="spellEnd"/>
      <w:r w:rsidR="00BA6B8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16244C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5 895,29</w:t>
      </w:r>
      <w:r w:rsidR="00E742E3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</w:t>
      </w:r>
      <w:r w:rsidR="00906319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.</w:t>
      </w:r>
    </w:p>
    <w:p w14:paraId="68E37E7B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7A781D35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1.2. Виробництво, транспортування  теплової енергії з урахуванням витрат на утримання ЦТП, постачання без урахування витрат на утримання ІТП: </w:t>
      </w:r>
    </w:p>
    <w:p w14:paraId="02B3F4CF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1.2.1. теплова енергія:</w:t>
      </w:r>
    </w:p>
    <w:p w14:paraId="4CC35BC6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а) для потреб населення:</w:t>
      </w:r>
    </w:p>
    <w:p w14:paraId="7DA4AC12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68356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1 255,67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316A2A06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68356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300 991,67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 ПДВ);</w:t>
      </w:r>
    </w:p>
    <w:p w14:paraId="50DAE8D8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</w:t>
      </w:r>
      <w:r w:rsidR="002E2A1F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оставковому</w:t>
      </w:r>
      <w:proofErr w:type="spellEnd"/>
      <w:r w:rsidR="002E2A1F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68356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3 805,34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792376F0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485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</w:p>
    <w:p w14:paraId="6096D889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б) для потреб бюджетних установ та організацій:</w:t>
      </w:r>
    </w:p>
    <w:p w14:paraId="15FDE9A5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D10B4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2 431,87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48F92BAB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D10B4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315 494,10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 ПДВ);</w:t>
      </w:r>
    </w:p>
    <w:p w14:paraId="1A0D18F6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D10B4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5 019,05</w:t>
      </w:r>
      <w:r w:rsidR="00C706BC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0383670B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485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</w:p>
    <w:p w14:paraId="6314C405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в) для потреб інших споживачів:</w:t>
      </w:r>
    </w:p>
    <w:p w14:paraId="2EB0E868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0B74F9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2 400,59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53D0A988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0B74F9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432 460,97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 ПДВ);</w:t>
      </w:r>
    </w:p>
    <w:p w14:paraId="0704B8C0" w14:textId="79096C89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0B74F9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5 008,27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</w:t>
      </w:r>
      <w:r w:rsidR="00906319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;</w:t>
      </w:r>
    </w:p>
    <w:p w14:paraId="5B305845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485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</w:p>
    <w:p w14:paraId="68B72395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1.2.2. послуга з постачання теплової енергії:</w:t>
      </w:r>
    </w:p>
    <w:p w14:paraId="54DD0722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а) для потреб населення:</w:t>
      </w:r>
    </w:p>
    <w:p w14:paraId="3E6794CB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A66EC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1 506,80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26C409BD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A66EC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361 190,00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 ПДВ);</w:t>
      </w:r>
    </w:p>
    <w:p w14:paraId="49B650E8" w14:textId="7E617D34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="00C721E4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A66EC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4 566,41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724AA56D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485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</w:p>
    <w:p w14:paraId="34B93BF0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б) для потреб бюджетних установ та організацій:</w:t>
      </w:r>
    </w:p>
    <w:p w14:paraId="413D2B0C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9538A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2 918,24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62A9426D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9538A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378 592,92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 ПДВ);</w:t>
      </w:r>
    </w:p>
    <w:p w14:paraId="12662BFD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</w:t>
      </w:r>
      <w:r w:rsidR="007C3C07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ні – </w:t>
      </w:r>
      <w:r w:rsidR="009538A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6 022,86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74B23AF6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485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</w:p>
    <w:p w14:paraId="748CD617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в) для потреб інших споживачів:</w:t>
      </w:r>
    </w:p>
    <w:p w14:paraId="59FE31C1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5412E7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2 880,71</w:t>
      </w:r>
      <w:r w:rsidR="00C706BC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07C7ADA1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 умовно-постійна частина – у</w:t>
      </w:r>
      <w:r w:rsidR="007C3C07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розмірі </w:t>
      </w:r>
      <w:r w:rsidR="005412E7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518 953,16</w:t>
      </w:r>
      <w:r w:rsidR="0075144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 ПДВ);</w:t>
      </w:r>
    </w:p>
    <w:p w14:paraId="125CBE47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5412E7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6 009,92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ПДВ).</w:t>
      </w:r>
    </w:p>
    <w:p w14:paraId="0D1D428E" w14:textId="682B46B1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lastRenderedPageBreak/>
        <w:t>1.3. Виробництво, транспортування теплової енергії без урахування витрат на утримання ЦТП, постачання з урахуванням витрат на утримання ІТП:</w:t>
      </w:r>
    </w:p>
    <w:p w14:paraId="25173B97" w14:textId="2BFD4E46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1.3.1. теплова енергія:</w:t>
      </w:r>
    </w:p>
    <w:p w14:paraId="0755D910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а) для потреб населення:</w:t>
      </w:r>
    </w:p>
    <w:p w14:paraId="0375000D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 умовно-змінна частина – у ро</w:t>
      </w:r>
      <w:r w:rsidR="00FC0F89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змірі </w:t>
      </w:r>
      <w:r w:rsidR="00912A4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1 241,61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3A8F9FE8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912A4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308 856,44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 ПДВ);</w:t>
      </w:r>
    </w:p>
    <w:p w14:paraId="32F64F10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912A4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3 860,90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427A7A92" w14:textId="77777777" w:rsidR="0063194A" w:rsidRPr="006B424D" w:rsidRDefault="0063194A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485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</w:p>
    <w:p w14:paraId="3692D857" w14:textId="1D6EE601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б) для потреб бюджетних установ та організацій:</w:t>
      </w:r>
    </w:p>
    <w:p w14:paraId="3A825227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912A4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2 417,81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34968620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912A4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320 634,56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 ПДВ);</w:t>
      </w:r>
    </w:p>
    <w:p w14:paraId="0DA438F1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912A4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5 074,59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70293BAE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485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</w:p>
    <w:p w14:paraId="78E38302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в) для потреб інших споживачів:</w:t>
      </w:r>
    </w:p>
    <w:p w14:paraId="4B25ED38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471F3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2 386,53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090A632D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471F3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450 869,44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 ПДВ);</w:t>
      </w:r>
    </w:p>
    <w:p w14:paraId="6E8B630D" w14:textId="7E80FC2C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471F3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5 063,81</w:t>
      </w:r>
      <w:r w:rsidR="00ED2981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</w:t>
      </w:r>
      <w:r w:rsidR="00906319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;</w:t>
      </w:r>
    </w:p>
    <w:p w14:paraId="7463E248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485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</w:p>
    <w:p w14:paraId="36ECC809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1.3.2. послуга з постачання теплової енергії:</w:t>
      </w:r>
    </w:p>
    <w:p w14:paraId="34C2E00E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а) для потреб населення:</w:t>
      </w:r>
    </w:p>
    <w:p w14:paraId="331A4A4F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7F4AF0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1 489,93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12A18EA5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частина– у розмірі </w:t>
      </w:r>
      <w:r w:rsidR="007F4AF0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370 627,73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 ПДВ);</w:t>
      </w:r>
    </w:p>
    <w:p w14:paraId="5AEA1087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</w:t>
      </w:r>
      <w:r w:rsidR="00414D70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оставковому</w:t>
      </w:r>
      <w:proofErr w:type="spellEnd"/>
      <w:r w:rsidR="00414D70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7F4AF0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4 633,08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6088FAE9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485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</w:p>
    <w:p w14:paraId="020E9DC1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б) для потреб бюджетних установ та організацій:</w:t>
      </w:r>
    </w:p>
    <w:p w14:paraId="05C6B82E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7F4AF0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2 901,3</w:t>
      </w:r>
      <w:r w:rsidR="007372B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7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33945FA2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 умовно-постійна частина – у розмірі</w:t>
      </w:r>
      <w:r w:rsidR="0097071F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</w:t>
      </w:r>
      <w:r w:rsidR="007F4AF0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384 761,47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 ПДВ);</w:t>
      </w:r>
    </w:p>
    <w:p w14:paraId="5E2586AF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</w:t>
      </w:r>
      <w:r w:rsidR="00414D70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оставковому</w:t>
      </w:r>
      <w:proofErr w:type="spellEnd"/>
      <w:r w:rsidR="00414D70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7F4AF0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6 089,51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60ACC50C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485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</w:p>
    <w:p w14:paraId="5F103ADE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в) для потреб інших споживачів:</w:t>
      </w:r>
    </w:p>
    <w:p w14:paraId="0CAF4ADE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7F4AF0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2 863,84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3BD7CF8F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</w:t>
      </w:r>
      <w:r w:rsidR="0097071F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розмірі </w:t>
      </w:r>
      <w:r w:rsidR="007F4AF0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541 043,33</w:t>
      </w:r>
      <w:r w:rsidR="00ED2981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 ПДВ);</w:t>
      </w:r>
    </w:p>
    <w:p w14:paraId="61428188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</w:t>
      </w:r>
      <w:r w:rsidR="00414D70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оставковому</w:t>
      </w:r>
      <w:proofErr w:type="spellEnd"/>
      <w:r w:rsidR="00414D70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7F4AF0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6 076,57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ПДВ).</w:t>
      </w:r>
    </w:p>
    <w:p w14:paraId="4F701D6A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485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</w:p>
    <w:p w14:paraId="1B2551A3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1.4. Для багатоквартирних будинків, обладнаних системою автономного опалення, за наступними адресами: </w:t>
      </w:r>
    </w:p>
    <w:p w14:paraId="49CD8AD2" w14:textId="2028A26A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1.4.1. теплова енергія:</w:t>
      </w:r>
    </w:p>
    <w:p w14:paraId="6D537F98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а) вул. 1 Слобідська, 13 для потреб населення:</w:t>
      </w:r>
    </w:p>
    <w:p w14:paraId="3752CAE1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BB33A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1 174,26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7E3DD980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частина–у розмірі </w:t>
      </w:r>
      <w:r w:rsidR="00BB33A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272 934,57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 ПДВ);</w:t>
      </w:r>
    </w:p>
    <w:p w14:paraId="25CDF372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9279D1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3 308,24</w:t>
      </w:r>
      <w:r w:rsidR="004643D4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69011E46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485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</w:p>
    <w:p w14:paraId="6AF356AB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б) вул. Набережна, 5/11:</w:t>
      </w:r>
    </w:p>
    <w:p w14:paraId="1450C5E6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для потреб населення:</w:t>
      </w:r>
    </w:p>
    <w:p w14:paraId="79C4D20E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BB33A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1 228,88</w:t>
      </w:r>
      <w:r w:rsidR="00ED2981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0EBB6A8F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BB33A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232 160,33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 ПДВ);</w:t>
      </w:r>
    </w:p>
    <w:p w14:paraId="46F3B303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lastRenderedPageBreak/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9279D1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3 227,17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5EC277F5" w14:textId="77777777" w:rsidR="00B52D1B" w:rsidRDefault="00B52D1B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bookmarkStart w:id="2" w:name="_Hlk211262253"/>
    </w:p>
    <w:p w14:paraId="13505FB8" w14:textId="11A0BEC0" w:rsidR="00623253" w:rsidRPr="006B424D" w:rsidRDefault="00623253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для потреб бюджетних установ та організацій:</w:t>
      </w:r>
    </w:p>
    <w:bookmarkEnd w:id="2"/>
    <w:p w14:paraId="0D74BEE8" w14:textId="77777777" w:rsidR="00623253" w:rsidRPr="006B424D" w:rsidRDefault="00623253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9451DD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2 271,01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52CC9270" w14:textId="77777777" w:rsidR="00623253" w:rsidRPr="006B424D" w:rsidRDefault="00623253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9451DD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164 841,21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 ПДВ);</w:t>
      </w:r>
    </w:p>
    <w:p w14:paraId="0D1AA975" w14:textId="77777777" w:rsidR="00623253" w:rsidRPr="006B424D" w:rsidRDefault="00623253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371789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3 689,85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372EE75F" w14:textId="77777777" w:rsidR="0063194A" w:rsidRPr="006B424D" w:rsidRDefault="0063194A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bookmarkStart w:id="3" w:name="_Hlk211261856"/>
    </w:p>
    <w:p w14:paraId="0397B85B" w14:textId="24DC6C2E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для потреб інших споживачів:</w:t>
      </w:r>
    </w:p>
    <w:p w14:paraId="6E8839EC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4E20CD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2 271,02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7B22FBC8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4E20CD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219 357,17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 ПДВ);</w:t>
      </w:r>
    </w:p>
    <w:p w14:paraId="08221AFA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C05070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4 159,11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bookmarkEnd w:id="3"/>
    <w:p w14:paraId="1F718AEA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61EAFF48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в) 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пл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. Адміралтейська, 2 для потреб населення:</w:t>
      </w:r>
    </w:p>
    <w:p w14:paraId="0F5069EA" w14:textId="38CE4764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</w:t>
      </w:r>
      <w:r w:rsidR="00CB3063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у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розмірі </w:t>
      </w:r>
      <w:r w:rsidR="004E20CD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1 125,89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1AFBFA0C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4E20CD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247 060,81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 ПДВ);</w:t>
      </w:r>
    </w:p>
    <w:p w14:paraId="4FB44F23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="00F9595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C05070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3 242,02</w:t>
      </w:r>
      <w:r w:rsidR="001165F6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534CD512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4596E7D5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г) вул. Погранична, 96 для потреб населення:</w:t>
      </w:r>
    </w:p>
    <w:p w14:paraId="4948BD7B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 у розмірі </w:t>
      </w:r>
      <w:r w:rsidR="004E20CD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1 102,96</w:t>
      </w:r>
      <w:r w:rsidR="0079082C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 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0699EF21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4E20CD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241 038,05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 ПДВ);</w:t>
      </w:r>
    </w:p>
    <w:p w14:paraId="5A77777D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BD04C4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3 117,38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342FE096" w14:textId="77777777" w:rsidR="00CF1BA1" w:rsidRPr="006B424D" w:rsidRDefault="00CF1BA1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2BC79CBB" w14:textId="77777777" w:rsidR="00CF1BA1" w:rsidRPr="006B424D" w:rsidRDefault="00CF1BA1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для потреб інших споживачів:</w:t>
      </w:r>
    </w:p>
    <w:p w14:paraId="23D47B4A" w14:textId="77777777" w:rsidR="00CF1BA1" w:rsidRPr="006B424D" w:rsidRDefault="00CF1BA1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="00F9595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умовно-змінна частина – у розмірі </w:t>
      </w:r>
      <w:r w:rsidR="00834D3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2 129,59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298A990E" w14:textId="77777777" w:rsidR="00CF1BA1" w:rsidRPr="006B424D" w:rsidRDefault="00CF1BA1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="00F9595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умовно-постійна частина – у розмірі </w:t>
      </w:r>
      <w:r w:rsidR="00834D3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156 902,64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 ПДВ);</w:t>
      </w:r>
    </w:p>
    <w:p w14:paraId="451E7964" w14:textId="77777777" w:rsidR="00CF1BA1" w:rsidRPr="006B424D" w:rsidRDefault="00CF1BA1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="00F9595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BD04C4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3 480,10</w:t>
      </w:r>
      <w:r w:rsidR="004643D4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3D23B9DC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1E9E002B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д) вул. 6 Слобідська, 48 для потреб населення:</w:t>
      </w:r>
    </w:p>
    <w:p w14:paraId="2E7943E5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 у розмірі </w:t>
      </w:r>
      <w:r w:rsidR="00834D3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978,25</w:t>
      </w:r>
      <w:r w:rsidR="0079082C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7D2E6C99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834D3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195 918,11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 ПДВ);</w:t>
      </w:r>
    </w:p>
    <w:p w14:paraId="79092390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BD04C4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2 664,59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6EA6406C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7B026BD6" w14:textId="77777777" w:rsidR="001B5438" w:rsidRPr="006B424D" w:rsidRDefault="00CF1BA1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bookmarkStart w:id="4" w:name="_Hlk211263147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для </w:t>
      </w:r>
      <w:bookmarkStart w:id="5" w:name="_Hlk211262983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потреб бюджетних установ та організацій</w:t>
      </w:r>
      <w:bookmarkEnd w:id="5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:</w:t>
      </w:r>
    </w:p>
    <w:p w14:paraId="26EFF3A5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834D3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1 972,11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5E62C101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834D3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151 281,26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 ПДВ);</w:t>
      </w:r>
    </w:p>
    <w:p w14:paraId="0D9328D2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 xml:space="preserve"> </w:t>
      </w:r>
      <w:r w:rsidR="00BD04C4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3 274,26</w:t>
      </w:r>
      <w:r w:rsidR="001165F6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6191B184" w14:textId="77777777" w:rsidR="001B6F7D" w:rsidRPr="006B424D" w:rsidRDefault="001B6F7D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2D53FBC2" w14:textId="77777777" w:rsidR="001B6F7D" w:rsidRPr="006B424D" w:rsidRDefault="001B6F7D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для потреб інших споживачів:</w:t>
      </w:r>
    </w:p>
    <w:p w14:paraId="09EDFD0C" w14:textId="77777777" w:rsidR="001B6F7D" w:rsidRPr="006B424D" w:rsidRDefault="001B6F7D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="00F9595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умовно-змінна частина – у розмірі </w:t>
      </w:r>
      <w:r w:rsidR="00834D3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1 972,02</w:t>
      </w:r>
      <w:r w:rsidR="0079082C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0A117859" w14:textId="77777777" w:rsidR="001B6F7D" w:rsidRPr="006B424D" w:rsidRDefault="001B6F7D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="00F9595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умовно-постійна частина – у розмірі </w:t>
      </w:r>
      <w:r w:rsidR="00834D3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151 286,09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 ПДВ);</w:t>
      </w:r>
    </w:p>
    <w:p w14:paraId="5B42B0A4" w14:textId="77777777" w:rsidR="001B6F7D" w:rsidRPr="006B424D" w:rsidRDefault="001B6F7D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="00F9595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BD04C4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3 274,17</w:t>
      </w:r>
      <w:r w:rsidR="009F3905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287F7A44" w14:textId="77777777" w:rsidR="001B6F7D" w:rsidRPr="006B424D" w:rsidRDefault="001B6F7D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bookmarkEnd w:id="4"/>
    <w:p w14:paraId="3D8251C1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є) вул. Архітектора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Старова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, 4є для потреб населення:</w:t>
      </w:r>
    </w:p>
    <w:p w14:paraId="4B8724CA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F10B7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1 075,80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1A9B44C2" w14:textId="77777777" w:rsidR="001B5438" w:rsidRPr="006B424D" w:rsidRDefault="001B5438" w:rsidP="003103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F10B7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195 620,55</w:t>
      </w:r>
      <w:r w:rsidR="0079082C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 ПДВ);</w:t>
      </w:r>
    </w:p>
    <w:p w14:paraId="51A9851E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lastRenderedPageBreak/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BD04C4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2 756,25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65608452" w14:textId="77777777" w:rsidR="00FA28D3" w:rsidRPr="006B424D" w:rsidRDefault="00FA28D3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02F6132A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ж) вул. Архітектора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Старова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, 4ж для потреб населення:</w:t>
      </w:r>
    </w:p>
    <w:p w14:paraId="3549EBBB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F10B7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1 104,73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6FE5249F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F10B7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224 354,23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 ПДВ);</w:t>
      </w:r>
    </w:p>
    <w:p w14:paraId="44BAE7BD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BD04C4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3 031,87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</w:t>
      </w:r>
      <w:r w:rsidR="005D640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;</w:t>
      </w:r>
    </w:p>
    <w:p w14:paraId="515920CA" w14:textId="77777777" w:rsidR="00F9595B" w:rsidRPr="006B424D" w:rsidRDefault="00F9595B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634BCB22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з) вул. 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Леваневців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, 8 для потреб населення:</w:t>
      </w:r>
    </w:p>
    <w:p w14:paraId="6DBCCAD0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F10B7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1 278,69</w:t>
      </w:r>
      <w:r w:rsidR="005D640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7EBD8A3D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F10B7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238 402,45</w:t>
      </w:r>
      <w:r w:rsidR="005D640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 ПДВ);</w:t>
      </w:r>
    </w:p>
    <w:p w14:paraId="486D4FF4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3E1062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3 202,63</w:t>
      </w:r>
      <w:r w:rsidR="00D53BC3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1A68D310" w14:textId="77777777" w:rsidR="0063194A" w:rsidRPr="006B424D" w:rsidRDefault="0063194A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542E46C5" w14:textId="1A35BB8D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и) вул. 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Леваневців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, 10:</w:t>
      </w:r>
    </w:p>
    <w:p w14:paraId="0E5DC744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для потреб населення:</w:t>
      </w:r>
    </w:p>
    <w:p w14:paraId="3EB22B0F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F10B7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1 070,30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542AB07F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–у розмірі </w:t>
      </w:r>
      <w:r w:rsidR="00F10B7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211 245,10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 ПДВ);</w:t>
      </w:r>
    </w:p>
    <w:p w14:paraId="04C1CE02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3E1062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2 837,33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</w:t>
      </w:r>
      <w:r w:rsidR="005D640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;</w:t>
      </w:r>
    </w:p>
    <w:p w14:paraId="1A08DC59" w14:textId="77777777" w:rsidR="005D6408" w:rsidRPr="006B424D" w:rsidRDefault="005D640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60FA0FF5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для потреб інших споживачів:</w:t>
      </w:r>
    </w:p>
    <w:p w14:paraId="74430ABC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F10B7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2 064,74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ПДВ);</w:t>
      </w:r>
    </w:p>
    <w:p w14:paraId="4AFFBB3E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–у розмірі </w:t>
      </w:r>
      <w:r w:rsidR="00F10B7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203 350,93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(без ПДВ);</w:t>
      </w:r>
    </w:p>
    <w:p w14:paraId="4FBF178F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3E1062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3 736,46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(без ПДВ)</w:t>
      </w:r>
      <w:r w:rsidR="005D640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;</w:t>
      </w:r>
    </w:p>
    <w:p w14:paraId="70F7A136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66F093C5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1.4.2. послуга з постачання теплової енергії:</w:t>
      </w:r>
    </w:p>
    <w:p w14:paraId="3661CFD9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а) вул. 1 Слобідська, 13 для потреб населення:</w:t>
      </w:r>
    </w:p>
    <w:p w14:paraId="616F8528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654B4D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1 409,11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0E543AC2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–у розмірі </w:t>
      </w:r>
      <w:r w:rsidR="00654B4D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327 521,48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 ПДВ);</w:t>
      </w:r>
    </w:p>
    <w:p w14:paraId="505ED52E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84282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3 969,8</w:t>
      </w:r>
      <w:r w:rsidR="00456B33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9</w:t>
      </w:r>
      <w:r w:rsidR="00E9233A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</w:t>
      </w:r>
      <w:r w:rsidR="005D640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;</w:t>
      </w:r>
    </w:p>
    <w:p w14:paraId="61252219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6899F17F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б) вул. Набережна, 5/11:</w:t>
      </w:r>
    </w:p>
    <w:p w14:paraId="74D27BDC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bookmarkStart w:id="6" w:name="_Hlk211262957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для потреб населення:</w:t>
      </w:r>
    </w:p>
    <w:p w14:paraId="49E6A83F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654B4D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1 474,66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30D16682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654B4D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278 592,40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 ПДВ);</w:t>
      </w:r>
    </w:p>
    <w:p w14:paraId="6C565919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84282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3 872,60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</w:t>
      </w:r>
      <w:r w:rsidR="005D640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;</w:t>
      </w:r>
    </w:p>
    <w:bookmarkEnd w:id="6"/>
    <w:p w14:paraId="47A5060C" w14:textId="77777777" w:rsidR="006D037E" w:rsidRPr="006B424D" w:rsidRDefault="006D037E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20E5DED7" w14:textId="77777777" w:rsidR="006D037E" w:rsidRPr="006B424D" w:rsidRDefault="006D037E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для потреб бюджетних установ та організацій:</w:t>
      </w:r>
    </w:p>
    <w:p w14:paraId="2DA2A7D6" w14:textId="77777777" w:rsidR="006D037E" w:rsidRPr="006B424D" w:rsidRDefault="006D037E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="00F9595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умовно-змінна частина – у розмірі </w:t>
      </w:r>
      <w:r w:rsidR="00654B4D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2 725,21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540D8C64" w14:textId="77777777" w:rsidR="006D037E" w:rsidRPr="006B424D" w:rsidRDefault="006D037E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="00F9595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умовно-постійна частина – у розмірі </w:t>
      </w:r>
      <w:r w:rsidR="00654B4D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197 809,45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 ПДВ);</w:t>
      </w:r>
    </w:p>
    <w:p w14:paraId="26CFB564" w14:textId="77777777" w:rsidR="006D037E" w:rsidRPr="006B424D" w:rsidRDefault="006D037E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="00F9595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84282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4 427,82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</w:t>
      </w:r>
      <w:r w:rsidR="005D640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;</w:t>
      </w:r>
    </w:p>
    <w:p w14:paraId="096E87BC" w14:textId="77777777" w:rsidR="006D037E" w:rsidRDefault="006D037E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6F60EDD0" w14:textId="77777777" w:rsidR="00CB3063" w:rsidRPr="006B424D" w:rsidRDefault="00CB3063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7059F8EE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lastRenderedPageBreak/>
        <w:t> </w:t>
      </w:r>
      <w:bookmarkStart w:id="7" w:name="_Hlk211263072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для потреб інших споживачів:</w:t>
      </w:r>
    </w:p>
    <w:p w14:paraId="46AFC729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654B4D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2 725,22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60783DBE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654B4D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263 228,60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 ПДВ);</w:t>
      </w:r>
    </w:p>
    <w:p w14:paraId="7FE597A8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84282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4 990,93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bookmarkEnd w:id="7"/>
    <w:p w14:paraId="25F80EFB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38636BE8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в) 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пл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. Адміралтейська, 2 для потреб населення:</w:t>
      </w:r>
    </w:p>
    <w:p w14:paraId="592F6A03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CC126D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1 351,07</w:t>
      </w:r>
      <w:r w:rsidR="009921B6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0B02E0EA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CC126D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296 472,97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 ПДВ);</w:t>
      </w:r>
    </w:p>
    <w:p w14:paraId="087B3319" w14:textId="77777777" w:rsidR="001B5438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90654C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3 890,42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5C85B224" w14:textId="77777777" w:rsidR="00CB3063" w:rsidRPr="006B424D" w:rsidRDefault="00CB3063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1A6AE990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г) вул. Погранична, 96 для потреб населення:</w:t>
      </w:r>
    </w:p>
    <w:p w14:paraId="128F08E4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 у розмірі </w:t>
      </w:r>
      <w:r w:rsidR="00CC126D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1 323,55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1454C28F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CC126D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289 245,66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 ПДВ);</w:t>
      </w:r>
    </w:p>
    <w:p w14:paraId="12B8B67A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90654C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3 740,8</w:t>
      </w:r>
      <w:r w:rsidR="00E53E76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6</w:t>
      </w:r>
      <w:r w:rsidR="00D53BC3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600156BF" w14:textId="77777777" w:rsidR="003D3508" w:rsidRPr="006B424D" w:rsidRDefault="003D350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6C2460FC" w14:textId="1CB828C9" w:rsidR="005D4077" w:rsidRPr="006B424D" w:rsidRDefault="005D4077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для потреб інших споживачів:</w:t>
      </w:r>
    </w:p>
    <w:p w14:paraId="4AA985ED" w14:textId="77777777" w:rsidR="005D4077" w:rsidRPr="006B424D" w:rsidRDefault="005D4077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="00F9595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умовно-змінна частина – у розмірі </w:t>
      </w:r>
      <w:r w:rsidR="00C01A0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2 555,51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6483C1F7" w14:textId="77777777" w:rsidR="005D4077" w:rsidRPr="006B424D" w:rsidRDefault="005D4077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="00F9595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умовно-постійна частина – у розмірі </w:t>
      </w:r>
      <w:r w:rsidR="00C01A0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188 283,17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 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 ПДВ);</w:t>
      </w:r>
    </w:p>
    <w:p w14:paraId="2DB51E03" w14:textId="77777777" w:rsidR="005D4077" w:rsidRPr="006B424D" w:rsidRDefault="005D4077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="00F9595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90654C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4 176,12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184D278B" w14:textId="77777777" w:rsidR="005D4077" w:rsidRPr="006B424D" w:rsidRDefault="005D4077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62F2B9CA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д) вул. 6 Слобідська, 48 для потреб населення:</w:t>
      </w:r>
    </w:p>
    <w:p w14:paraId="14CE605D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 у розмірі </w:t>
      </w:r>
      <w:r w:rsidR="003B13F5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1 173,90</w:t>
      </w:r>
      <w:r w:rsidR="00206E3A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4C538B6D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3B13F5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235 101,73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 ПДВ);</w:t>
      </w:r>
    </w:p>
    <w:p w14:paraId="3C18C4EA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90654C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3 197,51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1D472990" w14:textId="77777777" w:rsidR="006935EA" w:rsidRPr="006B424D" w:rsidRDefault="006935EA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4E124A02" w14:textId="77777777" w:rsidR="006935EA" w:rsidRPr="006B424D" w:rsidRDefault="006935EA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для потреб бюджетних установ та організацій:</w:t>
      </w:r>
    </w:p>
    <w:p w14:paraId="2EAE209E" w14:textId="77777777" w:rsidR="006935EA" w:rsidRPr="006B424D" w:rsidRDefault="006935EA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="00F9595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умовно-змінна частина – у розмірі </w:t>
      </w:r>
      <w:r w:rsidR="003B13F5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2 366,53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</w:t>
      </w:r>
      <w:r w:rsidR="00206E3A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(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з ПДВ);</w:t>
      </w:r>
    </w:p>
    <w:p w14:paraId="69262AD5" w14:textId="77777777" w:rsidR="006935EA" w:rsidRPr="006B424D" w:rsidRDefault="006935EA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="00F9595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умовно-постійна частина – у розмірі </w:t>
      </w:r>
      <w:r w:rsidR="003B13F5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181 537,51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/год) </w:t>
      </w:r>
      <w:r w:rsidR="00206E3A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(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з ПДВ);</w:t>
      </w:r>
    </w:p>
    <w:p w14:paraId="78461A9F" w14:textId="77777777" w:rsidR="006935EA" w:rsidRPr="006B424D" w:rsidRDefault="006935EA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="00F9595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90654C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3 929,11</w:t>
      </w:r>
      <w:r w:rsidR="00D53BC3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34783F85" w14:textId="77777777" w:rsidR="006935EA" w:rsidRPr="006B424D" w:rsidRDefault="006935EA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0429B19A" w14:textId="77777777" w:rsidR="006935EA" w:rsidRPr="006B424D" w:rsidRDefault="006935EA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для потреб інших споживачів:</w:t>
      </w:r>
    </w:p>
    <w:p w14:paraId="4E8F2415" w14:textId="77777777" w:rsidR="006935EA" w:rsidRPr="006B424D" w:rsidRDefault="006935EA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="00F9595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умовно-змінна частина – у розмірі </w:t>
      </w:r>
      <w:r w:rsidR="003B13F5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2 366,42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</w:t>
      </w:r>
      <w:r w:rsidR="00EF5169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з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ПДВ);</w:t>
      </w:r>
    </w:p>
    <w:p w14:paraId="646809E0" w14:textId="77777777" w:rsidR="006935EA" w:rsidRPr="006B424D" w:rsidRDefault="006935EA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="00F9595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умовно-постійна частина – у розмірі </w:t>
      </w:r>
      <w:r w:rsidR="003B13F5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181 543,31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 ПДВ);</w:t>
      </w:r>
    </w:p>
    <w:p w14:paraId="064FC4D3" w14:textId="77777777" w:rsidR="006935EA" w:rsidRPr="006B424D" w:rsidRDefault="006935EA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="00F9595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90654C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3 929,00</w:t>
      </w:r>
      <w:r w:rsidR="00D53BC3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3D3E7C17" w14:textId="77777777" w:rsidR="006935EA" w:rsidRPr="006B424D" w:rsidRDefault="006935EA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212B42FE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є) вул. Архітектора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Старова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, 4є для потреб населення:</w:t>
      </w:r>
    </w:p>
    <w:p w14:paraId="13B5CC70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3B13F5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1 290,96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4070A713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3B13F5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234 744,66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 ПДВ);</w:t>
      </w:r>
    </w:p>
    <w:p w14:paraId="3CC65B32" w14:textId="77777777" w:rsidR="001B5438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5427CA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3 307,50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4E250882" w14:textId="77777777" w:rsidR="00CB3063" w:rsidRPr="006B424D" w:rsidRDefault="00CB3063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20A55818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02315CC6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lastRenderedPageBreak/>
        <w:t xml:space="preserve">ж) вул. Архітектора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Старова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, 4ж для потреб населення:</w:t>
      </w:r>
    </w:p>
    <w:p w14:paraId="3AC0D96B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3B13F5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1 325,68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1361AE46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3B13F5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269 225,08</w:t>
      </w:r>
      <w:r w:rsidR="002275B1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 ПДВ);</w:t>
      </w:r>
    </w:p>
    <w:p w14:paraId="25677A17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="00F9595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5427CA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3 638,24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0DC382D9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207F850B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з) вул. 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Леваневців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, 8 для потреб населення:</w:t>
      </w:r>
    </w:p>
    <w:p w14:paraId="571FB20A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Chars="202" w:firstLine="566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8E79D3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1 534,43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75FE0890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8E79D3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286 082,94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 ПДВ);</w:t>
      </w:r>
    </w:p>
    <w:p w14:paraId="2D9B81D6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r w:rsidR="00F9595B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5427CA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3 843,16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41D0BC98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7FDFE27D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и) вул. 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Леваневців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, 10:</w:t>
      </w:r>
    </w:p>
    <w:p w14:paraId="4B00DC5B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для потреб населення:</w:t>
      </w:r>
    </w:p>
    <w:p w14:paraId="7B126E24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умовно-змінна частина – у розмірі </w:t>
      </w:r>
      <w:r w:rsidR="008E79D3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1 284,36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0D18482D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 у розмірі </w:t>
      </w:r>
      <w:r w:rsidR="008E79D3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253 494,12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 ПДВ);</w:t>
      </w:r>
    </w:p>
    <w:p w14:paraId="7795ABCE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5427CA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3 404,</w:t>
      </w:r>
      <w:r w:rsidR="00992809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80</w:t>
      </w:r>
      <w:r w:rsidR="00D53BC3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43ECE649" w14:textId="686BB1D6" w:rsidR="005D6408" w:rsidRPr="006B424D" w:rsidRDefault="005D640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724B6073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для потреб інших споживачів:</w:t>
      </w:r>
    </w:p>
    <w:p w14:paraId="50C00520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-</w:t>
      </w:r>
      <w:bookmarkStart w:id="8" w:name="_Hlk179531917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 умовно-змінна частина – у розмірі </w:t>
      </w:r>
      <w:r w:rsidR="008E79D3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2 477,69</w:t>
      </w:r>
      <w:r w:rsidR="002275B1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71918572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умовно-постійна частина –у розмірі </w:t>
      </w:r>
      <w:r w:rsidR="008E79D3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244 021,12</w:t>
      </w:r>
      <w:r w:rsidR="002275B1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грн/(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/год) (з ПДВ);</w:t>
      </w:r>
    </w:p>
    <w:p w14:paraId="76B96B09" w14:textId="3A9F16C0" w:rsidR="001B5438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- в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одноставковому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вираженні – </w:t>
      </w:r>
      <w:r w:rsidR="005427CA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4 483,7</w:t>
      </w:r>
      <w:r w:rsidR="00992809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5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ПДВ).</w:t>
      </w:r>
    </w:p>
    <w:p w14:paraId="04388983" w14:textId="08001E31" w:rsidR="00FD3EF8" w:rsidRDefault="00FD3EF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57"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6BDBCDA6" w14:textId="081AF4FE" w:rsidR="00FD3EF8" w:rsidRPr="006B424D" w:rsidRDefault="00851A4D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Структури</w:t>
      </w:r>
      <w:r w:rsidR="00FD3EF8" w:rsidRPr="000C60EC">
        <w:rPr>
          <w:rFonts w:ascii="Times New Roman" w:eastAsia="Times New Roman" w:hAnsi="Times New Roman"/>
          <w:color w:val="000000"/>
          <w:spacing w:val="20"/>
          <w:position w:val="-5"/>
          <w:sz w:val="28"/>
          <w:szCs w:val="28"/>
          <w:lang w:eastAsia="ru-RU"/>
        </w:rPr>
        <w:t xml:space="preserve"> </w:t>
      </w:r>
      <w:proofErr w:type="spellStart"/>
      <w:r w:rsidR="00FD3EF8" w:rsidRPr="000C60EC"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  <w:t>двоставкових</w:t>
      </w:r>
      <w:proofErr w:type="spellEnd"/>
      <w:r w:rsidR="00FD3EF8" w:rsidRPr="000C60EC"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  <w:t xml:space="preserve"> тарифів на теплову енергію та послугу з постачання теплової енергії ОКП «</w:t>
      </w:r>
      <w:proofErr w:type="spellStart"/>
      <w:r w:rsidR="00FD3EF8" w:rsidRPr="000C60EC"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  <w:t>Миколаївоблтеплоенерго</w:t>
      </w:r>
      <w:proofErr w:type="spellEnd"/>
      <w:r w:rsidR="00FD3EF8" w:rsidRPr="000C60EC"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  <w:t xml:space="preserve">» </w:t>
      </w:r>
      <w:r w:rsidR="00526B68" w:rsidRPr="000C60EC"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  <w:t xml:space="preserve"> додаються</w:t>
      </w:r>
      <w:r w:rsidR="00526B68"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  <w:t>.</w:t>
      </w:r>
    </w:p>
    <w:p w14:paraId="0792E8BD" w14:textId="77777777" w:rsidR="00FD3EF8" w:rsidRPr="006B424D" w:rsidRDefault="00FD3EF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bookmarkEnd w:id="8"/>
    <w:p w14:paraId="6A4E08F7" w14:textId="5B8F6968" w:rsidR="00526B68" w:rsidRDefault="00A859CD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2.</w:t>
      </w:r>
      <w:r w:rsidR="00C721E4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 </w:t>
      </w:r>
      <w:r w:rsidR="001B543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Встановити тарифи на транспортування теплової енергії ПрАТ «Миколаївська ТЕЦ» тепловими мережами ОКП «</w:t>
      </w:r>
      <w:proofErr w:type="spellStart"/>
      <w:r w:rsidR="001B543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Миколаївоблтеплоенерго</w:t>
      </w:r>
      <w:proofErr w:type="spellEnd"/>
      <w:r w:rsidR="001B543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», що забезпечують відшкодування всіх економічно обґрунтованих витрат у наступних розмірах</w:t>
      </w:r>
      <w:r w:rsidR="00526B68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:</w:t>
      </w:r>
    </w:p>
    <w:p w14:paraId="728CF1EB" w14:textId="77777777" w:rsidR="00526B68" w:rsidRDefault="00526B6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1B57DC4E" w14:textId="4EBAE26B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2.1</w:t>
      </w:r>
      <w:r w:rsidR="00015C79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.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 Без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у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рахування витрат на обслуговування центральних теплових пунктів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:</w:t>
      </w:r>
    </w:p>
    <w:p w14:paraId="14AB54E9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2.1.1</w:t>
      </w:r>
      <w:r w:rsidR="00015C79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.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 для потреб населення – </w:t>
      </w:r>
      <w:r w:rsidR="0054531A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790,54</w:t>
      </w:r>
      <w:r w:rsidR="0054531A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ab/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0BE52772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2.1.2</w:t>
      </w:r>
      <w:r w:rsidR="00015C79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.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для потреб бюджетних установ та організацій – </w:t>
      </w:r>
      <w:r w:rsidR="0054531A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921,89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 ПДВ);</w:t>
      </w:r>
    </w:p>
    <w:p w14:paraId="7126E7C0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2.1.3</w:t>
      </w:r>
      <w:r w:rsidR="00015C79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.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для потреб інших споживачів – </w:t>
      </w:r>
      <w:r w:rsidR="0054531A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921,76</w:t>
      </w:r>
      <w:r w:rsidR="00CD31BE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ПДВ).</w:t>
      </w:r>
    </w:p>
    <w:p w14:paraId="0CB14542" w14:textId="77777777" w:rsidR="00364F88" w:rsidRPr="006B424D" w:rsidRDefault="00364F8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12065C9B" w14:textId="02FED4D6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2.2. </w:t>
      </w:r>
      <w:r w:rsidRPr="006B424D">
        <w:rPr>
          <w:rFonts w:ascii="Times New Roman" w:eastAsia="Times New Roman" w:hAnsi="Times New Roman"/>
          <w:bCs/>
          <w:position w:val="-1"/>
          <w:sz w:val="28"/>
          <w:szCs w:val="28"/>
          <w:lang w:eastAsia="ru-RU"/>
        </w:rPr>
        <w:t xml:space="preserve">З </w:t>
      </w:r>
      <w:r w:rsidR="00364F88" w:rsidRPr="006B424D">
        <w:rPr>
          <w:rFonts w:ascii="Times New Roman" w:eastAsia="Times New Roman" w:hAnsi="Times New Roman"/>
          <w:bCs/>
          <w:position w:val="-1"/>
          <w:sz w:val="28"/>
          <w:szCs w:val="28"/>
          <w:lang w:eastAsia="ru-RU"/>
        </w:rPr>
        <w:t>у</w:t>
      </w:r>
      <w:r w:rsidRPr="006B424D">
        <w:rPr>
          <w:rFonts w:ascii="Times New Roman" w:eastAsia="Times New Roman" w:hAnsi="Times New Roman"/>
          <w:bCs/>
          <w:position w:val="-1"/>
          <w:sz w:val="28"/>
          <w:szCs w:val="28"/>
          <w:lang w:eastAsia="ru-RU"/>
        </w:rPr>
        <w:t>рахування</w:t>
      </w:r>
      <w:r w:rsidRPr="006B424D">
        <w:rPr>
          <w:rFonts w:ascii="Times New Roman" w:eastAsia="Times New Roman" w:hAnsi="Times New Roman"/>
          <w:bCs/>
          <w:position w:val="-1"/>
          <w:sz w:val="28"/>
          <w:szCs w:val="28"/>
          <w:lang w:val="ru-RU" w:eastAsia="ru-RU"/>
        </w:rPr>
        <w:t>м</w:t>
      </w:r>
      <w:r w:rsidRPr="006B424D">
        <w:rPr>
          <w:rFonts w:ascii="Times New Roman" w:eastAsia="Times New Roman" w:hAnsi="Times New Roman"/>
          <w:bCs/>
          <w:position w:val="-1"/>
          <w:sz w:val="28"/>
          <w:szCs w:val="28"/>
          <w:lang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витрат на обслуговування центральних теплових пунктів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:</w:t>
      </w:r>
    </w:p>
    <w:p w14:paraId="191B5E48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2.2.1</w:t>
      </w:r>
      <w:r w:rsidR="00BD362A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.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 для потреб населення – </w:t>
      </w:r>
      <w:r w:rsidR="0054531A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878,47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ПДВ);</w:t>
      </w:r>
    </w:p>
    <w:p w14:paraId="49FCBDEE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2.2.2</w:t>
      </w:r>
      <w:r w:rsidR="00BD362A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.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для потреб бюджетних установ та організацій – </w:t>
      </w:r>
      <w:r w:rsidR="0054531A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1 009,82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 ПДВ);</w:t>
      </w:r>
    </w:p>
    <w:p w14:paraId="6F47C5AA" w14:textId="77777777" w:rsidR="00526B68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2.2.3</w:t>
      </w:r>
      <w:r w:rsidR="00BD362A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.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 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для потреб інших споживачів – </w:t>
      </w:r>
      <w:r w:rsidR="0054531A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t>1 009,69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грн/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Гкал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(з ПДВ).</w:t>
      </w:r>
    </w:p>
    <w:p w14:paraId="6472E851" w14:textId="77777777" w:rsidR="000C60EC" w:rsidRDefault="000C60EC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000F4222" w14:textId="3ECDE39B" w:rsidR="001B5438" w:rsidRDefault="000C60EC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lastRenderedPageBreak/>
        <w:t xml:space="preserve">Структури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тариф</w:t>
      </w:r>
      <w:r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ів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на транспортування теплової енергії ПрАТ «Миколаївська ТЕЦ» тепловими мережами ОКП «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Миколаївоблтеплоенерго</w:t>
      </w:r>
      <w:proofErr w:type="spellEnd"/>
      <w:r w:rsidR="003D350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додаються.»</w:t>
      </w:r>
    </w:p>
    <w:p w14:paraId="536BEB54" w14:textId="6E2FDC8A" w:rsidR="00AD351D" w:rsidRDefault="00AD351D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65A1AE44" w14:textId="0BFE9ABF" w:rsidR="005C7B53" w:rsidRPr="00C721E4" w:rsidRDefault="00C721E4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21E4">
        <w:rPr>
          <w:rFonts w:ascii="Times New Roman" w:hAnsi="Times New Roman"/>
          <w:color w:val="000000"/>
          <w:sz w:val="28"/>
          <w:szCs w:val="28"/>
          <w:lang w:eastAsia="ru-RU"/>
        </w:rPr>
        <w:t>2. </w:t>
      </w:r>
      <w:r w:rsidR="005C7B53" w:rsidRPr="00C721E4">
        <w:rPr>
          <w:rFonts w:ascii="Times New Roman" w:hAnsi="Times New Roman"/>
          <w:color w:val="000000"/>
          <w:sz w:val="28"/>
          <w:szCs w:val="28"/>
          <w:lang w:eastAsia="ru-RU"/>
        </w:rPr>
        <w:t>Дане рішення вводиться в дію з 01.03.2026.</w:t>
      </w:r>
    </w:p>
    <w:p w14:paraId="352CA0F7" w14:textId="77777777" w:rsidR="00A64352" w:rsidRPr="00C721E4" w:rsidRDefault="00A64352" w:rsidP="00C721E4">
      <w:pPr>
        <w:pStyle w:val="ae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0" w:left="0" w:firstLineChars="0" w:firstLine="567"/>
        <w:jc w:val="both"/>
        <w:rPr>
          <w:color w:val="000000"/>
          <w:szCs w:val="28"/>
          <w:lang w:eastAsia="ru-RU"/>
        </w:rPr>
      </w:pPr>
    </w:p>
    <w:p w14:paraId="05B02EC1" w14:textId="19E4B0BF" w:rsidR="001B5438" w:rsidRPr="00C721E4" w:rsidRDefault="00C721E4" w:rsidP="00C721E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21E4">
        <w:rPr>
          <w:rFonts w:ascii="Times New Roman" w:hAnsi="Times New Roman"/>
          <w:color w:val="000000"/>
          <w:sz w:val="28"/>
          <w:szCs w:val="28"/>
          <w:lang w:eastAsia="ru-RU"/>
        </w:rPr>
        <w:t>3. </w:t>
      </w:r>
      <w:r w:rsidR="001B5438" w:rsidRPr="00C721E4">
        <w:rPr>
          <w:rFonts w:ascii="Times New Roman" w:hAnsi="Times New Roman"/>
          <w:color w:val="000000"/>
          <w:sz w:val="28"/>
          <w:szCs w:val="28"/>
          <w:lang w:eastAsia="ru-RU"/>
        </w:rPr>
        <w:t>ОКП «</w:t>
      </w:r>
      <w:proofErr w:type="spellStart"/>
      <w:r w:rsidR="001B5438" w:rsidRPr="00C721E4">
        <w:rPr>
          <w:rFonts w:ascii="Times New Roman" w:hAnsi="Times New Roman"/>
          <w:color w:val="000000"/>
          <w:sz w:val="28"/>
          <w:szCs w:val="28"/>
          <w:lang w:eastAsia="ru-RU"/>
        </w:rPr>
        <w:t>Миколаївоблтеплоенерго</w:t>
      </w:r>
      <w:proofErr w:type="spellEnd"/>
      <w:r w:rsidR="001B5438" w:rsidRPr="00C721E4">
        <w:rPr>
          <w:rFonts w:ascii="Times New Roman" w:hAnsi="Times New Roman"/>
          <w:color w:val="000000"/>
          <w:sz w:val="28"/>
          <w:szCs w:val="28"/>
          <w:lang w:eastAsia="ru-RU"/>
        </w:rPr>
        <w:t>» (</w:t>
      </w:r>
      <w:proofErr w:type="spellStart"/>
      <w:r w:rsidR="001B5438" w:rsidRPr="00C721E4">
        <w:rPr>
          <w:rFonts w:ascii="Times New Roman" w:hAnsi="Times New Roman"/>
          <w:color w:val="000000"/>
          <w:sz w:val="28"/>
          <w:szCs w:val="28"/>
          <w:lang w:eastAsia="ru-RU"/>
        </w:rPr>
        <w:t>Логвінову</w:t>
      </w:r>
      <w:proofErr w:type="spellEnd"/>
      <w:r w:rsidR="001B5438" w:rsidRPr="00C721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повідомити споживачів про </w:t>
      </w:r>
      <w:r w:rsidR="003D3508" w:rsidRPr="00C721E4">
        <w:rPr>
          <w:rFonts w:ascii="Times New Roman" w:hAnsi="Times New Roman"/>
          <w:color w:val="000000"/>
          <w:sz w:val="28"/>
          <w:szCs w:val="28"/>
          <w:lang w:eastAsia="ru-RU"/>
        </w:rPr>
        <w:t>зміну</w:t>
      </w:r>
      <w:r w:rsidR="001B5438" w:rsidRPr="00C721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тарифів. </w:t>
      </w:r>
    </w:p>
    <w:p w14:paraId="52FE4D7F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00EFE180" w14:textId="4C09A669" w:rsidR="001B5438" w:rsidRPr="006B424D" w:rsidRDefault="005C7B53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4</w:t>
      </w:r>
      <w:r w:rsidR="001B543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. Контроль за виконанням даного рішення покласти на заступника міського голови </w:t>
      </w:r>
      <w:proofErr w:type="spellStart"/>
      <w:r w:rsidR="008E21F7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Андрієка</w:t>
      </w:r>
      <w:proofErr w:type="spellEnd"/>
      <w:r w:rsidR="008E21F7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Ю.Г</w:t>
      </w:r>
      <w:r w:rsidR="001B5438"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.</w:t>
      </w:r>
    </w:p>
    <w:p w14:paraId="0DAA8F3F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634609A6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10ED1FA1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73E31816" w14:textId="77777777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Міський голова                                                                                    О. СЄНКЕВИЧ</w:t>
      </w:r>
    </w:p>
    <w:p w14:paraId="17493F5C" w14:textId="07C714B3" w:rsidR="001B5438" w:rsidRPr="006B424D" w:rsidRDefault="001B5438" w:rsidP="00C721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textDirection w:val="btLr"/>
        <w:textAlignment w:val="top"/>
        <w:outlineLvl w:val="0"/>
        <w:rPr>
          <w:rFonts w:ascii="Times New Roman" w:hAnsi="Times New Roman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br w:type="page"/>
      </w:r>
    </w:p>
    <w:p w14:paraId="24412948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5529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position w:val="-1"/>
          <w:sz w:val="28"/>
          <w:szCs w:val="28"/>
          <w:lang w:eastAsia="ru-RU"/>
        </w:rPr>
        <w:lastRenderedPageBreak/>
        <w:t>ЗАТВЕРДЖЕНО</w:t>
      </w:r>
    </w:p>
    <w:p w14:paraId="72D97AE8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5529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position w:val="-1"/>
          <w:sz w:val="28"/>
          <w:szCs w:val="28"/>
          <w:lang w:eastAsia="ru-RU"/>
        </w:rPr>
        <w:t>рішення виконкому міської ради</w:t>
      </w:r>
    </w:p>
    <w:p w14:paraId="1C4D08A0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5529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position w:val="-1"/>
          <w:sz w:val="28"/>
          <w:szCs w:val="28"/>
          <w:lang w:eastAsia="ru-RU"/>
        </w:rPr>
        <w:t>від _________________________</w:t>
      </w:r>
    </w:p>
    <w:p w14:paraId="6FDA6A4A" w14:textId="6BFEA817" w:rsidR="009F4BE9" w:rsidRPr="006B424D" w:rsidRDefault="009F4BE9" w:rsidP="00070FA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1" w:left="2" w:firstLineChars="1973" w:firstLine="5524"/>
        <w:textDirection w:val="btLr"/>
        <w:textAlignment w:val="top"/>
        <w:outlineLvl w:val="0"/>
        <w:rPr>
          <w:rFonts w:ascii="Times New Roman" w:eastAsia="Times New Roman" w:hAnsi="Times New Roman"/>
          <w:bCs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position w:val="-1"/>
          <w:sz w:val="28"/>
          <w:szCs w:val="28"/>
          <w:lang w:eastAsia="ru-RU"/>
        </w:rPr>
        <w:t>№ _________________________</w:t>
      </w:r>
    </w:p>
    <w:p w14:paraId="3ED07550" w14:textId="4CC5C94F" w:rsidR="00070FA4" w:rsidRDefault="00070FA4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spacing w:val="20"/>
          <w:position w:val="-5"/>
          <w:sz w:val="24"/>
          <w:szCs w:val="24"/>
          <w:lang w:eastAsia="ru-RU"/>
        </w:rPr>
      </w:pPr>
    </w:p>
    <w:p w14:paraId="5AC8AFEB" w14:textId="77777777" w:rsidR="001D48C1" w:rsidRPr="006B424D" w:rsidRDefault="001D48C1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spacing w:val="20"/>
          <w:position w:val="-5"/>
          <w:sz w:val="24"/>
          <w:szCs w:val="24"/>
          <w:lang w:eastAsia="ru-RU"/>
        </w:rPr>
      </w:pPr>
    </w:p>
    <w:p w14:paraId="292C8B26" w14:textId="570B54C6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spacing w:val="20"/>
          <w:position w:val="-5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color w:val="000000"/>
          <w:spacing w:val="20"/>
          <w:position w:val="-5"/>
          <w:sz w:val="28"/>
          <w:szCs w:val="28"/>
          <w:lang w:eastAsia="ru-RU"/>
        </w:rPr>
        <w:t>Структур</w:t>
      </w:r>
      <w:r w:rsidR="00FD3EF8">
        <w:rPr>
          <w:rFonts w:ascii="Times New Roman" w:eastAsia="Times New Roman" w:hAnsi="Times New Roman"/>
          <w:color w:val="000000"/>
          <w:spacing w:val="20"/>
          <w:position w:val="-5"/>
          <w:sz w:val="28"/>
          <w:szCs w:val="28"/>
          <w:lang w:eastAsia="ru-RU"/>
        </w:rPr>
        <w:t>и</w:t>
      </w:r>
    </w:p>
    <w:p w14:paraId="2CE30ACC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</w:pPr>
      <w:bookmarkStart w:id="9" w:name="_Hlk179540015"/>
      <w:proofErr w:type="spellStart"/>
      <w:r w:rsidRPr="006B424D"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  <w:t>двоставкових</w:t>
      </w:r>
      <w:proofErr w:type="spellEnd"/>
      <w:r w:rsidRPr="006B424D"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  <w:t xml:space="preserve"> тарифів на теплову енергію та послугу з постачання теплової енергії ОКП «</w:t>
      </w:r>
      <w:proofErr w:type="spellStart"/>
      <w:r w:rsidRPr="006B424D"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  <w:t>Миколаївоблтеплоенерго</w:t>
      </w:r>
      <w:proofErr w:type="spellEnd"/>
      <w:r w:rsidRPr="006B424D"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  <w:t>»</w:t>
      </w:r>
    </w:p>
    <w:bookmarkEnd w:id="9"/>
    <w:p w14:paraId="1D21ED5B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eastAsia="ru-RU"/>
        </w:rPr>
      </w:pPr>
    </w:p>
    <w:p w14:paraId="399B8D35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1.1. Виробництво, транспортування теплової енергії без урахування витрат на утримання ЦТП, постачання без урахування витрат на утримання ІТП</w:t>
      </w:r>
    </w:p>
    <w:p w14:paraId="1F84F93B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  <w:t>без ПДВ</w:t>
      </w: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004"/>
        <w:gridCol w:w="1091"/>
        <w:gridCol w:w="1226"/>
        <w:gridCol w:w="1035"/>
        <w:gridCol w:w="1001"/>
        <w:gridCol w:w="1003"/>
      </w:tblGrid>
      <w:tr w:rsidR="009F4BE9" w:rsidRPr="006B424D" w14:paraId="48828BE3" w14:textId="77777777" w:rsidTr="009F4BE9">
        <w:trPr>
          <w:trHeight w:val="645"/>
          <w:jc w:val="center"/>
        </w:trPr>
        <w:tc>
          <w:tcPr>
            <w:tcW w:w="214" w:type="pct"/>
            <w:vAlign w:val="center"/>
            <w:hideMark/>
          </w:tcPr>
          <w:p w14:paraId="4B5A112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з/п</w:t>
            </w:r>
          </w:p>
        </w:tc>
        <w:tc>
          <w:tcPr>
            <w:tcW w:w="2047" w:type="pct"/>
            <w:vAlign w:val="center"/>
            <w:hideMark/>
          </w:tcPr>
          <w:p w14:paraId="5950819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Найменування показників</w:t>
            </w:r>
          </w:p>
        </w:tc>
        <w:tc>
          <w:tcPr>
            <w:tcW w:w="558" w:type="pct"/>
            <w:vAlign w:val="center"/>
            <w:hideMark/>
          </w:tcPr>
          <w:p w14:paraId="0087A2A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Одиниця виміру</w:t>
            </w:r>
          </w:p>
        </w:tc>
        <w:tc>
          <w:tcPr>
            <w:tcW w:w="627" w:type="pct"/>
            <w:vAlign w:val="center"/>
            <w:hideMark/>
          </w:tcPr>
          <w:p w14:paraId="6E7851C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населення</w:t>
            </w:r>
          </w:p>
        </w:tc>
        <w:tc>
          <w:tcPr>
            <w:tcW w:w="529" w:type="pct"/>
            <w:vAlign w:val="center"/>
            <w:hideMark/>
          </w:tcPr>
          <w:p w14:paraId="18E679C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бюджетних установ</w:t>
            </w:r>
          </w:p>
        </w:tc>
        <w:tc>
          <w:tcPr>
            <w:tcW w:w="512" w:type="pct"/>
            <w:vAlign w:val="center"/>
            <w:hideMark/>
          </w:tcPr>
          <w:p w14:paraId="5CDB23C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інших споживачів</w:t>
            </w:r>
          </w:p>
        </w:tc>
        <w:tc>
          <w:tcPr>
            <w:tcW w:w="513" w:type="pct"/>
            <w:vAlign w:val="center"/>
            <w:hideMark/>
          </w:tcPr>
          <w:p w14:paraId="5DF9857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релігійних організацій</w:t>
            </w:r>
          </w:p>
        </w:tc>
      </w:tr>
      <w:tr w:rsidR="009F4BE9" w:rsidRPr="006B424D" w14:paraId="0E82B13C" w14:textId="77777777" w:rsidTr="009F4BE9">
        <w:trPr>
          <w:trHeight w:val="90"/>
          <w:jc w:val="center"/>
        </w:trPr>
        <w:tc>
          <w:tcPr>
            <w:tcW w:w="214" w:type="pct"/>
            <w:vAlign w:val="center"/>
            <w:hideMark/>
          </w:tcPr>
          <w:p w14:paraId="533D52E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47" w:type="pct"/>
            <w:vAlign w:val="center"/>
            <w:hideMark/>
          </w:tcPr>
          <w:p w14:paraId="72A1BCF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8" w:type="pct"/>
            <w:vAlign w:val="center"/>
            <w:hideMark/>
          </w:tcPr>
          <w:p w14:paraId="41DBE65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7" w:type="pct"/>
            <w:vAlign w:val="center"/>
            <w:hideMark/>
          </w:tcPr>
          <w:p w14:paraId="2C1F721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9" w:type="pct"/>
            <w:vAlign w:val="center"/>
            <w:hideMark/>
          </w:tcPr>
          <w:p w14:paraId="4D68ACD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2" w:type="pct"/>
            <w:vAlign w:val="center"/>
            <w:hideMark/>
          </w:tcPr>
          <w:p w14:paraId="43BB1E0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3" w:type="pct"/>
            <w:vAlign w:val="center"/>
            <w:hideMark/>
          </w:tcPr>
          <w:p w14:paraId="7C7ACFC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9F4BE9" w:rsidRPr="006B424D" w14:paraId="65ACC09A" w14:textId="77777777" w:rsidTr="009F4BE9">
        <w:trPr>
          <w:trHeight w:val="627"/>
          <w:jc w:val="center"/>
        </w:trPr>
        <w:tc>
          <w:tcPr>
            <w:tcW w:w="214" w:type="pct"/>
            <w:vAlign w:val="center"/>
            <w:hideMark/>
          </w:tcPr>
          <w:p w14:paraId="46D6027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47" w:type="pct"/>
            <w:vAlign w:val="center"/>
            <w:hideMark/>
          </w:tcPr>
          <w:p w14:paraId="1B298DD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Загальний обсяг відпуску теплової енергії  з колекторів (крім систем автономного опалення) без врахування обсягу теплової енергії  на  господарські потреби ліцензованої діяльності</w:t>
            </w:r>
          </w:p>
        </w:tc>
        <w:tc>
          <w:tcPr>
            <w:tcW w:w="558" w:type="pct"/>
            <w:vAlign w:val="center"/>
            <w:hideMark/>
          </w:tcPr>
          <w:p w14:paraId="243409B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6E5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334 775,9726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C8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46 864,2545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666A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5 986,7231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CA5A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7,4827</w:t>
            </w:r>
          </w:p>
        </w:tc>
      </w:tr>
      <w:tr w:rsidR="009F4BE9" w:rsidRPr="006B424D" w14:paraId="2764DFE9" w14:textId="77777777" w:rsidTr="009F4BE9">
        <w:trPr>
          <w:trHeight w:val="297"/>
          <w:jc w:val="center"/>
        </w:trPr>
        <w:tc>
          <w:tcPr>
            <w:tcW w:w="214" w:type="pct"/>
            <w:vAlign w:val="center"/>
            <w:hideMark/>
          </w:tcPr>
          <w:p w14:paraId="2F65BD3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47" w:type="pct"/>
            <w:vAlign w:val="center"/>
            <w:hideMark/>
          </w:tcPr>
          <w:p w14:paraId="6D18EF0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Річний обсяг реалізації теплової енергії власним споживачам</w:t>
            </w:r>
          </w:p>
        </w:tc>
        <w:tc>
          <w:tcPr>
            <w:tcW w:w="558" w:type="pct"/>
            <w:vAlign w:val="center"/>
            <w:hideMark/>
          </w:tcPr>
          <w:p w14:paraId="70979A2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326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296 537,0434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3CC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41 559,0113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E949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5 304,4038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6C1C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6,6361</w:t>
            </w:r>
          </w:p>
        </w:tc>
      </w:tr>
      <w:tr w:rsidR="009F4BE9" w:rsidRPr="006B424D" w14:paraId="3744D559" w14:textId="77777777" w:rsidTr="009F4BE9">
        <w:trPr>
          <w:trHeight w:val="345"/>
          <w:jc w:val="center"/>
        </w:trPr>
        <w:tc>
          <w:tcPr>
            <w:tcW w:w="214" w:type="pct"/>
            <w:vAlign w:val="center"/>
            <w:hideMark/>
          </w:tcPr>
          <w:p w14:paraId="63EEC7B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47" w:type="pct"/>
            <w:vAlign w:val="center"/>
            <w:hideMark/>
          </w:tcPr>
          <w:p w14:paraId="5A70515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Річний обсяг реалізації теплової енергії власним споживачам (без ЦТП)</w:t>
            </w:r>
          </w:p>
        </w:tc>
        <w:tc>
          <w:tcPr>
            <w:tcW w:w="558" w:type="pct"/>
            <w:vAlign w:val="center"/>
            <w:hideMark/>
          </w:tcPr>
          <w:p w14:paraId="21ECF6E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F1A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280 828,6015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950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40 566,4120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47B8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5 186,9871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83D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6,6361</w:t>
            </w:r>
          </w:p>
        </w:tc>
      </w:tr>
      <w:tr w:rsidR="009F4BE9" w:rsidRPr="006B424D" w14:paraId="1D4E1356" w14:textId="77777777" w:rsidTr="009F4BE9">
        <w:trPr>
          <w:trHeight w:val="408"/>
          <w:jc w:val="center"/>
        </w:trPr>
        <w:tc>
          <w:tcPr>
            <w:tcW w:w="214" w:type="pct"/>
            <w:vAlign w:val="center"/>
            <w:hideMark/>
          </w:tcPr>
          <w:p w14:paraId="66B98AC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47" w:type="pct"/>
            <w:vAlign w:val="center"/>
            <w:hideMark/>
          </w:tcPr>
          <w:p w14:paraId="770EC1A5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Теплове навантаження об’єктів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теплоспоживання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власних споживачів</w:t>
            </w:r>
          </w:p>
        </w:tc>
        <w:tc>
          <w:tcPr>
            <w:tcW w:w="558" w:type="pct"/>
            <w:vAlign w:val="center"/>
            <w:hideMark/>
          </w:tcPr>
          <w:p w14:paraId="0C27DBB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/год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D03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209,53302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054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28,72389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773D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2,62685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3E82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0,00367</w:t>
            </w:r>
          </w:p>
        </w:tc>
      </w:tr>
      <w:tr w:rsidR="009F4BE9" w:rsidRPr="006B424D" w14:paraId="7A601758" w14:textId="77777777" w:rsidTr="009F4BE9">
        <w:trPr>
          <w:trHeight w:val="414"/>
          <w:jc w:val="center"/>
        </w:trPr>
        <w:tc>
          <w:tcPr>
            <w:tcW w:w="214" w:type="pct"/>
            <w:vAlign w:val="center"/>
            <w:hideMark/>
          </w:tcPr>
          <w:p w14:paraId="574884A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47" w:type="pct"/>
            <w:vAlign w:val="center"/>
            <w:hideMark/>
          </w:tcPr>
          <w:p w14:paraId="1417217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Теплове навантаження об’єктів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теплоспоживання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власних споживачів (без ЦТП)</w:t>
            </w:r>
          </w:p>
        </w:tc>
        <w:tc>
          <w:tcPr>
            <w:tcW w:w="558" w:type="pct"/>
            <w:vAlign w:val="center"/>
            <w:hideMark/>
          </w:tcPr>
          <w:p w14:paraId="566C922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/год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930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198,48054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6373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28,07325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1C6A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2,56440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9D9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0,00367</w:t>
            </w:r>
          </w:p>
        </w:tc>
      </w:tr>
      <w:tr w:rsidR="009F4BE9" w:rsidRPr="006B424D" w14:paraId="0E03C7B6" w14:textId="77777777" w:rsidTr="009F4BE9">
        <w:trPr>
          <w:trHeight w:val="405"/>
          <w:jc w:val="center"/>
        </w:trPr>
        <w:tc>
          <w:tcPr>
            <w:tcW w:w="214" w:type="pct"/>
            <w:vAlign w:val="center"/>
            <w:hideMark/>
          </w:tcPr>
          <w:p w14:paraId="536C905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47" w:type="pct"/>
            <w:vAlign w:val="center"/>
            <w:hideMark/>
          </w:tcPr>
          <w:p w14:paraId="06EA3FB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Річний обсяг реалізації теплової енергії власним споживачам  (без ІТП )</w:t>
            </w:r>
          </w:p>
        </w:tc>
        <w:tc>
          <w:tcPr>
            <w:tcW w:w="558" w:type="pct"/>
            <w:vAlign w:val="center"/>
            <w:hideMark/>
          </w:tcPr>
          <w:p w14:paraId="639BD8E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F17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259 489,4099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AAE1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41 132,1585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5254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4 959,4171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42A3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6,6361</w:t>
            </w:r>
          </w:p>
        </w:tc>
      </w:tr>
      <w:tr w:rsidR="009F4BE9" w:rsidRPr="006B424D" w14:paraId="7EF6E799" w14:textId="77777777" w:rsidTr="009F4BE9">
        <w:trPr>
          <w:trHeight w:val="425"/>
          <w:jc w:val="center"/>
        </w:trPr>
        <w:tc>
          <w:tcPr>
            <w:tcW w:w="214" w:type="pct"/>
            <w:vAlign w:val="center"/>
            <w:hideMark/>
          </w:tcPr>
          <w:p w14:paraId="42115B2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47" w:type="pct"/>
            <w:vAlign w:val="center"/>
            <w:hideMark/>
          </w:tcPr>
          <w:p w14:paraId="2EE285F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Теплове навантаження об’єктів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теплоспоживання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власних споживачів (без ІТП)</w:t>
            </w:r>
          </w:p>
        </w:tc>
        <w:tc>
          <w:tcPr>
            <w:tcW w:w="558" w:type="pct"/>
            <w:vAlign w:val="center"/>
            <w:hideMark/>
          </w:tcPr>
          <w:p w14:paraId="433A214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/год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9F9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183,10771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3B0D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28,45973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4C09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2,46124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C29A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0,00367</w:t>
            </w:r>
          </w:p>
        </w:tc>
      </w:tr>
      <w:tr w:rsidR="009F4BE9" w:rsidRPr="006B424D" w14:paraId="1A8ACE46" w14:textId="77777777" w:rsidTr="009F4BE9">
        <w:trPr>
          <w:trHeight w:val="120"/>
          <w:jc w:val="center"/>
        </w:trPr>
        <w:tc>
          <w:tcPr>
            <w:tcW w:w="5000" w:type="pct"/>
            <w:gridSpan w:val="7"/>
            <w:vAlign w:val="center"/>
            <w:hideMark/>
          </w:tcPr>
          <w:p w14:paraId="611FC30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Виробництво теплової енергії, умовно-змінні витрати</w:t>
            </w:r>
          </w:p>
        </w:tc>
      </w:tr>
      <w:tr w:rsidR="009F4BE9" w:rsidRPr="006B424D" w14:paraId="2524CAC0" w14:textId="77777777" w:rsidTr="009F4BE9">
        <w:trPr>
          <w:trHeight w:val="277"/>
          <w:jc w:val="center"/>
        </w:trPr>
        <w:tc>
          <w:tcPr>
            <w:tcW w:w="214" w:type="pct"/>
            <w:vAlign w:val="center"/>
            <w:hideMark/>
          </w:tcPr>
          <w:p w14:paraId="5A18134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47" w:type="pct"/>
            <w:vAlign w:val="center"/>
            <w:hideMark/>
          </w:tcPr>
          <w:p w14:paraId="68A80E9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Собівартість виробництва теплової енергії,  у тому числі:</w:t>
            </w:r>
          </w:p>
        </w:tc>
        <w:tc>
          <w:tcPr>
            <w:tcW w:w="558" w:type="pct"/>
            <w:vAlign w:val="center"/>
            <w:hideMark/>
          </w:tcPr>
          <w:p w14:paraId="124580F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4F9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320 176,60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419F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93 753,75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5D95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11 800,39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00E6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14,71</w:t>
            </w:r>
          </w:p>
        </w:tc>
      </w:tr>
      <w:tr w:rsidR="009F4BE9" w:rsidRPr="006B424D" w14:paraId="4FA239A3" w14:textId="77777777" w:rsidTr="009F4BE9">
        <w:trPr>
          <w:trHeight w:val="198"/>
          <w:jc w:val="center"/>
        </w:trPr>
        <w:tc>
          <w:tcPr>
            <w:tcW w:w="214" w:type="pct"/>
            <w:vAlign w:val="center"/>
            <w:hideMark/>
          </w:tcPr>
          <w:p w14:paraId="0F82F8F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2047" w:type="pct"/>
            <w:vAlign w:val="center"/>
            <w:hideMark/>
          </w:tcPr>
          <w:p w14:paraId="2E963E6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Паливо (без витрат на розподіл природного газу)</w:t>
            </w:r>
          </w:p>
        </w:tc>
        <w:tc>
          <w:tcPr>
            <w:tcW w:w="558" w:type="pct"/>
            <w:vAlign w:val="center"/>
            <w:hideMark/>
          </w:tcPr>
          <w:p w14:paraId="54E4B60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343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290 518,55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B9C8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83 185,43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1438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11 054,06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98E3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14,25</w:t>
            </w:r>
          </w:p>
        </w:tc>
      </w:tr>
      <w:tr w:rsidR="009F4BE9" w:rsidRPr="006B424D" w14:paraId="2996F52B" w14:textId="77777777" w:rsidTr="009F4BE9">
        <w:trPr>
          <w:trHeight w:val="130"/>
          <w:jc w:val="center"/>
        </w:trPr>
        <w:tc>
          <w:tcPr>
            <w:tcW w:w="214" w:type="pct"/>
            <w:vAlign w:val="center"/>
            <w:hideMark/>
          </w:tcPr>
          <w:p w14:paraId="1D89F1B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2047" w:type="pct"/>
            <w:vAlign w:val="center"/>
            <w:hideMark/>
          </w:tcPr>
          <w:p w14:paraId="500AC89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електроенергія</w:t>
            </w:r>
          </w:p>
        </w:tc>
        <w:tc>
          <w:tcPr>
            <w:tcW w:w="558" w:type="pct"/>
            <w:vAlign w:val="center"/>
            <w:hideMark/>
          </w:tcPr>
          <w:p w14:paraId="48BEB4F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0DBE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20 728,83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09F3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2 901,76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884E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370,69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E704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0,46</w:t>
            </w:r>
          </w:p>
        </w:tc>
      </w:tr>
      <w:tr w:rsidR="009F4BE9" w:rsidRPr="006B424D" w14:paraId="4BCFB096" w14:textId="77777777" w:rsidTr="009F4BE9">
        <w:trPr>
          <w:trHeight w:val="217"/>
          <w:jc w:val="center"/>
        </w:trPr>
        <w:tc>
          <w:tcPr>
            <w:tcW w:w="214" w:type="pct"/>
            <w:vAlign w:val="center"/>
            <w:hideMark/>
          </w:tcPr>
          <w:p w14:paraId="1F48394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2047" w:type="pct"/>
            <w:vAlign w:val="center"/>
            <w:hideMark/>
          </w:tcPr>
          <w:p w14:paraId="30CA3DA6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витрати на покупну теплову енергію та виробництво теплової енергії на КГУ</w:t>
            </w:r>
          </w:p>
        </w:tc>
        <w:tc>
          <w:tcPr>
            <w:tcW w:w="558" w:type="pct"/>
            <w:vAlign w:val="center"/>
            <w:hideMark/>
          </w:tcPr>
          <w:p w14:paraId="59ABCF8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4B5F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8 929,22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6D69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7 666,56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27E3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375,65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0386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9F4BE9" w:rsidRPr="006B424D" w14:paraId="4D14E336" w14:textId="77777777" w:rsidTr="009F4BE9">
        <w:trPr>
          <w:trHeight w:val="278"/>
          <w:jc w:val="center"/>
        </w:trPr>
        <w:tc>
          <w:tcPr>
            <w:tcW w:w="214" w:type="pct"/>
            <w:vAlign w:val="center"/>
            <w:hideMark/>
          </w:tcPr>
          <w:p w14:paraId="79B6520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47" w:type="pct"/>
            <w:vAlign w:val="center"/>
            <w:hideMark/>
          </w:tcPr>
          <w:p w14:paraId="62764AE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Вартість виробництва теплової енергії умовно-змінна</w:t>
            </w:r>
          </w:p>
        </w:tc>
        <w:tc>
          <w:tcPr>
            <w:tcW w:w="558" w:type="pct"/>
            <w:vAlign w:val="center"/>
            <w:hideMark/>
          </w:tcPr>
          <w:p w14:paraId="6F23A6A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2E3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1 079,72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0A98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2 255,92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3C7C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2 224,64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3F82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2 217,39</w:t>
            </w:r>
          </w:p>
        </w:tc>
      </w:tr>
      <w:tr w:rsidR="009F4BE9" w:rsidRPr="006B424D" w14:paraId="5E46021A" w14:textId="77777777" w:rsidTr="009F4BE9">
        <w:trPr>
          <w:trHeight w:val="183"/>
          <w:jc w:val="center"/>
        </w:trPr>
        <w:tc>
          <w:tcPr>
            <w:tcW w:w="5000" w:type="pct"/>
            <w:gridSpan w:val="7"/>
            <w:vAlign w:val="center"/>
            <w:hideMark/>
          </w:tcPr>
          <w:p w14:paraId="355D7B0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Виробництво теплової енергії, умовно-постійні витрати</w:t>
            </w:r>
          </w:p>
        </w:tc>
      </w:tr>
      <w:tr w:rsidR="009F4BE9" w:rsidRPr="006B424D" w14:paraId="580D841C" w14:textId="77777777" w:rsidTr="009F4BE9">
        <w:trPr>
          <w:trHeight w:val="272"/>
          <w:jc w:val="center"/>
        </w:trPr>
        <w:tc>
          <w:tcPr>
            <w:tcW w:w="214" w:type="pct"/>
            <w:vAlign w:val="center"/>
            <w:hideMark/>
          </w:tcPr>
          <w:p w14:paraId="3ECB869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47" w:type="pct"/>
            <w:vAlign w:val="center"/>
            <w:hideMark/>
          </w:tcPr>
          <w:p w14:paraId="20F8602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Собівартість виробництва без палива, електроенергії та покупного тепла</w:t>
            </w:r>
          </w:p>
        </w:tc>
        <w:tc>
          <w:tcPr>
            <w:tcW w:w="558" w:type="pct"/>
            <w:vAlign w:val="center"/>
            <w:hideMark/>
          </w:tcPr>
          <w:p w14:paraId="738E4CB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661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482 471,68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4722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66 903,33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1EA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8 647,22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49FA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10,90</w:t>
            </w:r>
          </w:p>
        </w:tc>
      </w:tr>
      <w:tr w:rsidR="009F4BE9" w:rsidRPr="006B424D" w14:paraId="06BA2BF8" w14:textId="77777777" w:rsidTr="009F4BE9">
        <w:trPr>
          <w:trHeight w:val="319"/>
          <w:jc w:val="center"/>
        </w:trPr>
        <w:tc>
          <w:tcPr>
            <w:tcW w:w="214" w:type="pct"/>
            <w:vAlign w:val="center"/>
            <w:hideMark/>
          </w:tcPr>
          <w:p w14:paraId="19921A1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047" w:type="pct"/>
            <w:vAlign w:val="center"/>
            <w:hideMark/>
          </w:tcPr>
          <w:p w14:paraId="14FF97C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Плановий прибуток в тарифах на виробництво теплової енергії</w:t>
            </w:r>
          </w:p>
        </w:tc>
        <w:tc>
          <w:tcPr>
            <w:tcW w:w="558" w:type="pct"/>
            <w:vAlign w:val="center"/>
            <w:hideMark/>
          </w:tcPr>
          <w:p w14:paraId="2C6DB82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9A3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79 781,05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C4A9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13 453,32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51F3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1 717,81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BAE4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2,17</w:t>
            </w:r>
          </w:p>
        </w:tc>
      </w:tr>
      <w:tr w:rsidR="009F4BE9" w:rsidRPr="006B424D" w14:paraId="4F186C6E" w14:textId="77777777" w:rsidTr="009F4BE9">
        <w:trPr>
          <w:trHeight w:val="225"/>
          <w:jc w:val="center"/>
        </w:trPr>
        <w:tc>
          <w:tcPr>
            <w:tcW w:w="214" w:type="pct"/>
            <w:vAlign w:val="center"/>
            <w:hideMark/>
          </w:tcPr>
          <w:p w14:paraId="2F358FD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47" w:type="pct"/>
            <w:vAlign w:val="center"/>
            <w:hideMark/>
          </w:tcPr>
          <w:p w14:paraId="34DB88F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Вартість виробництва теплової енергії</w:t>
            </w:r>
          </w:p>
        </w:tc>
        <w:tc>
          <w:tcPr>
            <w:tcW w:w="558" w:type="pct"/>
            <w:vAlign w:val="center"/>
            <w:hideMark/>
          </w:tcPr>
          <w:p w14:paraId="6522AF8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BCC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562 252,730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80CE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80 356,650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33E3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10 365,030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60D4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13,065</w:t>
            </w:r>
          </w:p>
        </w:tc>
      </w:tr>
      <w:tr w:rsidR="009F4BE9" w:rsidRPr="006B424D" w14:paraId="564C0012" w14:textId="77777777" w:rsidTr="009F4BE9">
        <w:trPr>
          <w:trHeight w:val="355"/>
          <w:jc w:val="center"/>
        </w:trPr>
        <w:tc>
          <w:tcPr>
            <w:tcW w:w="214" w:type="pct"/>
            <w:vAlign w:val="center"/>
            <w:hideMark/>
          </w:tcPr>
          <w:p w14:paraId="770499B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047" w:type="pct"/>
            <w:vAlign w:val="center"/>
            <w:hideMark/>
          </w:tcPr>
          <w:p w14:paraId="068AE971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Місячна плата за виробництво теплової енергії на одиницю теплового навантаження</w:t>
            </w:r>
          </w:p>
        </w:tc>
        <w:tc>
          <w:tcPr>
            <w:tcW w:w="558" w:type="pct"/>
            <w:vAlign w:val="center"/>
            <w:hideMark/>
          </w:tcPr>
          <w:p w14:paraId="1A2A383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/год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721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223 613,42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1FF2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233 129,55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72FE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328 816,85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465A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296 672,03</w:t>
            </w:r>
          </w:p>
        </w:tc>
      </w:tr>
      <w:tr w:rsidR="009F4BE9" w:rsidRPr="006B424D" w14:paraId="1D7CE82B" w14:textId="77777777" w:rsidTr="009F4BE9">
        <w:trPr>
          <w:trHeight w:val="135"/>
          <w:jc w:val="center"/>
        </w:trPr>
        <w:tc>
          <w:tcPr>
            <w:tcW w:w="5000" w:type="pct"/>
            <w:gridSpan w:val="7"/>
            <w:vAlign w:val="center"/>
            <w:hideMark/>
          </w:tcPr>
          <w:p w14:paraId="3CAB94E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Транспортування теплової енергії, умовно-змінні витрати (без урахування витрат на утримання центральних теплових пунктів)</w:t>
            </w:r>
          </w:p>
        </w:tc>
      </w:tr>
      <w:tr w:rsidR="009F4BE9" w:rsidRPr="006B424D" w14:paraId="0B078650" w14:textId="77777777" w:rsidTr="009F4BE9">
        <w:trPr>
          <w:trHeight w:val="224"/>
          <w:jc w:val="center"/>
        </w:trPr>
        <w:tc>
          <w:tcPr>
            <w:tcW w:w="214" w:type="pct"/>
            <w:vAlign w:val="center"/>
            <w:hideMark/>
          </w:tcPr>
          <w:p w14:paraId="5BE3899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047" w:type="pct"/>
            <w:vAlign w:val="center"/>
            <w:hideMark/>
          </w:tcPr>
          <w:p w14:paraId="4321789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Електроенергія</w:t>
            </w:r>
          </w:p>
        </w:tc>
        <w:tc>
          <w:tcPr>
            <w:tcW w:w="558" w:type="pct"/>
            <w:vAlign w:val="center"/>
            <w:hideMark/>
          </w:tcPr>
          <w:p w14:paraId="761CD8F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F22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43 058,62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51F5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6 219,93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FA19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795,31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73A6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1,017</w:t>
            </w:r>
          </w:p>
        </w:tc>
      </w:tr>
      <w:tr w:rsidR="009F4BE9" w:rsidRPr="006B424D" w14:paraId="2BEEBB81" w14:textId="77777777" w:rsidTr="009F4BE9">
        <w:trPr>
          <w:trHeight w:val="269"/>
          <w:jc w:val="center"/>
        </w:trPr>
        <w:tc>
          <w:tcPr>
            <w:tcW w:w="214" w:type="pct"/>
            <w:vAlign w:val="center"/>
            <w:hideMark/>
          </w:tcPr>
          <w:p w14:paraId="3AB8743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047" w:type="pct"/>
            <w:vAlign w:val="center"/>
            <w:hideMark/>
          </w:tcPr>
          <w:p w14:paraId="514E606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Вартість транспортування теплової енергії умовно-змінна</w:t>
            </w:r>
          </w:p>
        </w:tc>
        <w:tc>
          <w:tcPr>
            <w:tcW w:w="558" w:type="pct"/>
            <w:vAlign w:val="center"/>
            <w:hideMark/>
          </w:tcPr>
          <w:p w14:paraId="46D633A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6EE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153,33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6250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153,33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5AB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153,33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3505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153,33</w:t>
            </w:r>
          </w:p>
        </w:tc>
      </w:tr>
      <w:tr w:rsidR="009F4BE9" w:rsidRPr="006B424D" w14:paraId="7ED64373" w14:textId="77777777" w:rsidTr="009F4BE9">
        <w:trPr>
          <w:trHeight w:val="176"/>
          <w:jc w:val="center"/>
        </w:trPr>
        <w:tc>
          <w:tcPr>
            <w:tcW w:w="5000" w:type="pct"/>
            <w:gridSpan w:val="7"/>
            <w:vAlign w:val="center"/>
            <w:hideMark/>
          </w:tcPr>
          <w:p w14:paraId="009C14C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Транспортування теплової енергії, умовно-постійні витрати (без урахування витрат на утримання центральних теплових пунктів)</w:t>
            </w:r>
          </w:p>
        </w:tc>
      </w:tr>
      <w:tr w:rsidR="009F4BE9" w:rsidRPr="006B424D" w14:paraId="756D83AF" w14:textId="77777777" w:rsidTr="009F4BE9">
        <w:trPr>
          <w:trHeight w:val="264"/>
          <w:jc w:val="center"/>
        </w:trPr>
        <w:tc>
          <w:tcPr>
            <w:tcW w:w="214" w:type="pct"/>
            <w:vAlign w:val="center"/>
            <w:hideMark/>
          </w:tcPr>
          <w:p w14:paraId="7CE68A3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047" w:type="pct"/>
            <w:vAlign w:val="center"/>
            <w:hideMark/>
          </w:tcPr>
          <w:p w14:paraId="3351338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Собівартість транспортування теплової енергії</w:t>
            </w:r>
          </w:p>
        </w:tc>
        <w:tc>
          <w:tcPr>
            <w:tcW w:w="558" w:type="pct"/>
            <w:vAlign w:val="center"/>
            <w:hideMark/>
          </w:tcPr>
          <w:p w14:paraId="4D3289E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1DD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117 011,03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1859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16 902,54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DA65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2 161,23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397A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2,7650</w:t>
            </w:r>
          </w:p>
        </w:tc>
      </w:tr>
      <w:tr w:rsidR="009F4BE9" w:rsidRPr="006B424D" w14:paraId="613441D3" w14:textId="77777777" w:rsidTr="009F4BE9">
        <w:trPr>
          <w:trHeight w:val="281"/>
          <w:jc w:val="center"/>
        </w:trPr>
        <w:tc>
          <w:tcPr>
            <w:tcW w:w="214" w:type="pct"/>
            <w:vAlign w:val="center"/>
            <w:hideMark/>
          </w:tcPr>
          <w:p w14:paraId="0561BC4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047" w:type="pct"/>
            <w:vAlign w:val="center"/>
            <w:hideMark/>
          </w:tcPr>
          <w:p w14:paraId="117F977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Плановий прибуток в тарифах на транспортування теплової енергії</w:t>
            </w:r>
          </w:p>
        </w:tc>
        <w:tc>
          <w:tcPr>
            <w:tcW w:w="558" w:type="pct"/>
            <w:vAlign w:val="center"/>
            <w:hideMark/>
          </w:tcPr>
          <w:p w14:paraId="66E2EDF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59D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35 773,91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59F4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5 167,63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B9C3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660,75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5B45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0,8454</w:t>
            </w:r>
          </w:p>
        </w:tc>
      </w:tr>
      <w:tr w:rsidR="009F4BE9" w:rsidRPr="006B424D" w14:paraId="343F67CD" w14:textId="77777777" w:rsidTr="009F4BE9">
        <w:trPr>
          <w:trHeight w:val="413"/>
          <w:jc w:val="center"/>
        </w:trPr>
        <w:tc>
          <w:tcPr>
            <w:tcW w:w="214" w:type="pct"/>
            <w:vAlign w:val="center"/>
            <w:hideMark/>
          </w:tcPr>
          <w:p w14:paraId="2CCE1BC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047" w:type="pct"/>
            <w:vAlign w:val="center"/>
            <w:hideMark/>
          </w:tcPr>
          <w:p w14:paraId="7A0CC99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Місячна плата за транспортування теплової енергії на одиницю теплового навантаження</w:t>
            </w:r>
          </w:p>
        </w:tc>
        <w:tc>
          <w:tcPr>
            <w:tcW w:w="558" w:type="pct"/>
            <w:vAlign w:val="center"/>
            <w:hideMark/>
          </w:tcPr>
          <w:p w14:paraId="579E319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/год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682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64 147,74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3176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65 513,66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6C0A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91 703,81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ADEB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81 979,93</w:t>
            </w:r>
          </w:p>
        </w:tc>
      </w:tr>
      <w:tr w:rsidR="009F4BE9" w:rsidRPr="006B424D" w14:paraId="202F2EF1" w14:textId="77777777" w:rsidTr="009F4BE9">
        <w:trPr>
          <w:trHeight w:val="252"/>
          <w:jc w:val="center"/>
        </w:trPr>
        <w:tc>
          <w:tcPr>
            <w:tcW w:w="5000" w:type="pct"/>
            <w:gridSpan w:val="7"/>
            <w:vAlign w:val="center"/>
            <w:hideMark/>
          </w:tcPr>
          <w:p w14:paraId="7F7E026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Постачання теплової енергії, умовно-постійні витрати (без урахування витрат на утримання індивідуальних теплових пунктів)</w:t>
            </w:r>
          </w:p>
        </w:tc>
      </w:tr>
      <w:tr w:rsidR="009F4BE9" w:rsidRPr="006B424D" w14:paraId="07FC2EEB" w14:textId="77777777" w:rsidTr="009F4BE9">
        <w:trPr>
          <w:trHeight w:val="186"/>
          <w:jc w:val="center"/>
        </w:trPr>
        <w:tc>
          <w:tcPr>
            <w:tcW w:w="214" w:type="pct"/>
            <w:vAlign w:val="center"/>
            <w:hideMark/>
          </w:tcPr>
          <w:p w14:paraId="4D28A16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047" w:type="pct"/>
            <w:vAlign w:val="center"/>
            <w:hideMark/>
          </w:tcPr>
          <w:p w14:paraId="2AC4BBB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Собівартість постачання теплової енергії</w:t>
            </w:r>
          </w:p>
        </w:tc>
        <w:tc>
          <w:tcPr>
            <w:tcW w:w="558" w:type="pct"/>
            <w:vAlign w:val="center"/>
            <w:hideMark/>
          </w:tcPr>
          <w:p w14:paraId="586155E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9E1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7 208,67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67E4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1 142,66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8198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137,77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91E4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0,18</w:t>
            </w:r>
          </w:p>
        </w:tc>
      </w:tr>
      <w:tr w:rsidR="009F4BE9" w:rsidRPr="006B424D" w14:paraId="00195E86" w14:textId="77777777" w:rsidTr="009F4BE9">
        <w:trPr>
          <w:trHeight w:val="273"/>
          <w:jc w:val="center"/>
        </w:trPr>
        <w:tc>
          <w:tcPr>
            <w:tcW w:w="214" w:type="pct"/>
            <w:vAlign w:val="center"/>
            <w:hideMark/>
          </w:tcPr>
          <w:p w14:paraId="70A090A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2047" w:type="pct"/>
            <w:vAlign w:val="center"/>
            <w:hideMark/>
          </w:tcPr>
          <w:p w14:paraId="5ADA9270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Плановий прибуток в тарифах на постачання теплової енергії</w:t>
            </w:r>
          </w:p>
        </w:tc>
        <w:tc>
          <w:tcPr>
            <w:tcW w:w="558" w:type="pct"/>
            <w:vAlign w:val="center"/>
            <w:hideMark/>
          </w:tcPr>
          <w:p w14:paraId="0E30B40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FBC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351,52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60AE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55,72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E669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6,72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27AA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0,01</w:t>
            </w:r>
          </w:p>
        </w:tc>
      </w:tr>
      <w:tr w:rsidR="009F4BE9" w:rsidRPr="006B424D" w14:paraId="3ABFF7A9" w14:textId="77777777" w:rsidTr="009F4BE9">
        <w:trPr>
          <w:trHeight w:val="322"/>
          <w:jc w:val="center"/>
        </w:trPr>
        <w:tc>
          <w:tcPr>
            <w:tcW w:w="214" w:type="pct"/>
            <w:vAlign w:val="center"/>
            <w:hideMark/>
          </w:tcPr>
          <w:p w14:paraId="684BF11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047" w:type="pct"/>
            <w:vAlign w:val="center"/>
            <w:hideMark/>
          </w:tcPr>
          <w:p w14:paraId="446C612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Місячна плата за постачання теплової енергії на одиницю теплового навантаження</w:t>
            </w:r>
          </w:p>
        </w:tc>
        <w:tc>
          <w:tcPr>
            <w:tcW w:w="558" w:type="pct"/>
            <w:vAlign w:val="center"/>
            <w:hideMark/>
          </w:tcPr>
          <w:p w14:paraId="0CD841A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грн /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/год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82C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3 440,68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ECD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3 508,99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2064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4 892,25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82D5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4 390,17</w:t>
            </w:r>
          </w:p>
        </w:tc>
      </w:tr>
      <w:tr w:rsidR="009F4BE9" w:rsidRPr="006B424D" w14:paraId="45F274C1" w14:textId="77777777" w:rsidTr="009F4BE9">
        <w:trPr>
          <w:trHeight w:val="227"/>
          <w:jc w:val="center"/>
        </w:trPr>
        <w:tc>
          <w:tcPr>
            <w:tcW w:w="5000" w:type="pct"/>
            <w:gridSpan w:val="7"/>
            <w:vAlign w:val="center"/>
            <w:hideMark/>
          </w:tcPr>
          <w:p w14:paraId="718CE9C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Двоставкові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тарифи на теплову енергію для кінцевих споживачів</w:t>
            </w:r>
          </w:p>
        </w:tc>
      </w:tr>
      <w:tr w:rsidR="009F4BE9" w:rsidRPr="006B424D" w14:paraId="1DD29BDA" w14:textId="77777777" w:rsidTr="009F4BE9">
        <w:trPr>
          <w:trHeight w:val="274"/>
          <w:jc w:val="center"/>
        </w:trPr>
        <w:tc>
          <w:tcPr>
            <w:tcW w:w="214" w:type="pct"/>
            <w:vAlign w:val="center"/>
            <w:hideMark/>
          </w:tcPr>
          <w:p w14:paraId="0175DFC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047" w:type="pct"/>
            <w:vAlign w:val="center"/>
            <w:hideMark/>
          </w:tcPr>
          <w:p w14:paraId="221618E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Умовно-змінна частина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двоставкового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тарифу на теплову енергію</w:t>
            </w:r>
          </w:p>
        </w:tc>
        <w:tc>
          <w:tcPr>
            <w:tcW w:w="558" w:type="pct"/>
            <w:vAlign w:val="center"/>
            <w:hideMark/>
          </w:tcPr>
          <w:p w14:paraId="44C6205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2DD4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1 233,05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04CD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2 409,25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03F0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2 377,97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FADF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2 370,72</w:t>
            </w:r>
          </w:p>
        </w:tc>
      </w:tr>
      <w:tr w:rsidR="009F4BE9" w:rsidRPr="006B424D" w14:paraId="663BDCDF" w14:textId="77777777" w:rsidTr="009F4BE9">
        <w:trPr>
          <w:trHeight w:val="463"/>
          <w:jc w:val="center"/>
        </w:trPr>
        <w:tc>
          <w:tcPr>
            <w:tcW w:w="214" w:type="pct"/>
            <w:vAlign w:val="center"/>
            <w:hideMark/>
          </w:tcPr>
          <w:p w14:paraId="33B1C4F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047" w:type="pct"/>
            <w:vAlign w:val="center"/>
            <w:hideMark/>
          </w:tcPr>
          <w:p w14:paraId="45DE68F0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Умовно-постійна частина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двоставкового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тарифу на теплову енергію – місячна плата на одиницю теплового навантаження</w:t>
            </w:r>
          </w:p>
        </w:tc>
        <w:tc>
          <w:tcPr>
            <w:tcW w:w="558" w:type="pct"/>
            <w:vAlign w:val="center"/>
            <w:hideMark/>
          </w:tcPr>
          <w:p w14:paraId="006C88E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грн /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/год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D6F0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291 201,84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8EFE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302 152,20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7609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425 412,91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1FA4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383 042,13</w:t>
            </w:r>
          </w:p>
        </w:tc>
      </w:tr>
      <w:tr w:rsidR="009F4BE9" w:rsidRPr="006B424D" w14:paraId="748860F7" w14:textId="77777777" w:rsidTr="009F4BE9">
        <w:trPr>
          <w:trHeight w:val="187"/>
          <w:jc w:val="center"/>
        </w:trPr>
        <w:tc>
          <w:tcPr>
            <w:tcW w:w="5000" w:type="pct"/>
            <w:gridSpan w:val="7"/>
            <w:vAlign w:val="center"/>
            <w:hideMark/>
          </w:tcPr>
          <w:p w14:paraId="219537B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Двоставкові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тарифи на послугу з постачання теплової енергії для кінцевих споживачів</w:t>
            </w:r>
          </w:p>
        </w:tc>
      </w:tr>
      <w:tr w:rsidR="009F4BE9" w:rsidRPr="006B424D" w14:paraId="375C5297" w14:textId="77777777" w:rsidTr="009F4BE9">
        <w:trPr>
          <w:trHeight w:val="134"/>
          <w:jc w:val="center"/>
        </w:trPr>
        <w:tc>
          <w:tcPr>
            <w:tcW w:w="5000" w:type="pct"/>
            <w:gridSpan w:val="7"/>
            <w:vAlign w:val="center"/>
            <w:hideMark/>
          </w:tcPr>
          <w:p w14:paraId="2EFCE7FB" w14:textId="77777777" w:rsidR="009F4BE9" w:rsidRPr="006B424D" w:rsidRDefault="009F4BE9" w:rsidP="009F4B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 ПДВ</w:t>
            </w:r>
          </w:p>
        </w:tc>
      </w:tr>
      <w:tr w:rsidR="009F4BE9" w:rsidRPr="006B424D" w14:paraId="6C05CF2F" w14:textId="77777777" w:rsidTr="009F4BE9">
        <w:trPr>
          <w:trHeight w:val="393"/>
          <w:jc w:val="center"/>
        </w:trPr>
        <w:tc>
          <w:tcPr>
            <w:tcW w:w="214" w:type="pct"/>
            <w:vAlign w:val="center"/>
            <w:hideMark/>
          </w:tcPr>
          <w:p w14:paraId="6BD92C7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047" w:type="pct"/>
            <w:vAlign w:val="center"/>
            <w:hideMark/>
          </w:tcPr>
          <w:p w14:paraId="058CBC1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Умовно-змінна частина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двоставкового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тарифу на послугу з постачання теплової енергії</w:t>
            </w:r>
          </w:p>
        </w:tc>
        <w:tc>
          <w:tcPr>
            <w:tcW w:w="558" w:type="pct"/>
            <w:vAlign w:val="center"/>
            <w:hideMark/>
          </w:tcPr>
          <w:p w14:paraId="03194C0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6517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1 479,66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FAFB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2 891,10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5423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2 853,56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A3B6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2 844,86</w:t>
            </w:r>
          </w:p>
        </w:tc>
      </w:tr>
      <w:tr w:rsidR="009F4BE9" w:rsidRPr="006B424D" w14:paraId="7F50E260" w14:textId="77777777" w:rsidTr="009F4BE9">
        <w:trPr>
          <w:trHeight w:val="555"/>
          <w:jc w:val="center"/>
        </w:trPr>
        <w:tc>
          <w:tcPr>
            <w:tcW w:w="214" w:type="pct"/>
            <w:vAlign w:val="center"/>
            <w:hideMark/>
          </w:tcPr>
          <w:p w14:paraId="35EA261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047" w:type="pct"/>
            <w:vAlign w:val="center"/>
            <w:hideMark/>
          </w:tcPr>
          <w:p w14:paraId="72C39C50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Умовно-постійна частина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двоставкового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тарифу на послугу з постачання теплової енергії – місячна плата на одиницю теплового навантаження</w:t>
            </w:r>
          </w:p>
        </w:tc>
        <w:tc>
          <w:tcPr>
            <w:tcW w:w="558" w:type="pct"/>
            <w:vAlign w:val="center"/>
            <w:hideMark/>
          </w:tcPr>
          <w:p w14:paraId="55509B1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грн /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/год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B1FF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349 442,21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639A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362 582,64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476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510 495,49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27AE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459 650,56</w:t>
            </w:r>
          </w:p>
        </w:tc>
      </w:tr>
    </w:tbl>
    <w:p w14:paraId="5D097881" w14:textId="0B4F1817" w:rsidR="001D48C1" w:rsidRDefault="001D48C1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</w:p>
    <w:p w14:paraId="745BF1AF" w14:textId="77777777" w:rsidR="001D48C1" w:rsidRDefault="001D48C1">
      <w:pPr>
        <w:spacing w:after="0" w:line="240" w:lineRule="auto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br w:type="page"/>
      </w:r>
    </w:p>
    <w:p w14:paraId="4F60E1FA" w14:textId="1C6D27EF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val="ru-RU" w:eastAsia="ru-RU"/>
        </w:rPr>
        <w:lastRenderedPageBreak/>
        <w:t xml:space="preserve">1.1.1. б, в, г; 1.1.2 б, в, г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 xml:space="preserve">Структура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одноставкових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 xml:space="preserve"> тарифів на теплову енергію та послугу з постачання теплової енергії ОКП «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Миколаївоблтеплоенерго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»</w:t>
      </w:r>
    </w:p>
    <w:p w14:paraId="52CA09FD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 xml:space="preserve">(виробництво теплової енергії, </w:t>
      </w:r>
      <w:bookmarkStart w:id="10" w:name="_Hlk148525975"/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транспортування теплової енергії без урахування витрат на утримання центральних теплових пунктів</w:t>
      </w:r>
      <w:bookmarkEnd w:id="10"/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, постачання теплової енергії без урахування витрат на утримання індивідуальних теплових пунктів)</w:t>
      </w:r>
    </w:p>
    <w:p w14:paraId="2BEE0468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  <w:t>без ПДВ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099"/>
        <w:gridCol w:w="1263"/>
        <w:gridCol w:w="1241"/>
        <w:gridCol w:w="1210"/>
        <w:gridCol w:w="1233"/>
      </w:tblGrid>
      <w:tr w:rsidR="009F4BE9" w:rsidRPr="006B424D" w14:paraId="079CF79F" w14:textId="77777777" w:rsidTr="009F4BE9">
        <w:trPr>
          <w:trHeight w:val="509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652BC6E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з/п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B7B2DF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Показники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F9F3B98" w14:textId="77777777" w:rsidR="009F4BE9" w:rsidRPr="0017407A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4369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потреб населення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ABDE80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потреб бюджетних установ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27BE62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потреб інших споживачів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63A5A0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потреб релігійних організацій</w:t>
            </w:r>
          </w:p>
        </w:tc>
      </w:tr>
      <w:tr w:rsidR="009F4BE9" w:rsidRPr="006B424D" w14:paraId="5AA274B5" w14:textId="77777777" w:rsidTr="009F4BE9">
        <w:trPr>
          <w:trHeight w:val="509"/>
          <w:jc w:val="center"/>
        </w:trPr>
        <w:tc>
          <w:tcPr>
            <w:tcW w:w="0" w:type="auto"/>
            <w:vMerge/>
            <w:vAlign w:val="center"/>
            <w:hideMark/>
          </w:tcPr>
          <w:p w14:paraId="2BD434E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FE46D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F0F73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496AB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8F2DD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DD8E2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F4BE9" w:rsidRPr="006B424D" w14:paraId="36E821BB" w14:textId="77777777" w:rsidTr="009F4BE9">
        <w:trPr>
          <w:trHeight w:val="264"/>
          <w:jc w:val="center"/>
        </w:trPr>
        <w:tc>
          <w:tcPr>
            <w:tcW w:w="0" w:type="auto"/>
            <w:noWrap/>
            <w:vAlign w:val="center"/>
            <w:hideMark/>
          </w:tcPr>
          <w:p w14:paraId="2564332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100BFCA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Структура тарифів на теплову енергію, 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</w:tr>
      <w:tr w:rsidR="009F4BE9" w:rsidRPr="006B424D" w14:paraId="7CE53F0F" w14:textId="77777777" w:rsidTr="009F4BE9">
        <w:trPr>
          <w:trHeight w:val="294"/>
          <w:jc w:val="center"/>
        </w:trPr>
        <w:tc>
          <w:tcPr>
            <w:tcW w:w="0" w:type="auto"/>
            <w:noWrap/>
            <w:vAlign w:val="center"/>
            <w:hideMark/>
          </w:tcPr>
          <w:p w14:paraId="0262C9F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EAEA10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Тарифи на теплову енергію, у тому числі: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23FC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3 702,29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5AF9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4 915,98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D850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4 905,20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5233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4 912,74</w:t>
            </w:r>
          </w:p>
        </w:tc>
      </w:tr>
      <w:tr w:rsidR="009F4BE9" w:rsidRPr="006B424D" w14:paraId="70E406D2" w14:textId="77777777" w:rsidTr="009F4BE9">
        <w:trPr>
          <w:trHeight w:val="200"/>
          <w:jc w:val="center"/>
        </w:trPr>
        <w:tc>
          <w:tcPr>
            <w:tcW w:w="0" w:type="auto"/>
            <w:noWrap/>
            <w:vAlign w:val="center"/>
            <w:hideMark/>
          </w:tcPr>
          <w:p w14:paraId="01B11E3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noWrap/>
            <w:vAlign w:val="center"/>
            <w:hideMark/>
          </w:tcPr>
          <w:p w14:paraId="02E199F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Тарифи на виробництво теплової енергії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CA57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2 635,88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FBE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3 715,21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3719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3 702,44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84DF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3 712,62</w:t>
            </w:r>
          </w:p>
        </w:tc>
      </w:tr>
      <w:tr w:rsidR="009F4BE9" w:rsidRPr="006B424D" w14:paraId="3D99DD44" w14:textId="77777777" w:rsidTr="009F4BE9">
        <w:trPr>
          <w:trHeight w:val="425"/>
          <w:jc w:val="center"/>
        </w:trPr>
        <w:tc>
          <w:tcPr>
            <w:tcW w:w="0" w:type="auto"/>
            <w:noWrap/>
            <w:vAlign w:val="center"/>
            <w:hideMark/>
          </w:tcPr>
          <w:p w14:paraId="76E69D6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14:paraId="08323F7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Тарифи на транспортування теплової енергії без урахування витрат на утримання ЦТП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A264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1 037,28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B4E6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1 171,64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BB2B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1 173,63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4D70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1 170,99</w:t>
            </w:r>
          </w:p>
        </w:tc>
      </w:tr>
      <w:tr w:rsidR="009F4BE9" w:rsidRPr="006B424D" w14:paraId="7D7BF382" w14:textId="77777777" w:rsidTr="009F4BE9">
        <w:trPr>
          <w:trHeight w:val="391"/>
          <w:jc w:val="center"/>
        </w:trPr>
        <w:tc>
          <w:tcPr>
            <w:tcW w:w="0" w:type="auto"/>
            <w:noWrap/>
            <w:vAlign w:val="center"/>
            <w:hideMark/>
          </w:tcPr>
          <w:p w14:paraId="52CA5C9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14:paraId="384F9D85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Тарифи на постачання теплової енергії без урахування витрат на утримання ІТП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AD0C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85DD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53BD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5005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29,13</w:t>
            </w:r>
          </w:p>
        </w:tc>
      </w:tr>
      <w:tr w:rsidR="009F4BE9" w:rsidRPr="006B424D" w14:paraId="12889297" w14:textId="77777777" w:rsidTr="009F4BE9">
        <w:trPr>
          <w:trHeight w:val="204"/>
          <w:jc w:val="center"/>
        </w:trPr>
        <w:tc>
          <w:tcPr>
            <w:tcW w:w="0" w:type="auto"/>
            <w:noWrap/>
            <w:vAlign w:val="center"/>
            <w:hideMark/>
          </w:tcPr>
          <w:p w14:paraId="1739B65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1C15FC9B" w14:textId="77777777" w:rsidR="009F4BE9" w:rsidRPr="006B424D" w:rsidRDefault="009F4BE9" w:rsidP="009F4BE9">
            <w:pPr>
              <w:tabs>
                <w:tab w:val="left" w:pos="58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Структура витрат на теплову енергію, 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</w:tr>
      <w:tr w:rsidR="009F4BE9" w:rsidRPr="006B424D" w14:paraId="1F7BC772" w14:textId="77777777" w:rsidTr="009F4BE9">
        <w:trPr>
          <w:trHeight w:val="284"/>
          <w:jc w:val="center"/>
        </w:trPr>
        <w:tc>
          <w:tcPr>
            <w:tcW w:w="0" w:type="auto"/>
            <w:noWrap/>
            <w:vAlign w:val="center"/>
            <w:hideMark/>
          </w:tcPr>
          <w:p w14:paraId="1C6C5AE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E77A81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Виробнича собівартість виробництва теплової енергії власними котельнями, у тому числі: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357A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2 751,32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611E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3 644,96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AD21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3 733,17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BAFF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3 803,40</w:t>
            </w:r>
          </w:p>
        </w:tc>
      </w:tr>
      <w:tr w:rsidR="009F4BE9" w:rsidRPr="006B424D" w14:paraId="194C87DD" w14:textId="77777777" w:rsidTr="009F4BE9">
        <w:trPr>
          <w:trHeight w:val="196"/>
          <w:jc w:val="center"/>
        </w:trPr>
        <w:tc>
          <w:tcPr>
            <w:tcW w:w="0" w:type="auto"/>
            <w:noWrap/>
            <w:vAlign w:val="center"/>
            <w:hideMark/>
          </w:tcPr>
          <w:p w14:paraId="6A9F12F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14:paraId="73A8650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прямі матеріальні витрати, у тому числі: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9883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1 538,47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AFCB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2 432,11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D0F4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2 520,32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0161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2 590,55</w:t>
            </w:r>
          </w:p>
        </w:tc>
      </w:tr>
      <w:tr w:rsidR="009F4BE9" w:rsidRPr="006B424D" w14:paraId="627C9D38" w14:textId="77777777" w:rsidTr="009F4BE9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14:paraId="2804E76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0" w:type="auto"/>
            <w:vAlign w:val="center"/>
            <w:hideMark/>
          </w:tcPr>
          <w:p w14:paraId="5F2E2425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паливо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D957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1 247,12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603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2 140,77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6754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2 228,98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EA63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2 299,21</w:t>
            </w:r>
          </w:p>
        </w:tc>
      </w:tr>
      <w:tr w:rsidR="009F4BE9" w:rsidRPr="006B424D" w14:paraId="0E3D0BF2" w14:textId="77777777" w:rsidTr="009F4BE9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14:paraId="61A8617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0" w:type="auto"/>
            <w:vAlign w:val="center"/>
            <w:hideMark/>
          </w:tcPr>
          <w:p w14:paraId="13B09A5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електроенергія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E536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215,25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24EB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215,25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19FA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215,25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6FB8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215,25</w:t>
            </w:r>
          </w:p>
        </w:tc>
      </w:tr>
      <w:tr w:rsidR="009F4BE9" w:rsidRPr="006B424D" w14:paraId="1966C5CA" w14:textId="77777777" w:rsidTr="009F4BE9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14:paraId="56FFED8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1.1.3</w:t>
            </w:r>
          </w:p>
        </w:tc>
        <w:tc>
          <w:tcPr>
            <w:tcW w:w="0" w:type="auto"/>
            <w:vAlign w:val="center"/>
            <w:hideMark/>
          </w:tcPr>
          <w:p w14:paraId="3348FB43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C064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11,15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A33A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11,15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B6CC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11,15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9A89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11,15</w:t>
            </w:r>
          </w:p>
        </w:tc>
      </w:tr>
      <w:tr w:rsidR="009F4BE9" w:rsidRPr="006B424D" w14:paraId="6DA18080" w14:textId="77777777" w:rsidTr="009F4BE9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14:paraId="16BE8AB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1.1.4</w:t>
            </w:r>
          </w:p>
        </w:tc>
        <w:tc>
          <w:tcPr>
            <w:tcW w:w="0" w:type="auto"/>
            <w:vAlign w:val="center"/>
            <w:hideMark/>
          </w:tcPr>
          <w:p w14:paraId="26DB2D2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матеріали, запасні  частини та інші матеріальні ресурси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0C36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64,94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53F2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64,93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3A05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64,93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C05A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64,93</w:t>
            </w:r>
          </w:p>
        </w:tc>
      </w:tr>
      <w:tr w:rsidR="009F4BE9" w:rsidRPr="006B424D" w14:paraId="0EEF175D" w14:textId="77777777" w:rsidTr="009F4BE9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14:paraId="67CBAE7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14:paraId="0BF1617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прямі витрати на оплату праці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45E8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724,48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B548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724,48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5D58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724,48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E18E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724,48</w:t>
            </w:r>
          </w:p>
        </w:tc>
      </w:tr>
      <w:tr w:rsidR="009F4BE9" w:rsidRPr="006B424D" w14:paraId="3208B391" w14:textId="77777777" w:rsidTr="009F4BE9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14:paraId="0560076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14:paraId="5008D23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інші прямі витрати, у тому числі: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1D2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454,77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8C3A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454,77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67B9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454,77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F2F5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454,77</w:t>
            </w:r>
          </w:p>
        </w:tc>
      </w:tr>
      <w:tr w:rsidR="009F4BE9" w:rsidRPr="006B424D" w14:paraId="73317CAB" w14:textId="77777777" w:rsidTr="009F4BE9">
        <w:trPr>
          <w:trHeight w:val="170"/>
          <w:jc w:val="center"/>
        </w:trPr>
        <w:tc>
          <w:tcPr>
            <w:tcW w:w="0" w:type="auto"/>
            <w:noWrap/>
            <w:vAlign w:val="center"/>
          </w:tcPr>
          <w:p w14:paraId="12DD7EA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1.3.1</w:t>
            </w:r>
          </w:p>
        </w:tc>
        <w:tc>
          <w:tcPr>
            <w:tcW w:w="0" w:type="auto"/>
            <w:vAlign w:val="center"/>
          </w:tcPr>
          <w:p w14:paraId="56513A6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відрахування на соціальні заходи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ADB9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159,39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7C71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159,39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E7C6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159,39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73F3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159,39</w:t>
            </w:r>
          </w:p>
        </w:tc>
      </w:tr>
      <w:tr w:rsidR="009F4BE9" w:rsidRPr="006B424D" w14:paraId="5EDF6D46" w14:textId="77777777" w:rsidTr="009F4BE9">
        <w:trPr>
          <w:trHeight w:val="170"/>
          <w:jc w:val="center"/>
        </w:trPr>
        <w:tc>
          <w:tcPr>
            <w:tcW w:w="0" w:type="auto"/>
            <w:noWrap/>
            <w:vAlign w:val="center"/>
          </w:tcPr>
          <w:p w14:paraId="4C889BD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1.3.2</w:t>
            </w:r>
          </w:p>
        </w:tc>
        <w:tc>
          <w:tcPr>
            <w:tcW w:w="0" w:type="auto"/>
            <w:vAlign w:val="center"/>
          </w:tcPr>
          <w:p w14:paraId="2FCF5A5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амортизаційні відрахування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A00F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246,77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3EE8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246,77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19E7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246,77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9C9C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246,77</w:t>
            </w:r>
          </w:p>
        </w:tc>
      </w:tr>
      <w:tr w:rsidR="009F4BE9" w:rsidRPr="006B424D" w14:paraId="1C9F551C" w14:textId="77777777" w:rsidTr="009F4BE9">
        <w:trPr>
          <w:trHeight w:val="284"/>
          <w:jc w:val="center"/>
        </w:trPr>
        <w:tc>
          <w:tcPr>
            <w:tcW w:w="0" w:type="auto"/>
            <w:noWrap/>
            <w:vAlign w:val="center"/>
          </w:tcPr>
          <w:p w14:paraId="3C70124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1.3.3</w:t>
            </w:r>
          </w:p>
        </w:tc>
        <w:tc>
          <w:tcPr>
            <w:tcW w:w="0" w:type="auto"/>
            <w:vAlign w:val="center"/>
          </w:tcPr>
          <w:p w14:paraId="327A5E0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інші прямі витрати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5EE6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110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12B8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B86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48,61</w:t>
            </w:r>
          </w:p>
        </w:tc>
      </w:tr>
      <w:tr w:rsidR="009F4BE9" w:rsidRPr="006B424D" w14:paraId="67A0B49B" w14:textId="77777777" w:rsidTr="009F4BE9">
        <w:trPr>
          <w:trHeight w:val="284"/>
          <w:jc w:val="center"/>
        </w:trPr>
        <w:tc>
          <w:tcPr>
            <w:tcW w:w="0" w:type="auto"/>
            <w:noWrap/>
            <w:vAlign w:val="center"/>
            <w:hideMark/>
          </w:tcPr>
          <w:p w14:paraId="2790D92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AE7A00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Загальновиробничі витрати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33E3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62EE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3125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4529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33,60</w:t>
            </w:r>
          </w:p>
        </w:tc>
      </w:tr>
      <w:tr w:rsidR="009F4BE9" w:rsidRPr="006B424D" w14:paraId="22A0AAC1" w14:textId="77777777" w:rsidTr="009F4BE9">
        <w:trPr>
          <w:trHeight w:val="284"/>
          <w:jc w:val="center"/>
        </w:trPr>
        <w:tc>
          <w:tcPr>
            <w:tcW w:w="0" w:type="auto"/>
            <w:noWrap/>
            <w:vAlign w:val="center"/>
            <w:hideMark/>
          </w:tcPr>
          <w:p w14:paraId="1B3D8B0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30B7AE3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Адміністративні витрати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62D2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151,82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F377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151,82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EB0B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151,82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DF4A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151,82</w:t>
            </w:r>
          </w:p>
        </w:tc>
      </w:tr>
      <w:tr w:rsidR="009F4BE9" w:rsidRPr="006B424D" w14:paraId="6B5FC718" w14:textId="77777777" w:rsidTr="009F4BE9">
        <w:trPr>
          <w:trHeight w:val="284"/>
          <w:jc w:val="center"/>
        </w:trPr>
        <w:tc>
          <w:tcPr>
            <w:tcW w:w="0" w:type="auto"/>
            <w:noWrap/>
            <w:vAlign w:val="center"/>
            <w:hideMark/>
          </w:tcPr>
          <w:p w14:paraId="08C3650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B07E99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Собівартість виробництва теплової енергії власними котельнями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8AE6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2 903,15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784E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3 796,79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16EF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3 885,00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A377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3 955,23</w:t>
            </w:r>
          </w:p>
        </w:tc>
      </w:tr>
      <w:tr w:rsidR="009F4BE9" w:rsidRPr="006B424D" w14:paraId="37E9BC2E" w14:textId="77777777" w:rsidTr="009F4BE9">
        <w:trPr>
          <w:trHeight w:val="284"/>
          <w:jc w:val="center"/>
        </w:trPr>
        <w:tc>
          <w:tcPr>
            <w:tcW w:w="0" w:type="auto"/>
            <w:noWrap/>
            <w:vAlign w:val="center"/>
            <w:hideMark/>
          </w:tcPr>
          <w:p w14:paraId="5465DA4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272D73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Вартість покупної теплової енергії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8210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778D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105,90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3702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33E4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9F4BE9" w:rsidRPr="006B424D" w14:paraId="46FD2D4C" w14:textId="77777777" w:rsidTr="009F4BE9">
        <w:trPr>
          <w:trHeight w:val="284"/>
          <w:jc w:val="center"/>
        </w:trPr>
        <w:tc>
          <w:tcPr>
            <w:tcW w:w="0" w:type="auto"/>
            <w:noWrap/>
            <w:vAlign w:val="center"/>
          </w:tcPr>
          <w:p w14:paraId="1CE510F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1AC9C9C6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Вартість виробництва теплової енергії власними ТЕЦ, ТЕС, АЕС, 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когенераційними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установками  та установками з використанням альтернативних джерел енергії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E812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E89C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57,70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9008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6BF7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9F4BE9" w:rsidRPr="006B424D" w14:paraId="3B475F95" w14:textId="77777777" w:rsidTr="009F4BE9">
        <w:trPr>
          <w:trHeight w:val="284"/>
          <w:jc w:val="center"/>
        </w:trPr>
        <w:tc>
          <w:tcPr>
            <w:tcW w:w="0" w:type="auto"/>
            <w:noWrap/>
            <w:vAlign w:val="center"/>
            <w:hideMark/>
          </w:tcPr>
          <w:p w14:paraId="79BFA55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83791B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Витрати на компенсацію втрат теплової енергії у теплових мережах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DE47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339,90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33C1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474,27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43BE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476,25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B040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473,62</w:t>
            </w:r>
          </w:p>
        </w:tc>
      </w:tr>
      <w:tr w:rsidR="009F4BE9" w:rsidRPr="006B424D" w14:paraId="3AEE7011" w14:textId="77777777" w:rsidTr="009F4BE9">
        <w:trPr>
          <w:trHeight w:val="284"/>
          <w:jc w:val="center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3C2ABBF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E78DAD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Фінансові витрати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0AFE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65,52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9923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65,52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B9C5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65,52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9138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65,52</w:t>
            </w:r>
          </w:p>
        </w:tc>
      </w:tr>
      <w:tr w:rsidR="009F4BE9" w:rsidRPr="006B424D" w14:paraId="7203226E" w14:textId="77777777" w:rsidTr="009F4BE9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101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535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Повна планова собівартість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61CA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3 335,24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609A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4 500,17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D6DD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4 489,51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AA11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4 494,37</w:t>
            </w:r>
          </w:p>
        </w:tc>
      </w:tr>
      <w:tr w:rsidR="009F4BE9" w:rsidRPr="006B424D" w14:paraId="3035B633" w14:textId="77777777" w:rsidTr="009F4BE9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D4CDAC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87312F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Розрахунковий прибуток, у тому числі: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C3B0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367,05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0F0C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415,81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0EFF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415,69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26DA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418,38</w:t>
            </w:r>
          </w:p>
        </w:tc>
      </w:tr>
      <w:tr w:rsidR="009F4BE9" w:rsidRPr="006B424D" w14:paraId="616B66DB" w14:textId="77777777" w:rsidTr="00A019CF">
        <w:trPr>
          <w:trHeight w:val="284"/>
          <w:jc w:val="center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179B992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74EF96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податок на прибуток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1EF6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66,06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40B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74,84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49C9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74,83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7830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75,31</w:t>
            </w:r>
          </w:p>
        </w:tc>
      </w:tr>
      <w:tr w:rsidR="009F4BE9" w:rsidRPr="006B424D" w14:paraId="1F0DC3A9" w14:textId="77777777" w:rsidTr="00A019CF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D75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10.2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1BF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 розвиток виробництва (тіло кредиту)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2E05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182,24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69B7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182,24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60C7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182,24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A6B2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182,24</w:t>
            </w:r>
          </w:p>
        </w:tc>
      </w:tr>
      <w:tr w:rsidR="009F4BE9" w:rsidRPr="006B424D" w14:paraId="24D227F5" w14:textId="77777777" w:rsidTr="00A019CF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E17F3F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7F77F8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поповнення обігових коштів 4 %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469C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118,75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B14A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158,73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3C28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158,62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98A0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160,83</w:t>
            </w:r>
          </w:p>
        </w:tc>
      </w:tr>
      <w:tr w:rsidR="009F4BE9" w:rsidRPr="006B424D" w14:paraId="1F473ACC" w14:textId="77777777" w:rsidTr="009F4BE9">
        <w:trPr>
          <w:trHeight w:val="284"/>
          <w:jc w:val="center"/>
        </w:trPr>
        <w:tc>
          <w:tcPr>
            <w:tcW w:w="0" w:type="auto"/>
            <w:noWrap/>
            <w:vAlign w:val="center"/>
            <w:hideMark/>
          </w:tcPr>
          <w:p w14:paraId="2D53B8E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FEA042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Загальна вартість теплової енергії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F5FB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3 702,29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86F1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4 915,98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9826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4 905,20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C1E6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4 912,74</w:t>
            </w:r>
          </w:p>
        </w:tc>
      </w:tr>
      <w:tr w:rsidR="009F4BE9" w:rsidRPr="006B424D" w14:paraId="3CCA71FA" w14:textId="77777777" w:rsidTr="009F4BE9">
        <w:trPr>
          <w:trHeight w:val="284"/>
          <w:jc w:val="center"/>
        </w:trPr>
        <w:tc>
          <w:tcPr>
            <w:tcW w:w="0" w:type="auto"/>
            <w:noWrap/>
            <w:vAlign w:val="center"/>
            <w:hideMark/>
          </w:tcPr>
          <w:p w14:paraId="0AA774B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53614D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Загальний обсяг відпуску теплової енергії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AF71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334 775,9726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7006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46 864,2545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76CB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5 986,7231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1DD7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7,4827</w:t>
            </w:r>
          </w:p>
        </w:tc>
      </w:tr>
      <w:tr w:rsidR="009F4BE9" w:rsidRPr="006B424D" w14:paraId="24FB66FA" w14:textId="77777777" w:rsidTr="009F4BE9">
        <w:trPr>
          <w:trHeight w:val="284"/>
          <w:jc w:val="center"/>
        </w:trPr>
        <w:tc>
          <w:tcPr>
            <w:tcW w:w="0" w:type="auto"/>
            <w:noWrap/>
            <w:vAlign w:val="center"/>
            <w:hideMark/>
          </w:tcPr>
          <w:p w14:paraId="3D8369C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57E991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Обсяг реалізації теплової енергії без ЦТП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4DDD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280 828,602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FD8D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40 566,412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DEE5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5 186,987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C873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6,636</w:t>
            </w:r>
          </w:p>
        </w:tc>
      </w:tr>
      <w:tr w:rsidR="009F4BE9" w:rsidRPr="006B424D" w14:paraId="29DB686A" w14:textId="77777777" w:rsidTr="009F4BE9">
        <w:trPr>
          <w:trHeight w:val="284"/>
          <w:jc w:val="center"/>
        </w:trPr>
        <w:tc>
          <w:tcPr>
            <w:tcW w:w="0" w:type="auto"/>
            <w:noWrap/>
            <w:vAlign w:val="center"/>
            <w:hideMark/>
          </w:tcPr>
          <w:p w14:paraId="5BAA482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E9FF1D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Обсяг реалізації теплової енергії без ІТП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E8D5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259 489,410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2201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41 132,158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532F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4 959,417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14B8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6,636</w:t>
            </w:r>
          </w:p>
        </w:tc>
      </w:tr>
      <w:tr w:rsidR="009F4BE9" w:rsidRPr="006B424D" w14:paraId="26F2995D" w14:textId="77777777" w:rsidTr="009F4BE9">
        <w:trPr>
          <w:trHeight w:val="284"/>
          <w:jc w:val="center"/>
        </w:trPr>
        <w:tc>
          <w:tcPr>
            <w:tcW w:w="0" w:type="auto"/>
            <w:gridSpan w:val="6"/>
            <w:noWrap/>
            <w:vAlign w:val="center"/>
            <w:hideMark/>
          </w:tcPr>
          <w:p w14:paraId="61417356" w14:textId="77777777" w:rsidR="009F4BE9" w:rsidRPr="006B424D" w:rsidRDefault="009F4BE9" w:rsidP="009F4B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 ПДВ</w:t>
            </w:r>
          </w:p>
        </w:tc>
      </w:tr>
      <w:tr w:rsidR="009F4BE9" w:rsidRPr="006B424D" w14:paraId="0F7B545E" w14:textId="77777777" w:rsidTr="009F4BE9">
        <w:trPr>
          <w:trHeight w:val="284"/>
          <w:jc w:val="center"/>
        </w:trPr>
        <w:tc>
          <w:tcPr>
            <w:tcW w:w="0" w:type="auto"/>
            <w:vAlign w:val="center"/>
            <w:hideMark/>
          </w:tcPr>
          <w:p w14:paraId="43F2469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08A3B50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Тариф на послугу з постачання теплової енергії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2319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4 442,75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583A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5 899,18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7E1D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5 886,24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12A2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5 895,29</w:t>
            </w:r>
          </w:p>
        </w:tc>
      </w:tr>
    </w:tbl>
    <w:p w14:paraId="09605C17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</w:p>
    <w:p w14:paraId="2BD6E4A3" w14:textId="0653C3C9" w:rsidR="001D48C1" w:rsidRDefault="001D48C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br w:type="page"/>
      </w:r>
    </w:p>
    <w:p w14:paraId="50B98BD6" w14:textId="1F3B5510" w:rsidR="009F4BE9" w:rsidRPr="006B424D" w:rsidRDefault="009F4BE9" w:rsidP="009F4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6B424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 xml:space="preserve">Структура </w:t>
      </w:r>
      <w:proofErr w:type="spellStart"/>
      <w:r w:rsidRPr="006B424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одноставкового</w:t>
      </w:r>
      <w:proofErr w:type="spellEnd"/>
      <w:r w:rsidRPr="006B424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тарифу на виробництво теплової енергії ОКП «</w:t>
      </w:r>
      <w:proofErr w:type="spellStart"/>
      <w:r w:rsidRPr="006B424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Миколаївоблтеплоенерго</w:t>
      </w:r>
      <w:proofErr w:type="spellEnd"/>
      <w:r w:rsidRPr="006B424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» </w:t>
      </w:r>
    </w:p>
    <w:p w14:paraId="79367465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right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  <w:t>без ПДВ</w:t>
      </w: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3683"/>
        <w:gridCol w:w="914"/>
        <w:gridCol w:w="1075"/>
        <w:gridCol w:w="1140"/>
        <w:gridCol w:w="1134"/>
        <w:gridCol w:w="658"/>
        <w:gridCol w:w="441"/>
      </w:tblGrid>
      <w:tr w:rsidR="009F4BE9" w:rsidRPr="006B424D" w14:paraId="1E9CDBCE" w14:textId="77777777" w:rsidTr="00A019CF">
        <w:trPr>
          <w:trHeight w:val="509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36D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з/п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6C9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Показники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A2F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Одиниця виміру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E492" w14:textId="77777777" w:rsidR="009F4BE9" w:rsidRPr="0017407A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43699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населення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99E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бюджетних установ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AC6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інших споживачів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A67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релігійних організацій</w:t>
            </w:r>
          </w:p>
        </w:tc>
      </w:tr>
      <w:tr w:rsidR="009F4BE9" w:rsidRPr="006B424D" w14:paraId="4A6281B7" w14:textId="77777777" w:rsidTr="00A019CF">
        <w:trPr>
          <w:trHeight w:val="509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26B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C26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8CD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07C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BBE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59C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826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F4BE9" w:rsidRPr="006B424D" w14:paraId="1778175C" w14:textId="77777777" w:rsidTr="00A019CF">
        <w:trPr>
          <w:trHeight w:val="139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158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EA4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B65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56E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56C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C92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FED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</w:tr>
      <w:tr w:rsidR="009F4BE9" w:rsidRPr="006B424D" w14:paraId="64F08AF6" w14:textId="77777777" w:rsidTr="00A019CF">
        <w:trPr>
          <w:trHeight w:val="22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E02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9601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Тариф на виробництво теплової енергії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5E6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996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/>
                <w:bCs/>
                <w:sz w:val="18"/>
                <w:szCs w:val="18"/>
              </w:rPr>
              <w:t>2 635,88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2A63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/>
                <w:bCs/>
                <w:sz w:val="18"/>
                <w:szCs w:val="18"/>
              </w:rPr>
              <w:t>3 715,21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F3C6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/>
                <w:bCs/>
                <w:sz w:val="18"/>
                <w:szCs w:val="18"/>
              </w:rPr>
              <w:t>3 702,44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62A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/>
                <w:bCs/>
                <w:sz w:val="18"/>
                <w:szCs w:val="18"/>
              </w:rPr>
              <w:t>3 712,62</w:t>
            </w:r>
          </w:p>
        </w:tc>
      </w:tr>
      <w:tr w:rsidR="009F4BE9" w:rsidRPr="006B424D" w14:paraId="3E56B886" w14:textId="77777777" w:rsidTr="00A019CF">
        <w:trPr>
          <w:trHeight w:val="491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DC5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527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Виробнича собівартість виробництва теплової енергії власними котельнями, у тому числі: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97E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20A2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2 210,88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C4B7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3 104,52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7F12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3 192,73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D4E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3 262,96</w:t>
            </w:r>
          </w:p>
        </w:tc>
      </w:tr>
      <w:tr w:rsidR="009F4BE9" w:rsidRPr="006B424D" w14:paraId="4D984778" w14:textId="77777777" w:rsidTr="00A019CF">
        <w:trPr>
          <w:trHeight w:val="19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CA4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6786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прямі матеріальні витрати, у тому числі: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4AD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4AE5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1 329,19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0F4B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2 222,83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97B7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2 311,04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202F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2 381,27</w:t>
            </w:r>
          </w:p>
        </w:tc>
      </w:tr>
      <w:tr w:rsidR="009F4BE9" w:rsidRPr="006B424D" w14:paraId="1EBBB15E" w14:textId="77777777" w:rsidTr="00A019CF">
        <w:trPr>
          <w:trHeight w:val="2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B7F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2B63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паливо*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58B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0757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1 247,12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61C3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2 140,77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4106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2 228,98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5939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2 299,21</w:t>
            </w:r>
          </w:p>
        </w:tc>
      </w:tr>
      <w:tr w:rsidR="009F4BE9" w:rsidRPr="006B424D" w14:paraId="6B74E9C5" w14:textId="77777777" w:rsidTr="00A019CF">
        <w:trPr>
          <w:trHeight w:val="25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2EC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602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електроенергія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A14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78E0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61,92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00C2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61,92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E8F0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61,92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0EF9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61,92</w:t>
            </w:r>
          </w:p>
        </w:tc>
      </w:tr>
      <w:tr w:rsidR="009F4BE9" w:rsidRPr="006B424D" w14:paraId="33FCA14F" w14:textId="77777777" w:rsidTr="00A019CF">
        <w:trPr>
          <w:trHeight w:val="29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09F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1.1.3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91F5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466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C0A6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7BB0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DE7E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79C1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0,51</w:t>
            </w:r>
          </w:p>
        </w:tc>
      </w:tr>
      <w:tr w:rsidR="009F4BE9" w:rsidRPr="006B424D" w14:paraId="6C208F74" w14:textId="77777777" w:rsidTr="00A019CF">
        <w:trPr>
          <w:trHeight w:val="267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23F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1.1.4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E95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3E5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6951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19,64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226E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19,63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BA22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19,63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835B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19,63</w:t>
            </w:r>
          </w:p>
        </w:tc>
      </w:tr>
      <w:tr w:rsidR="009F4BE9" w:rsidRPr="006B424D" w14:paraId="58902416" w14:textId="77777777" w:rsidTr="00A019CF">
        <w:trPr>
          <w:trHeight w:val="174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524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081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прямі витрати на оплату праці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513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3A1C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515,86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285D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515,86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48F0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515,86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09D5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515,86</w:t>
            </w:r>
          </w:p>
        </w:tc>
      </w:tr>
      <w:tr w:rsidR="009F4BE9" w:rsidRPr="006B424D" w14:paraId="2FE81019" w14:textId="77777777" w:rsidTr="00A019CF">
        <w:trPr>
          <w:trHeight w:val="24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3CF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2C9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інші прямі витрати, у тому числі: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958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9ED4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338,41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08E3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338,41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DA51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338,41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2F83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338,41</w:t>
            </w:r>
          </w:p>
        </w:tc>
      </w:tr>
      <w:tr w:rsidR="009F4BE9" w:rsidRPr="006B424D" w14:paraId="34FC52BD" w14:textId="77777777" w:rsidTr="00A019CF">
        <w:trPr>
          <w:trHeight w:val="279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4D9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1.3.1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C69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відрахування на соціальні заходи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302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62E1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113,49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2439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113,49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752D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113,49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1E64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113,49</w:t>
            </w:r>
          </w:p>
        </w:tc>
      </w:tr>
      <w:tr w:rsidR="009F4BE9" w:rsidRPr="006B424D" w14:paraId="64166330" w14:textId="77777777" w:rsidTr="00A019CF">
        <w:trPr>
          <w:trHeight w:val="2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FCC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1.3.2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D34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амортизаційні відрахування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563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65D2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183,76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FB83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183,76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A1DA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183,76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27D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183,76</w:t>
            </w:r>
          </w:p>
        </w:tc>
      </w:tr>
      <w:tr w:rsidR="009F4BE9" w:rsidRPr="006B424D" w14:paraId="181CB28B" w14:textId="77777777" w:rsidTr="00A019CF">
        <w:trPr>
          <w:trHeight w:val="25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05D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1.3.3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2941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інші прямі витрати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9C5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0C8B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41,16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11D6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0C03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41,16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BF89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41,16</w:t>
            </w:r>
          </w:p>
        </w:tc>
      </w:tr>
      <w:tr w:rsidR="009F4BE9" w:rsidRPr="006B424D" w14:paraId="33E4B673" w14:textId="77777777" w:rsidTr="00A019CF">
        <w:trPr>
          <w:trHeight w:val="23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316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F02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Загальновиробничі витрати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4F4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33BD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27,42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B8F0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AFD4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27,42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3385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27,42</w:t>
            </w:r>
          </w:p>
        </w:tc>
      </w:tr>
      <w:tr w:rsidR="009F4BE9" w:rsidRPr="006B424D" w14:paraId="07E203FA" w14:textId="77777777" w:rsidTr="00A019CF">
        <w:trPr>
          <w:trHeight w:val="28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1BA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2F7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Адміністративні витрати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5CE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F6CC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123,86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DCE9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123,86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C243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123,86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6413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123,86</w:t>
            </w:r>
          </w:p>
        </w:tc>
      </w:tr>
      <w:tr w:rsidR="009F4BE9" w:rsidRPr="006B424D" w14:paraId="63614412" w14:textId="77777777" w:rsidTr="00A019CF">
        <w:trPr>
          <w:trHeight w:val="42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4B7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FC0B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Собівартість виробництва теплової енергії власними котельнями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02EA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B7DA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2 334,74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09BE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3 228,38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AC3B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3 316,59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31D8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3 386,82</w:t>
            </w:r>
          </w:p>
        </w:tc>
      </w:tr>
      <w:tr w:rsidR="009F4BE9" w:rsidRPr="006B424D" w14:paraId="4975BB24" w14:textId="77777777" w:rsidTr="00A019CF">
        <w:trPr>
          <w:trHeight w:val="20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59E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CEC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Вартість покупної теплової енергії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C2C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51AA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BC5B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105,90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CE9E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14,95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6166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9F4BE9" w:rsidRPr="006B424D" w14:paraId="3AE8AB25" w14:textId="77777777" w:rsidTr="00A019CF">
        <w:trPr>
          <w:trHeight w:val="637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327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BA2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Обсяг покупної теплової енергії без урахування обсягу теплової енергії на господарські потреби ліцензованої діяльності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54B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AD58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FAA1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1 811,612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BFCD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32,685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03D9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0,000</w:t>
            </w:r>
          </w:p>
        </w:tc>
      </w:tr>
      <w:tr w:rsidR="009F4BE9" w:rsidRPr="006B424D" w14:paraId="5B29DC77" w14:textId="77777777" w:rsidTr="00A019CF">
        <w:trPr>
          <w:trHeight w:val="31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6EA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2D53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Вартість виробництва теплової енергії власними ТЕЦ, ТЕС, АЕС,  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когенераційними</w:t>
            </w:r>
            <w:proofErr w:type="spellEnd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установками  та установками з використанням альтернативних джерел енергії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A070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B866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26,67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023D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57,70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BC3D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47,79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5466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9F4BE9" w:rsidRPr="006B424D" w14:paraId="0151667E" w14:textId="77777777" w:rsidTr="00A019CF">
        <w:trPr>
          <w:trHeight w:val="31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AA5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338D5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Обсяг відпуску теплової енергії з колекторів власних ТЕЦ, ТЕС, АЕС,  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когенераційних</w:t>
            </w:r>
            <w:proofErr w:type="spellEnd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установок  та установок з використанням альтернативних джерел енергії без урахування обсягу теплової енергії  на  господарські потреби ліцензованої діяльності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7F9D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8FC0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11 500,798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A999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1 413,616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6DB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150,182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56F0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0,000</w:t>
            </w:r>
          </w:p>
        </w:tc>
      </w:tr>
      <w:tr w:rsidR="009F4BE9" w:rsidRPr="006B424D" w14:paraId="1DC22419" w14:textId="77777777" w:rsidTr="00A019CF">
        <w:trPr>
          <w:trHeight w:val="31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A87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D6D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Фінансові витрати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F9F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A963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36,16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227E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36,16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2AEC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36,16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7CF8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36,16</w:t>
            </w:r>
          </w:p>
        </w:tc>
      </w:tr>
      <w:tr w:rsidR="009F4BE9" w:rsidRPr="006B424D" w14:paraId="4DF4B0BE" w14:textId="77777777" w:rsidTr="00A019CF">
        <w:trPr>
          <w:trHeight w:val="297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9EA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83F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Повна собівартість виробництва теплової енергії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F6F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475C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2 397,57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6772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3 428,14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51D2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3 415,49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C5E2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3 422,98</w:t>
            </w:r>
          </w:p>
        </w:tc>
      </w:tr>
      <w:tr w:rsidR="009F4BE9" w:rsidRPr="006B424D" w14:paraId="03D6CF7F" w14:textId="77777777" w:rsidTr="00A019CF">
        <w:trPr>
          <w:trHeight w:val="274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5A2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E1B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Розрахунковий прибуток виробництва теплової енергії, усього, у тому числі: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D96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8A0F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238,31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473E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287,07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E6F8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286,95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88FE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289,64</w:t>
            </w:r>
          </w:p>
        </w:tc>
      </w:tr>
      <w:tr w:rsidR="009F4BE9" w:rsidRPr="006B424D" w14:paraId="1C7C0BA3" w14:textId="77777777" w:rsidTr="00A019CF">
        <w:trPr>
          <w:trHeight w:val="25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DE6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EAA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податок на прибуток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76C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9E0D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42,89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4902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51,67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BB49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51,66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AC45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52,14</w:t>
            </w:r>
          </w:p>
        </w:tc>
      </w:tr>
      <w:tr w:rsidR="009F4BE9" w:rsidRPr="006B424D" w14:paraId="649F7C2A" w14:textId="77777777" w:rsidTr="00A019CF">
        <w:trPr>
          <w:trHeight w:val="3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3CC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11.2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E8C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996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FB0B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100,58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BD05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100,58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AF9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100,58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D2C7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100,58</w:t>
            </w:r>
          </w:p>
        </w:tc>
      </w:tr>
      <w:tr w:rsidR="009F4BE9" w:rsidRPr="006B424D" w14:paraId="02E49D75" w14:textId="77777777" w:rsidTr="00A019CF">
        <w:trPr>
          <w:trHeight w:val="26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342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387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поповнення обігових коштів 4 %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840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4916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94,84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AF13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134,82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7C4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134,71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EA0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136,92</w:t>
            </w:r>
          </w:p>
        </w:tc>
      </w:tr>
      <w:tr w:rsidR="009F4BE9" w:rsidRPr="006B424D" w14:paraId="3A7ED0FD" w14:textId="77777777" w:rsidTr="00A019CF">
        <w:trPr>
          <w:trHeight w:val="277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4A9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B92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Загальна вартість виробництва теплової енергії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21B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EA40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2 635,88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6B1D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3 715,21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2AD5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3 702,44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11A6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3 712,62</w:t>
            </w:r>
          </w:p>
        </w:tc>
      </w:tr>
      <w:tr w:rsidR="009F4BE9" w:rsidRPr="006B424D" w14:paraId="56EC8A4D" w14:textId="77777777" w:rsidTr="00A019CF">
        <w:trPr>
          <w:trHeight w:val="141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3F2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41F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Загальний обсяг відпуску теплової енергії  з колекторів власних джерел (крім систем автономного опалення) з урахуванням покупної теплової енергії та без урахування обсягу теплової енергії  на  господарські потреби ліцензованої діяльності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4EB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B69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334 775,973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793F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46 864,255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9E7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5 986,723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0CB8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7,483</w:t>
            </w:r>
          </w:p>
        </w:tc>
      </w:tr>
      <w:tr w:rsidR="009F4BE9" w:rsidRPr="006B424D" w14:paraId="147F6422" w14:textId="77777777" w:rsidTr="00A019CF">
        <w:trPr>
          <w:trHeight w:val="255"/>
          <w:jc w:val="center"/>
        </w:trPr>
        <w:tc>
          <w:tcPr>
            <w:tcW w:w="86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295D9" w14:textId="77777777" w:rsidR="009F4BE9" w:rsidRPr="006B424D" w:rsidRDefault="009F4BE9" w:rsidP="00C111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 розрахунку на 1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загального відпуску теплової енергії з урахуванням покупної теплової енергії та вартості виробництва теплової енергії на КГУ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B728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6B1C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14:paraId="76312658" w14:textId="5E3E519B" w:rsidR="001D48C1" w:rsidRDefault="001D48C1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</w:pPr>
    </w:p>
    <w:p w14:paraId="17CD8259" w14:textId="77777777" w:rsidR="001D48C1" w:rsidRDefault="001D48C1">
      <w:pPr>
        <w:spacing w:after="0" w:line="240" w:lineRule="auto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val="ru-RU" w:eastAsia="ru-RU"/>
        </w:rPr>
        <w:br w:type="page"/>
      </w:r>
    </w:p>
    <w:p w14:paraId="44000AE4" w14:textId="0C52127F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val="ru-RU"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val="ru-RU" w:eastAsia="ru-RU"/>
        </w:rPr>
        <w:lastRenderedPageBreak/>
        <w:t xml:space="preserve">Структура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val="ru-RU" w:eastAsia="ru-RU"/>
        </w:rPr>
        <w:t>одноставкового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val="ru-RU" w:eastAsia="ru-RU"/>
        </w:rPr>
        <w:t xml:space="preserve"> тарифу на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транспортування теплової енергії без урахування витрат на утримання центральних теплових пунктів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val="ru-RU" w:eastAsia="ru-RU"/>
        </w:rPr>
        <w:t xml:space="preserve"> ОКП «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val="ru-RU" w:eastAsia="ru-RU"/>
        </w:rPr>
        <w:t>Миколаївоблтеплоенерго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val="ru-RU" w:eastAsia="ru-RU"/>
        </w:rPr>
        <w:t>»</w:t>
      </w:r>
    </w:p>
    <w:p w14:paraId="50AE9C40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  <w:t>без ПДВ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3063"/>
        <w:gridCol w:w="985"/>
        <w:gridCol w:w="1236"/>
        <w:gridCol w:w="1276"/>
        <w:gridCol w:w="1276"/>
        <w:gridCol w:w="1241"/>
      </w:tblGrid>
      <w:tr w:rsidR="009F4BE9" w:rsidRPr="006B424D" w14:paraId="7E713FA3" w14:textId="77777777" w:rsidTr="009F4BE9">
        <w:trPr>
          <w:trHeight w:val="50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31C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295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Показники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88C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Одиниця виміру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3D1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населення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614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бюджетних установ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333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інших споживачів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743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релігійних організацій</w:t>
            </w:r>
          </w:p>
        </w:tc>
      </w:tr>
      <w:tr w:rsidR="009F4BE9" w:rsidRPr="006B424D" w14:paraId="0D55FB4A" w14:textId="77777777" w:rsidTr="009F4BE9">
        <w:trPr>
          <w:trHeight w:val="5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525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A74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50E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F4D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32D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9EF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99B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F4BE9" w:rsidRPr="006B424D" w14:paraId="0CDE38D2" w14:textId="77777777" w:rsidTr="009F4BE9">
        <w:trPr>
          <w:trHeight w:val="12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ED3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650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3FD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398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9D2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C81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5CF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</w:tr>
      <w:tr w:rsidR="009F4BE9" w:rsidRPr="006B424D" w14:paraId="64120D4B" w14:textId="77777777" w:rsidTr="009F4BE9">
        <w:trPr>
          <w:trHeight w:val="7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7AC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D76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Тариф на транспортування теплової енергії власним споживачам, без урахування витрат на утримання ЦТП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12E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562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/>
                <w:bCs/>
                <w:sz w:val="18"/>
                <w:szCs w:val="18"/>
              </w:rPr>
              <w:t>1 037,28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7A94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/>
                <w:bCs/>
                <w:sz w:val="18"/>
                <w:szCs w:val="18"/>
              </w:rPr>
              <w:t>1 171,64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EE9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/>
                <w:bCs/>
                <w:sz w:val="18"/>
                <w:szCs w:val="18"/>
              </w:rPr>
              <w:t>1 173,63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B6F8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/>
                <w:bCs/>
                <w:sz w:val="18"/>
                <w:szCs w:val="18"/>
              </w:rPr>
              <w:t>1 170,99</w:t>
            </w:r>
          </w:p>
        </w:tc>
      </w:tr>
      <w:tr w:rsidR="009F4BE9" w:rsidRPr="006B424D" w14:paraId="521D87FB" w14:textId="77777777" w:rsidTr="009F4BE9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D72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E18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Виробнича собівартість,  у тому числі: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0DD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EF1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514,04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A1F5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514,04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1529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514,04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9C8E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514,04</w:t>
            </w:r>
          </w:p>
        </w:tc>
      </w:tr>
      <w:tr w:rsidR="009F4BE9" w:rsidRPr="006B424D" w14:paraId="718BC4DC" w14:textId="77777777" w:rsidTr="009F4BE9">
        <w:trPr>
          <w:trHeight w:val="4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934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141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Прямі матеріальні витрати, у тому числі: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346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846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209,27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3E5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209,27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9431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209,27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F4E4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209,27</w:t>
            </w:r>
          </w:p>
        </w:tc>
      </w:tr>
      <w:tr w:rsidR="009F4BE9" w:rsidRPr="006B424D" w14:paraId="775CAE14" w14:textId="77777777" w:rsidTr="009F4BE9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2F3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73F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електроенергія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C78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F08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153,33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7B30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153,33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BE5A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153,33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879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153,33</w:t>
            </w:r>
          </w:p>
        </w:tc>
      </w:tr>
      <w:tr w:rsidR="009F4BE9" w:rsidRPr="006B424D" w14:paraId="512A58CC" w14:textId="77777777" w:rsidTr="009F4BE9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29A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E2C6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вода для технологічних потреб  та водовідведення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A53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F0C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9A1A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B013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10,64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9B53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10,64</w:t>
            </w:r>
          </w:p>
        </w:tc>
      </w:tr>
      <w:tr w:rsidR="009F4BE9" w:rsidRPr="006B424D" w14:paraId="231F5F0F" w14:textId="77777777" w:rsidTr="009F4BE9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651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5103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матеріали, запасні  частини та інші матеріальні ресурси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A20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BA6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45,30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64B9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45,30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FDC9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45,30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D7D5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45,30</w:t>
            </w:r>
          </w:p>
        </w:tc>
      </w:tr>
      <w:tr w:rsidR="009F4BE9" w:rsidRPr="006B424D" w14:paraId="4030E929" w14:textId="77777777" w:rsidTr="009F4BE9">
        <w:trPr>
          <w:trHeight w:val="34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891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B5A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Прямі витрати на оплату праці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00F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E52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190,26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C4EA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190,26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2157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190,26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E43E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190,26</w:t>
            </w:r>
          </w:p>
        </w:tc>
      </w:tr>
      <w:tr w:rsidR="009F4BE9" w:rsidRPr="006B424D" w14:paraId="19CA01B9" w14:textId="77777777" w:rsidTr="009F4BE9">
        <w:trPr>
          <w:trHeight w:val="27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B2B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1B1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Інші прямі витрати, у тому числі: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A19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F6D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108,63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E0F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108,63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6EAC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108,63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AB0B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108,63</w:t>
            </w:r>
          </w:p>
        </w:tc>
      </w:tr>
      <w:tr w:rsidR="009F4BE9" w:rsidRPr="006B424D" w14:paraId="10DFA4D8" w14:textId="77777777" w:rsidTr="009F4BE9">
        <w:trPr>
          <w:trHeight w:val="26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D45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3DE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відрахування  на соціальні заходи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D6C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60D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41,86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5D5F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41,86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E4CB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41,86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2804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41,86</w:t>
            </w:r>
          </w:p>
        </w:tc>
      </w:tr>
      <w:tr w:rsidR="009F4BE9" w:rsidRPr="006B424D" w14:paraId="0E3840F5" w14:textId="77777777" w:rsidTr="009F4BE9">
        <w:trPr>
          <w:trHeight w:val="22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BAC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22A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амортизаційні відрахування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7F7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A1B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62,14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D07D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62,14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2F60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62,14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587D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62,14</w:t>
            </w:r>
          </w:p>
        </w:tc>
      </w:tr>
      <w:tr w:rsidR="009F4BE9" w:rsidRPr="006B424D" w14:paraId="61A57DF9" w14:textId="77777777" w:rsidTr="009F4BE9">
        <w:trPr>
          <w:trHeight w:val="2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BD4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81E5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інші прямі витрати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090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4AE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A23B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9B68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4,63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CC4C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4,63</w:t>
            </w:r>
          </w:p>
        </w:tc>
      </w:tr>
      <w:tr w:rsidR="009F4BE9" w:rsidRPr="006B424D" w14:paraId="2AEB7EA7" w14:textId="77777777" w:rsidTr="009F4BE9">
        <w:trPr>
          <w:trHeight w:val="21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B37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C4C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Загальновиробничі витрати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C2A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E31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70D0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413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5,88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2CE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5,88</w:t>
            </w:r>
          </w:p>
        </w:tc>
      </w:tr>
      <w:tr w:rsidR="009F4BE9" w:rsidRPr="006B424D" w14:paraId="41405A4C" w14:textId="77777777" w:rsidTr="009F4BE9">
        <w:trPr>
          <w:trHeight w:val="25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9E9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E89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Адміністративні витрати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6A8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D6A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26,59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75FB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26,59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FDF4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26,59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55A9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26,59</w:t>
            </w:r>
          </w:p>
        </w:tc>
      </w:tr>
      <w:tr w:rsidR="009F4BE9" w:rsidRPr="006B424D" w14:paraId="52A77811" w14:textId="77777777" w:rsidTr="009F4BE9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E57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91A6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Усього розподілені витрати на утримання, експлуатацію основних засобів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71B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15E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540,63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32C8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540,63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F53E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540,63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305E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540,63</w:t>
            </w:r>
          </w:p>
        </w:tc>
      </w:tr>
      <w:tr w:rsidR="009F4BE9" w:rsidRPr="006B424D" w14:paraId="731570C8" w14:textId="77777777" w:rsidTr="009F4BE9">
        <w:trPr>
          <w:trHeight w:val="73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00A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4C9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Витрати на теплову енергію  для компенсації втрат власної теплової енергії ліцензіата в теплових мережах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6C4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28A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339,90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027C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474,27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284B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476,25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A135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473,62</w:t>
            </w:r>
          </w:p>
        </w:tc>
      </w:tr>
      <w:tr w:rsidR="009F4BE9" w:rsidRPr="006B424D" w14:paraId="4679BCD4" w14:textId="77777777" w:rsidTr="009F4BE9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A9F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EFC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Фінансові витрати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81B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EEB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29,36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7ED4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29,36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5730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29,36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A1C3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29,36</w:t>
            </w:r>
          </w:p>
        </w:tc>
      </w:tr>
      <w:tr w:rsidR="009F4BE9" w:rsidRPr="006B424D" w14:paraId="2BA69717" w14:textId="77777777" w:rsidTr="009F4BE9">
        <w:trPr>
          <w:trHeight w:val="5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F01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DC2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Повна собівартість транспортування теплової енергії власним споживачам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62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D81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909,89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A0C5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1 044,25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78ED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1 046,24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F9AE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1 043,61</w:t>
            </w:r>
          </w:p>
        </w:tc>
      </w:tr>
      <w:tr w:rsidR="009F4BE9" w:rsidRPr="006B424D" w14:paraId="20EC0B1F" w14:textId="77777777" w:rsidTr="009F4BE9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1AE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100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Розрахунковий прибуток транспортування  теплової енергії, усього, у тому числі: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671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AE5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127,39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E740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127,39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519A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127,39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562C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127,39</w:t>
            </w:r>
          </w:p>
        </w:tc>
      </w:tr>
      <w:tr w:rsidR="009F4BE9" w:rsidRPr="006B424D" w14:paraId="570A3A0A" w14:textId="77777777" w:rsidTr="009F4BE9">
        <w:trPr>
          <w:trHeight w:val="2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640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2A1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податок на прибуток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CF5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FB8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22,93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5F38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22,93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BD7A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22,93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C433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22,93</w:t>
            </w:r>
          </w:p>
        </w:tc>
      </w:tr>
      <w:tr w:rsidR="009F4BE9" w:rsidRPr="006B424D" w14:paraId="3134C0EF" w14:textId="77777777" w:rsidTr="009F4BE9">
        <w:trPr>
          <w:trHeight w:val="3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74E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1956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DA6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52F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81,66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8EA3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81,66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E848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81,66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EA6E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81,66</w:t>
            </w:r>
          </w:p>
        </w:tc>
      </w:tr>
      <w:tr w:rsidR="009F4BE9" w:rsidRPr="006B424D" w14:paraId="3AC57C95" w14:textId="77777777" w:rsidTr="009F4BE9">
        <w:trPr>
          <w:trHeight w:val="3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6E5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A71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поповнення обігових коштів 4 %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12F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7AD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9029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45AC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22,80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C5A6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22,80</w:t>
            </w:r>
          </w:p>
        </w:tc>
      </w:tr>
      <w:tr w:rsidR="009F4BE9" w:rsidRPr="006B424D" w14:paraId="3233D023" w14:textId="77777777" w:rsidTr="00A019CF">
        <w:trPr>
          <w:trHeight w:val="4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456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7CF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Загальні витрати на  транспортування теплової енергії власним споживачам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71D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0C7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1 037,28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021A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1 171,64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6BC4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1 173,63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091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1 170,99</w:t>
            </w:r>
          </w:p>
        </w:tc>
      </w:tr>
      <w:tr w:rsidR="009F4BE9" w:rsidRPr="006B424D" w14:paraId="7F7B9B3F" w14:textId="77777777" w:rsidTr="00A019CF">
        <w:trPr>
          <w:trHeight w:val="4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903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EB4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Річний обсяг транспортування теплової енергії власним споживачам (без ЦТП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4BE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A47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280 828,602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A1C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40 566,412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37B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5 186,987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55C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6,636</w:t>
            </w:r>
          </w:p>
        </w:tc>
      </w:tr>
      <w:tr w:rsidR="009F4BE9" w:rsidRPr="006B424D" w14:paraId="42954C56" w14:textId="77777777" w:rsidTr="00A019CF">
        <w:trPr>
          <w:trHeight w:val="7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B0C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9E7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Теплове навантаження об’єктів 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теплоспоживання</w:t>
            </w:r>
            <w:proofErr w:type="spellEnd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власних споживачів (без ЦТП)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D81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/год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749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198,481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A137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28,073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149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2,564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07C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0,004</w:t>
            </w:r>
          </w:p>
        </w:tc>
      </w:tr>
    </w:tbl>
    <w:p w14:paraId="749E606C" w14:textId="77777777" w:rsidR="009F4BE9" w:rsidRPr="006B424D" w:rsidRDefault="009F4BE9" w:rsidP="009F4BE9">
      <w:pPr>
        <w:jc w:val="center"/>
        <w:rPr>
          <w:rFonts w:ascii="Times New Roman" w:hAnsi="Times New Roman"/>
        </w:rPr>
      </w:pPr>
    </w:p>
    <w:p w14:paraId="648C88A5" w14:textId="420E5E68" w:rsidR="001D48C1" w:rsidRDefault="001D48C1">
      <w:pPr>
        <w:spacing w:after="0" w:line="240" w:lineRule="auto"/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  <w:br w:type="page"/>
      </w:r>
    </w:p>
    <w:p w14:paraId="7E6314F4" w14:textId="17D5A355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</w:pPr>
      <w:r w:rsidRPr="006B424D"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  <w:lastRenderedPageBreak/>
        <w:t xml:space="preserve">Структура </w:t>
      </w:r>
      <w:proofErr w:type="spellStart"/>
      <w:r w:rsidRPr="006B424D"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  <w:t>одноставкового</w:t>
      </w:r>
      <w:proofErr w:type="spellEnd"/>
      <w:r w:rsidRPr="006B424D"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  <w:t xml:space="preserve"> тарифу на постачання теплової енергії без урахування витрат на утримання та ремонт індивідуальних теплових пунктів ОКП «</w:t>
      </w:r>
      <w:proofErr w:type="spellStart"/>
      <w:r w:rsidRPr="006B424D"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  <w:t>Миколаївоблтеплоенерго</w:t>
      </w:r>
      <w:proofErr w:type="spellEnd"/>
      <w:r w:rsidRPr="006B424D"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  <w:t>»</w:t>
      </w:r>
    </w:p>
    <w:p w14:paraId="3A27CDE0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  <w:t>без ПДВ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3"/>
        <w:gridCol w:w="3223"/>
        <w:gridCol w:w="1132"/>
        <w:gridCol w:w="1133"/>
        <w:gridCol w:w="1134"/>
        <w:gridCol w:w="1274"/>
        <w:gridCol w:w="1099"/>
      </w:tblGrid>
      <w:tr w:rsidR="009F4BE9" w:rsidRPr="006B424D" w14:paraId="431A0587" w14:textId="77777777" w:rsidTr="009F4BE9">
        <w:trPr>
          <w:trHeight w:val="5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6A6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з/п</w:t>
            </w:r>
          </w:p>
        </w:tc>
        <w:tc>
          <w:tcPr>
            <w:tcW w:w="3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D4B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Показники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5E2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Одиниця виміру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016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потреб населення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08C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потреб бюджетних установ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F99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потреб інших споживачів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BEE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потреб релігійних організацій</w:t>
            </w:r>
          </w:p>
        </w:tc>
      </w:tr>
      <w:tr w:rsidR="009F4BE9" w:rsidRPr="006B424D" w14:paraId="1ABB32C2" w14:textId="77777777" w:rsidTr="009F4BE9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E2C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147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D6F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DBB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930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8EE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830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F4BE9" w:rsidRPr="006B424D" w14:paraId="1EAF90B3" w14:textId="77777777" w:rsidTr="009F4BE9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EB1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5DB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348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2E3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B1F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2CD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56E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 w:rsidR="009F4BE9" w:rsidRPr="006B424D" w14:paraId="769DAFA0" w14:textId="77777777" w:rsidTr="009F4BE9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EB4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20B5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Тариф на постачання теплової енергії  </w:t>
            </w:r>
            <w:r w:rsidRPr="006B424D"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без урахування витрат на утримання ІТП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C8D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FC6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/>
                <w:bCs/>
                <w:sz w:val="18"/>
                <w:szCs w:val="18"/>
              </w:rPr>
              <w:t>29,13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1E0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/>
                <w:bCs/>
                <w:sz w:val="18"/>
                <w:szCs w:val="18"/>
              </w:rPr>
              <w:t>29,13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5F2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/>
                <w:bCs/>
                <w:sz w:val="18"/>
                <w:szCs w:val="18"/>
              </w:rPr>
              <w:t>29,13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BFE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/>
                <w:bCs/>
                <w:sz w:val="18"/>
                <w:szCs w:val="18"/>
              </w:rPr>
              <w:t>29,13</w:t>
            </w:r>
          </w:p>
        </w:tc>
      </w:tr>
      <w:tr w:rsidR="009F4BE9" w:rsidRPr="006B424D" w14:paraId="44BD0038" w14:textId="77777777" w:rsidTr="009F4BE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86B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ACA5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Виробнича собівартість, у тому числі: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015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764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DC40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26,40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5535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26,40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C4AC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26,40</w:t>
            </w:r>
          </w:p>
        </w:tc>
      </w:tr>
      <w:tr w:rsidR="009F4BE9" w:rsidRPr="006B424D" w14:paraId="61B3B2B8" w14:textId="77777777" w:rsidTr="009F4BE9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34F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D2A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прямі матеріальні витрати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323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A19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281A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5E50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FF7D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  <w:tr w:rsidR="009F4BE9" w:rsidRPr="006B424D" w14:paraId="45BD6579" w14:textId="77777777" w:rsidTr="009F4BE9">
        <w:trPr>
          <w:trHeight w:val="2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1ED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5B2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прямі витрати на оплату праці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A55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8B1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EEFD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18,36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4D5C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18,36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989E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18,36</w:t>
            </w:r>
          </w:p>
        </w:tc>
      </w:tr>
      <w:tr w:rsidR="009F4BE9" w:rsidRPr="006B424D" w14:paraId="08B81415" w14:textId="77777777" w:rsidTr="009F4BE9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B00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7A3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інші прямі витрати, у тому числі: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9E5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744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5A23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7,73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BDAC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7,73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5389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7,73</w:t>
            </w:r>
          </w:p>
        </w:tc>
      </w:tr>
      <w:tr w:rsidR="009F4BE9" w:rsidRPr="006B424D" w14:paraId="0EC3D8B2" w14:textId="77777777" w:rsidTr="009F4BE9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115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1.3.1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11AC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відрахування  на соціальні заходи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D653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B54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4D9D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4,04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4B2B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4,04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7F7A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4,04</w:t>
            </w:r>
          </w:p>
        </w:tc>
      </w:tr>
      <w:tr w:rsidR="009F4BE9" w:rsidRPr="006B424D" w14:paraId="7CE6AF07" w14:textId="77777777" w:rsidTr="009F4BE9">
        <w:trPr>
          <w:trHeight w:val="2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EC2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1.3.2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C2C3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амортизаційні відрахування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945F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3A7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7DFA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0,87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D263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036E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0,87</w:t>
            </w:r>
          </w:p>
        </w:tc>
      </w:tr>
      <w:tr w:rsidR="009F4BE9" w:rsidRPr="006B424D" w14:paraId="1300E581" w14:textId="77777777" w:rsidTr="009F4BE9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967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1.3.3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9C42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інші прямі витрати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7924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233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B50D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2,82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85F9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2,82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7A20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2,82</w:t>
            </w:r>
          </w:p>
        </w:tc>
      </w:tr>
      <w:tr w:rsidR="009F4BE9" w:rsidRPr="006B424D" w14:paraId="36DF0B2A" w14:textId="77777777" w:rsidTr="009F4BE9">
        <w:trPr>
          <w:trHeight w:val="2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475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181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Загальновиробничі витрати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26B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E83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371B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0,30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ECE0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0,30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3AEA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0,30</w:t>
            </w:r>
          </w:p>
        </w:tc>
      </w:tr>
      <w:tr w:rsidR="009F4BE9" w:rsidRPr="006B424D" w14:paraId="62F58141" w14:textId="77777777" w:rsidTr="009F4BE9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185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590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Адміністративні витрати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68A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484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FC12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1,38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2B3F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1,38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FC64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1,38</w:t>
            </w:r>
          </w:p>
        </w:tc>
      </w:tr>
      <w:tr w:rsidR="009F4BE9" w:rsidRPr="006B424D" w14:paraId="2CF9BEDB" w14:textId="77777777" w:rsidTr="009F4BE9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8C0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F1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Фінансові витрати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EB9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19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98F8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4106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EC0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9F4BE9" w:rsidRPr="006B424D" w14:paraId="5403AF3B" w14:textId="77777777" w:rsidTr="009F4BE9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AA2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9446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Повна собівартість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049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FEE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E922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27,78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ABE8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27,78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B6C3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27,78</w:t>
            </w:r>
          </w:p>
        </w:tc>
      </w:tr>
      <w:tr w:rsidR="009F4BE9" w:rsidRPr="006B424D" w14:paraId="3F94CCD9" w14:textId="77777777" w:rsidTr="009F4BE9">
        <w:trPr>
          <w:trHeight w:val="2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532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095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Розрахунковий прибуток, у тому числі: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261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995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1A04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1,35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E943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1,35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7F1D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1,35</w:t>
            </w:r>
          </w:p>
        </w:tc>
      </w:tr>
      <w:tr w:rsidR="009F4BE9" w:rsidRPr="006B424D" w14:paraId="5FDCE982" w14:textId="77777777" w:rsidTr="009F4BE9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663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2D7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податок на прибуток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EDC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799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0FD6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57CC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0D8E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</w:tr>
      <w:tr w:rsidR="009F4BE9" w:rsidRPr="006B424D" w14:paraId="3D4958E7" w14:textId="77777777" w:rsidTr="009F4BE9">
        <w:trPr>
          <w:trHeight w:val="2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FBC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4CD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F4B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9A9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6A70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3F59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878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9F4BE9" w:rsidRPr="006B424D" w14:paraId="12487514" w14:textId="77777777" w:rsidTr="009F4BE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705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361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поповнення обігових коштів 4 %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D55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7C1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434E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1,11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E64C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1,11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BE3A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1,11</w:t>
            </w:r>
          </w:p>
        </w:tc>
      </w:tr>
      <w:tr w:rsidR="009F4BE9" w:rsidRPr="006B424D" w14:paraId="57B28399" w14:textId="77777777" w:rsidTr="009F4BE9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2EB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3A5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Вартість постачання теплової енергії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BC6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C3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F6D4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29,13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12A7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29,13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61A7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29,13</w:t>
            </w:r>
          </w:p>
        </w:tc>
      </w:tr>
      <w:tr w:rsidR="009F4BE9" w:rsidRPr="006B424D" w14:paraId="5A57088C" w14:textId="77777777" w:rsidTr="009F4BE9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774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7BF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Річний обсяг реалізації теплової енергії споживачам (без ІТП)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BF8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36C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259 489,410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1FB2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41 132,158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145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4 959,417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1E2D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6,636</w:t>
            </w:r>
          </w:p>
        </w:tc>
      </w:tr>
      <w:tr w:rsidR="009F4BE9" w:rsidRPr="006B424D" w14:paraId="250E4445" w14:textId="77777777" w:rsidTr="009F4BE9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CB8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171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Теплове навантаження об’єктів 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теплоспоживання</w:t>
            </w:r>
            <w:proofErr w:type="spellEnd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власних споживачів (без ІТП)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C2C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/год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CB3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183,108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FF50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28,460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899F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2,461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6581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0,004</w:t>
            </w:r>
          </w:p>
        </w:tc>
      </w:tr>
    </w:tbl>
    <w:p w14:paraId="2F5DE3B5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3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</w:pPr>
    </w:p>
    <w:p w14:paraId="3FF56C06" w14:textId="578A2034" w:rsidR="009F4BE9" w:rsidRPr="006B424D" w:rsidRDefault="009F4BE9">
      <w:pPr>
        <w:spacing w:after="0" w:line="240" w:lineRule="auto"/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  <w:br w:type="page"/>
      </w:r>
    </w:p>
    <w:p w14:paraId="744AF0E2" w14:textId="71B98D34" w:rsidR="009F4BE9" w:rsidRPr="006B424D" w:rsidRDefault="009F4BE9" w:rsidP="00070FA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="2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</w:pPr>
      <w:r w:rsidRPr="006B424D"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  <w:lastRenderedPageBreak/>
        <w:t xml:space="preserve">Структура </w:t>
      </w:r>
      <w:proofErr w:type="spellStart"/>
      <w:r w:rsidRPr="006B424D"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  <w:t>двоставкових</w:t>
      </w:r>
      <w:proofErr w:type="spellEnd"/>
      <w:r w:rsidRPr="006B424D"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  <w:t xml:space="preserve"> тарифів на теплову енергію та послугу з постачання теплової енергії ОКП «</w:t>
      </w:r>
      <w:proofErr w:type="spellStart"/>
      <w:r w:rsidRPr="006B424D"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  <w:t>Миколаївоблтеплоенерго</w:t>
      </w:r>
      <w:proofErr w:type="spellEnd"/>
      <w:r w:rsidRPr="006B424D"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  <w:t>»</w:t>
      </w:r>
    </w:p>
    <w:p w14:paraId="7A081232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1.2. Виробництво, транспортування теплової енергії з урахуванням витрат на утримання ЦТП, постачання без урахування витрат на утримання ІТП</w:t>
      </w:r>
    </w:p>
    <w:p w14:paraId="22AF115C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без ПДВ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4138"/>
        <w:gridCol w:w="1173"/>
        <w:gridCol w:w="1385"/>
        <w:gridCol w:w="1403"/>
        <w:gridCol w:w="1290"/>
      </w:tblGrid>
      <w:tr w:rsidR="009F4BE9" w:rsidRPr="006B424D" w14:paraId="1D4EAE0C" w14:textId="77777777" w:rsidTr="009F4BE9">
        <w:trPr>
          <w:trHeight w:val="514"/>
          <w:jc w:val="center"/>
        </w:trPr>
        <w:tc>
          <w:tcPr>
            <w:tcW w:w="276" w:type="pct"/>
            <w:vAlign w:val="center"/>
            <w:hideMark/>
          </w:tcPr>
          <w:p w14:paraId="3139C06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з/п</w:t>
            </w:r>
          </w:p>
        </w:tc>
        <w:tc>
          <w:tcPr>
            <w:tcW w:w="2082" w:type="pct"/>
            <w:vAlign w:val="center"/>
            <w:hideMark/>
          </w:tcPr>
          <w:p w14:paraId="0F96076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Найменування показників</w:t>
            </w:r>
          </w:p>
        </w:tc>
        <w:tc>
          <w:tcPr>
            <w:tcW w:w="590" w:type="pct"/>
            <w:vAlign w:val="center"/>
            <w:hideMark/>
          </w:tcPr>
          <w:p w14:paraId="09A7D7A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Одиниця виміру</w:t>
            </w:r>
          </w:p>
        </w:tc>
        <w:tc>
          <w:tcPr>
            <w:tcW w:w="697" w:type="pct"/>
            <w:vAlign w:val="center"/>
            <w:hideMark/>
          </w:tcPr>
          <w:p w14:paraId="070939E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населення</w:t>
            </w:r>
          </w:p>
        </w:tc>
        <w:tc>
          <w:tcPr>
            <w:tcW w:w="706" w:type="pct"/>
            <w:vAlign w:val="center"/>
            <w:hideMark/>
          </w:tcPr>
          <w:p w14:paraId="07FFF02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бюджетних установ</w:t>
            </w:r>
          </w:p>
        </w:tc>
        <w:tc>
          <w:tcPr>
            <w:tcW w:w="649" w:type="pct"/>
            <w:vAlign w:val="center"/>
            <w:hideMark/>
          </w:tcPr>
          <w:p w14:paraId="00AD8ED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інших споживачів</w:t>
            </w:r>
          </w:p>
        </w:tc>
      </w:tr>
      <w:tr w:rsidR="009F4BE9" w:rsidRPr="006B424D" w14:paraId="374D3ECA" w14:textId="77777777" w:rsidTr="009F4BE9">
        <w:trPr>
          <w:trHeight w:val="90"/>
          <w:jc w:val="center"/>
        </w:trPr>
        <w:tc>
          <w:tcPr>
            <w:tcW w:w="276" w:type="pct"/>
            <w:vAlign w:val="center"/>
            <w:hideMark/>
          </w:tcPr>
          <w:p w14:paraId="6E77BC3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2" w:type="pct"/>
            <w:vAlign w:val="center"/>
            <w:hideMark/>
          </w:tcPr>
          <w:p w14:paraId="027C04E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0" w:type="pct"/>
            <w:vAlign w:val="center"/>
            <w:hideMark/>
          </w:tcPr>
          <w:p w14:paraId="6AD5B4D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7" w:type="pct"/>
            <w:vAlign w:val="center"/>
            <w:hideMark/>
          </w:tcPr>
          <w:p w14:paraId="2388680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6" w:type="pct"/>
            <w:vAlign w:val="center"/>
            <w:hideMark/>
          </w:tcPr>
          <w:p w14:paraId="430C2BD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9" w:type="pct"/>
            <w:vAlign w:val="center"/>
            <w:hideMark/>
          </w:tcPr>
          <w:p w14:paraId="44F99EC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9F4BE9" w:rsidRPr="006B424D" w14:paraId="6F59BE5D" w14:textId="77777777" w:rsidTr="009F4BE9">
        <w:trPr>
          <w:trHeight w:val="527"/>
          <w:jc w:val="center"/>
        </w:trPr>
        <w:tc>
          <w:tcPr>
            <w:tcW w:w="276" w:type="pct"/>
            <w:vAlign w:val="center"/>
            <w:hideMark/>
          </w:tcPr>
          <w:p w14:paraId="296EA6F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2" w:type="pct"/>
            <w:vAlign w:val="center"/>
            <w:hideMark/>
          </w:tcPr>
          <w:p w14:paraId="15076A6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Загальний обсяг відпуску теплової енергії  з колекторів (крім САО) без врахування обсягу теплової енергії  на  господарські потреби ліцензованої діяльності</w:t>
            </w:r>
          </w:p>
        </w:tc>
        <w:tc>
          <w:tcPr>
            <w:tcW w:w="590" w:type="pct"/>
            <w:vAlign w:val="center"/>
            <w:hideMark/>
          </w:tcPr>
          <w:p w14:paraId="5889DF1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326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334 775,9726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67AB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46 864,2545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EC99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5 986,7231</w:t>
            </w:r>
          </w:p>
        </w:tc>
      </w:tr>
      <w:tr w:rsidR="009F4BE9" w:rsidRPr="006B424D" w14:paraId="726CA9DF" w14:textId="77777777" w:rsidTr="009F4BE9">
        <w:trPr>
          <w:trHeight w:val="211"/>
          <w:jc w:val="center"/>
        </w:trPr>
        <w:tc>
          <w:tcPr>
            <w:tcW w:w="276" w:type="pct"/>
            <w:vAlign w:val="center"/>
            <w:hideMark/>
          </w:tcPr>
          <w:p w14:paraId="60E8DB5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82" w:type="pct"/>
            <w:vAlign w:val="center"/>
            <w:hideMark/>
          </w:tcPr>
          <w:p w14:paraId="60326AB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Річний обсяг реалізації теплової енергії власним споживачам</w:t>
            </w:r>
          </w:p>
        </w:tc>
        <w:tc>
          <w:tcPr>
            <w:tcW w:w="590" w:type="pct"/>
            <w:vAlign w:val="center"/>
            <w:hideMark/>
          </w:tcPr>
          <w:p w14:paraId="0934185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934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296 537,0434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EBE1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41 559,0113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F48E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5 304,4038</w:t>
            </w:r>
          </w:p>
        </w:tc>
      </w:tr>
      <w:tr w:rsidR="009F4BE9" w:rsidRPr="006B424D" w14:paraId="476B1696" w14:textId="77777777" w:rsidTr="009F4BE9">
        <w:trPr>
          <w:trHeight w:val="272"/>
          <w:jc w:val="center"/>
        </w:trPr>
        <w:tc>
          <w:tcPr>
            <w:tcW w:w="276" w:type="pct"/>
            <w:vAlign w:val="center"/>
            <w:hideMark/>
          </w:tcPr>
          <w:p w14:paraId="4DBDB5D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82" w:type="pct"/>
            <w:vAlign w:val="center"/>
            <w:hideMark/>
          </w:tcPr>
          <w:p w14:paraId="01F5CD41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Річний обсяг реалізації теплової енергії власним споживачам ( без ЦТП )</w:t>
            </w:r>
          </w:p>
        </w:tc>
        <w:tc>
          <w:tcPr>
            <w:tcW w:w="590" w:type="pct"/>
            <w:vAlign w:val="center"/>
            <w:hideMark/>
          </w:tcPr>
          <w:p w14:paraId="4DCFE96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673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280 828,6015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B1E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40 566,4120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6C8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5 186,9871</w:t>
            </w:r>
          </w:p>
        </w:tc>
      </w:tr>
      <w:tr w:rsidR="009F4BE9" w:rsidRPr="006B424D" w14:paraId="5FB0DF23" w14:textId="77777777" w:rsidTr="009F4BE9">
        <w:trPr>
          <w:trHeight w:val="319"/>
          <w:jc w:val="center"/>
        </w:trPr>
        <w:tc>
          <w:tcPr>
            <w:tcW w:w="276" w:type="pct"/>
            <w:vAlign w:val="center"/>
            <w:hideMark/>
          </w:tcPr>
          <w:p w14:paraId="724E646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82" w:type="pct"/>
            <w:vAlign w:val="center"/>
            <w:hideMark/>
          </w:tcPr>
          <w:p w14:paraId="446E196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Річний обсяг реалізації теплової енергії власним споживачам (ЦТП )</w:t>
            </w:r>
          </w:p>
        </w:tc>
        <w:tc>
          <w:tcPr>
            <w:tcW w:w="590" w:type="pct"/>
            <w:vAlign w:val="center"/>
            <w:hideMark/>
          </w:tcPr>
          <w:p w14:paraId="4ED0A25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A00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15 708,4419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6E2E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992,5993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BE65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117,4167</w:t>
            </w:r>
          </w:p>
        </w:tc>
      </w:tr>
      <w:tr w:rsidR="009F4BE9" w:rsidRPr="006B424D" w14:paraId="6310912E" w14:textId="77777777" w:rsidTr="009F4BE9">
        <w:trPr>
          <w:trHeight w:val="367"/>
          <w:jc w:val="center"/>
        </w:trPr>
        <w:tc>
          <w:tcPr>
            <w:tcW w:w="276" w:type="pct"/>
            <w:vAlign w:val="center"/>
            <w:hideMark/>
          </w:tcPr>
          <w:p w14:paraId="1F6D36C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82" w:type="pct"/>
            <w:vAlign w:val="center"/>
            <w:hideMark/>
          </w:tcPr>
          <w:p w14:paraId="3BDA5950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Річний обсяг реалізації теплової енергії власним споживачам (без ІТП )</w:t>
            </w:r>
          </w:p>
        </w:tc>
        <w:tc>
          <w:tcPr>
            <w:tcW w:w="590" w:type="pct"/>
            <w:vAlign w:val="center"/>
            <w:hideMark/>
          </w:tcPr>
          <w:p w14:paraId="42A12BA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6EF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259 489,4099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F529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41 132,1585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F9E8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4 959,4171</w:t>
            </w:r>
          </w:p>
        </w:tc>
      </w:tr>
      <w:tr w:rsidR="009F4BE9" w:rsidRPr="006B424D" w14:paraId="7E4F2CC8" w14:textId="77777777" w:rsidTr="009F4BE9">
        <w:trPr>
          <w:trHeight w:val="363"/>
          <w:jc w:val="center"/>
        </w:trPr>
        <w:tc>
          <w:tcPr>
            <w:tcW w:w="276" w:type="pct"/>
            <w:vAlign w:val="center"/>
            <w:hideMark/>
          </w:tcPr>
          <w:p w14:paraId="0D9E752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82" w:type="pct"/>
            <w:vAlign w:val="center"/>
            <w:hideMark/>
          </w:tcPr>
          <w:p w14:paraId="1300C15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Теплове навантаження об’єктів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теплоспоживання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власних споживачів</w:t>
            </w:r>
          </w:p>
        </w:tc>
        <w:tc>
          <w:tcPr>
            <w:tcW w:w="590" w:type="pct"/>
            <w:vAlign w:val="center"/>
            <w:hideMark/>
          </w:tcPr>
          <w:p w14:paraId="1F06099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/год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974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209,53302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B870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28,72389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8869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2,62685</w:t>
            </w:r>
          </w:p>
        </w:tc>
      </w:tr>
      <w:tr w:rsidR="009F4BE9" w:rsidRPr="006B424D" w14:paraId="0C415AF3" w14:textId="77777777" w:rsidTr="009F4BE9">
        <w:trPr>
          <w:trHeight w:val="321"/>
          <w:jc w:val="center"/>
        </w:trPr>
        <w:tc>
          <w:tcPr>
            <w:tcW w:w="276" w:type="pct"/>
            <w:vAlign w:val="center"/>
            <w:hideMark/>
          </w:tcPr>
          <w:p w14:paraId="3E75F92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82" w:type="pct"/>
            <w:vAlign w:val="center"/>
            <w:hideMark/>
          </w:tcPr>
          <w:p w14:paraId="4EE3463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Теплове навантаження об’єктів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теплоспоживання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власних споживачів (без ЦТП)</w:t>
            </w:r>
          </w:p>
        </w:tc>
        <w:tc>
          <w:tcPr>
            <w:tcW w:w="590" w:type="pct"/>
            <w:vAlign w:val="center"/>
            <w:hideMark/>
          </w:tcPr>
          <w:p w14:paraId="0009CD6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/год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BF7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198,48054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5AE5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28,07325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E280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2,56440</w:t>
            </w:r>
          </w:p>
        </w:tc>
      </w:tr>
      <w:tr w:rsidR="009F4BE9" w:rsidRPr="006B424D" w14:paraId="695C681D" w14:textId="77777777" w:rsidTr="009F4BE9">
        <w:trPr>
          <w:trHeight w:val="369"/>
          <w:jc w:val="center"/>
        </w:trPr>
        <w:tc>
          <w:tcPr>
            <w:tcW w:w="276" w:type="pct"/>
            <w:vAlign w:val="center"/>
            <w:hideMark/>
          </w:tcPr>
          <w:p w14:paraId="424AD2A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82" w:type="pct"/>
            <w:vAlign w:val="center"/>
            <w:hideMark/>
          </w:tcPr>
          <w:p w14:paraId="4B810BB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Теплове навантаження об’єктів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теплоспоживання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власних споживачів (ЦТП)</w:t>
            </w:r>
          </w:p>
        </w:tc>
        <w:tc>
          <w:tcPr>
            <w:tcW w:w="590" w:type="pct"/>
            <w:vAlign w:val="center"/>
            <w:hideMark/>
          </w:tcPr>
          <w:p w14:paraId="30AC4A2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/год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4A4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11,05248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F61A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0,65064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2380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0,06245</w:t>
            </w:r>
          </w:p>
        </w:tc>
      </w:tr>
      <w:tr w:rsidR="009F4BE9" w:rsidRPr="006B424D" w14:paraId="29DCC7C4" w14:textId="77777777" w:rsidTr="009F4BE9">
        <w:trPr>
          <w:trHeight w:val="276"/>
          <w:jc w:val="center"/>
        </w:trPr>
        <w:tc>
          <w:tcPr>
            <w:tcW w:w="276" w:type="pct"/>
            <w:vAlign w:val="center"/>
            <w:hideMark/>
          </w:tcPr>
          <w:p w14:paraId="19131F3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82" w:type="pct"/>
            <w:vAlign w:val="center"/>
            <w:hideMark/>
          </w:tcPr>
          <w:p w14:paraId="0DA246E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Теплове навантаження об’єктів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теплоспоживання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власних споживачів (без ІТП)</w:t>
            </w:r>
          </w:p>
        </w:tc>
        <w:tc>
          <w:tcPr>
            <w:tcW w:w="590" w:type="pct"/>
            <w:vAlign w:val="center"/>
            <w:hideMark/>
          </w:tcPr>
          <w:p w14:paraId="2587847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/год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433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183,10771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D409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28,45973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4D5D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2,46124</w:t>
            </w:r>
          </w:p>
        </w:tc>
      </w:tr>
      <w:tr w:rsidR="009F4BE9" w:rsidRPr="006B424D" w14:paraId="10B1B31E" w14:textId="77777777" w:rsidTr="009F4BE9">
        <w:trPr>
          <w:trHeight w:val="181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15E86D3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Виробництво теплової енергії, умовно-змінні витрати</w:t>
            </w:r>
          </w:p>
        </w:tc>
      </w:tr>
      <w:tr w:rsidR="009F4BE9" w:rsidRPr="006B424D" w14:paraId="1AD44F15" w14:textId="77777777" w:rsidTr="009F4BE9">
        <w:trPr>
          <w:trHeight w:val="329"/>
          <w:jc w:val="center"/>
        </w:trPr>
        <w:tc>
          <w:tcPr>
            <w:tcW w:w="276" w:type="pct"/>
            <w:vAlign w:val="center"/>
            <w:hideMark/>
          </w:tcPr>
          <w:p w14:paraId="0C312FD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82" w:type="pct"/>
            <w:vAlign w:val="center"/>
            <w:hideMark/>
          </w:tcPr>
          <w:p w14:paraId="5605D9F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Собівартість виробництва теплової енергії,  у тому числі:</w:t>
            </w:r>
          </w:p>
        </w:tc>
        <w:tc>
          <w:tcPr>
            <w:tcW w:w="590" w:type="pct"/>
            <w:vAlign w:val="center"/>
            <w:hideMark/>
          </w:tcPr>
          <w:p w14:paraId="3987F12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90B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320 176,60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EEE3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93 753,75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561C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11 800,39</w:t>
            </w:r>
          </w:p>
        </w:tc>
      </w:tr>
      <w:tr w:rsidR="009F4BE9" w:rsidRPr="006B424D" w14:paraId="5CBA6B2F" w14:textId="77777777" w:rsidTr="009F4BE9">
        <w:trPr>
          <w:trHeight w:val="175"/>
          <w:jc w:val="center"/>
        </w:trPr>
        <w:tc>
          <w:tcPr>
            <w:tcW w:w="276" w:type="pct"/>
            <w:vAlign w:val="center"/>
            <w:hideMark/>
          </w:tcPr>
          <w:p w14:paraId="5DEA98E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10.1</w:t>
            </w:r>
          </w:p>
        </w:tc>
        <w:tc>
          <w:tcPr>
            <w:tcW w:w="2082" w:type="pct"/>
            <w:vAlign w:val="center"/>
            <w:hideMark/>
          </w:tcPr>
          <w:p w14:paraId="0BF9435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паливо (без витрат на розподіл природного газу)</w:t>
            </w:r>
          </w:p>
        </w:tc>
        <w:tc>
          <w:tcPr>
            <w:tcW w:w="590" w:type="pct"/>
            <w:vAlign w:val="center"/>
            <w:hideMark/>
          </w:tcPr>
          <w:p w14:paraId="749A386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A2C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290 518,55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F69E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83 185,43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0EE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11 054,06</w:t>
            </w:r>
          </w:p>
        </w:tc>
      </w:tr>
      <w:tr w:rsidR="009F4BE9" w:rsidRPr="006B424D" w14:paraId="38F090DE" w14:textId="77777777" w:rsidTr="009F4BE9">
        <w:trPr>
          <w:trHeight w:val="122"/>
          <w:jc w:val="center"/>
        </w:trPr>
        <w:tc>
          <w:tcPr>
            <w:tcW w:w="276" w:type="pct"/>
            <w:vAlign w:val="center"/>
            <w:hideMark/>
          </w:tcPr>
          <w:p w14:paraId="76AED2A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10.2</w:t>
            </w:r>
          </w:p>
        </w:tc>
        <w:tc>
          <w:tcPr>
            <w:tcW w:w="2082" w:type="pct"/>
            <w:vAlign w:val="center"/>
            <w:hideMark/>
          </w:tcPr>
          <w:p w14:paraId="2BD50DD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електроенергія</w:t>
            </w:r>
          </w:p>
        </w:tc>
        <w:tc>
          <w:tcPr>
            <w:tcW w:w="590" w:type="pct"/>
            <w:vAlign w:val="center"/>
            <w:hideMark/>
          </w:tcPr>
          <w:p w14:paraId="2780C69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FBF1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20 728,83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2913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2 901,76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A169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370,69</w:t>
            </w:r>
          </w:p>
        </w:tc>
      </w:tr>
      <w:tr w:rsidR="009F4BE9" w:rsidRPr="006B424D" w14:paraId="3C2AE94C" w14:textId="77777777" w:rsidTr="009F4BE9">
        <w:trPr>
          <w:trHeight w:val="139"/>
          <w:jc w:val="center"/>
        </w:trPr>
        <w:tc>
          <w:tcPr>
            <w:tcW w:w="276" w:type="pct"/>
            <w:vAlign w:val="center"/>
            <w:hideMark/>
          </w:tcPr>
          <w:p w14:paraId="7FF2667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10.3</w:t>
            </w:r>
          </w:p>
        </w:tc>
        <w:tc>
          <w:tcPr>
            <w:tcW w:w="2082" w:type="pct"/>
            <w:vAlign w:val="center"/>
          </w:tcPr>
          <w:p w14:paraId="1151F0EC" w14:textId="3D904533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витрати на покупну теплову енергію та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вирбництво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тепл</w:t>
            </w:r>
            <w:r w:rsidR="00F260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вої енергії на КГУ</w:t>
            </w:r>
          </w:p>
        </w:tc>
        <w:tc>
          <w:tcPr>
            <w:tcW w:w="590" w:type="pct"/>
            <w:vAlign w:val="center"/>
            <w:hideMark/>
          </w:tcPr>
          <w:p w14:paraId="0F9453C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F663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8 929,22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1332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7 666,56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463F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375,65</w:t>
            </w:r>
          </w:p>
        </w:tc>
      </w:tr>
      <w:tr w:rsidR="009F4BE9" w:rsidRPr="006B424D" w14:paraId="49F168FE" w14:textId="77777777" w:rsidTr="009F4BE9">
        <w:trPr>
          <w:trHeight w:val="169"/>
          <w:jc w:val="center"/>
        </w:trPr>
        <w:tc>
          <w:tcPr>
            <w:tcW w:w="276" w:type="pct"/>
            <w:vAlign w:val="center"/>
            <w:hideMark/>
          </w:tcPr>
          <w:p w14:paraId="5544CCD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082" w:type="pct"/>
            <w:vAlign w:val="center"/>
            <w:hideMark/>
          </w:tcPr>
          <w:p w14:paraId="4B744CB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Вартість виробництва теплової енергії умовно-змінна</w:t>
            </w:r>
          </w:p>
        </w:tc>
        <w:tc>
          <w:tcPr>
            <w:tcW w:w="590" w:type="pct"/>
            <w:vAlign w:val="center"/>
            <w:hideMark/>
          </w:tcPr>
          <w:p w14:paraId="47AF1FA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457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1 079,72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295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2 255,92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CC86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2 224,64</w:t>
            </w:r>
          </w:p>
        </w:tc>
      </w:tr>
      <w:tr w:rsidR="009F4BE9" w:rsidRPr="006B424D" w14:paraId="6BE6B0F9" w14:textId="77777777" w:rsidTr="009F4BE9">
        <w:trPr>
          <w:trHeight w:val="218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4D55B3F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Виробництво теплової енергії, умовно-постійні витрати</w:t>
            </w:r>
          </w:p>
        </w:tc>
      </w:tr>
      <w:tr w:rsidR="009F4BE9" w:rsidRPr="006B424D" w14:paraId="2E72A150" w14:textId="77777777" w:rsidTr="009F4BE9">
        <w:trPr>
          <w:trHeight w:val="324"/>
          <w:jc w:val="center"/>
        </w:trPr>
        <w:tc>
          <w:tcPr>
            <w:tcW w:w="276" w:type="pct"/>
            <w:vAlign w:val="center"/>
            <w:hideMark/>
          </w:tcPr>
          <w:p w14:paraId="0C2025E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82" w:type="pct"/>
            <w:vAlign w:val="center"/>
            <w:hideMark/>
          </w:tcPr>
          <w:p w14:paraId="485B3363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Собівартість виробництва без палива, електроенергії та покупного тепла</w:t>
            </w:r>
          </w:p>
        </w:tc>
        <w:tc>
          <w:tcPr>
            <w:tcW w:w="590" w:type="pct"/>
            <w:vAlign w:val="center"/>
            <w:hideMark/>
          </w:tcPr>
          <w:p w14:paraId="6DCF2B5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824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482 471,68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9616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66 903,33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B2E7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8 647,22</w:t>
            </w:r>
          </w:p>
        </w:tc>
      </w:tr>
      <w:tr w:rsidR="009F4BE9" w:rsidRPr="006B424D" w14:paraId="255EF394" w14:textId="77777777" w:rsidTr="009F4BE9">
        <w:trPr>
          <w:trHeight w:val="311"/>
          <w:jc w:val="center"/>
        </w:trPr>
        <w:tc>
          <w:tcPr>
            <w:tcW w:w="276" w:type="pct"/>
            <w:vAlign w:val="center"/>
            <w:hideMark/>
          </w:tcPr>
          <w:p w14:paraId="7EA34D3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082" w:type="pct"/>
            <w:vAlign w:val="center"/>
            <w:hideMark/>
          </w:tcPr>
          <w:p w14:paraId="59D6C21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Плановий прибуток в тарифах на виробництво теплової енергії</w:t>
            </w:r>
          </w:p>
        </w:tc>
        <w:tc>
          <w:tcPr>
            <w:tcW w:w="590" w:type="pct"/>
            <w:vAlign w:val="center"/>
            <w:hideMark/>
          </w:tcPr>
          <w:p w14:paraId="1EE1280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54F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79 781,05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9495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13 453,32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F536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1 717,81</w:t>
            </w:r>
          </w:p>
        </w:tc>
      </w:tr>
      <w:tr w:rsidR="009F4BE9" w:rsidRPr="006B424D" w14:paraId="2B84C0C8" w14:textId="77777777" w:rsidTr="009F4BE9">
        <w:trPr>
          <w:trHeight w:val="218"/>
          <w:jc w:val="center"/>
        </w:trPr>
        <w:tc>
          <w:tcPr>
            <w:tcW w:w="276" w:type="pct"/>
            <w:vAlign w:val="center"/>
            <w:hideMark/>
          </w:tcPr>
          <w:p w14:paraId="46B33CD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082" w:type="pct"/>
            <w:vAlign w:val="center"/>
            <w:hideMark/>
          </w:tcPr>
          <w:p w14:paraId="653220A1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Вартість виробництва теплової енергії</w:t>
            </w:r>
          </w:p>
        </w:tc>
        <w:tc>
          <w:tcPr>
            <w:tcW w:w="590" w:type="pct"/>
            <w:vAlign w:val="center"/>
            <w:hideMark/>
          </w:tcPr>
          <w:p w14:paraId="4F1AAB7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9C9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562 252,72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075C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80 356,65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39DA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10 365,03</w:t>
            </w:r>
          </w:p>
        </w:tc>
      </w:tr>
      <w:tr w:rsidR="009F4BE9" w:rsidRPr="006B424D" w14:paraId="309F8A91" w14:textId="77777777" w:rsidTr="009F4BE9">
        <w:trPr>
          <w:trHeight w:val="277"/>
          <w:jc w:val="center"/>
        </w:trPr>
        <w:tc>
          <w:tcPr>
            <w:tcW w:w="276" w:type="pct"/>
            <w:vAlign w:val="center"/>
            <w:hideMark/>
          </w:tcPr>
          <w:p w14:paraId="1EE4755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082" w:type="pct"/>
            <w:vAlign w:val="center"/>
            <w:hideMark/>
          </w:tcPr>
          <w:p w14:paraId="3D76B61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Місячна плата за виробництво теплової енергії на одиницю теплового навантаження</w:t>
            </w:r>
          </w:p>
        </w:tc>
        <w:tc>
          <w:tcPr>
            <w:tcW w:w="590" w:type="pct"/>
            <w:vAlign w:val="center"/>
            <w:hideMark/>
          </w:tcPr>
          <w:p w14:paraId="0E356E2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/год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713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223 613,42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9BED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233 129,55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B2DF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328 816,85</w:t>
            </w:r>
          </w:p>
        </w:tc>
      </w:tr>
      <w:tr w:rsidR="009F4BE9" w:rsidRPr="006B424D" w14:paraId="0163DEF2" w14:textId="77777777" w:rsidTr="009F4BE9">
        <w:trPr>
          <w:trHeight w:val="170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3939FB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Транспортування теплової енергії, умовно-змінні витрати (з урахуванням витрат на утримання центральних теплових пунктів)</w:t>
            </w:r>
          </w:p>
        </w:tc>
      </w:tr>
      <w:tr w:rsidR="009F4BE9" w:rsidRPr="006B424D" w14:paraId="3470F9E8" w14:textId="77777777" w:rsidTr="009F4BE9">
        <w:trPr>
          <w:trHeight w:val="129"/>
          <w:jc w:val="center"/>
        </w:trPr>
        <w:tc>
          <w:tcPr>
            <w:tcW w:w="276" w:type="pct"/>
            <w:vAlign w:val="center"/>
            <w:hideMark/>
          </w:tcPr>
          <w:p w14:paraId="6F6C8FE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082" w:type="pct"/>
            <w:vAlign w:val="center"/>
            <w:hideMark/>
          </w:tcPr>
          <w:p w14:paraId="32D96E4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Електроенергія</w:t>
            </w:r>
          </w:p>
        </w:tc>
        <w:tc>
          <w:tcPr>
            <w:tcW w:w="590" w:type="pct"/>
            <w:vAlign w:val="center"/>
            <w:hideMark/>
          </w:tcPr>
          <w:p w14:paraId="5A688B9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B62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8 278,42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84E1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1 082,64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84EB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130,19</w:t>
            </w:r>
          </w:p>
        </w:tc>
      </w:tr>
      <w:tr w:rsidR="009F4BE9" w:rsidRPr="006B424D" w14:paraId="772989B2" w14:textId="77777777" w:rsidTr="009F4BE9">
        <w:trPr>
          <w:trHeight w:val="262"/>
          <w:jc w:val="center"/>
        </w:trPr>
        <w:tc>
          <w:tcPr>
            <w:tcW w:w="276" w:type="pct"/>
            <w:vAlign w:val="center"/>
            <w:hideMark/>
          </w:tcPr>
          <w:p w14:paraId="6D3005E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082" w:type="pct"/>
            <w:vAlign w:val="center"/>
            <w:hideMark/>
          </w:tcPr>
          <w:p w14:paraId="666074B1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Вартість транспортування теплової енергії умовно-змінна</w:t>
            </w:r>
          </w:p>
        </w:tc>
        <w:tc>
          <w:tcPr>
            <w:tcW w:w="590" w:type="pct"/>
            <w:vAlign w:val="center"/>
            <w:hideMark/>
          </w:tcPr>
          <w:p w14:paraId="1D69A69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грн./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6F4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175,95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E26D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175,95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50DA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175,95</w:t>
            </w:r>
          </w:p>
        </w:tc>
      </w:tr>
      <w:tr w:rsidR="009F4BE9" w:rsidRPr="006B424D" w14:paraId="49C7C717" w14:textId="77777777" w:rsidTr="009F4BE9">
        <w:trPr>
          <w:trHeight w:val="123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0F945D3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Транспортування теплової енергії, умовно-постійні витрати (з урахуванням витрат на утримання центральних теплових пунктів)</w:t>
            </w:r>
          </w:p>
        </w:tc>
      </w:tr>
      <w:tr w:rsidR="009F4BE9" w:rsidRPr="006B424D" w14:paraId="67D607CD" w14:textId="77777777" w:rsidTr="009F4BE9">
        <w:trPr>
          <w:trHeight w:val="198"/>
          <w:jc w:val="center"/>
        </w:trPr>
        <w:tc>
          <w:tcPr>
            <w:tcW w:w="276" w:type="pct"/>
            <w:vAlign w:val="center"/>
            <w:hideMark/>
          </w:tcPr>
          <w:p w14:paraId="102D903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082" w:type="pct"/>
            <w:vAlign w:val="center"/>
            <w:hideMark/>
          </w:tcPr>
          <w:p w14:paraId="3F02D6D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Собівартість транспортування теплової енергії</w:t>
            </w:r>
          </w:p>
        </w:tc>
        <w:tc>
          <w:tcPr>
            <w:tcW w:w="590" w:type="pct"/>
            <w:vAlign w:val="center"/>
            <w:hideMark/>
          </w:tcPr>
          <w:p w14:paraId="6AF9B54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1CB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21 068,34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39F4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2 715,68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37D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326,49</w:t>
            </w:r>
          </w:p>
        </w:tc>
      </w:tr>
      <w:tr w:rsidR="009F4BE9" w:rsidRPr="006B424D" w14:paraId="7C7F2DF5" w14:textId="77777777" w:rsidTr="009F4BE9">
        <w:trPr>
          <w:trHeight w:val="285"/>
          <w:jc w:val="center"/>
        </w:trPr>
        <w:tc>
          <w:tcPr>
            <w:tcW w:w="276" w:type="pct"/>
            <w:vAlign w:val="center"/>
            <w:hideMark/>
          </w:tcPr>
          <w:p w14:paraId="18F640A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082" w:type="pct"/>
            <w:vAlign w:val="center"/>
            <w:hideMark/>
          </w:tcPr>
          <w:p w14:paraId="3A1C1AB1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Плановий прибуток в тарифах на транспортування теплової енергії</w:t>
            </w:r>
          </w:p>
        </w:tc>
        <w:tc>
          <w:tcPr>
            <w:tcW w:w="590" w:type="pct"/>
            <w:vAlign w:val="center"/>
            <w:hideMark/>
          </w:tcPr>
          <w:p w14:paraId="6338DD1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2DD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8 354,66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A832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1 133,57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733E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136,39</w:t>
            </w:r>
          </w:p>
        </w:tc>
      </w:tr>
      <w:tr w:rsidR="009F4BE9" w:rsidRPr="006B424D" w14:paraId="300781F0" w14:textId="77777777" w:rsidTr="009F4BE9">
        <w:trPr>
          <w:trHeight w:val="334"/>
          <w:jc w:val="center"/>
        </w:trPr>
        <w:tc>
          <w:tcPr>
            <w:tcW w:w="276" w:type="pct"/>
            <w:vAlign w:val="center"/>
            <w:hideMark/>
          </w:tcPr>
          <w:p w14:paraId="361318C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082" w:type="pct"/>
            <w:vAlign w:val="center"/>
            <w:hideMark/>
          </w:tcPr>
          <w:p w14:paraId="15A94443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Місячна плата за транспортування теплової енергії на одиницю теплового навантаження</w:t>
            </w:r>
          </w:p>
        </w:tc>
        <w:tc>
          <w:tcPr>
            <w:tcW w:w="590" w:type="pct"/>
            <w:vAlign w:val="center"/>
            <w:hideMark/>
          </w:tcPr>
          <w:p w14:paraId="19AC6EE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/год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15A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73 937,57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6153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78 855,56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984C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98 751,87</w:t>
            </w:r>
          </w:p>
        </w:tc>
      </w:tr>
      <w:tr w:rsidR="009F4BE9" w:rsidRPr="006B424D" w14:paraId="3948EBC8" w14:textId="77777777" w:rsidTr="009F4BE9">
        <w:trPr>
          <w:trHeight w:val="239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B10A9A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Постачання теплової енергії, умовно-постійні витрати (без врахування витрат на утримання індивідуальних теплових пунктів)</w:t>
            </w:r>
          </w:p>
        </w:tc>
      </w:tr>
      <w:tr w:rsidR="009F4BE9" w:rsidRPr="006B424D" w14:paraId="06120D50" w14:textId="77777777" w:rsidTr="009F4BE9">
        <w:trPr>
          <w:trHeight w:val="130"/>
          <w:jc w:val="center"/>
        </w:trPr>
        <w:tc>
          <w:tcPr>
            <w:tcW w:w="276" w:type="pct"/>
            <w:vAlign w:val="center"/>
            <w:hideMark/>
          </w:tcPr>
          <w:p w14:paraId="3D8A28C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082" w:type="pct"/>
            <w:vAlign w:val="center"/>
            <w:hideMark/>
          </w:tcPr>
          <w:p w14:paraId="784AC5E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Собівартість постачання теплової енергії</w:t>
            </w:r>
          </w:p>
        </w:tc>
        <w:tc>
          <w:tcPr>
            <w:tcW w:w="590" w:type="pct"/>
            <w:vAlign w:val="center"/>
            <w:hideMark/>
          </w:tcPr>
          <w:p w14:paraId="67976C4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207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7 208,67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D5D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1 142,66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46E8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137,77</w:t>
            </w:r>
          </w:p>
        </w:tc>
      </w:tr>
      <w:tr w:rsidR="009F4BE9" w:rsidRPr="006B424D" w14:paraId="12243A78" w14:textId="77777777" w:rsidTr="009F4BE9">
        <w:trPr>
          <w:trHeight w:val="359"/>
          <w:jc w:val="center"/>
        </w:trPr>
        <w:tc>
          <w:tcPr>
            <w:tcW w:w="276" w:type="pct"/>
            <w:vAlign w:val="center"/>
            <w:hideMark/>
          </w:tcPr>
          <w:p w14:paraId="7D9573B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082" w:type="pct"/>
            <w:vAlign w:val="center"/>
            <w:hideMark/>
          </w:tcPr>
          <w:p w14:paraId="6985933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Плановий прибуток в тарифах на постачання теплової енергії</w:t>
            </w:r>
          </w:p>
        </w:tc>
        <w:tc>
          <w:tcPr>
            <w:tcW w:w="590" w:type="pct"/>
            <w:vAlign w:val="center"/>
            <w:hideMark/>
          </w:tcPr>
          <w:p w14:paraId="446D8D8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769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351,52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53C5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55,72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82D7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6,72</w:t>
            </w:r>
          </w:p>
        </w:tc>
      </w:tr>
      <w:tr w:rsidR="009F4BE9" w:rsidRPr="006B424D" w14:paraId="1F71DFE4" w14:textId="77777777" w:rsidTr="009F4BE9">
        <w:trPr>
          <w:trHeight w:val="266"/>
          <w:jc w:val="center"/>
        </w:trPr>
        <w:tc>
          <w:tcPr>
            <w:tcW w:w="276" w:type="pct"/>
            <w:vAlign w:val="center"/>
            <w:hideMark/>
          </w:tcPr>
          <w:p w14:paraId="12E3CF1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082" w:type="pct"/>
            <w:vAlign w:val="center"/>
            <w:hideMark/>
          </w:tcPr>
          <w:p w14:paraId="488C290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Місячна плата за постачання теплової енергії на одиницю теплового навантаження</w:t>
            </w:r>
          </w:p>
        </w:tc>
        <w:tc>
          <w:tcPr>
            <w:tcW w:w="590" w:type="pct"/>
            <w:vAlign w:val="center"/>
            <w:hideMark/>
          </w:tcPr>
          <w:p w14:paraId="440EC79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грн/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/год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A6D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3 440,68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07E6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3 508,99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DCA2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4 892,25</w:t>
            </w:r>
          </w:p>
        </w:tc>
      </w:tr>
      <w:tr w:rsidR="009F4BE9" w:rsidRPr="006B424D" w14:paraId="134C3CF1" w14:textId="77777777" w:rsidTr="009F4BE9">
        <w:trPr>
          <w:trHeight w:val="171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6EA6E28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Двоставкові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тарифи на теплову енергію для кінцевих споживачів</w:t>
            </w:r>
          </w:p>
        </w:tc>
      </w:tr>
      <w:tr w:rsidR="009F4BE9" w:rsidRPr="006B424D" w14:paraId="292E9ACB" w14:textId="77777777" w:rsidTr="009F4BE9">
        <w:trPr>
          <w:trHeight w:val="260"/>
          <w:jc w:val="center"/>
        </w:trPr>
        <w:tc>
          <w:tcPr>
            <w:tcW w:w="276" w:type="pct"/>
            <w:vAlign w:val="center"/>
            <w:hideMark/>
          </w:tcPr>
          <w:p w14:paraId="6ECAA78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082" w:type="pct"/>
            <w:vAlign w:val="center"/>
            <w:hideMark/>
          </w:tcPr>
          <w:p w14:paraId="6F89551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Умовно-змінна частина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двоставкового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тарифу на теплову енергію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  <w:hideMark/>
          </w:tcPr>
          <w:p w14:paraId="0292EB3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660F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1 255,67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1CDB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2 431,87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30B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2 400,59</w:t>
            </w:r>
          </w:p>
        </w:tc>
      </w:tr>
      <w:tr w:rsidR="009F4BE9" w:rsidRPr="006B424D" w14:paraId="460A427A" w14:textId="77777777" w:rsidTr="009F4BE9">
        <w:trPr>
          <w:trHeight w:val="449"/>
          <w:jc w:val="center"/>
        </w:trPr>
        <w:tc>
          <w:tcPr>
            <w:tcW w:w="276" w:type="pct"/>
            <w:vAlign w:val="center"/>
            <w:hideMark/>
          </w:tcPr>
          <w:p w14:paraId="7BF522D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082" w:type="pct"/>
            <w:vAlign w:val="center"/>
            <w:hideMark/>
          </w:tcPr>
          <w:p w14:paraId="06460AF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Умовно-постійна частина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двоставкового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тарифу на теплову енергію – місячна плата на одиницю теплового навантаження</w:t>
            </w:r>
          </w:p>
        </w:tc>
        <w:tc>
          <w:tcPr>
            <w:tcW w:w="590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8205C0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грн/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/год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6993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300 991,67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16AD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315 494,10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C7DF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432 460,97</w:t>
            </w:r>
          </w:p>
        </w:tc>
      </w:tr>
      <w:tr w:rsidR="009F4BE9" w:rsidRPr="006B424D" w14:paraId="65DF63EA" w14:textId="77777777" w:rsidTr="009F4BE9">
        <w:trPr>
          <w:trHeight w:val="173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12A52DE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Двоставкові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тарифи на послугу з постачання теплової енергії для кінцевих споживачів</w:t>
            </w:r>
          </w:p>
        </w:tc>
      </w:tr>
      <w:tr w:rsidR="009F4BE9" w:rsidRPr="006B424D" w14:paraId="60D81074" w14:textId="77777777" w:rsidTr="009F4BE9">
        <w:trPr>
          <w:trHeight w:val="90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4608F627" w14:textId="77777777" w:rsidR="009F4BE9" w:rsidRPr="006B424D" w:rsidRDefault="009F4BE9" w:rsidP="009F4B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 ПДВ</w:t>
            </w:r>
          </w:p>
        </w:tc>
      </w:tr>
      <w:tr w:rsidR="009F4BE9" w:rsidRPr="006B424D" w14:paraId="14968942" w14:textId="77777777" w:rsidTr="00A019CF">
        <w:trPr>
          <w:trHeight w:val="349"/>
          <w:jc w:val="center"/>
        </w:trPr>
        <w:tc>
          <w:tcPr>
            <w:tcW w:w="276" w:type="pct"/>
            <w:tcBorders>
              <w:bottom w:val="single" w:sz="4" w:space="0" w:color="auto"/>
            </w:tcBorders>
            <w:vAlign w:val="center"/>
            <w:hideMark/>
          </w:tcPr>
          <w:p w14:paraId="5BFC2D9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082" w:type="pct"/>
            <w:tcBorders>
              <w:bottom w:val="single" w:sz="4" w:space="0" w:color="auto"/>
            </w:tcBorders>
            <w:vAlign w:val="center"/>
            <w:hideMark/>
          </w:tcPr>
          <w:p w14:paraId="746F13C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Умовно-змінна частина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двоставкового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тарифу на послугу з постачання теплової енергії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  <w:hideMark/>
          </w:tcPr>
          <w:p w14:paraId="6456FCD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F3AB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1 506,80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B900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2 918,24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18D4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2 880,71</w:t>
            </w:r>
          </w:p>
        </w:tc>
      </w:tr>
      <w:tr w:rsidR="009F4BE9" w:rsidRPr="006B424D" w14:paraId="35B3ED8A" w14:textId="77777777" w:rsidTr="00A019CF">
        <w:trPr>
          <w:trHeight w:val="539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6AF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46B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Умовно-постійна частина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двоставкового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тарифу на послугу з постачання теплової енергії – місячна плата на одиницю теплового навантаження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06B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грн/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/год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6713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361 190,00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1AAF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378 592,92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9703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518 953,16</w:t>
            </w:r>
          </w:p>
        </w:tc>
      </w:tr>
    </w:tbl>
    <w:p w14:paraId="11958FC2" w14:textId="77777777" w:rsidR="004532AE" w:rsidRPr="006B424D" w:rsidRDefault="004532AE" w:rsidP="009F4BE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</w:p>
    <w:p w14:paraId="19694D8C" w14:textId="39EE99F8" w:rsidR="009F4BE9" w:rsidRPr="006B424D" w:rsidRDefault="009F4BE9" w:rsidP="009F4BE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 xml:space="preserve">1.2.1 б; в; 1.2.2 б; в Структура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одноставкових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 xml:space="preserve"> тарифів на теплову енергію та послугу з постачання теплової енергії ОКП «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Миколаївоблтеплоенерго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»</w:t>
      </w:r>
    </w:p>
    <w:p w14:paraId="77D0C59A" w14:textId="77777777" w:rsidR="009F4BE9" w:rsidRPr="006B424D" w:rsidRDefault="009F4BE9" w:rsidP="009F4BE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 xml:space="preserve"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без урахування витрат на утримання індивідуальних теплових пунктів) </w:t>
      </w:r>
    </w:p>
    <w:p w14:paraId="1F39ABAB" w14:textId="77777777" w:rsidR="009F4BE9" w:rsidRPr="006B424D" w:rsidRDefault="009F4BE9" w:rsidP="009F4BE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без ПДВ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5364"/>
        <w:gridCol w:w="1138"/>
        <w:gridCol w:w="1303"/>
        <w:gridCol w:w="1272"/>
      </w:tblGrid>
      <w:tr w:rsidR="009F4BE9" w:rsidRPr="006B424D" w14:paraId="49A2E664" w14:textId="77777777" w:rsidTr="009F4BE9">
        <w:trPr>
          <w:trHeight w:val="50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01F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3AC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Показники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553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населення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A51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бюджетних установ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D8A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інших споживачів</w:t>
            </w:r>
          </w:p>
        </w:tc>
      </w:tr>
      <w:tr w:rsidR="009F4BE9" w:rsidRPr="006B424D" w14:paraId="6BC721B3" w14:textId="77777777" w:rsidTr="009F4BE9">
        <w:trPr>
          <w:trHeight w:val="5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69D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0D7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615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97D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52D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F4BE9" w:rsidRPr="006B424D" w14:paraId="4871F7C1" w14:textId="77777777" w:rsidTr="009F4BE9">
        <w:trPr>
          <w:trHeight w:val="2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4CC5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BFE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Структура тарифів на теплову енергію, 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</w:tr>
      <w:tr w:rsidR="009F4BE9" w:rsidRPr="006B424D" w14:paraId="7E1DEADB" w14:textId="77777777" w:rsidTr="009F4BE9">
        <w:trPr>
          <w:trHeight w:val="19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A841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A9CE1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Тарифи на теплову енергію, у тому числі: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14FD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3 805,34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188F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5 019,05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FF74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5 008,27</w:t>
            </w:r>
          </w:p>
        </w:tc>
      </w:tr>
      <w:tr w:rsidR="009F4BE9" w:rsidRPr="006B424D" w14:paraId="36A0F72B" w14:textId="77777777" w:rsidTr="009F4B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7CDC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BBE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Тарифи на виробництво теплової енергії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F909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2 635,88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B103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3 715,21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A685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3 702,44</w:t>
            </w:r>
          </w:p>
        </w:tc>
      </w:tr>
      <w:tr w:rsidR="009F4BE9" w:rsidRPr="006B424D" w14:paraId="021D72C2" w14:textId="77777777" w:rsidTr="009F4BE9">
        <w:trPr>
          <w:trHeight w:val="35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FD3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1E7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Тарифи на транспортування теплової енергії з урахуванням витрат на утримання ЦТП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2DCF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1 140,33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402F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1 274,71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294A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1 276,70</w:t>
            </w:r>
          </w:p>
        </w:tc>
      </w:tr>
      <w:tr w:rsidR="009F4BE9" w:rsidRPr="006B424D" w14:paraId="3C9D80A2" w14:textId="77777777" w:rsidTr="009F4BE9">
        <w:trPr>
          <w:trHeight w:val="38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36C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098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Тарифи на постачання теплової енергії без урахуванням витрат на утримання ІТП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D128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BC61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C2BE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29,13</w:t>
            </w:r>
          </w:p>
        </w:tc>
      </w:tr>
      <w:tr w:rsidR="009F4BE9" w:rsidRPr="006B424D" w14:paraId="4D22EBE6" w14:textId="77777777" w:rsidTr="009F4BE9">
        <w:trPr>
          <w:trHeight w:val="1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8B6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D1CB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Структура витрат на теплову енергію, 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</w:tr>
      <w:tr w:rsidR="009F4BE9" w:rsidRPr="006B424D" w14:paraId="7B7939D7" w14:textId="77777777" w:rsidTr="009F4B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0B8E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959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Виробнича собівартість теплової енергії, у тому числі: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FC4B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2 751,32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A4CB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3 644,96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CDC3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3 733,17</w:t>
            </w:r>
          </w:p>
        </w:tc>
      </w:tr>
      <w:tr w:rsidR="009F4BE9" w:rsidRPr="006B424D" w14:paraId="11375EB1" w14:textId="77777777" w:rsidTr="009F4BE9">
        <w:trPr>
          <w:trHeight w:val="26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E3B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D200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прямі матеріальні витрати, у тому числі: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D20D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1 538,47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1C5F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2 432,11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3E00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2 520,32</w:t>
            </w:r>
          </w:p>
        </w:tc>
      </w:tr>
      <w:tr w:rsidR="009F4BE9" w:rsidRPr="006B424D" w14:paraId="3A7589A4" w14:textId="77777777" w:rsidTr="009F4BE9">
        <w:trPr>
          <w:trHeight w:val="19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86B7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92C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паливо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F321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1 247,12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0721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2 140,77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6CEB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2 228,98</w:t>
            </w:r>
          </w:p>
        </w:tc>
      </w:tr>
      <w:tr w:rsidR="009F4BE9" w:rsidRPr="006B424D" w14:paraId="0E284D5A" w14:textId="77777777" w:rsidTr="009F4BE9">
        <w:trPr>
          <w:trHeight w:val="12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E2AC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D1B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електроенергія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9F10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215,25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0DB0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215,25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EB59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215,25</w:t>
            </w:r>
          </w:p>
        </w:tc>
      </w:tr>
      <w:tr w:rsidR="009F4BE9" w:rsidRPr="006B424D" w14:paraId="08FCD14E" w14:textId="77777777" w:rsidTr="009F4B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28B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0F6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3E11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E883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D936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11,15</w:t>
            </w:r>
          </w:p>
        </w:tc>
      </w:tr>
      <w:tr w:rsidR="009F4BE9" w:rsidRPr="006B424D" w14:paraId="0CBEE2CF" w14:textId="77777777" w:rsidTr="009F4B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4C9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147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матеріали, запасні  частини та інші матеріальні ресурси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C664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DC44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0DBD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64,93</w:t>
            </w:r>
          </w:p>
        </w:tc>
      </w:tr>
      <w:tr w:rsidR="009F4BE9" w:rsidRPr="006B424D" w14:paraId="5F2F27A5" w14:textId="77777777" w:rsidTr="009F4B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E3E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2AC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прямі витрати на оплату праці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0D28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724,48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A8F9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724,48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467C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724,48</w:t>
            </w:r>
          </w:p>
        </w:tc>
      </w:tr>
      <w:tr w:rsidR="009F4BE9" w:rsidRPr="006B424D" w14:paraId="2496DC54" w14:textId="77777777" w:rsidTr="009F4B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CEA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34E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інші прямі витрати,</w:t>
            </w:r>
            <w:r w:rsidRPr="006B42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 тому числі: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BB0B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454,77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7A07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454,77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4E23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454,77</w:t>
            </w:r>
          </w:p>
        </w:tc>
      </w:tr>
      <w:tr w:rsidR="009F4BE9" w:rsidRPr="006B424D" w14:paraId="2BF57F69" w14:textId="77777777" w:rsidTr="009F4B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F4A8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ABF8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відрахування на соціальні заходи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1CD5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159,39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F913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159,39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1F80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159,39</w:t>
            </w:r>
          </w:p>
        </w:tc>
      </w:tr>
      <w:tr w:rsidR="009F4BE9" w:rsidRPr="006B424D" w14:paraId="2FEE09CB" w14:textId="77777777" w:rsidTr="009F4B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5A89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0E98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амортизаційні відрахування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C40A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246,77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A1C1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246,77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57A9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246,77</w:t>
            </w:r>
          </w:p>
        </w:tc>
      </w:tr>
      <w:tr w:rsidR="009F4BE9" w:rsidRPr="006B424D" w14:paraId="1FC6334B" w14:textId="77777777" w:rsidTr="009F4BE9">
        <w:trPr>
          <w:trHeight w:val="1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A770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52FE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інші прямі витрати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C252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B5B9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639D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48,61</w:t>
            </w:r>
          </w:p>
        </w:tc>
      </w:tr>
      <w:tr w:rsidR="009F4BE9" w:rsidRPr="006B424D" w14:paraId="62BA5518" w14:textId="77777777" w:rsidTr="009F4BE9">
        <w:trPr>
          <w:trHeight w:val="11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A889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88C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Загальновиробничі витрати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A338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33,60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797D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33,60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8C5D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33,60</w:t>
            </w:r>
          </w:p>
        </w:tc>
      </w:tr>
      <w:tr w:rsidR="009F4BE9" w:rsidRPr="006B424D" w14:paraId="6AF3B178" w14:textId="77777777" w:rsidTr="009F4BE9">
        <w:trPr>
          <w:trHeight w:val="1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F55F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627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Адміністративні витрати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BF7A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89BE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0FB4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151,82</w:t>
            </w:r>
          </w:p>
        </w:tc>
      </w:tr>
      <w:tr w:rsidR="009F4BE9" w:rsidRPr="006B424D" w14:paraId="29DB143C" w14:textId="77777777" w:rsidTr="009F4BE9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460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30B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Вартість покупної теплової енергії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4C2D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43D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105,90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F5F6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14,95</w:t>
            </w:r>
          </w:p>
        </w:tc>
      </w:tr>
      <w:tr w:rsidR="009F4BE9" w:rsidRPr="006B424D" w14:paraId="3F761F7F" w14:textId="77777777" w:rsidTr="009F4BE9">
        <w:trPr>
          <w:trHeight w:val="24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40F4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AC33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Вартість виробництва теплової енергії власними ТЕЦ, ТЕС, АЕС, 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когенераційними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установками  та установками з використанням альтернативних джерел енергії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056E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26,67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26C5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57,70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A3E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47,79</w:t>
            </w:r>
          </w:p>
        </w:tc>
      </w:tr>
      <w:tr w:rsidR="009F4BE9" w:rsidRPr="006B424D" w14:paraId="6C3691DE" w14:textId="77777777" w:rsidTr="009F4BE9">
        <w:trPr>
          <w:trHeight w:val="24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116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1E3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Витрати на компенсацію втрат теплової енергії у теплових мережах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531B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339,90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07F9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474,27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A817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476,25</w:t>
            </w:r>
          </w:p>
        </w:tc>
      </w:tr>
      <w:tr w:rsidR="009F4BE9" w:rsidRPr="006B424D" w14:paraId="396CF1AD" w14:textId="77777777" w:rsidTr="009F4BE9">
        <w:trPr>
          <w:trHeight w:val="1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DC5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0EF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Фінансові витрати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BAC6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65,52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25AA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65,52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D04C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65,52</w:t>
            </w:r>
          </w:p>
        </w:tc>
      </w:tr>
      <w:tr w:rsidR="009F4BE9" w:rsidRPr="006B424D" w14:paraId="24FF6BCE" w14:textId="77777777" w:rsidTr="009F4BE9">
        <w:trPr>
          <w:trHeight w:val="16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05A3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6D5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Повна планова собівартість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D2E8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3 335,21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F9FA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4 500,16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DA27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4 489,50</w:t>
            </w:r>
          </w:p>
        </w:tc>
      </w:tr>
      <w:tr w:rsidR="009F4BE9" w:rsidRPr="006B424D" w14:paraId="04FAAEAC" w14:textId="77777777" w:rsidTr="009F4BE9">
        <w:trPr>
          <w:trHeight w:val="20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81D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1F2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Розрахунковий прибуток, у тому числі: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DFE9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367,05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D0ED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415,81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F577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415,69</w:t>
            </w:r>
          </w:p>
        </w:tc>
      </w:tr>
      <w:tr w:rsidR="009F4BE9" w:rsidRPr="006B424D" w14:paraId="3875D075" w14:textId="77777777" w:rsidTr="009F4BE9">
        <w:trPr>
          <w:trHeight w:val="23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B28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FDA3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податок на прибуток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E634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4826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A6AF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74,83</w:t>
            </w:r>
          </w:p>
        </w:tc>
      </w:tr>
      <w:tr w:rsidR="009F4BE9" w:rsidRPr="006B424D" w14:paraId="6BA10A24" w14:textId="77777777" w:rsidTr="009F4BE9">
        <w:trPr>
          <w:trHeight w:val="13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ECB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5556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розвиток виробництва (тіло кредиту)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EC62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182,24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5384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182,24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C37A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182,24</w:t>
            </w:r>
          </w:p>
        </w:tc>
      </w:tr>
      <w:tr w:rsidR="009F4BE9" w:rsidRPr="006B424D" w14:paraId="2F2424FA" w14:textId="77777777" w:rsidTr="009F4BE9">
        <w:trPr>
          <w:trHeight w:val="2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EF1B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4C2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поповнення обігових коштів 4 %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52BC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CCF8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13E6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158,62</w:t>
            </w:r>
          </w:p>
        </w:tc>
      </w:tr>
      <w:tr w:rsidR="009F4BE9" w:rsidRPr="006B424D" w14:paraId="5F69432F" w14:textId="77777777" w:rsidTr="009F4BE9">
        <w:trPr>
          <w:trHeight w:val="28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54C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147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Витрати на утримання центральних теплових пунктів, в тому числі: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EA9B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103,08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2CFF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103,08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2015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103,08</w:t>
            </w:r>
          </w:p>
        </w:tc>
      </w:tr>
      <w:tr w:rsidR="009F4BE9" w:rsidRPr="006B424D" w14:paraId="5F372C38" w14:textId="77777777" w:rsidTr="009F4B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5C4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19D1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Прямі матеріальні витрати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30A5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22,62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18EC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22,62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ECE2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22,62</w:t>
            </w:r>
          </w:p>
        </w:tc>
      </w:tr>
      <w:tr w:rsidR="009F4BE9" w:rsidRPr="006B424D" w14:paraId="4FC8BCFE" w14:textId="77777777" w:rsidTr="009F4BE9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44D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1C61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Прямі витрати на оплату праці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EAB3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C936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F0E6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13,51</w:t>
            </w:r>
          </w:p>
        </w:tc>
      </w:tr>
      <w:tr w:rsidR="009F4BE9" w:rsidRPr="006B424D" w14:paraId="4F7AF6FE" w14:textId="77777777" w:rsidTr="009F4BE9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36D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86E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Інші витрати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4958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37,15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A143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37,15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5911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37,15</w:t>
            </w:r>
          </w:p>
        </w:tc>
      </w:tr>
      <w:tr w:rsidR="009F4BE9" w:rsidRPr="006B424D" w14:paraId="2F0E69DF" w14:textId="77777777" w:rsidTr="009F4BE9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427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BBE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Фінансові витрати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E8ED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ACCF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5C0B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5,31</w:t>
            </w:r>
          </w:p>
        </w:tc>
      </w:tr>
      <w:tr w:rsidR="009F4BE9" w:rsidRPr="006B424D" w14:paraId="012E46A8" w14:textId="77777777" w:rsidTr="009F4BE9">
        <w:trPr>
          <w:trHeight w:val="34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579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416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Розрахунковий прибуток ( на розвиток виробництва (виробничі інвестиції (ЦТП) з податком н прибуток)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6ADB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24,49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32B6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24,49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429A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24,49</w:t>
            </w:r>
          </w:p>
        </w:tc>
      </w:tr>
      <w:tr w:rsidR="009F4BE9" w:rsidRPr="006B424D" w14:paraId="7ECBFB56" w14:textId="77777777" w:rsidTr="009F4BE9">
        <w:trPr>
          <w:trHeight w:val="1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958D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510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Загальна вартість теплової енергії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C4B5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3 805,34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25C5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5 019,05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D171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5 008,27</w:t>
            </w:r>
          </w:p>
        </w:tc>
      </w:tr>
      <w:tr w:rsidR="009F4BE9" w:rsidRPr="006B424D" w14:paraId="307D1128" w14:textId="77777777" w:rsidTr="009F4BE9">
        <w:trPr>
          <w:trHeight w:val="52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099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406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Загальний обсяг відпуску теплової енергії з колекторів (крім систем автономного опалення) без врахування обсягу теплової енергії на господарські потреби ліцензованої діяльності,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3433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334 775,97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6F9A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46 864,25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4B05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5 986,72</w:t>
            </w:r>
          </w:p>
        </w:tc>
      </w:tr>
      <w:tr w:rsidR="009F4BE9" w:rsidRPr="006B424D" w14:paraId="28F4FDDF" w14:textId="77777777" w:rsidTr="009F4BE9">
        <w:trPr>
          <w:trHeight w:val="29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FD6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2CE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Обсяг реалізації теплової енергії власним споживачам (без ЦТП),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10F0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280 828,60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B58F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40 566,41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0BD2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5 186,99</w:t>
            </w:r>
          </w:p>
        </w:tc>
      </w:tr>
      <w:tr w:rsidR="009F4BE9" w:rsidRPr="006B424D" w14:paraId="48038B73" w14:textId="77777777" w:rsidTr="009F4BE9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2E2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555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Обсяг реалізації теплової енергії власним споживачам ( ЦТП ),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E269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15708,4419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BB1A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992,5993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BD12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117,42</w:t>
            </w:r>
          </w:p>
        </w:tc>
      </w:tr>
      <w:tr w:rsidR="009F4BE9" w:rsidRPr="006B424D" w14:paraId="5D414720" w14:textId="77777777" w:rsidTr="009F4B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9A32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E9F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Обсяг реалізації теплової енергії власним споживачам,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121B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296 537,04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75A0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41 559,01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56B4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5 304,40</w:t>
            </w:r>
          </w:p>
        </w:tc>
      </w:tr>
      <w:tr w:rsidR="009F4BE9" w:rsidRPr="006B424D" w14:paraId="0CA89180" w14:textId="77777777" w:rsidTr="009F4BE9">
        <w:trPr>
          <w:trHeight w:val="14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289A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72B7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AB09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4AA2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F8CC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 ПДВ</w:t>
            </w:r>
          </w:p>
        </w:tc>
      </w:tr>
      <w:tr w:rsidR="009F4BE9" w:rsidRPr="006B424D" w14:paraId="41AFC6E0" w14:textId="77777777" w:rsidTr="009F4BE9">
        <w:trPr>
          <w:trHeight w:val="28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A1D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3DE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Тариф на послугу з постачання теплової енергії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B9D9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4 566,41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A499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6 022,86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59FC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6 009,92</w:t>
            </w:r>
          </w:p>
        </w:tc>
      </w:tr>
    </w:tbl>
    <w:p w14:paraId="6E134688" w14:textId="2975C5DB" w:rsidR="009F4BE9" w:rsidRPr="006B424D" w:rsidRDefault="009F4BE9" w:rsidP="009F4BE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lastRenderedPageBreak/>
        <w:t>Структура тарифу на транспортування  теплової енергії з урахуванням витрат на утримання та ремонт центральних теплових пунктів ОКП «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Миколаївоблтеплоенерго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»</w:t>
      </w:r>
    </w:p>
    <w:p w14:paraId="7485D4B3" w14:textId="77777777" w:rsidR="009F4BE9" w:rsidRPr="006B424D" w:rsidRDefault="009F4BE9" w:rsidP="009F4BE9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  <w:t>без ПДВ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4098"/>
        <w:gridCol w:w="1017"/>
        <w:gridCol w:w="1156"/>
        <w:gridCol w:w="1421"/>
        <w:gridCol w:w="1380"/>
      </w:tblGrid>
      <w:tr w:rsidR="009F4BE9" w:rsidRPr="006B424D" w14:paraId="6D6E4CCF" w14:textId="77777777" w:rsidTr="009F4BE9">
        <w:trPr>
          <w:trHeight w:val="50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BAD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C13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Показники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803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Одиниця виміру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2A5A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населення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9334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бюджетних установ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04B1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інших споживачів</w:t>
            </w:r>
          </w:p>
        </w:tc>
      </w:tr>
      <w:tr w:rsidR="009F4BE9" w:rsidRPr="006B424D" w14:paraId="73E6FD9E" w14:textId="77777777" w:rsidTr="009F4BE9">
        <w:trPr>
          <w:trHeight w:val="5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80A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96C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4F4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EC5C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680F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D7DF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F4BE9" w:rsidRPr="006B424D" w14:paraId="2A62D31C" w14:textId="77777777" w:rsidTr="009F4BE9">
        <w:trPr>
          <w:trHeight w:val="1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84E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023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BF8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D68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677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F33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9F4BE9" w:rsidRPr="006B424D" w14:paraId="4CC27375" w14:textId="77777777" w:rsidTr="009F4BE9">
        <w:trPr>
          <w:trHeight w:val="6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A74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0011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Тариф на транспортування теплової енергії власним споживачам, </w:t>
            </w:r>
            <w:r w:rsidRPr="006B424D">
              <w:rPr>
                <w:rFonts w:ascii="Times New Roman" w:eastAsia="Times New Roman" w:hAnsi="Times New Roman"/>
                <w:b/>
                <w:iCs/>
                <w:sz w:val="16"/>
                <w:szCs w:val="16"/>
                <w:lang w:eastAsia="ru-RU"/>
              </w:rPr>
              <w:t>з урахуванням витрат на утримання центральних теплових пунктів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606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E2D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b/>
                <w:bCs/>
                <w:sz w:val="16"/>
                <w:szCs w:val="16"/>
              </w:rPr>
              <w:t>1 140,33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943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b/>
                <w:bCs/>
                <w:sz w:val="16"/>
                <w:szCs w:val="16"/>
              </w:rPr>
              <w:t>1 274,71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F18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b/>
                <w:bCs/>
                <w:sz w:val="16"/>
                <w:szCs w:val="16"/>
              </w:rPr>
              <w:t>1 276,70</w:t>
            </w:r>
          </w:p>
        </w:tc>
      </w:tr>
      <w:tr w:rsidR="009F4BE9" w:rsidRPr="006B424D" w14:paraId="240E64BD" w14:textId="77777777" w:rsidTr="009F4BE9">
        <w:trPr>
          <w:trHeight w:val="22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230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718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Виробнича собівартість,  у тому числі: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3C2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794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514,03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CC8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514,03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E76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514,04</w:t>
            </w:r>
          </w:p>
        </w:tc>
      </w:tr>
      <w:tr w:rsidR="009F4BE9" w:rsidRPr="006B424D" w14:paraId="110D86D8" w14:textId="77777777" w:rsidTr="009F4BE9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662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ADB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Прямі матеріальні витрати, у тому числі: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57D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76B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209,27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954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209,27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FA1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209,27</w:t>
            </w:r>
          </w:p>
        </w:tc>
      </w:tr>
      <w:tr w:rsidR="009F4BE9" w:rsidRPr="006B424D" w14:paraId="6EBF5CA7" w14:textId="77777777" w:rsidTr="009F4B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BB1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A0F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електроенергія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08F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AE2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153,33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B24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153,33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634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153,33</w:t>
            </w:r>
          </w:p>
        </w:tc>
      </w:tr>
      <w:tr w:rsidR="009F4BE9" w:rsidRPr="006B424D" w14:paraId="0B6FBB99" w14:textId="77777777" w:rsidTr="009F4BE9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65E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5D3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919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52C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10,64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51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10,64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5D2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10,64</w:t>
            </w:r>
          </w:p>
        </w:tc>
      </w:tr>
      <w:tr w:rsidR="009F4BE9" w:rsidRPr="006B424D" w14:paraId="42D32649" w14:textId="77777777" w:rsidTr="009F4BE9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9DE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293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матеріали, запасні  частини та інші матеріальні ресурси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416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B96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45,30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973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45,30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B09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45,30</w:t>
            </w:r>
          </w:p>
        </w:tc>
      </w:tr>
      <w:tr w:rsidR="009F4BE9" w:rsidRPr="006B424D" w14:paraId="3B500529" w14:textId="77777777" w:rsidTr="009F4BE9">
        <w:trPr>
          <w:trHeight w:val="31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966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1675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Прямі витрати на оплату праці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57F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F01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190,26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D63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190,26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C6A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190,26</w:t>
            </w:r>
          </w:p>
        </w:tc>
      </w:tr>
      <w:tr w:rsidR="009F4BE9" w:rsidRPr="006B424D" w14:paraId="3FFFC742" w14:textId="77777777" w:rsidTr="009F4BE9">
        <w:trPr>
          <w:trHeight w:val="27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CAB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99A3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Інші прямі витрати, у тому числі: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BCC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2CA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108,63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2D7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108,63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D35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108,63</w:t>
            </w:r>
          </w:p>
        </w:tc>
      </w:tr>
      <w:tr w:rsidR="009F4BE9" w:rsidRPr="006B424D" w14:paraId="71321612" w14:textId="77777777" w:rsidTr="009F4BE9">
        <w:trPr>
          <w:trHeight w:val="28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F9F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E53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відрахування  на соціальні заходи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DF9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A78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41,86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054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41,86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DB0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41,86</w:t>
            </w:r>
          </w:p>
        </w:tc>
      </w:tr>
      <w:tr w:rsidR="009F4BE9" w:rsidRPr="006B424D" w14:paraId="217CC5F7" w14:textId="77777777" w:rsidTr="009F4BE9">
        <w:trPr>
          <w:trHeight w:val="2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A6C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EC0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амортизаційні відрахування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545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482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62,14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C83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62,14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E8F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62,14</w:t>
            </w:r>
          </w:p>
        </w:tc>
      </w:tr>
      <w:tr w:rsidR="009F4BE9" w:rsidRPr="006B424D" w14:paraId="40B0263F" w14:textId="77777777" w:rsidTr="009F4BE9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48B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0A05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інші прямі витрати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44B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3E0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788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8E9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4,63</w:t>
            </w:r>
          </w:p>
        </w:tc>
      </w:tr>
      <w:tr w:rsidR="009F4BE9" w:rsidRPr="006B424D" w14:paraId="7A22E24D" w14:textId="77777777" w:rsidTr="009F4BE9">
        <w:trPr>
          <w:trHeight w:val="2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02F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DA35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Загальновиробничі витрати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20D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75B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5,87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4A9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5DC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5,88</w:t>
            </w:r>
          </w:p>
        </w:tc>
      </w:tr>
      <w:tr w:rsidR="009F4BE9" w:rsidRPr="006B424D" w14:paraId="0086B711" w14:textId="77777777" w:rsidTr="009F4BE9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8E9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495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Адміністративні витрати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6C9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C7F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26,58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785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26,59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90F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26,59</w:t>
            </w:r>
          </w:p>
        </w:tc>
      </w:tr>
      <w:tr w:rsidR="009F4BE9" w:rsidRPr="006B424D" w14:paraId="777F31BB" w14:textId="77777777" w:rsidTr="009F4BE9">
        <w:trPr>
          <w:trHeight w:val="41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BE6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23E1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Усього розподілені витрати на утримання, експлуатацію основних засобів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1EF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CF3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540,61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3BC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540,62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65F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540,63</w:t>
            </w:r>
          </w:p>
        </w:tc>
      </w:tr>
      <w:tr w:rsidR="009F4BE9" w:rsidRPr="006B424D" w14:paraId="2EEE4491" w14:textId="77777777" w:rsidTr="009F4BE9">
        <w:trPr>
          <w:trHeight w:val="42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C8F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C90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Витрати на теплову енергію  для компенсації втрат власної теплової енергії ліцензіата в теплових мережах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C91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819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339,90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A94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474,27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6C8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476,25</w:t>
            </w:r>
          </w:p>
        </w:tc>
      </w:tr>
      <w:tr w:rsidR="009F4BE9" w:rsidRPr="006B424D" w14:paraId="3641A850" w14:textId="77777777" w:rsidTr="009F4BE9">
        <w:trPr>
          <w:trHeight w:val="27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2EE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ADD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Фінансові витрати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79E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A0D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29,36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E64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29,36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A53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29,36</w:t>
            </w:r>
          </w:p>
        </w:tc>
      </w:tr>
      <w:tr w:rsidR="009F4BE9" w:rsidRPr="006B424D" w14:paraId="13ED7BE4" w14:textId="77777777" w:rsidTr="009F4BE9">
        <w:trPr>
          <w:trHeight w:val="4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D88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C096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Повна собівартість транспортування теплової енергії власним споживачам за вирахуванням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F28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6CE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909,87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B7E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1 044,25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C94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1 046,24</w:t>
            </w:r>
          </w:p>
        </w:tc>
      </w:tr>
      <w:tr w:rsidR="009F4BE9" w:rsidRPr="006B424D" w14:paraId="2739179E" w14:textId="77777777" w:rsidTr="009F4BE9">
        <w:trPr>
          <w:trHeight w:val="4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9E2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7DE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Розрахунковий прибуток транспортування  теплової енергії, усього, у тому числі: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268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6BB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127,39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576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127,39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DC2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127,39</w:t>
            </w:r>
          </w:p>
        </w:tc>
      </w:tr>
      <w:tr w:rsidR="009F4BE9" w:rsidRPr="006B424D" w14:paraId="41055FF8" w14:textId="77777777" w:rsidTr="009F4BE9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D28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6AF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податок на прибуток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5AB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844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22,93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C1E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22,93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BB0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22,93</w:t>
            </w:r>
          </w:p>
        </w:tc>
      </w:tr>
      <w:tr w:rsidR="009F4BE9" w:rsidRPr="006B424D" w14:paraId="6A5071F1" w14:textId="77777777" w:rsidTr="009F4BE9">
        <w:trPr>
          <w:trHeight w:val="26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8CE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4626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08C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A67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81,66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EE5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81,66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4CC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81,66</w:t>
            </w:r>
          </w:p>
        </w:tc>
      </w:tr>
      <w:tr w:rsidR="009F4BE9" w:rsidRPr="006B424D" w14:paraId="7E91E16E" w14:textId="77777777" w:rsidTr="009F4BE9">
        <w:trPr>
          <w:trHeight w:val="4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09D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188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інше використання прибутку (4% поповнення обігових коштів)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056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508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4A0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5DA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22,80</w:t>
            </w:r>
          </w:p>
        </w:tc>
      </w:tr>
      <w:tr w:rsidR="009F4BE9" w:rsidRPr="006B424D" w14:paraId="5195FD2A" w14:textId="77777777" w:rsidTr="009F4BE9">
        <w:trPr>
          <w:trHeight w:val="4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37A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549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Витрати на утримання центральних теплових пунктів, в тому числі: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0AE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4F4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103,07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5CC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103,07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562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103,07</w:t>
            </w:r>
          </w:p>
        </w:tc>
      </w:tr>
      <w:tr w:rsidR="009F4BE9" w:rsidRPr="006B424D" w14:paraId="20E4E657" w14:textId="77777777" w:rsidTr="009F4B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118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E0C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Прямі матеріальні витрати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1A7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8A6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22,62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0B6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22,62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774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22,62</w:t>
            </w:r>
          </w:p>
        </w:tc>
      </w:tr>
      <w:tr w:rsidR="009F4BE9" w:rsidRPr="006B424D" w14:paraId="40075BDD" w14:textId="77777777" w:rsidTr="009F4B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61A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6F60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Прямі витрати на оплату праці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827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680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13,51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47E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13,51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8E4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13,51</w:t>
            </w:r>
          </w:p>
        </w:tc>
      </w:tr>
      <w:tr w:rsidR="009F4BE9" w:rsidRPr="006B424D" w14:paraId="3A3BC8F0" w14:textId="77777777" w:rsidTr="009F4B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02D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4FA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Інші витрати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314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638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37,14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75A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37,14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782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37,14</w:t>
            </w:r>
          </w:p>
        </w:tc>
      </w:tr>
      <w:tr w:rsidR="009F4BE9" w:rsidRPr="006B424D" w14:paraId="6C72E176" w14:textId="77777777" w:rsidTr="009F4BE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656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B51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Фінансові витрати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5F0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FB9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5,31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483B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5,31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EAAF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5,31</w:t>
            </w:r>
          </w:p>
        </w:tc>
      </w:tr>
      <w:tr w:rsidR="009F4BE9" w:rsidRPr="006B424D" w14:paraId="18A11FBE" w14:textId="77777777" w:rsidTr="009F4BE9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4A2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9AF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Розрахунковий прибуток (на розвиток виробництва (виробничі інвестиції (ЦТП) з податком на прибуток)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104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4FE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34DB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963A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24,49</w:t>
            </w:r>
          </w:p>
        </w:tc>
      </w:tr>
      <w:tr w:rsidR="009F4BE9" w:rsidRPr="006B424D" w14:paraId="771A6551" w14:textId="77777777" w:rsidTr="009F4BE9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6B3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7A8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Загальні витрати на  транспортування теплової енергії власним споживачам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04A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6D6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1 140,33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5A7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1 274,71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803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1 276,70</w:t>
            </w:r>
          </w:p>
        </w:tc>
      </w:tr>
      <w:tr w:rsidR="009F4BE9" w:rsidRPr="006B424D" w14:paraId="3FB32976" w14:textId="77777777" w:rsidTr="009F4BE9">
        <w:trPr>
          <w:trHeight w:val="5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BC2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007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Річний обсяг реалізації теплової енергії власним споживачам (ЦТП)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1A0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B87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15 708,44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937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992,60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93A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117,417</w:t>
            </w:r>
          </w:p>
        </w:tc>
      </w:tr>
      <w:tr w:rsidR="009F4BE9" w:rsidRPr="006B424D" w14:paraId="699AC333" w14:textId="77777777" w:rsidTr="009F4BE9">
        <w:trPr>
          <w:trHeight w:val="5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6BC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CDC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Теплове навантаження об’єктів 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теплоспоживання</w:t>
            </w:r>
            <w:proofErr w:type="spellEnd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власних споживачів (ЦТП)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8FD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A2D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11,0525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D2E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0,6506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BD0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0,062</w:t>
            </w:r>
          </w:p>
        </w:tc>
      </w:tr>
    </w:tbl>
    <w:p w14:paraId="2A6C5E3A" w14:textId="77777777" w:rsidR="009F4BE9" w:rsidRPr="006B424D" w:rsidRDefault="009F4BE9" w:rsidP="00070FA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</w:pPr>
    </w:p>
    <w:p w14:paraId="6DEC21E3" w14:textId="12A70E0A" w:rsidR="00AC09DD" w:rsidRDefault="00AC09DD">
      <w:pPr>
        <w:spacing w:after="0" w:line="240" w:lineRule="auto"/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  <w:br w:type="page"/>
      </w:r>
    </w:p>
    <w:p w14:paraId="1A67AC44" w14:textId="0DE744E2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</w:pPr>
      <w:r w:rsidRPr="006B424D"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  <w:lastRenderedPageBreak/>
        <w:t xml:space="preserve">Структура </w:t>
      </w:r>
      <w:proofErr w:type="spellStart"/>
      <w:r w:rsidRPr="006B424D"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  <w:t>двоставкових</w:t>
      </w:r>
      <w:proofErr w:type="spellEnd"/>
      <w:r w:rsidRPr="006B424D"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  <w:t xml:space="preserve"> тарифів на теплову енергію та послугу з постачання теплової енергії ОКП «</w:t>
      </w:r>
      <w:proofErr w:type="spellStart"/>
      <w:r w:rsidRPr="006B424D"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  <w:t>Миколаївоблтеплоенерго</w:t>
      </w:r>
      <w:proofErr w:type="spellEnd"/>
      <w:r w:rsidRPr="006B424D"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  <w:t>»</w:t>
      </w:r>
    </w:p>
    <w:p w14:paraId="16487456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 xml:space="preserve">1.3 Виробництво, транспортування теплової енергії без урахування витрат </w:t>
      </w:r>
    </w:p>
    <w:p w14:paraId="4BF94B94" w14:textId="183EAF50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 xml:space="preserve">на утримання ЦТП, постачання теплової енергії із урахуванням витрат на утримання ІТП </w:t>
      </w:r>
    </w:p>
    <w:p w14:paraId="35D55332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  <w:t>без ПДВ</w:t>
      </w:r>
    </w:p>
    <w:tbl>
      <w:tblPr>
        <w:tblW w:w="52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5165"/>
        <w:gridCol w:w="1092"/>
        <w:gridCol w:w="1138"/>
        <w:gridCol w:w="1140"/>
        <w:gridCol w:w="1000"/>
      </w:tblGrid>
      <w:tr w:rsidR="009F4BE9" w:rsidRPr="006B424D" w14:paraId="78024833" w14:textId="77777777" w:rsidTr="009F4BE9">
        <w:trPr>
          <w:trHeight w:val="458"/>
          <w:jc w:val="center"/>
        </w:trPr>
        <w:tc>
          <w:tcPr>
            <w:tcW w:w="250" w:type="pct"/>
            <w:vAlign w:val="center"/>
            <w:hideMark/>
          </w:tcPr>
          <w:p w14:paraId="53E5644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з/п</w:t>
            </w:r>
          </w:p>
        </w:tc>
        <w:tc>
          <w:tcPr>
            <w:tcW w:w="2573" w:type="pct"/>
            <w:vAlign w:val="center"/>
            <w:hideMark/>
          </w:tcPr>
          <w:p w14:paraId="2243E93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Найменування показників</w:t>
            </w:r>
          </w:p>
        </w:tc>
        <w:tc>
          <w:tcPr>
            <w:tcW w:w="544" w:type="pct"/>
            <w:vAlign w:val="center"/>
            <w:hideMark/>
          </w:tcPr>
          <w:p w14:paraId="225656B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Одиниця виміру</w:t>
            </w:r>
          </w:p>
        </w:tc>
        <w:tc>
          <w:tcPr>
            <w:tcW w:w="567" w:type="pct"/>
            <w:vAlign w:val="center"/>
            <w:hideMark/>
          </w:tcPr>
          <w:p w14:paraId="6548A63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населення</w:t>
            </w:r>
          </w:p>
        </w:tc>
        <w:tc>
          <w:tcPr>
            <w:tcW w:w="568" w:type="pct"/>
            <w:vAlign w:val="center"/>
            <w:hideMark/>
          </w:tcPr>
          <w:p w14:paraId="2F1E0EC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бюджетних установ</w:t>
            </w:r>
          </w:p>
        </w:tc>
        <w:tc>
          <w:tcPr>
            <w:tcW w:w="499" w:type="pct"/>
            <w:vAlign w:val="center"/>
            <w:hideMark/>
          </w:tcPr>
          <w:p w14:paraId="2F29F75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інших споживачів</w:t>
            </w:r>
          </w:p>
        </w:tc>
      </w:tr>
      <w:tr w:rsidR="009F4BE9" w:rsidRPr="006B424D" w14:paraId="48F82EAC" w14:textId="77777777" w:rsidTr="009F4BE9">
        <w:trPr>
          <w:trHeight w:val="90"/>
          <w:jc w:val="center"/>
        </w:trPr>
        <w:tc>
          <w:tcPr>
            <w:tcW w:w="250" w:type="pct"/>
            <w:vAlign w:val="center"/>
            <w:hideMark/>
          </w:tcPr>
          <w:p w14:paraId="0A98C1F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73" w:type="pct"/>
            <w:vAlign w:val="center"/>
            <w:hideMark/>
          </w:tcPr>
          <w:p w14:paraId="2155064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4" w:type="pct"/>
            <w:vAlign w:val="center"/>
            <w:hideMark/>
          </w:tcPr>
          <w:p w14:paraId="55DFAA5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pct"/>
            <w:vAlign w:val="center"/>
            <w:hideMark/>
          </w:tcPr>
          <w:p w14:paraId="00959FF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8" w:type="pct"/>
            <w:vAlign w:val="center"/>
            <w:hideMark/>
          </w:tcPr>
          <w:p w14:paraId="0725DB7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99" w:type="pct"/>
            <w:vAlign w:val="center"/>
            <w:hideMark/>
          </w:tcPr>
          <w:p w14:paraId="526006F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9F4BE9" w:rsidRPr="006B424D" w14:paraId="50AE7014" w14:textId="77777777" w:rsidTr="009F4BE9">
        <w:trPr>
          <w:trHeight w:val="482"/>
          <w:jc w:val="center"/>
        </w:trPr>
        <w:tc>
          <w:tcPr>
            <w:tcW w:w="250" w:type="pct"/>
            <w:vAlign w:val="center"/>
            <w:hideMark/>
          </w:tcPr>
          <w:p w14:paraId="7423651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73" w:type="pct"/>
            <w:vAlign w:val="center"/>
            <w:hideMark/>
          </w:tcPr>
          <w:p w14:paraId="0CE9C65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Загальний обсяг відпуску теплової енергії  з колекторів (крім САО) без врахування обсягу теплової енергії  на  господарські потреби ліцензованої діяльності</w:t>
            </w:r>
          </w:p>
        </w:tc>
        <w:tc>
          <w:tcPr>
            <w:tcW w:w="544" w:type="pct"/>
            <w:vAlign w:val="center"/>
            <w:hideMark/>
          </w:tcPr>
          <w:p w14:paraId="7F6B179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5B0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334 775,97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5533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46 864,25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5605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5 986,72</w:t>
            </w:r>
          </w:p>
        </w:tc>
      </w:tr>
      <w:tr w:rsidR="009F4BE9" w:rsidRPr="006B424D" w14:paraId="1F95B297" w14:textId="77777777" w:rsidTr="009F4BE9">
        <w:trPr>
          <w:trHeight w:val="278"/>
          <w:jc w:val="center"/>
        </w:trPr>
        <w:tc>
          <w:tcPr>
            <w:tcW w:w="250" w:type="pct"/>
            <w:vAlign w:val="center"/>
            <w:hideMark/>
          </w:tcPr>
          <w:p w14:paraId="4F0E941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73" w:type="pct"/>
            <w:vAlign w:val="center"/>
            <w:hideMark/>
          </w:tcPr>
          <w:p w14:paraId="7D552F7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Річний обсяг реалізації теплової енергії власним споживачам</w:t>
            </w:r>
          </w:p>
        </w:tc>
        <w:tc>
          <w:tcPr>
            <w:tcW w:w="544" w:type="pct"/>
            <w:vAlign w:val="center"/>
            <w:hideMark/>
          </w:tcPr>
          <w:p w14:paraId="480AF00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0EE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296 537,04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7C5F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41 559,01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223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5 304,40</w:t>
            </w:r>
          </w:p>
        </w:tc>
      </w:tr>
      <w:tr w:rsidR="009F4BE9" w:rsidRPr="006B424D" w14:paraId="04600D72" w14:textId="77777777" w:rsidTr="009F4BE9">
        <w:trPr>
          <w:trHeight w:val="337"/>
          <w:jc w:val="center"/>
        </w:trPr>
        <w:tc>
          <w:tcPr>
            <w:tcW w:w="250" w:type="pct"/>
            <w:vAlign w:val="center"/>
            <w:hideMark/>
          </w:tcPr>
          <w:p w14:paraId="4CF10D5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73" w:type="pct"/>
            <w:vAlign w:val="center"/>
            <w:hideMark/>
          </w:tcPr>
          <w:p w14:paraId="5698BAA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Річний обсяг реалізації теплової енергії власним споживачам  (без ЦТП)</w:t>
            </w:r>
          </w:p>
        </w:tc>
        <w:tc>
          <w:tcPr>
            <w:tcW w:w="544" w:type="pct"/>
            <w:vAlign w:val="center"/>
            <w:hideMark/>
          </w:tcPr>
          <w:p w14:paraId="3C3EB8B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43D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280 828,60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66E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40 566,41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81AF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5 186,99</w:t>
            </w:r>
          </w:p>
        </w:tc>
      </w:tr>
      <w:tr w:rsidR="009F4BE9" w:rsidRPr="006B424D" w14:paraId="71E9DBE3" w14:textId="77777777" w:rsidTr="009F4BE9">
        <w:trPr>
          <w:trHeight w:val="373"/>
          <w:jc w:val="center"/>
        </w:trPr>
        <w:tc>
          <w:tcPr>
            <w:tcW w:w="250" w:type="pct"/>
            <w:vAlign w:val="center"/>
            <w:hideMark/>
          </w:tcPr>
          <w:p w14:paraId="73F0750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73" w:type="pct"/>
            <w:vAlign w:val="center"/>
            <w:hideMark/>
          </w:tcPr>
          <w:p w14:paraId="6AC56FB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Річний обсяг реалізації теплової енергії власним споживачам  (ЦТП)</w:t>
            </w:r>
          </w:p>
        </w:tc>
        <w:tc>
          <w:tcPr>
            <w:tcW w:w="544" w:type="pct"/>
            <w:vAlign w:val="center"/>
            <w:hideMark/>
          </w:tcPr>
          <w:p w14:paraId="335CB7D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C1F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15 708,44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0160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992,60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9BB7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117,42</w:t>
            </w:r>
          </w:p>
        </w:tc>
      </w:tr>
      <w:tr w:rsidR="009F4BE9" w:rsidRPr="006B424D" w14:paraId="4BAD8E14" w14:textId="77777777" w:rsidTr="009F4BE9">
        <w:trPr>
          <w:trHeight w:val="266"/>
          <w:jc w:val="center"/>
        </w:trPr>
        <w:tc>
          <w:tcPr>
            <w:tcW w:w="250" w:type="pct"/>
            <w:vAlign w:val="center"/>
            <w:hideMark/>
          </w:tcPr>
          <w:p w14:paraId="33A5768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73" w:type="pct"/>
            <w:vAlign w:val="center"/>
            <w:hideMark/>
          </w:tcPr>
          <w:p w14:paraId="6DC0AB40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Річний обсяг реалізації теплової енергії власним споживачам  (ІТП)</w:t>
            </w:r>
          </w:p>
        </w:tc>
        <w:tc>
          <w:tcPr>
            <w:tcW w:w="544" w:type="pct"/>
            <w:vAlign w:val="center"/>
            <w:hideMark/>
          </w:tcPr>
          <w:p w14:paraId="1376956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AAF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37 047,63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2C7E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426,85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C163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344,99</w:t>
            </w:r>
          </w:p>
        </w:tc>
      </w:tr>
      <w:tr w:rsidR="009F4BE9" w:rsidRPr="006B424D" w14:paraId="1D28CB16" w14:textId="77777777" w:rsidTr="009F4BE9">
        <w:trPr>
          <w:trHeight w:val="313"/>
          <w:jc w:val="center"/>
        </w:trPr>
        <w:tc>
          <w:tcPr>
            <w:tcW w:w="250" w:type="pct"/>
            <w:vAlign w:val="center"/>
            <w:hideMark/>
          </w:tcPr>
          <w:p w14:paraId="5C307B6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73" w:type="pct"/>
            <w:vAlign w:val="center"/>
            <w:hideMark/>
          </w:tcPr>
          <w:p w14:paraId="4AFA9B45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Річний обсяг реалізації теплової енергії власним споживачам  (без ІТП)</w:t>
            </w:r>
          </w:p>
        </w:tc>
        <w:tc>
          <w:tcPr>
            <w:tcW w:w="544" w:type="pct"/>
            <w:vAlign w:val="center"/>
            <w:hideMark/>
          </w:tcPr>
          <w:p w14:paraId="0B238E2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E06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259 489,41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CD94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41 132,16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781B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4 959,42</w:t>
            </w:r>
          </w:p>
        </w:tc>
      </w:tr>
      <w:tr w:rsidR="009F4BE9" w:rsidRPr="006B424D" w14:paraId="6A3AC7F5" w14:textId="77777777" w:rsidTr="009F4BE9">
        <w:trPr>
          <w:trHeight w:val="361"/>
          <w:jc w:val="center"/>
        </w:trPr>
        <w:tc>
          <w:tcPr>
            <w:tcW w:w="250" w:type="pct"/>
            <w:vAlign w:val="center"/>
            <w:hideMark/>
          </w:tcPr>
          <w:p w14:paraId="4103D0E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73" w:type="pct"/>
            <w:vAlign w:val="center"/>
            <w:hideMark/>
          </w:tcPr>
          <w:p w14:paraId="4A71F373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Теплове навантаження об’єктів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теплоспоживання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власних споживачів</w:t>
            </w:r>
          </w:p>
        </w:tc>
        <w:tc>
          <w:tcPr>
            <w:tcW w:w="544" w:type="pct"/>
            <w:vAlign w:val="center"/>
            <w:hideMark/>
          </w:tcPr>
          <w:p w14:paraId="1095723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/год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C5D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209,53302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40B7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28,72389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7B51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2,62685</w:t>
            </w:r>
          </w:p>
        </w:tc>
      </w:tr>
      <w:tr w:rsidR="009F4BE9" w:rsidRPr="006B424D" w14:paraId="7EE762ED" w14:textId="77777777" w:rsidTr="009F4BE9">
        <w:trPr>
          <w:trHeight w:val="268"/>
          <w:jc w:val="center"/>
        </w:trPr>
        <w:tc>
          <w:tcPr>
            <w:tcW w:w="250" w:type="pct"/>
            <w:vAlign w:val="center"/>
            <w:hideMark/>
          </w:tcPr>
          <w:p w14:paraId="6C16005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73" w:type="pct"/>
            <w:vAlign w:val="center"/>
            <w:hideMark/>
          </w:tcPr>
          <w:p w14:paraId="2317A02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Теплове навантаження об’єктів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теплоспоживання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власних споживачів (без ЦТП)</w:t>
            </w:r>
          </w:p>
        </w:tc>
        <w:tc>
          <w:tcPr>
            <w:tcW w:w="544" w:type="pct"/>
            <w:vAlign w:val="center"/>
            <w:hideMark/>
          </w:tcPr>
          <w:p w14:paraId="5C68124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/год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B97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198,48054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D0A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28,07325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0B39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2,56440</w:t>
            </w:r>
          </w:p>
        </w:tc>
      </w:tr>
      <w:tr w:rsidR="009F4BE9" w:rsidRPr="006B424D" w14:paraId="657000A8" w14:textId="77777777" w:rsidTr="009F4BE9">
        <w:trPr>
          <w:trHeight w:val="315"/>
          <w:jc w:val="center"/>
        </w:trPr>
        <w:tc>
          <w:tcPr>
            <w:tcW w:w="250" w:type="pct"/>
            <w:vAlign w:val="center"/>
            <w:hideMark/>
          </w:tcPr>
          <w:p w14:paraId="0DCB16A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73" w:type="pct"/>
            <w:vAlign w:val="center"/>
            <w:hideMark/>
          </w:tcPr>
          <w:p w14:paraId="43310EE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Теплове навантаження об’єктів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теплоспоживання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власних споживачів (ЦТП)</w:t>
            </w:r>
          </w:p>
        </w:tc>
        <w:tc>
          <w:tcPr>
            <w:tcW w:w="544" w:type="pct"/>
            <w:vAlign w:val="center"/>
            <w:hideMark/>
          </w:tcPr>
          <w:p w14:paraId="4C15DF5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/год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704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11,05248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F872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0,65064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FBD5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0,06245</w:t>
            </w:r>
          </w:p>
        </w:tc>
      </w:tr>
      <w:tr w:rsidR="009F4BE9" w:rsidRPr="006B424D" w14:paraId="5AB89C6F" w14:textId="77777777" w:rsidTr="009F4BE9">
        <w:trPr>
          <w:trHeight w:val="363"/>
          <w:jc w:val="center"/>
        </w:trPr>
        <w:tc>
          <w:tcPr>
            <w:tcW w:w="250" w:type="pct"/>
            <w:vAlign w:val="center"/>
            <w:hideMark/>
          </w:tcPr>
          <w:p w14:paraId="14D61A8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73" w:type="pct"/>
            <w:vAlign w:val="center"/>
            <w:hideMark/>
          </w:tcPr>
          <w:p w14:paraId="74C388C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Теплове навантаження об’єктів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теплоспоживання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власних споживачів (без ІТП)</w:t>
            </w:r>
          </w:p>
        </w:tc>
        <w:tc>
          <w:tcPr>
            <w:tcW w:w="544" w:type="pct"/>
            <w:vAlign w:val="center"/>
            <w:hideMark/>
          </w:tcPr>
          <w:p w14:paraId="0C63F45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/год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AB2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183,10771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2EE4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28,45973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F8F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2,46124</w:t>
            </w:r>
          </w:p>
        </w:tc>
      </w:tr>
      <w:tr w:rsidR="009F4BE9" w:rsidRPr="006B424D" w14:paraId="342CAC22" w14:textId="77777777" w:rsidTr="009F4BE9">
        <w:trPr>
          <w:trHeight w:val="128"/>
          <w:jc w:val="center"/>
        </w:trPr>
        <w:tc>
          <w:tcPr>
            <w:tcW w:w="250" w:type="pct"/>
            <w:vAlign w:val="center"/>
            <w:hideMark/>
          </w:tcPr>
          <w:p w14:paraId="775633B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73" w:type="pct"/>
            <w:vAlign w:val="center"/>
            <w:hideMark/>
          </w:tcPr>
          <w:p w14:paraId="410A510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Теплове навантаження об’єктів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теплоспоживання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(ІТП)</w:t>
            </w:r>
          </w:p>
        </w:tc>
        <w:tc>
          <w:tcPr>
            <w:tcW w:w="544" w:type="pct"/>
            <w:vAlign w:val="center"/>
            <w:hideMark/>
          </w:tcPr>
          <w:p w14:paraId="43D2CB0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/год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13A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26,42531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58DD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0,26416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E3B7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0,16561</w:t>
            </w:r>
          </w:p>
        </w:tc>
      </w:tr>
      <w:tr w:rsidR="009F4BE9" w:rsidRPr="006B424D" w14:paraId="6199B3B4" w14:textId="77777777" w:rsidTr="009F4BE9">
        <w:trPr>
          <w:trHeight w:val="216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30D4750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Виробництво теплової енергії, умовно-змінні витрати</w:t>
            </w:r>
          </w:p>
        </w:tc>
      </w:tr>
      <w:tr w:rsidR="009F4BE9" w:rsidRPr="006B424D" w14:paraId="47AC18D8" w14:textId="77777777" w:rsidTr="009F4BE9">
        <w:trPr>
          <w:trHeight w:val="258"/>
          <w:jc w:val="center"/>
        </w:trPr>
        <w:tc>
          <w:tcPr>
            <w:tcW w:w="250" w:type="pct"/>
            <w:vAlign w:val="center"/>
            <w:hideMark/>
          </w:tcPr>
          <w:p w14:paraId="608FE26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573" w:type="pct"/>
            <w:vAlign w:val="center"/>
            <w:hideMark/>
          </w:tcPr>
          <w:p w14:paraId="0AED2D03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Повна планова собівартість виробництва теплової енергії,  у тому числі:</w:t>
            </w:r>
          </w:p>
        </w:tc>
        <w:tc>
          <w:tcPr>
            <w:tcW w:w="544" w:type="pct"/>
            <w:vAlign w:val="center"/>
            <w:hideMark/>
          </w:tcPr>
          <w:p w14:paraId="47E48A4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BCD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320 176,60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EE91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93 753,75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0CE6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11 800,39</w:t>
            </w:r>
          </w:p>
        </w:tc>
      </w:tr>
      <w:tr w:rsidR="009F4BE9" w:rsidRPr="006B424D" w14:paraId="6CE832B2" w14:textId="77777777" w:rsidTr="009F4BE9">
        <w:trPr>
          <w:trHeight w:val="181"/>
          <w:jc w:val="center"/>
        </w:trPr>
        <w:tc>
          <w:tcPr>
            <w:tcW w:w="250" w:type="pct"/>
            <w:vAlign w:val="center"/>
            <w:hideMark/>
          </w:tcPr>
          <w:p w14:paraId="3041E9D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12.1</w:t>
            </w:r>
          </w:p>
        </w:tc>
        <w:tc>
          <w:tcPr>
            <w:tcW w:w="2573" w:type="pct"/>
            <w:vAlign w:val="center"/>
            <w:hideMark/>
          </w:tcPr>
          <w:p w14:paraId="6BB5A37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паливо (без витрат на розподіл природного газу)</w:t>
            </w:r>
          </w:p>
        </w:tc>
        <w:tc>
          <w:tcPr>
            <w:tcW w:w="544" w:type="pct"/>
            <w:vAlign w:val="center"/>
            <w:hideMark/>
          </w:tcPr>
          <w:p w14:paraId="324DFB4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B3C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290 518,55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3CE5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83 185,43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F623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11 054,06</w:t>
            </w:r>
          </w:p>
        </w:tc>
      </w:tr>
      <w:tr w:rsidR="009F4BE9" w:rsidRPr="006B424D" w14:paraId="56E4D252" w14:textId="77777777" w:rsidTr="009F4BE9">
        <w:trPr>
          <w:trHeight w:val="182"/>
          <w:jc w:val="center"/>
        </w:trPr>
        <w:tc>
          <w:tcPr>
            <w:tcW w:w="250" w:type="pct"/>
            <w:vAlign w:val="center"/>
            <w:hideMark/>
          </w:tcPr>
          <w:p w14:paraId="22EDB89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12.2</w:t>
            </w:r>
          </w:p>
        </w:tc>
        <w:tc>
          <w:tcPr>
            <w:tcW w:w="2573" w:type="pct"/>
            <w:vAlign w:val="center"/>
            <w:hideMark/>
          </w:tcPr>
          <w:p w14:paraId="14CF88A5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електроенергія</w:t>
            </w:r>
          </w:p>
        </w:tc>
        <w:tc>
          <w:tcPr>
            <w:tcW w:w="544" w:type="pct"/>
            <w:vAlign w:val="center"/>
            <w:hideMark/>
          </w:tcPr>
          <w:p w14:paraId="78B9EB3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B5E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20 728,83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C7B2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2 901,76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D099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370,69</w:t>
            </w:r>
          </w:p>
        </w:tc>
      </w:tr>
      <w:tr w:rsidR="009F4BE9" w:rsidRPr="006B424D" w14:paraId="59FAA85B" w14:textId="77777777" w:rsidTr="009F4BE9">
        <w:trPr>
          <w:trHeight w:val="132"/>
          <w:jc w:val="center"/>
        </w:trPr>
        <w:tc>
          <w:tcPr>
            <w:tcW w:w="250" w:type="pct"/>
            <w:vAlign w:val="center"/>
            <w:hideMark/>
          </w:tcPr>
          <w:p w14:paraId="23657B0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12.3</w:t>
            </w:r>
          </w:p>
        </w:tc>
        <w:tc>
          <w:tcPr>
            <w:tcW w:w="2573" w:type="pct"/>
            <w:vAlign w:val="center"/>
            <w:hideMark/>
          </w:tcPr>
          <w:p w14:paraId="072E140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витрати на покупну теплову енергію</w:t>
            </w:r>
          </w:p>
        </w:tc>
        <w:tc>
          <w:tcPr>
            <w:tcW w:w="544" w:type="pct"/>
            <w:vAlign w:val="center"/>
            <w:hideMark/>
          </w:tcPr>
          <w:p w14:paraId="0DC287B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3C0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8 929,22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52D3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7 666,56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3777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375,65</w:t>
            </w:r>
          </w:p>
        </w:tc>
      </w:tr>
      <w:tr w:rsidR="009F4BE9" w:rsidRPr="006B424D" w14:paraId="4B9ADE6D" w14:textId="77777777" w:rsidTr="009F4BE9">
        <w:trPr>
          <w:trHeight w:val="77"/>
          <w:jc w:val="center"/>
        </w:trPr>
        <w:tc>
          <w:tcPr>
            <w:tcW w:w="250" w:type="pct"/>
            <w:vAlign w:val="center"/>
            <w:hideMark/>
          </w:tcPr>
          <w:p w14:paraId="001997A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573" w:type="pct"/>
            <w:vAlign w:val="center"/>
            <w:hideMark/>
          </w:tcPr>
          <w:p w14:paraId="70DADCE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Вартість виробництва теплової енергії умовно-змінна</w:t>
            </w:r>
          </w:p>
        </w:tc>
        <w:tc>
          <w:tcPr>
            <w:tcW w:w="544" w:type="pct"/>
            <w:vAlign w:val="center"/>
            <w:hideMark/>
          </w:tcPr>
          <w:p w14:paraId="17591C2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E47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1 079,72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2B30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2 255,92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EE8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2 224,64</w:t>
            </w:r>
          </w:p>
        </w:tc>
      </w:tr>
      <w:tr w:rsidR="009F4BE9" w:rsidRPr="006B424D" w14:paraId="20076627" w14:textId="77777777" w:rsidTr="009F4BE9">
        <w:trPr>
          <w:trHeight w:val="166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0F53E1B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Виробництво теплової енергії, умовно-постійні витрати</w:t>
            </w:r>
          </w:p>
        </w:tc>
      </w:tr>
      <w:tr w:rsidR="009F4BE9" w:rsidRPr="006B424D" w14:paraId="2D4DCDB6" w14:textId="77777777" w:rsidTr="009F4BE9">
        <w:trPr>
          <w:trHeight w:val="191"/>
          <w:jc w:val="center"/>
        </w:trPr>
        <w:tc>
          <w:tcPr>
            <w:tcW w:w="250" w:type="pct"/>
            <w:vAlign w:val="center"/>
            <w:hideMark/>
          </w:tcPr>
          <w:p w14:paraId="56E6A7E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73" w:type="pct"/>
            <w:vAlign w:val="center"/>
            <w:hideMark/>
          </w:tcPr>
          <w:p w14:paraId="69C3480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Собівартість виробництва без палива та електроенергії та покупного тепла</w:t>
            </w:r>
          </w:p>
        </w:tc>
        <w:tc>
          <w:tcPr>
            <w:tcW w:w="544" w:type="pct"/>
            <w:vAlign w:val="center"/>
            <w:hideMark/>
          </w:tcPr>
          <w:p w14:paraId="03AF97A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AA5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482 471,68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8F98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66 903,33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906F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8 647,22</w:t>
            </w:r>
          </w:p>
        </w:tc>
      </w:tr>
      <w:tr w:rsidR="009F4BE9" w:rsidRPr="006B424D" w14:paraId="367B5A25" w14:textId="77777777" w:rsidTr="009F4BE9">
        <w:trPr>
          <w:trHeight w:val="226"/>
          <w:jc w:val="center"/>
        </w:trPr>
        <w:tc>
          <w:tcPr>
            <w:tcW w:w="250" w:type="pct"/>
            <w:vAlign w:val="center"/>
            <w:hideMark/>
          </w:tcPr>
          <w:p w14:paraId="1CD982A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573" w:type="pct"/>
            <w:vAlign w:val="center"/>
            <w:hideMark/>
          </w:tcPr>
          <w:p w14:paraId="5F75273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Плановий прибуток в тарифах на виробництво теплової енергії, у тому числі:</w:t>
            </w:r>
          </w:p>
        </w:tc>
        <w:tc>
          <w:tcPr>
            <w:tcW w:w="544" w:type="pct"/>
            <w:vAlign w:val="center"/>
            <w:hideMark/>
          </w:tcPr>
          <w:p w14:paraId="2C6E42D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43F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79 781,05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A0DC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13 453,32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E99B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1 717,81</w:t>
            </w:r>
          </w:p>
        </w:tc>
      </w:tr>
      <w:tr w:rsidR="009F4BE9" w:rsidRPr="006B424D" w14:paraId="5836F1B3" w14:textId="77777777" w:rsidTr="009F4BE9">
        <w:trPr>
          <w:trHeight w:val="112"/>
          <w:jc w:val="center"/>
        </w:trPr>
        <w:tc>
          <w:tcPr>
            <w:tcW w:w="250" w:type="pct"/>
            <w:vAlign w:val="center"/>
            <w:hideMark/>
          </w:tcPr>
          <w:p w14:paraId="353E096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573" w:type="pct"/>
            <w:vAlign w:val="center"/>
            <w:hideMark/>
          </w:tcPr>
          <w:p w14:paraId="27FC2EC1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Вартість виробництва теплової енергії</w:t>
            </w:r>
          </w:p>
        </w:tc>
        <w:tc>
          <w:tcPr>
            <w:tcW w:w="544" w:type="pct"/>
            <w:vAlign w:val="center"/>
            <w:hideMark/>
          </w:tcPr>
          <w:p w14:paraId="109A76A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FA7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562 252,73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A53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80 356,65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A08F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10 365,03</w:t>
            </w:r>
          </w:p>
        </w:tc>
      </w:tr>
      <w:tr w:rsidR="009F4BE9" w:rsidRPr="006B424D" w14:paraId="19E84887" w14:textId="77777777" w:rsidTr="009F4BE9">
        <w:trPr>
          <w:trHeight w:val="233"/>
          <w:jc w:val="center"/>
        </w:trPr>
        <w:tc>
          <w:tcPr>
            <w:tcW w:w="250" w:type="pct"/>
            <w:vAlign w:val="center"/>
            <w:hideMark/>
          </w:tcPr>
          <w:p w14:paraId="4EE3578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573" w:type="pct"/>
            <w:vAlign w:val="center"/>
            <w:hideMark/>
          </w:tcPr>
          <w:p w14:paraId="02A2181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Місячна абонентська плата за виробництво теплової енергії на одиницю теплового навантаження</w:t>
            </w:r>
          </w:p>
        </w:tc>
        <w:tc>
          <w:tcPr>
            <w:tcW w:w="544" w:type="pct"/>
            <w:vAlign w:val="center"/>
            <w:hideMark/>
          </w:tcPr>
          <w:p w14:paraId="1F83AEE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/год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DD3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223 613,42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C1C1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233 129,55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D86C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328 816,85</w:t>
            </w:r>
          </w:p>
        </w:tc>
      </w:tr>
      <w:tr w:rsidR="009F4BE9" w:rsidRPr="006B424D" w14:paraId="66893743" w14:textId="77777777" w:rsidTr="009F4BE9">
        <w:trPr>
          <w:trHeight w:val="262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F331A6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Транспортування теплової енергії, умовно-змінні витрати (без урахування витрат на утримання центральних теплових пунктів)</w:t>
            </w:r>
          </w:p>
        </w:tc>
      </w:tr>
      <w:tr w:rsidR="009F4BE9" w:rsidRPr="006B424D" w14:paraId="607433BC" w14:textId="77777777" w:rsidTr="009F4BE9">
        <w:trPr>
          <w:trHeight w:val="220"/>
          <w:jc w:val="center"/>
        </w:trPr>
        <w:tc>
          <w:tcPr>
            <w:tcW w:w="250" w:type="pct"/>
            <w:vAlign w:val="center"/>
            <w:hideMark/>
          </w:tcPr>
          <w:p w14:paraId="3919EEC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573" w:type="pct"/>
            <w:vAlign w:val="center"/>
            <w:hideMark/>
          </w:tcPr>
          <w:p w14:paraId="32E99E7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Електроенергія</w:t>
            </w:r>
          </w:p>
        </w:tc>
        <w:tc>
          <w:tcPr>
            <w:tcW w:w="544" w:type="pct"/>
            <w:vAlign w:val="center"/>
            <w:hideMark/>
          </w:tcPr>
          <w:p w14:paraId="4771C74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B1A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43 058,62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E020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6 219,93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FB73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795,31</w:t>
            </w:r>
          </w:p>
        </w:tc>
      </w:tr>
      <w:tr w:rsidR="009F4BE9" w:rsidRPr="006B424D" w14:paraId="29445786" w14:textId="77777777" w:rsidTr="009F4BE9">
        <w:trPr>
          <w:trHeight w:val="204"/>
          <w:jc w:val="center"/>
        </w:trPr>
        <w:tc>
          <w:tcPr>
            <w:tcW w:w="250" w:type="pct"/>
            <w:vAlign w:val="center"/>
            <w:hideMark/>
          </w:tcPr>
          <w:p w14:paraId="64F1983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573" w:type="pct"/>
            <w:vAlign w:val="center"/>
            <w:hideMark/>
          </w:tcPr>
          <w:p w14:paraId="2369B640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Вартість транспортування теплової енергії умовно-змінна</w:t>
            </w:r>
          </w:p>
        </w:tc>
        <w:tc>
          <w:tcPr>
            <w:tcW w:w="544" w:type="pct"/>
            <w:vAlign w:val="center"/>
            <w:hideMark/>
          </w:tcPr>
          <w:p w14:paraId="29816C2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B34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153,33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E1FE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153,33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A008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153,33</w:t>
            </w:r>
          </w:p>
        </w:tc>
      </w:tr>
      <w:tr w:rsidR="009F4BE9" w:rsidRPr="006B424D" w14:paraId="1CE9E984" w14:textId="77777777" w:rsidTr="009F4BE9">
        <w:trPr>
          <w:trHeight w:val="186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3DDE86E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Транспортування теплової енергії, умовно-постійні витрати (без урахування витрат на утримання центральних теплових пунктів)</w:t>
            </w:r>
          </w:p>
        </w:tc>
      </w:tr>
      <w:tr w:rsidR="009F4BE9" w:rsidRPr="006B424D" w14:paraId="30910E25" w14:textId="77777777" w:rsidTr="009F4BE9">
        <w:trPr>
          <w:trHeight w:val="117"/>
          <w:jc w:val="center"/>
        </w:trPr>
        <w:tc>
          <w:tcPr>
            <w:tcW w:w="250" w:type="pct"/>
            <w:vAlign w:val="center"/>
            <w:hideMark/>
          </w:tcPr>
          <w:p w14:paraId="54B03D2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573" w:type="pct"/>
            <w:vAlign w:val="center"/>
            <w:hideMark/>
          </w:tcPr>
          <w:p w14:paraId="0825DC1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Собівартість транспортування теплової енергії</w:t>
            </w:r>
          </w:p>
        </w:tc>
        <w:tc>
          <w:tcPr>
            <w:tcW w:w="544" w:type="pct"/>
            <w:vAlign w:val="center"/>
            <w:hideMark/>
          </w:tcPr>
          <w:p w14:paraId="2F79A55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CB6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117 011,03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40D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16 902,54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CDC0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2 161,23</w:t>
            </w:r>
          </w:p>
        </w:tc>
      </w:tr>
      <w:tr w:rsidR="009F4BE9" w:rsidRPr="006B424D" w14:paraId="4F7497D6" w14:textId="77777777" w:rsidTr="009F4BE9">
        <w:trPr>
          <w:trHeight w:val="206"/>
          <w:jc w:val="center"/>
        </w:trPr>
        <w:tc>
          <w:tcPr>
            <w:tcW w:w="250" w:type="pct"/>
            <w:vAlign w:val="center"/>
            <w:hideMark/>
          </w:tcPr>
          <w:p w14:paraId="47D87DF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573" w:type="pct"/>
            <w:vAlign w:val="center"/>
            <w:hideMark/>
          </w:tcPr>
          <w:p w14:paraId="5765C62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Плановий прибуток в тарифах на транспортування теплової енергії</w:t>
            </w:r>
          </w:p>
        </w:tc>
        <w:tc>
          <w:tcPr>
            <w:tcW w:w="544" w:type="pct"/>
            <w:vAlign w:val="center"/>
            <w:hideMark/>
          </w:tcPr>
          <w:p w14:paraId="7670647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2B4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35 773,91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935C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5 167,63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05F4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660,75</w:t>
            </w:r>
          </w:p>
        </w:tc>
      </w:tr>
      <w:tr w:rsidR="009F4BE9" w:rsidRPr="006B424D" w14:paraId="1F375785" w14:textId="77777777" w:rsidTr="009F4BE9">
        <w:trPr>
          <w:trHeight w:val="253"/>
          <w:jc w:val="center"/>
        </w:trPr>
        <w:tc>
          <w:tcPr>
            <w:tcW w:w="250" w:type="pct"/>
            <w:vAlign w:val="center"/>
            <w:hideMark/>
          </w:tcPr>
          <w:p w14:paraId="46F1D38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573" w:type="pct"/>
            <w:vAlign w:val="center"/>
            <w:hideMark/>
          </w:tcPr>
          <w:p w14:paraId="464D5D6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Місячна плата за транспортування теплової енергії на одиницю теплового навантаження</w:t>
            </w:r>
          </w:p>
        </w:tc>
        <w:tc>
          <w:tcPr>
            <w:tcW w:w="544" w:type="pct"/>
            <w:vAlign w:val="center"/>
            <w:hideMark/>
          </w:tcPr>
          <w:p w14:paraId="210607F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/год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B79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64 147,74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EEC2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65 513,66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76FC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91 703,81</w:t>
            </w:r>
          </w:p>
        </w:tc>
      </w:tr>
      <w:tr w:rsidR="009F4BE9" w:rsidRPr="006B424D" w14:paraId="173AAB29" w14:textId="77777777" w:rsidTr="009F4BE9">
        <w:trPr>
          <w:trHeight w:val="160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9254E5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Постачання теплової енергії, умовно-змінні витрати (з урахуванням витрат на утримання індивідуальних теплових пунктів)</w:t>
            </w:r>
          </w:p>
        </w:tc>
      </w:tr>
      <w:tr w:rsidR="009F4BE9" w:rsidRPr="006B424D" w14:paraId="363E54C9" w14:textId="77777777" w:rsidTr="009F4BE9">
        <w:trPr>
          <w:trHeight w:val="105"/>
          <w:jc w:val="center"/>
        </w:trPr>
        <w:tc>
          <w:tcPr>
            <w:tcW w:w="250" w:type="pct"/>
            <w:vAlign w:val="center"/>
            <w:hideMark/>
          </w:tcPr>
          <w:p w14:paraId="40C4F1A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573" w:type="pct"/>
            <w:vAlign w:val="center"/>
            <w:hideMark/>
          </w:tcPr>
          <w:p w14:paraId="5E785303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Електроенергія</w:t>
            </w:r>
          </w:p>
        </w:tc>
        <w:tc>
          <w:tcPr>
            <w:tcW w:w="544" w:type="pct"/>
            <w:vAlign w:val="center"/>
            <w:hideMark/>
          </w:tcPr>
          <w:p w14:paraId="491579C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790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2 404,62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98C3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347,35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4DF1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44,41</w:t>
            </w:r>
          </w:p>
        </w:tc>
      </w:tr>
      <w:tr w:rsidR="009F4BE9" w:rsidRPr="006B424D" w14:paraId="79350F62" w14:textId="77777777" w:rsidTr="009F4BE9">
        <w:trPr>
          <w:trHeight w:val="208"/>
          <w:jc w:val="center"/>
        </w:trPr>
        <w:tc>
          <w:tcPr>
            <w:tcW w:w="250" w:type="pct"/>
            <w:vAlign w:val="center"/>
            <w:hideMark/>
          </w:tcPr>
          <w:p w14:paraId="1047730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573" w:type="pct"/>
            <w:vAlign w:val="center"/>
            <w:hideMark/>
          </w:tcPr>
          <w:p w14:paraId="2015468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Вартість постачання теплової енергії умовно-змінна</w:t>
            </w:r>
          </w:p>
        </w:tc>
        <w:tc>
          <w:tcPr>
            <w:tcW w:w="544" w:type="pct"/>
            <w:vAlign w:val="center"/>
            <w:hideMark/>
          </w:tcPr>
          <w:p w14:paraId="6B3FD1E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815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8,56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F8D0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8,56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2BFC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8,56</w:t>
            </w:r>
          </w:p>
        </w:tc>
      </w:tr>
      <w:tr w:rsidR="009F4BE9" w:rsidRPr="006B424D" w14:paraId="17ED2ACA" w14:textId="77777777" w:rsidTr="009F4BE9">
        <w:trPr>
          <w:trHeight w:val="126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039C22B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Постачання теплової енергії, умовно-постійні витрати (з урахуванням витрат на утримання індивідуальних теплових пунктів)</w:t>
            </w:r>
          </w:p>
        </w:tc>
      </w:tr>
      <w:tr w:rsidR="009F4BE9" w:rsidRPr="006B424D" w14:paraId="59A6A1FD" w14:textId="77777777" w:rsidTr="009F4BE9">
        <w:trPr>
          <w:trHeight w:val="213"/>
          <w:jc w:val="center"/>
        </w:trPr>
        <w:tc>
          <w:tcPr>
            <w:tcW w:w="250" w:type="pct"/>
            <w:vAlign w:val="center"/>
            <w:hideMark/>
          </w:tcPr>
          <w:p w14:paraId="008F4C7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573" w:type="pct"/>
            <w:vAlign w:val="center"/>
            <w:hideMark/>
          </w:tcPr>
          <w:p w14:paraId="14755D35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Повна планова собівартість постачання теплової енергії</w:t>
            </w:r>
          </w:p>
        </w:tc>
        <w:tc>
          <w:tcPr>
            <w:tcW w:w="544" w:type="pct"/>
            <w:vAlign w:val="center"/>
            <w:hideMark/>
          </w:tcPr>
          <w:p w14:paraId="758563E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ED0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30 688,45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0D04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4 296,21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33BB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557,40</w:t>
            </w:r>
          </w:p>
        </w:tc>
      </w:tr>
      <w:tr w:rsidR="009F4BE9" w:rsidRPr="006B424D" w14:paraId="4BC514F9" w14:textId="77777777" w:rsidTr="009F4BE9">
        <w:trPr>
          <w:trHeight w:val="168"/>
          <w:jc w:val="center"/>
        </w:trPr>
        <w:tc>
          <w:tcPr>
            <w:tcW w:w="250" w:type="pct"/>
            <w:vAlign w:val="center"/>
            <w:hideMark/>
          </w:tcPr>
          <w:p w14:paraId="68A13DD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573" w:type="pct"/>
            <w:vAlign w:val="center"/>
            <w:hideMark/>
          </w:tcPr>
          <w:p w14:paraId="0CCDBC7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Плановий прибуток в тарифах на постачання теплової енергії</w:t>
            </w:r>
          </w:p>
        </w:tc>
        <w:tc>
          <w:tcPr>
            <w:tcW w:w="544" w:type="pct"/>
            <w:vAlign w:val="center"/>
            <w:hideMark/>
          </w:tcPr>
          <w:p w14:paraId="4BC401E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477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12 527,75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69C0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1 802,99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DB56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230,93</w:t>
            </w:r>
          </w:p>
        </w:tc>
      </w:tr>
      <w:tr w:rsidR="009F4BE9" w:rsidRPr="006B424D" w14:paraId="0005FAD4" w14:textId="77777777" w:rsidTr="009F4BE9">
        <w:trPr>
          <w:trHeight w:val="267"/>
          <w:jc w:val="center"/>
        </w:trPr>
        <w:tc>
          <w:tcPr>
            <w:tcW w:w="250" w:type="pct"/>
            <w:vAlign w:val="center"/>
            <w:hideMark/>
          </w:tcPr>
          <w:p w14:paraId="62C2652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573" w:type="pct"/>
            <w:vAlign w:val="center"/>
            <w:hideMark/>
          </w:tcPr>
          <w:p w14:paraId="56AF7B0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Місячна плата за постачання теплової енергії на одиницю теплового навантаження</w:t>
            </w:r>
          </w:p>
        </w:tc>
        <w:tc>
          <w:tcPr>
            <w:tcW w:w="544" w:type="pct"/>
            <w:vAlign w:val="center"/>
            <w:hideMark/>
          </w:tcPr>
          <w:p w14:paraId="2510CBE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/год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8A5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21 095,28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A4BB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21 991,35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7FEC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30 348,78</w:t>
            </w:r>
          </w:p>
        </w:tc>
      </w:tr>
      <w:tr w:rsidR="009F4BE9" w:rsidRPr="006B424D" w14:paraId="0788BEE4" w14:textId="77777777" w:rsidTr="009F4BE9">
        <w:trPr>
          <w:trHeight w:val="86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0074450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Двоставкові</w:t>
            </w:r>
            <w:proofErr w:type="spellEnd"/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тарифи на теплову енергію для кінцевих споживачів</w:t>
            </w:r>
          </w:p>
        </w:tc>
      </w:tr>
      <w:tr w:rsidR="009F4BE9" w:rsidRPr="006B424D" w14:paraId="7F126E8E" w14:textId="77777777" w:rsidTr="009F4BE9">
        <w:trPr>
          <w:trHeight w:val="275"/>
          <w:jc w:val="center"/>
        </w:trPr>
        <w:tc>
          <w:tcPr>
            <w:tcW w:w="250" w:type="pct"/>
            <w:vAlign w:val="center"/>
            <w:hideMark/>
          </w:tcPr>
          <w:p w14:paraId="240FEB7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573" w:type="pct"/>
            <w:vAlign w:val="center"/>
            <w:hideMark/>
          </w:tcPr>
          <w:p w14:paraId="11C81BF1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Умовно-змінна частина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двоставкового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тарифу на теплову енергію</w:t>
            </w:r>
          </w:p>
        </w:tc>
        <w:tc>
          <w:tcPr>
            <w:tcW w:w="544" w:type="pct"/>
            <w:vAlign w:val="center"/>
            <w:hideMark/>
          </w:tcPr>
          <w:p w14:paraId="44E4AC2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395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1 241,61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02AA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2 417,81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1FC8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2 386,53</w:t>
            </w:r>
          </w:p>
        </w:tc>
      </w:tr>
      <w:tr w:rsidR="009F4BE9" w:rsidRPr="006B424D" w14:paraId="7954AD75" w14:textId="77777777" w:rsidTr="009F4BE9">
        <w:trPr>
          <w:trHeight w:val="310"/>
          <w:jc w:val="center"/>
        </w:trPr>
        <w:tc>
          <w:tcPr>
            <w:tcW w:w="250" w:type="pct"/>
            <w:vAlign w:val="center"/>
            <w:hideMark/>
          </w:tcPr>
          <w:p w14:paraId="01284CC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573" w:type="pct"/>
            <w:vAlign w:val="center"/>
            <w:hideMark/>
          </w:tcPr>
          <w:p w14:paraId="02162645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Умовно-постійна частина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двоставкового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тарифу на теплову енергію – місячна плата на одиницю теплового навантаження</w:t>
            </w:r>
          </w:p>
        </w:tc>
        <w:tc>
          <w:tcPr>
            <w:tcW w:w="544" w:type="pct"/>
            <w:vAlign w:val="center"/>
            <w:hideMark/>
          </w:tcPr>
          <w:p w14:paraId="26C6CC7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/год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5E7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308 856,44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8BDC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320 634,56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4A39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450 869,44</w:t>
            </w:r>
          </w:p>
        </w:tc>
      </w:tr>
      <w:tr w:rsidR="009F4BE9" w:rsidRPr="006B424D" w14:paraId="57CC6CB0" w14:textId="77777777" w:rsidTr="009F4BE9">
        <w:trPr>
          <w:trHeight w:val="230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408F62C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Двоставкові</w:t>
            </w:r>
            <w:proofErr w:type="spellEnd"/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тарифи на послугу з постачання теплової енергії для кінцевих споживачів</w:t>
            </w:r>
          </w:p>
        </w:tc>
      </w:tr>
      <w:tr w:rsidR="009F4BE9" w:rsidRPr="006B424D" w14:paraId="3DF158DD" w14:textId="77777777" w:rsidTr="009F4BE9">
        <w:trPr>
          <w:trHeight w:val="90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58728F53" w14:textId="77777777" w:rsidR="009F4BE9" w:rsidRPr="006B424D" w:rsidRDefault="009F4BE9" w:rsidP="009F4B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 ПДВ</w:t>
            </w:r>
          </w:p>
        </w:tc>
      </w:tr>
      <w:tr w:rsidR="009F4BE9" w:rsidRPr="006B424D" w14:paraId="26F4AF28" w14:textId="77777777" w:rsidTr="00A019CF">
        <w:trPr>
          <w:trHeight w:val="207"/>
          <w:jc w:val="center"/>
        </w:trPr>
        <w:tc>
          <w:tcPr>
            <w:tcW w:w="250" w:type="pct"/>
            <w:tcBorders>
              <w:bottom w:val="single" w:sz="4" w:space="0" w:color="auto"/>
            </w:tcBorders>
            <w:vAlign w:val="center"/>
            <w:hideMark/>
          </w:tcPr>
          <w:p w14:paraId="6EEAFDD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573" w:type="pct"/>
            <w:tcBorders>
              <w:bottom w:val="single" w:sz="4" w:space="0" w:color="auto"/>
            </w:tcBorders>
            <w:vAlign w:val="center"/>
            <w:hideMark/>
          </w:tcPr>
          <w:p w14:paraId="4818D5A1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Умовно-змінна частина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двоставкового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тарифу на послугу з постачання теплової енергії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vAlign w:val="center"/>
            <w:hideMark/>
          </w:tcPr>
          <w:p w14:paraId="7BC8681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213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1 489,93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F973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2 901,3</w:t>
            </w: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9E6B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2 863,84</w:t>
            </w:r>
          </w:p>
        </w:tc>
      </w:tr>
      <w:tr w:rsidR="009F4BE9" w:rsidRPr="006B424D" w14:paraId="76319C03" w14:textId="77777777" w:rsidTr="00A019CF">
        <w:trPr>
          <w:trHeight w:val="256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5F9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A17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Умовно-постійна частина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двоставкового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тарифу на послугу з постачання теплової енергії – місячна плата на одиницю теплового навантаження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0CA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/год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5C9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370 627,73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1B5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384 761,47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17C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541 043,33</w:t>
            </w:r>
          </w:p>
        </w:tc>
      </w:tr>
    </w:tbl>
    <w:p w14:paraId="0127D81E" w14:textId="77777777" w:rsidR="004532AE" w:rsidRPr="006B424D" w:rsidRDefault="004532AE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tLeast"/>
        <w:ind w:left="-1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val="ru-RU" w:eastAsia="ru-RU"/>
        </w:rPr>
      </w:pPr>
    </w:p>
    <w:p w14:paraId="3D7D2564" w14:textId="5CD9E74C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tLeast"/>
        <w:ind w:left="-1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val="ru-RU" w:eastAsia="ru-RU"/>
        </w:rPr>
        <w:t xml:space="preserve">1.3.1 б, в. 1.3.2 б, в.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 xml:space="preserve">Структура 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val="ru-RU" w:eastAsia="ru-RU"/>
        </w:rPr>
        <w:t>одноставкових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тарифів на теплову енергію ОКП «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Миколаївоблтеплоенерго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» 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з урахуванням витрат на утримання індивідуальних теплових пунктів)</w:t>
      </w:r>
    </w:p>
    <w:p w14:paraId="05105209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right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val="en-US"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  <w:t>б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val="en-US" w:eastAsia="ru-RU"/>
        </w:rPr>
        <w:t>ез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val="en-US" w:eastAsia="ru-RU"/>
        </w:rPr>
        <w:t xml:space="preserve"> ПДВ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2"/>
        <w:gridCol w:w="5335"/>
        <w:gridCol w:w="1120"/>
        <w:gridCol w:w="1327"/>
        <w:gridCol w:w="1294"/>
      </w:tblGrid>
      <w:tr w:rsidR="009F4BE9" w:rsidRPr="006B424D" w14:paraId="5854C1D7" w14:textId="77777777" w:rsidTr="009F4BE9">
        <w:trPr>
          <w:trHeight w:val="50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DB8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26C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Показники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A4D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населення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B25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бюджетних установ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513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інших споживачів</w:t>
            </w:r>
          </w:p>
        </w:tc>
      </w:tr>
      <w:tr w:rsidR="009F4BE9" w:rsidRPr="006B424D" w14:paraId="34F36E43" w14:textId="77777777" w:rsidTr="009F4BE9">
        <w:trPr>
          <w:trHeight w:val="5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3AC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F72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6D9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B65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EC9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F4BE9" w:rsidRPr="006B424D" w14:paraId="1FF94ED4" w14:textId="77777777" w:rsidTr="009F4BE9">
        <w:trPr>
          <w:trHeight w:val="15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D64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E6F1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Структура тарифів на теплову енергію, 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</w:tr>
      <w:tr w:rsidR="009F4BE9" w:rsidRPr="006B424D" w14:paraId="4F6F7E0C" w14:textId="77777777" w:rsidTr="009F4BE9">
        <w:trPr>
          <w:trHeight w:val="2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E3B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04D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Тарифи на теплову енергію, у тому числі: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BC2D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3 860,90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F5D7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5 074,59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0AB1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5 063,81</w:t>
            </w:r>
          </w:p>
        </w:tc>
      </w:tr>
      <w:tr w:rsidR="009F4BE9" w:rsidRPr="006B424D" w14:paraId="5CC573B4" w14:textId="77777777" w:rsidTr="009F4B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682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F792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Тарифи на виробництво теплової енергії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8D1D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2 635,88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65CA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3 715,21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D33B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3 702,44</w:t>
            </w:r>
          </w:p>
        </w:tc>
      </w:tr>
      <w:tr w:rsidR="009F4BE9" w:rsidRPr="006B424D" w14:paraId="39053F6F" w14:textId="77777777" w:rsidTr="009F4BE9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4AF3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76E5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Тарифи на транспортування теплової енергії без урахування витрат на утримання ЦТП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8059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1 037,28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B0F8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1 171,64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F853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1 173,63</w:t>
            </w:r>
          </w:p>
        </w:tc>
      </w:tr>
      <w:tr w:rsidR="009F4BE9" w:rsidRPr="006B424D" w14:paraId="322FCFC6" w14:textId="77777777" w:rsidTr="009F4BE9">
        <w:trPr>
          <w:trHeight w:val="38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4A4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A40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Тарифи на постачання теплової енергії з урахуванням витрат на утримання ІТП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DF5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187,74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57F0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187,74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5EDC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187,74</w:t>
            </w:r>
          </w:p>
        </w:tc>
      </w:tr>
      <w:tr w:rsidR="009F4BE9" w:rsidRPr="006B424D" w14:paraId="0A792223" w14:textId="77777777" w:rsidTr="009F4BE9">
        <w:trPr>
          <w:trHeight w:val="12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A8A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2B0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Структура витрат на теплову енергію, 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</w:tr>
      <w:tr w:rsidR="009F4BE9" w:rsidRPr="006B424D" w14:paraId="17DA34D9" w14:textId="77777777" w:rsidTr="009F4BE9">
        <w:trPr>
          <w:trHeight w:val="3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43C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D3F6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Виробнича собівартість виробництва теплової енергії власними котельнями, у тому числі: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8389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2 751,33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FE9D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3 644,97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B006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3 733,17</w:t>
            </w:r>
          </w:p>
        </w:tc>
      </w:tr>
      <w:tr w:rsidR="009F4BE9" w:rsidRPr="006B424D" w14:paraId="3507D5E6" w14:textId="77777777" w:rsidTr="009F4BE9">
        <w:trPr>
          <w:trHeight w:val="2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A37B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E50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прямі матеріальні витрати, у тому числі: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77DE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1 538,47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52B5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2 432,11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D1D3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2 520,32</w:t>
            </w:r>
          </w:p>
        </w:tc>
      </w:tr>
      <w:tr w:rsidR="009F4BE9" w:rsidRPr="006B424D" w14:paraId="5E9999E3" w14:textId="77777777" w:rsidTr="009F4BE9">
        <w:trPr>
          <w:trHeight w:val="17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5B47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1AB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паливо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0C41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1 247,12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0654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2 140,77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9247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2 228,98</w:t>
            </w:r>
          </w:p>
        </w:tc>
      </w:tr>
      <w:tr w:rsidR="009F4BE9" w:rsidRPr="006B424D" w14:paraId="20FAAFD6" w14:textId="77777777" w:rsidTr="009F4BE9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1886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E48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електроенергія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B504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215,26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3C54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215,26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5117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215,26</w:t>
            </w:r>
          </w:p>
        </w:tc>
      </w:tr>
      <w:tr w:rsidR="009F4BE9" w:rsidRPr="006B424D" w14:paraId="32C87B18" w14:textId="77777777" w:rsidTr="009F4BE9">
        <w:trPr>
          <w:trHeight w:val="10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566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311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13B7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32FD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EAB8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11,15</w:t>
            </w:r>
          </w:p>
        </w:tc>
      </w:tr>
      <w:tr w:rsidR="009F4BE9" w:rsidRPr="006B424D" w14:paraId="1ED29BD5" w14:textId="77777777" w:rsidTr="009F4BE9">
        <w:trPr>
          <w:trHeight w:val="1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7220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7BD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матеріали, запасні  частини та інші матеріальні ресурси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BF48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F7C9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C49A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64,93</w:t>
            </w:r>
          </w:p>
        </w:tc>
      </w:tr>
      <w:tr w:rsidR="009F4BE9" w:rsidRPr="006B424D" w14:paraId="756D2BCF" w14:textId="77777777" w:rsidTr="009F4BE9">
        <w:trPr>
          <w:trHeight w:val="1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1002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1CA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прямі витрати на оплату праці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BEA2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724,48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26A6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724,48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9C16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724,48</w:t>
            </w:r>
          </w:p>
        </w:tc>
      </w:tr>
      <w:tr w:rsidR="009F4BE9" w:rsidRPr="006B424D" w14:paraId="0DFB96B2" w14:textId="77777777" w:rsidTr="009F4BE9">
        <w:trPr>
          <w:trHeight w:val="19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A89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CDE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інші прямі витрати,</w:t>
            </w:r>
            <w:r w:rsidRPr="006B42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 тому числі: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EB69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454,77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BEB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454,78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7CE8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454,77</w:t>
            </w:r>
          </w:p>
        </w:tc>
      </w:tr>
      <w:tr w:rsidR="009F4BE9" w:rsidRPr="006B424D" w14:paraId="66B92460" w14:textId="77777777" w:rsidTr="009F4BE9">
        <w:trPr>
          <w:trHeight w:val="12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E93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499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відрахування на соціальні заходи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4C2F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8106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9889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159,39</w:t>
            </w:r>
          </w:p>
        </w:tc>
      </w:tr>
      <w:tr w:rsidR="009F4BE9" w:rsidRPr="006B424D" w14:paraId="28C2434F" w14:textId="77777777" w:rsidTr="009F4BE9">
        <w:trPr>
          <w:trHeight w:val="2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560D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525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амортизаційні відрахування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3F60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246,77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322C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246,77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9B56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246,77</w:t>
            </w:r>
          </w:p>
        </w:tc>
      </w:tr>
      <w:tr w:rsidR="009F4BE9" w:rsidRPr="006B424D" w14:paraId="23F4AE04" w14:textId="77777777" w:rsidTr="009F4BE9">
        <w:trPr>
          <w:trHeight w:val="1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FB5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7FE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інші прямі витрати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0EE0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9203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6DB3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48,61</w:t>
            </w:r>
          </w:p>
        </w:tc>
      </w:tr>
      <w:tr w:rsidR="009F4BE9" w:rsidRPr="006B424D" w14:paraId="247051C9" w14:textId="77777777" w:rsidTr="009F4BE9">
        <w:trPr>
          <w:trHeight w:val="2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8B8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4743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Загальновиробничі витрати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CA13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2A17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81E5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33,60</w:t>
            </w:r>
          </w:p>
        </w:tc>
      </w:tr>
      <w:tr w:rsidR="009F4BE9" w:rsidRPr="006B424D" w14:paraId="0E505D88" w14:textId="77777777" w:rsidTr="009F4BE9">
        <w:trPr>
          <w:trHeight w:val="1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E5AA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4DF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Адміністративні витрати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7E70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61A7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2CA1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151,82</w:t>
            </w:r>
          </w:p>
        </w:tc>
      </w:tr>
      <w:tr w:rsidR="009F4BE9" w:rsidRPr="006B424D" w14:paraId="30CCF46E" w14:textId="77777777" w:rsidTr="009F4BE9">
        <w:trPr>
          <w:trHeight w:val="21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D73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244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Собівартість теплової енергії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5CD0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2 903,15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3EF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3 796,79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4827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3 885,00</w:t>
            </w:r>
          </w:p>
        </w:tc>
      </w:tr>
      <w:tr w:rsidR="009F4BE9" w:rsidRPr="006B424D" w14:paraId="6713A267" w14:textId="77777777" w:rsidTr="009F4BE9">
        <w:trPr>
          <w:trHeight w:val="11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9EF9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10B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Вартість покупної теплової енергії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0C6B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3A91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B2FB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14,95</w:t>
            </w:r>
          </w:p>
        </w:tc>
      </w:tr>
      <w:tr w:rsidR="009F4BE9" w:rsidRPr="006B424D" w14:paraId="3E1054D5" w14:textId="77777777" w:rsidTr="009F4BE9">
        <w:trPr>
          <w:trHeight w:val="32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A388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C7E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Вартість виробництва теплової енергії власними ТЕЦ, ТЕС, АЕС,  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когенераційними</w:t>
            </w:r>
            <w:proofErr w:type="spellEnd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установками  та установками з використанням альтернативних джерел енергії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D6EC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26,67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0354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57,70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9460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47,79</w:t>
            </w:r>
          </w:p>
        </w:tc>
      </w:tr>
      <w:tr w:rsidR="009F4BE9" w:rsidRPr="006B424D" w14:paraId="516166BE" w14:textId="77777777" w:rsidTr="009F4BE9">
        <w:trPr>
          <w:trHeight w:val="32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448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A32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Витрати на теплову енергію  для компенсації втрат власної теплової енергії ліцензіата в теплових мережах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B52B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1ACE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474,27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39D2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476,25</w:t>
            </w:r>
          </w:p>
        </w:tc>
      </w:tr>
      <w:tr w:rsidR="009F4BE9" w:rsidRPr="006B424D" w14:paraId="6C094D74" w14:textId="77777777" w:rsidTr="009F4BE9">
        <w:trPr>
          <w:trHeight w:val="2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64F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E8D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Фінансові витрати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E836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65,52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3031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65,52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9936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65,52</w:t>
            </w:r>
          </w:p>
        </w:tc>
      </w:tr>
      <w:tr w:rsidR="009F4BE9" w:rsidRPr="006B424D" w14:paraId="223AA2BE" w14:textId="77777777" w:rsidTr="009F4BE9">
        <w:trPr>
          <w:trHeight w:val="23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565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794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Повна планова собівартість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B864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3 335,24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BC6B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4 500,19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3EBD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4 489,51</w:t>
            </w:r>
          </w:p>
        </w:tc>
      </w:tr>
      <w:tr w:rsidR="009F4BE9" w:rsidRPr="006B424D" w14:paraId="3610E6AF" w14:textId="77777777" w:rsidTr="009F4BE9">
        <w:trPr>
          <w:trHeight w:val="16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297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91C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Розрахунковий прибуток, у тому числі: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B525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367,05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1AAC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415,79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1FE9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415,69</w:t>
            </w:r>
          </w:p>
        </w:tc>
      </w:tr>
      <w:tr w:rsidR="009F4BE9" w:rsidRPr="006B424D" w14:paraId="469907F0" w14:textId="77777777" w:rsidTr="009F4BE9">
        <w:trPr>
          <w:trHeight w:val="23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9CC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F933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податок на прибуток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4E5E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3C61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3935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74,83</w:t>
            </w:r>
          </w:p>
        </w:tc>
      </w:tr>
      <w:tr w:rsidR="009F4BE9" w:rsidRPr="006B424D" w14:paraId="41059426" w14:textId="77777777" w:rsidTr="009F4BE9">
        <w:trPr>
          <w:trHeight w:val="12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620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3FD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розвиток виробництва (тіло кредиту)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A10C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182,24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24FB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182,24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862D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182,24</w:t>
            </w:r>
          </w:p>
        </w:tc>
      </w:tr>
      <w:tr w:rsidR="009F4BE9" w:rsidRPr="006B424D" w14:paraId="71E8919D" w14:textId="77777777" w:rsidTr="009F4BE9">
        <w:trPr>
          <w:trHeight w:val="20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43C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130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поповнення обігових коштів 4 %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E8BB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231C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CCB1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158,62</w:t>
            </w:r>
          </w:p>
        </w:tc>
      </w:tr>
      <w:tr w:rsidR="009F4BE9" w:rsidRPr="006B424D" w14:paraId="436A51A8" w14:textId="77777777" w:rsidTr="009F4BE9">
        <w:trPr>
          <w:trHeight w:val="28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26D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50F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Витрати на утримання індивідуальних теплових пунктів у тому числі: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48F5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158,61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BEB8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158,61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660B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158,61</w:t>
            </w:r>
          </w:p>
        </w:tc>
      </w:tr>
      <w:tr w:rsidR="009F4BE9" w:rsidRPr="006B424D" w14:paraId="1BED7934" w14:textId="77777777" w:rsidTr="009F4BE9">
        <w:trPr>
          <w:trHeight w:val="26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84C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A67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Прямі матеріальні витрати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8A54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884D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DA20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9,00</w:t>
            </w:r>
          </w:p>
        </w:tc>
      </w:tr>
      <w:tr w:rsidR="009F4BE9" w:rsidRPr="006B424D" w14:paraId="7E656847" w14:textId="77777777" w:rsidTr="009F4BE9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7C2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FFB1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Прямі витрати на оплату праці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2ECE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6A28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61BC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48,44</w:t>
            </w:r>
          </w:p>
        </w:tc>
      </w:tr>
      <w:tr w:rsidR="009F4BE9" w:rsidRPr="006B424D" w14:paraId="6E852ECA" w14:textId="77777777" w:rsidTr="009F4BE9">
        <w:trPr>
          <w:trHeight w:val="13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5FB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7C9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Інші витрати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AA4E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4983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6A9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47,10</w:t>
            </w:r>
          </w:p>
        </w:tc>
      </w:tr>
      <w:tr w:rsidR="009F4BE9" w:rsidRPr="006B424D" w14:paraId="4F365BEB" w14:textId="77777777" w:rsidTr="009F4BE9">
        <w:trPr>
          <w:trHeight w:val="2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EDB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B33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Фінансові витрати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50D9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833C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80B4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9,63</w:t>
            </w:r>
          </w:p>
        </w:tc>
      </w:tr>
      <w:tr w:rsidR="009F4BE9" w:rsidRPr="006B424D" w14:paraId="7652F08C" w14:textId="77777777" w:rsidTr="009F4BE9">
        <w:trPr>
          <w:trHeight w:val="13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232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A43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Прибуток у тому числі на розвиток виробництва (виробничі інвестиції)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2D71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2247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C8E1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44,43</w:t>
            </w:r>
          </w:p>
        </w:tc>
      </w:tr>
      <w:tr w:rsidR="009F4BE9" w:rsidRPr="006B424D" w14:paraId="3BFEE486" w14:textId="77777777" w:rsidTr="009F4BE9">
        <w:trPr>
          <w:trHeight w:val="21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2AE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16D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Загальна вартість теплової енергії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388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3 860,90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F5C6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5 074,59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8883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5 063,81</w:t>
            </w:r>
          </w:p>
        </w:tc>
      </w:tr>
      <w:tr w:rsidR="009F4BE9" w:rsidRPr="006B424D" w14:paraId="3C92F358" w14:textId="77777777" w:rsidTr="009F4BE9">
        <w:trPr>
          <w:trHeight w:val="5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BF2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DFC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Загальний обсяг відпуску теплової енергії з колекторів (крім систем автономного опалення) без врахування обсягу теплової енергії на господарські потреби ліцензованої діяльності,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CDB3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334 775,97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2D71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46 864,25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1C4A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5 986,72</w:t>
            </w:r>
          </w:p>
        </w:tc>
      </w:tr>
      <w:tr w:rsidR="009F4BE9" w:rsidRPr="006B424D" w14:paraId="64AD043D" w14:textId="77777777" w:rsidTr="009F4BE9">
        <w:trPr>
          <w:trHeight w:val="1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E504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C7C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Обсяг реалізації теплової енергії  власним споживачам (без ІТП)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EED3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259 489,41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0361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41 132,16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8172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4 959,42</w:t>
            </w:r>
          </w:p>
        </w:tc>
      </w:tr>
      <w:tr w:rsidR="009F4BE9" w:rsidRPr="006B424D" w14:paraId="231F8543" w14:textId="77777777" w:rsidTr="009F4BE9">
        <w:trPr>
          <w:trHeight w:val="2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868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D83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Обсяг реалізації теплової енергії  власним споживачам (ІТП)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D64E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37 047,63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54D3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426,85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C3A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344,99</w:t>
            </w:r>
          </w:p>
        </w:tc>
      </w:tr>
      <w:tr w:rsidR="009F4BE9" w:rsidRPr="006B424D" w14:paraId="3A0BBC15" w14:textId="77777777" w:rsidTr="009F4BE9">
        <w:trPr>
          <w:trHeight w:val="1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24C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73B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Обсяг реалізації теплової енергії  власним споживачам (з ІТП) 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EADF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296 537,04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3991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41 559,01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4FD7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5 304,40</w:t>
            </w:r>
          </w:p>
        </w:tc>
      </w:tr>
      <w:tr w:rsidR="009F4BE9" w:rsidRPr="006B424D" w14:paraId="59470CB8" w14:textId="77777777" w:rsidTr="009F4BE9">
        <w:trPr>
          <w:trHeight w:val="1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B37E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CCE05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870B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88FE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0A3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з ПДВ</w:t>
            </w:r>
          </w:p>
        </w:tc>
      </w:tr>
      <w:tr w:rsidR="009F4BE9" w:rsidRPr="006B424D" w14:paraId="729C3267" w14:textId="77777777" w:rsidTr="009F4BE9">
        <w:trPr>
          <w:trHeight w:val="26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D60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5C3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Тариф на послугу з постачання теплової енергії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8F1D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4 633,08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1A32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6 089,51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E2E1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6 076,57</w:t>
            </w:r>
          </w:p>
        </w:tc>
      </w:tr>
    </w:tbl>
    <w:p w14:paraId="6D467CD8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44306C2B" w14:textId="7872398C" w:rsidR="009F4BE9" w:rsidRPr="006B424D" w:rsidRDefault="009F4BE9" w:rsidP="009F4BE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</w:pPr>
    </w:p>
    <w:p w14:paraId="5116978F" w14:textId="6AC131C6" w:rsidR="00070FA4" w:rsidRPr="006B424D" w:rsidRDefault="00070FA4" w:rsidP="009F4BE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</w:pPr>
    </w:p>
    <w:p w14:paraId="318D1B37" w14:textId="77777777" w:rsidR="004532AE" w:rsidRPr="006B424D" w:rsidRDefault="004532AE" w:rsidP="009F4BE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</w:pPr>
    </w:p>
    <w:p w14:paraId="10B297A6" w14:textId="52AD0D84" w:rsidR="009F4BE9" w:rsidRPr="006B424D" w:rsidRDefault="009F4BE9" w:rsidP="009F4BE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</w:pPr>
      <w:r w:rsidRPr="006B424D"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  <w:t>Структура тарифу на постачання  теплової енергії з урахуванням витрат на утримання та ремонт індивідуальних теплових пунктів ОКП «</w:t>
      </w:r>
      <w:proofErr w:type="spellStart"/>
      <w:r w:rsidRPr="006B424D"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  <w:t>Миколаївоблтеплоенерго</w:t>
      </w:r>
      <w:proofErr w:type="spellEnd"/>
      <w:r w:rsidRPr="006B424D">
        <w:rPr>
          <w:rFonts w:ascii="Times New Roman" w:eastAsia="Times New Roman" w:hAnsi="Times New Roman"/>
          <w:color w:val="000000"/>
          <w:position w:val="-1"/>
          <w:sz w:val="24"/>
          <w:szCs w:val="24"/>
          <w:lang w:eastAsia="ru-RU"/>
        </w:rPr>
        <w:t>»</w:t>
      </w:r>
    </w:p>
    <w:p w14:paraId="2A765EE8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right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16"/>
          <w:szCs w:val="16"/>
          <w:lang w:eastAsia="ru-RU"/>
        </w:rPr>
      </w:pPr>
      <w:r w:rsidRPr="006B424D">
        <w:rPr>
          <w:rFonts w:ascii="Times New Roman" w:eastAsia="Times New Roman" w:hAnsi="Times New Roman"/>
          <w:color w:val="000000"/>
          <w:position w:val="-1"/>
          <w:sz w:val="16"/>
          <w:szCs w:val="16"/>
          <w:lang w:eastAsia="ru-RU"/>
        </w:rPr>
        <w:t>без ПДВ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52"/>
        <w:gridCol w:w="4182"/>
        <w:gridCol w:w="855"/>
        <w:gridCol w:w="1460"/>
        <w:gridCol w:w="1460"/>
        <w:gridCol w:w="1119"/>
      </w:tblGrid>
      <w:tr w:rsidR="009F4BE9" w:rsidRPr="006B424D" w14:paraId="47BF0FFB" w14:textId="77777777" w:rsidTr="009F4BE9">
        <w:trPr>
          <w:trHeight w:val="859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BCB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з/п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17B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Показники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790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Одиниця виміру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442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населення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9B7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бюджетних установ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69F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потреб інших споживачів</w:t>
            </w:r>
          </w:p>
        </w:tc>
      </w:tr>
      <w:tr w:rsidR="009F4BE9" w:rsidRPr="006B424D" w14:paraId="1A7A5762" w14:textId="77777777" w:rsidTr="009F4BE9">
        <w:trPr>
          <w:trHeight w:val="225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F59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716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38F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063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457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FB9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</w:tr>
      <w:tr w:rsidR="009F4BE9" w:rsidRPr="006B424D" w14:paraId="02821487" w14:textId="77777777" w:rsidTr="009F4BE9">
        <w:trPr>
          <w:trHeight w:val="660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F78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2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0231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Тариф на постачання теплової енергії  з урахуванням витрат на утримання індивідуальних теплових пунктів  ОКП «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Миколаївоблтеплоенерго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D21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C905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187,74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A97F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187,74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6009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187,74</w:t>
            </w:r>
          </w:p>
        </w:tc>
      </w:tr>
      <w:tr w:rsidR="009F4BE9" w:rsidRPr="006B424D" w14:paraId="344A9F50" w14:textId="77777777" w:rsidTr="009F4BE9">
        <w:trPr>
          <w:trHeight w:val="300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26D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7E2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Виробнича собівартість, у тому числі: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F85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B8D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26,40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8CF3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26,40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2AED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26,40</w:t>
            </w:r>
          </w:p>
        </w:tc>
      </w:tr>
      <w:tr w:rsidR="009F4BE9" w:rsidRPr="006B424D" w14:paraId="2CA15EAC" w14:textId="77777777" w:rsidTr="009F4BE9">
        <w:trPr>
          <w:trHeight w:val="30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89C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0065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прямі матеріальні витрати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FFC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598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0,01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704F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0,01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5E2F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0,01</w:t>
            </w:r>
          </w:p>
        </w:tc>
      </w:tr>
      <w:tr w:rsidR="009F4BE9" w:rsidRPr="006B424D" w14:paraId="6235BE49" w14:textId="77777777" w:rsidTr="009F4BE9">
        <w:trPr>
          <w:trHeight w:val="30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BBD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C1E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прямі витрати на оплату праці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A25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16D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18,36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4E14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18,36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3FB2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18,36</w:t>
            </w:r>
          </w:p>
        </w:tc>
      </w:tr>
      <w:tr w:rsidR="009F4BE9" w:rsidRPr="006B424D" w14:paraId="054B62EF" w14:textId="77777777" w:rsidTr="009F4BE9">
        <w:trPr>
          <w:trHeight w:val="30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D12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C9A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інші прямі витрати, у тому числі: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9DE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9FA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7,73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DAED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7,73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A4A2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7,73</w:t>
            </w:r>
          </w:p>
        </w:tc>
      </w:tr>
      <w:tr w:rsidR="009F4BE9" w:rsidRPr="006B424D" w14:paraId="61B47EEF" w14:textId="77777777" w:rsidTr="009F4BE9">
        <w:trPr>
          <w:trHeight w:val="30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171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1.3.1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4E10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відрахування  на соціальні заходи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7AD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E7A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4,04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C432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4,04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8774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4,04</w:t>
            </w:r>
          </w:p>
        </w:tc>
      </w:tr>
      <w:tr w:rsidR="009F4BE9" w:rsidRPr="006B424D" w14:paraId="209731E8" w14:textId="77777777" w:rsidTr="009F4BE9">
        <w:trPr>
          <w:trHeight w:val="30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941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1.3.2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9E4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амортизаційні відрахування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2AA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6ED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0,87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89D0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0,87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CB92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0,87</w:t>
            </w:r>
          </w:p>
        </w:tc>
      </w:tr>
      <w:tr w:rsidR="009F4BE9" w:rsidRPr="006B424D" w14:paraId="0C67E7A5" w14:textId="77777777" w:rsidTr="009F4BE9">
        <w:trPr>
          <w:trHeight w:val="300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61F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1.3.4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A5B6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інші прямі витрати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8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27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2,82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098F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2,82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A0D9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2,82</w:t>
            </w:r>
          </w:p>
        </w:tc>
      </w:tr>
      <w:tr w:rsidR="009F4BE9" w:rsidRPr="006B424D" w14:paraId="4649BC0F" w14:textId="77777777" w:rsidTr="009F4BE9">
        <w:trPr>
          <w:trHeight w:val="300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689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B69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Загальновиробничі витрати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504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397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0,30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342C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0,30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4D7D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0,30</w:t>
            </w:r>
          </w:p>
        </w:tc>
      </w:tr>
      <w:tr w:rsidR="009F4BE9" w:rsidRPr="006B424D" w14:paraId="74C3B662" w14:textId="77777777" w:rsidTr="009F4BE9">
        <w:trPr>
          <w:trHeight w:val="30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5A9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8C0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Адміністративні витрати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8F9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390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1,38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F785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1,38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8B2E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1,38</w:t>
            </w:r>
          </w:p>
        </w:tc>
      </w:tr>
      <w:tr w:rsidR="009F4BE9" w:rsidRPr="006B424D" w14:paraId="39B3B03E" w14:textId="77777777" w:rsidTr="009F4BE9">
        <w:trPr>
          <w:trHeight w:val="30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BAA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4AB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Фінансові витрати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357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669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73E9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A2C5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F4BE9" w:rsidRPr="006B424D" w14:paraId="60AAC29B" w14:textId="77777777" w:rsidTr="009F4BE9">
        <w:trPr>
          <w:trHeight w:val="30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FB9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9043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Повна собівартість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491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967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27,78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2A23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27,78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66CD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27,78</w:t>
            </w:r>
          </w:p>
        </w:tc>
      </w:tr>
      <w:tr w:rsidR="009F4BE9" w:rsidRPr="006B424D" w14:paraId="174CF988" w14:textId="77777777" w:rsidTr="009F4BE9">
        <w:trPr>
          <w:trHeight w:val="30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A53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71A6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Розрахунковий прибуток, усього, у тому числі: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9D0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30C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1,35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4C36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1,35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7F55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1,35</w:t>
            </w:r>
          </w:p>
        </w:tc>
      </w:tr>
      <w:tr w:rsidR="009F4BE9" w:rsidRPr="006B424D" w14:paraId="78B9DDC2" w14:textId="77777777" w:rsidTr="009F4BE9">
        <w:trPr>
          <w:trHeight w:val="30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9CD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6</w:t>
            </w: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B40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податок на прибуток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4FB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A02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0,24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7107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0,24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F02C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0,24</w:t>
            </w:r>
          </w:p>
        </w:tc>
      </w:tr>
      <w:tr w:rsidR="009F4BE9" w:rsidRPr="006B424D" w14:paraId="371A31F6" w14:textId="77777777" w:rsidTr="009F4BE9">
        <w:trPr>
          <w:trHeight w:val="30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636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6</w:t>
            </w: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06B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58F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0EA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712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8373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F4BE9" w:rsidRPr="006B424D" w14:paraId="54F5A4EA" w14:textId="77777777" w:rsidTr="009F4BE9">
        <w:trPr>
          <w:trHeight w:val="30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781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6</w:t>
            </w: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0BE1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інше використання  прибутку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793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8EC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1,11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6637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1,11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30A7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1,11</w:t>
            </w:r>
          </w:p>
        </w:tc>
      </w:tr>
      <w:tr w:rsidR="009F4BE9" w:rsidRPr="006B424D" w14:paraId="0A993ED7" w14:textId="77777777" w:rsidTr="009F4BE9">
        <w:trPr>
          <w:trHeight w:val="51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807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59A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Витрати на утримання індивідуальних теплових пунктів, у тому числі: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73D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224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158,61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BAEF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158,61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47FD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158,61</w:t>
            </w:r>
          </w:p>
        </w:tc>
      </w:tr>
      <w:tr w:rsidR="009F4BE9" w:rsidRPr="006B424D" w14:paraId="5D33C725" w14:textId="77777777" w:rsidTr="009F4BE9">
        <w:trPr>
          <w:trHeight w:val="30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688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7</w:t>
            </w: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6273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Прямі матеріальні витрати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AF1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F2F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9,00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A30C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9,00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C82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9,00</w:t>
            </w:r>
          </w:p>
        </w:tc>
      </w:tr>
      <w:tr w:rsidR="009F4BE9" w:rsidRPr="006B424D" w14:paraId="16B06A67" w14:textId="77777777" w:rsidTr="009F4BE9">
        <w:trPr>
          <w:trHeight w:val="30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CDE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7</w:t>
            </w: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072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Прямі витрати на оплату праці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676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181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48,44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4A72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48,44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DCA8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48,44</w:t>
            </w:r>
          </w:p>
        </w:tc>
      </w:tr>
      <w:tr w:rsidR="009F4BE9" w:rsidRPr="006B424D" w14:paraId="6C05FC07" w14:textId="77777777" w:rsidTr="009F4BE9">
        <w:trPr>
          <w:trHeight w:val="30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A97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7</w:t>
            </w: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0EF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Інші витрати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510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787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47,10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4622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47,10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6BA4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47,10</w:t>
            </w:r>
          </w:p>
        </w:tc>
      </w:tr>
      <w:tr w:rsidR="009F4BE9" w:rsidRPr="006B424D" w14:paraId="63C99ABB" w14:textId="77777777" w:rsidTr="009F4BE9">
        <w:trPr>
          <w:trHeight w:val="30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938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7</w:t>
            </w: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7230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Фінансові витрати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695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EB0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9,63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9480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9,63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C2DE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9,63</w:t>
            </w:r>
          </w:p>
        </w:tc>
      </w:tr>
      <w:tr w:rsidR="009F4BE9" w:rsidRPr="006B424D" w14:paraId="52EDA612" w14:textId="77777777" w:rsidTr="009F4BE9">
        <w:trPr>
          <w:trHeight w:val="48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F18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7</w:t>
            </w: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.5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33C5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Розрахунковий прибуток (виробничі інвестиції ІТП з податком на прибуток)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D0F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DA7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44,43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EFC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44,43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B61A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44,43</w:t>
            </w:r>
          </w:p>
        </w:tc>
      </w:tr>
      <w:tr w:rsidR="009F4BE9" w:rsidRPr="006B424D" w14:paraId="4A800DC3" w14:textId="77777777" w:rsidTr="009F4BE9">
        <w:trPr>
          <w:trHeight w:val="30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E40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5C3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Тариф на постачання теплової енергії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FBE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C8A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187,74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A9DC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187,74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4104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187,74</w:t>
            </w:r>
          </w:p>
        </w:tc>
      </w:tr>
      <w:tr w:rsidR="009F4BE9" w:rsidRPr="006B424D" w14:paraId="6F66392B" w14:textId="77777777" w:rsidTr="009F4BE9">
        <w:trPr>
          <w:trHeight w:val="30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D99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4BD3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Річний обсяг реалізації теплової енергії споживачам з ІТП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DE2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6BC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37 047,63350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8F44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426,85280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F539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344,98670</w:t>
            </w:r>
          </w:p>
        </w:tc>
      </w:tr>
      <w:tr w:rsidR="009F4BE9" w:rsidRPr="006B424D" w14:paraId="463C5642" w14:textId="77777777" w:rsidTr="009F4BE9">
        <w:trPr>
          <w:trHeight w:val="510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0FB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E63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Теплове навантаження об’єктів 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теплоспоживання</w:t>
            </w:r>
            <w:proofErr w:type="spellEnd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власних споживачів з ІТП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491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/год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C12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26,4253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8188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0,2642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1328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sz w:val="16"/>
                <w:szCs w:val="16"/>
              </w:rPr>
              <w:t>0,1656</w:t>
            </w:r>
          </w:p>
        </w:tc>
      </w:tr>
    </w:tbl>
    <w:p w14:paraId="39ABE450" w14:textId="77777777" w:rsidR="009F4BE9" w:rsidRPr="006B424D" w:rsidRDefault="009F4BE9" w:rsidP="001F20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83E1894" w14:textId="77777777" w:rsidR="009F4BE9" w:rsidRPr="006B424D" w:rsidRDefault="009F4BE9" w:rsidP="009F4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50CE2704" w14:textId="77777777" w:rsidR="009F4BE9" w:rsidRPr="006B424D" w:rsidRDefault="009F4BE9" w:rsidP="009F4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sectPr w:rsidR="009F4BE9" w:rsidRPr="006B424D" w:rsidSect="00612F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340" w:gutter="0"/>
          <w:cols w:space="720"/>
          <w:titlePg/>
          <w:docGrid w:linePitch="381"/>
        </w:sectPr>
      </w:pPr>
    </w:p>
    <w:p w14:paraId="0FBB9561" w14:textId="77777777" w:rsidR="009F4BE9" w:rsidRPr="006B424D" w:rsidRDefault="009F4BE9" w:rsidP="009F4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6B424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 xml:space="preserve">1.4. Структура </w:t>
      </w:r>
      <w:proofErr w:type="spellStart"/>
      <w:r w:rsidRPr="006B424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двоставкових</w:t>
      </w:r>
      <w:proofErr w:type="spellEnd"/>
      <w:r w:rsidRPr="006B424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тарифів на теплову енергію та послугу</w:t>
      </w:r>
    </w:p>
    <w:p w14:paraId="2A5E644F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Cs/>
          <w:position w:val="-1"/>
          <w:sz w:val="28"/>
          <w:szCs w:val="28"/>
          <w:lang w:eastAsia="ru-RU"/>
        </w:rPr>
      </w:pPr>
      <w:r w:rsidRPr="006B424D">
        <w:rPr>
          <w:rFonts w:ascii="Times New Roman" w:eastAsia="Times New Roman" w:hAnsi="Times New Roman"/>
          <w:bCs/>
          <w:position w:val="-1"/>
          <w:sz w:val="24"/>
          <w:szCs w:val="24"/>
          <w:lang w:eastAsia="ru-RU"/>
        </w:rPr>
        <w:t>з постачання теплової енергії для будинків з системою автономного опалення</w:t>
      </w:r>
    </w:p>
    <w:p w14:paraId="023AFBC7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/>
          <w:bCs/>
          <w:position w:val="-1"/>
          <w:sz w:val="16"/>
          <w:szCs w:val="16"/>
          <w:lang w:eastAsia="ru-RU"/>
        </w:rPr>
      </w:pPr>
      <w:r w:rsidRPr="006B424D">
        <w:rPr>
          <w:rFonts w:ascii="Times New Roman" w:eastAsia="Times New Roman" w:hAnsi="Times New Roman"/>
          <w:bCs/>
          <w:position w:val="-1"/>
          <w:sz w:val="16"/>
          <w:szCs w:val="16"/>
          <w:lang w:eastAsia="ru-RU"/>
        </w:rPr>
        <w:t>без ПДВ</w:t>
      </w:r>
    </w:p>
    <w:tbl>
      <w:tblPr>
        <w:tblW w:w="156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4699"/>
        <w:gridCol w:w="1133"/>
        <w:gridCol w:w="1270"/>
        <w:gridCol w:w="1446"/>
        <w:gridCol w:w="1134"/>
        <w:gridCol w:w="1134"/>
        <w:gridCol w:w="1843"/>
        <w:gridCol w:w="1418"/>
        <w:gridCol w:w="1134"/>
      </w:tblGrid>
      <w:tr w:rsidR="009F4BE9" w:rsidRPr="00AC09DD" w14:paraId="1B244526" w14:textId="77777777" w:rsidTr="00AC09DD">
        <w:trPr>
          <w:trHeight w:val="428"/>
        </w:trPr>
        <w:tc>
          <w:tcPr>
            <w:tcW w:w="416" w:type="dxa"/>
            <w:vMerge w:val="restart"/>
            <w:vAlign w:val="center"/>
            <w:hideMark/>
          </w:tcPr>
          <w:p w14:paraId="2BD9A2F0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з/п</w:t>
            </w:r>
          </w:p>
        </w:tc>
        <w:tc>
          <w:tcPr>
            <w:tcW w:w="4699" w:type="dxa"/>
            <w:vMerge w:val="restart"/>
            <w:vAlign w:val="center"/>
            <w:hideMark/>
          </w:tcPr>
          <w:p w14:paraId="574C9A05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Найменування показників</w:t>
            </w:r>
          </w:p>
        </w:tc>
        <w:tc>
          <w:tcPr>
            <w:tcW w:w="1133" w:type="dxa"/>
            <w:vMerge w:val="restart"/>
            <w:vAlign w:val="center"/>
            <w:hideMark/>
          </w:tcPr>
          <w:p w14:paraId="30BD9193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Одиниця виміру</w:t>
            </w:r>
          </w:p>
        </w:tc>
        <w:tc>
          <w:tcPr>
            <w:tcW w:w="1270" w:type="dxa"/>
            <w:vAlign w:val="center"/>
            <w:hideMark/>
          </w:tcPr>
          <w:p w14:paraId="7386937C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вул. 1-а Слобідська, 13</w:t>
            </w:r>
          </w:p>
        </w:tc>
        <w:tc>
          <w:tcPr>
            <w:tcW w:w="3714" w:type="dxa"/>
            <w:gridSpan w:val="3"/>
            <w:vAlign w:val="center"/>
            <w:hideMark/>
          </w:tcPr>
          <w:p w14:paraId="0CD4E925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вул. Набережна, 5/11</w:t>
            </w:r>
          </w:p>
        </w:tc>
        <w:tc>
          <w:tcPr>
            <w:tcW w:w="1843" w:type="dxa"/>
            <w:vAlign w:val="center"/>
            <w:hideMark/>
          </w:tcPr>
          <w:p w14:paraId="5F00F5E6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пл</w:t>
            </w:r>
            <w:proofErr w:type="spellEnd"/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 Адміралтейська, 2</w:t>
            </w:r>
          </w:p>
        </w:tc>
        <w:tc>
          <w:tcPr>
            <w:tcW w:w="2552" w:type="dxa"/>
            <w:gridSpan w:val="2"/>
            <w:vAlign w:val="center"/>
            <w:hideMark/>
          </w:tcPr>
          <w:p w14:paraId="42E66101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вул. Погранична, 96</w:t>
            </w:r>
          </w:p>
        </w:tc>
      </w:tr>
      <w:tr w:rsidR="009F4BE9" w:rsidRPr="00AC09DD" w14:paraId="10B683EF" w14:textId="77777777" w:rsidTr="00AC09DD">
        <w:trPr>
          <w:trHeight w:val="294"/>
        </w:trPr>
        <w:tc>
          <w:tcPr>
            <w:tcW w:w="416" w:type="dxa"/>
            <w:vMerge/>
            <w:vAlign w:val="center"/>
            <w:hideMark/>
          </w:tcPr>
          <w:p w14:paraId="597D77DA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9" w:type="dxa"/>
            <w:vMerge/>
            <w:vAlign w:val="center"/>
            <w:hideMark/>
          </w:tcPr>
          <w:p w14:paraId="3D6BD71D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6D28431B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vAlign w:val="center"/>
            <w:hideMark/>
          </w:tcPr>
          <w:p w14:paraId="3CA35F44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населення</w:t>
            </w:r>
          </w:p>
        </w:tc>
        <w:tc>
          <w:tcPr>
            <w:tcW w:w="1446" w:type="dxa"/>
            <w:vAlign w:val="center"/>
            <w:hideMark/>
          </w:tcPr>
          <w:p w14:paraId="628A824D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населення</w:t>
            </w:r>
          </w:p>
        </w:tc>
        <w:tc>
          <w:tcPr>
            <w:tcW w:w="1134" w:type="dxa"/>
            <w:vAlign w:val="center"/>
            <w:hideMark/>
          </w:tcPr>
          <w:p w14:paraId="76B5B290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бюджетні установи</w:t>
            </w:r>
          </w:p>
        </w:tc>
        <w:tc>
          <w:tcPr>
            <w:tcW w:w="1134" w:type="dxa"/>
            <w:vAlign w:val="center"/>
            <w:hideMark/>
          </w:tcPr>
          <w:p w14:paraId="3390426A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інші споживачі</w:t>
            </w:r>
          </w:p>
        </w:tc>
        <w:tc>
          <w:tcPr>
            <w:tcW w:w="1843" w:type="dxa"/>
            <w:vAlign w:val="center"/>
            <w:hideMark/>
          </w:tcPr>
          <w:p w14:paraId="405098FA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населення</w:t>
            </w:r>
          </w:p>
        </w:tc>
        <w:tc>
          <w:tcPr>
            <w:tcW w:w="1418" w:type="dxa"/>
            <w:vAlign w:val="center"/>
            <w:hideMark/>
          </w:tcPr>
          <w:p w14:paraId="6F0978B2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населення</w:t>
            </w:r>
          </w:p>
        </w:tc>
        <w:tc>
          <w:tcPr>
            <w:tcW w:w="1134" w:type="dxa"/>
            <w:vAlign w:val="center"/>
            <w:hideMark/>
          </w:tcPr>
          <w:p w14:paraId="5968489D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інші споживачі</w:t>
            </w:r>
          </w:p>
        </w:tc>
      </w:tr>
      <w:tr w:rsidR="009F4BE9" w:rsidRPr="00AC09DD" w14:paraId="1222DD7E" w14:textId="77777777" w:rsidTr="00AC09DD">
        <w:trPr>
          <w:trHeight w:val="131"/>
        </w:trPr>
        <w:tc>
          <w:tcPr>
            <w:tcW w:w="416" w:type="dxa"/>
            <w:vAlign w:val="center"/>
            <w:hideMark/>
          </w:tcPr>
          <w:p w14:paraId="44F01395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9" w:type="dxa"/>
            <w:vAlign w:val="center"/>
            <w:hideMark/>
          </w:tcPr>
          <w:p w14:paraId="492C17F7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3" w:type="dxa"/>
            <w:vAlign w:val="center"/>
            <w:hideMark/>
          </w:tcPr>
          <w:p w14:paraId="3BA03A98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0" w:type="dxa"/>
            <w:vAlign w:val="center"/>
            <w:hideMark/>
          </w:tcPr>
          <w:p w14:paraId="0CF4A739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46" w:type="dxa"/>
            <w:vAlign w:val="center"/>
            <w:hideMark/>
          </w:tcPr>
          <w:p w14:paraId="20BFEC8F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14:paraId="7DE2DBEC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031BF2DC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vAlign w:val="center"/>
            <w:hideMark/>
          </w:tcPr>
          <w:p w14:paraId="62409ACA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8" w:type="dxa"/>
            <w:vAlign w:val="center"/>
            <w:hideMark/>
          </w:tcPr>
          <w:p w14:paraId="637F326A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14:paraId="21BE0718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9F4BE9" w:rsidRPr="00AC09DD" w14:paraId="1322099A" w14:textId="77777777" w:rsidTr="00AC09DD">
        <w:trPr>
          <w:trHeight w:val="341"/>
        </w:trPr>
        <w:tc>
          <w:tcPr>
            <w:tcW w:w="416" w:type="dxa"/>
            <w:vAlign w:val="center"/>
            <w:hideMark/>
          </w:tcPr>
          <w:p w14:paraId="5E97DFF9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9" w:type="dxa"/>
            <w:vAlign w:val="center"/>
            <w:hideMark/>
          </w:tcPr>
          <w:p w14:paraId="03782BF4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Річний обсяг реалізації теплової енергії власним споживачам</w:t>
            </w:r>
          </w:p>
        </w:tc>
        <w:tc>
          <w:tcPr>
            <w:tcW w:w="1133" w:type="dxa"/>
            <w:vAlign w:val="center"/>
            <w:hideMark/>
          </w:tcPr>
          <w:p w14:paraId="343AD09C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70" w:type="dxa"/>
            <w:vAlign w:val="center"/>
          </w:tcPr>
          <w:p w14:paraId="4F61C783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88,0740</w:t>
            </w:r>
          </w:p>
        </w:tc>
        <w:tc>
          <w:tcPr>
            <w:tcW w:w="1446" w:type="dxa"/>
            <w:vAlign w:val="center"/>
          </w:tcPr>
          <w:p w14:paraId="752FDA6F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127,7624</w:t>
            </w:r>
          </w:p>
        </w:tc>
        <w:tc>
          <w:tcPr>
            <w:tcW w:w="1134" w:type="dxa"/>
            <w:vAlign w:val="center"/>
          </w:tcPr>
          <w:p w14:paraId="47DBB91A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2,0773</w:t>
            </w:r>
          </w:p>
        </w:tc>
        <w:tc>
          <w:tcPr>
            <w:tcW w:w="1134" w:type="dxa"/>
            <w:vAlign w:val="center"/>
          </w:tcPr>
          <w:p w14:paraId="5359001F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18,1240</w:t>
            </w:r>
          </w:p>
        </w:tc>
        <w:tc>
          <w:tcPr>
            <w:tcW w:w="1843" w:type="dxa"/>
            <w:vAlign w:val="center"/>
          </w:tcPr>
          <w:p w14:paraId="186691C3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206,6711</w:t>
            </w:r>
          </w:p>
        </w:tc>
        <w:tc>
          <w:tcPr>
            <w:tcW w:w="1418" w:type="dxa"/>
            <w:vAlign w:val="center"/>
          </w:tcPr>
          <w:p w14:paraId="31F299EB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251,5975</w:t>
            </w:r>
          </w:p>
        </w:tc>
        <w:tc>
          <w:tcPr>
            <w:tcW w:w="1134" w:type="dxa"/>
            <w:vAlign w:val="center"/>
          </w:tcPr>
          <w:p w14:paraId="43078910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3,1508</w:t>
            </w:r>
          </w:p>
        </w:tc>
      </w:tr>
      <w:tr w:rsidR="009F4BE9" w:rsidRPr="00AC09DD" w14:paraId="60B0EB6D" w14:textId="77777777" w:rsidTr="00AC09DD">
        <w:trPr>
          <w:trHeight w:val="436"/>
        </w:trPr>
        <w:tc>
          <w:tcPr>
            <w:tcW w:w="416" w:type="dxa"/>
            <w:vAlign w:val="center"/>
            <w:hideMark/>
          </w:tcPr>
          <w:p w14:paraId="1BD703CF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99" w:type="dxa"/>
            <w:vAlign w:val="center"/>
            <w:hideMark/>
          </w:tcPr>
          <w:p w14:paraId="22B9CBC8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Теплове навантаження об’єктів </w:t>
            </w:r>
            <w:proofErr w:type="spellStart"/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теплоспоживання</w:t>
            </w:r>
            <w:proofErr w:type="spellEnd"/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власних споживачів</w:t>
            </w:r>
          </w:p>
        </w:tc>
        <w:tc>
          <w:tcPr>
            <w:tcW w:w="1133" w:type="dxa"/>
            <w:vAlign w:val="center"/>
            <w:hideMark/>
          </w:tcPr>
          <w:p w14:paraId="4CCB783E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/год</w:t>
            </w:r>
          </w:p>
        </w:tc>
        <w:tc>
          <w:tcPr>
            <w:tcW w:w="1270" w:type="dxa"/>
            <w:vAlign w:val="center"/>
          </w:tcPr>
          <w:p w14:paraId="34D0D264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0,0574</w:t>
            </w:r>
          </w:p>
        </w:tc>
        <w:tc>
          <w:tcPr>
            <w:tcW w:w="1446" w:type="dxa"/>
            <w:vAlign w:val="center"/>
          </w:tcPr>
          <w:p w14:paraId="4A24276F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0,0916</w:t>
            </w:r>
          </w:p>
        </w:tc>
        <w:tc>
          <w:tcPr>
            <w:tcW w:w="1134" w:type="dxa"/>
            <w:vAlign w:val="center"/>
          </w:tcPr>
          <w:p w14:paraId="6809B6BF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0,0015</w:t>
            </w:r>
          </w:p>
        </w:tc>
        <w:tc>
          <w:tcPr>
            <w:tcW w:w="1134" w:type="dxa"/>
            <w:vAlign w:val="center"/>
          </w:tcPr>
          <w:p w14:paraId="57B4AD07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0,0130</w:t>
            </w:r>
          </w:p>
        </w:tc>
        <w:tc>
          <w:tcPr>
            <w:tcW w:w="1843" w:type="dxa"/>
            <w:vAlign w:val="center"/>
          </w:tcPr>
          <w:p w14:paraId="495ED81C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0,1475</w:t>
            </w:r>
          </w:p>
        </w:tc>
        <w:tc>
          <w:tcPr>
            <w:tcW w:w="1418" w:type="dxa"/>
            <w:vAlign w:val="center"/>
          </w:tcPr>
          <w:p w14:paraId="56957998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0,1752</w:t>
            </w:r>
          </w:p>
        </w:tc>
        <w:tc>
          <w:tcPr>
            <w:tcW w:w="1134" w:type="dxa"/>
            <w:vAlign w:val="center"/>
          </w:tcPr>
          <w:p w14:paraId="3F66AABD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0,0023</w:t>
            </w:r>
          </w:p>
        </w:tc>
      </w:tr>
      <w:tr w:rsidR="009F4BE9" w:rsidRPr="00AC09DD" w14:paraId="290D59DC" w14:textId="77777777" w:rsidTr="00AC09DD">
        <w:trPr>
          <w:trHeight w:val="73"/>
        </w:trPr>
        <w:tc>
          <w:tcPr>
            <w:tcW w:w="15627" w:type="dxa"/>
            <w:gridSpan w:val="10"/>
            <w:vAlign w:val="center"/>
            <w:hideMark/>
          </w:tcPr>
          <w:p w14:paraId="7E449B79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Виробництво теплової енергії, умовно-змінні витрати</w:t>
            </w:r>
          </w:p>
        </w:tc>
      </w:tr>
      <w:tr w:rsidR="009F4BE9" w:rsidRPr="00AC09DD" w14:paraId="15D7D0D8" w14:textId="77777777" w:rsidTr="00AC09DD">
        <w:trPr>
          <w:trHeight w:val="415"/>
        </w:trPr>
        <w:tc>
          <w:tcPr>
            <w:tcW w:w="416" w:type="dxa"/>
            <w:vAlign w:val="center"/>
            <w:hideMark/>
          </w:tcPr>
          <w:p w14:paraId="003D0BCA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99" w:type="dxa"/>
            <w:vAlign w:val="center"/>
            <w:hideMark/>
          </w:tcPr>
          <w:p w14:paraId="40FA0712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Повна планова собівартість виробництва теплової енергії,  у тому числі:</w:t>
            </w:r>
          </w:p>
        </w:tc>
        <w:tc>
          <w:tcPr>
            <w:tcW w:w="1133" w:type="dxa"/>
            <w:vAlign w:val="center"/>
            <w:hideMark/>
          </w:tcPr>
          <w:p w14:paraId="52EE0A57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0" w:type="dxa"/>
            <w:vAlign w:val="center"/>
          </w:tcPr>
          <w:p w14:paraId="110F9ACD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103 421,48</w:t>
            </w:r>
          </w:p>
        </w:tc>
        <w:tc>
          <w:tcPr>
            <w:tcW w:w="1446" w:type="dxa"/>
            <w:vAlign w:val="center"/>
          </w:tcPr>
          <w:p w14:paraId="1EB2733B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157 004,42</w:t>
            </w:r>
          </w:p>
        </w:tc>
        <w:tc>
          <w:tcPr>
            <w:tcW w:w="1134" w:type="dxa"/>
            <w:vAlign w:val="center"/>
          </w:tcPr>
          <w:p w14:paraId="3EFB6039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4 717,57</w:t>
            </w:r>
          </w:p>
        </w:tc>
        <w:tc>
          <w:tcPr>
            <w:tcW w:w="1134" w:type="dxa"/>
            <w:vAlign w:val="center"/>
          </w:tcPr>
          <w:p w14:paraId="4CA7309D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41 160,01</w:t>
            </w:r>
          </w:p>
        </w:tc>
        <w:tc>
          <w:tcPr>
            <w:tcW w:w="1843" w:type="dxa"/>
            <w:vAlign w:val="center"/>
          </w:tcPr>
          <w:p w14:paraId="4500E2EF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232 688,56</w:t>
            </w:r>
          </w:p>
        </w:tc>
        <w:tc>
          <w:tcPr>
            <w:tcW w:w="1418" w:type="dxa"/>
            <w:vAlign w:val="center"/>
          </w:tcPr>
          <w:p w14:paraId="4E0EB3E1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277 501,14</w:t>
            </w:r>
          </w:p>
        </w:tc>
        <w:tc>
          <w:tcPr>
            <w:tcW w:w="1134" w:type="dxa"/>
            <w:vAlign w:val="center"/>
          </w:tcPr>
          <w:p w14:paraId="25179C67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6 709,90</w:t>
            </w:r>
          </w:p>
        </w:tc>
      </w:tr>
      <w:tr w:rsidR="009F4BE9" w:rsidRPr="00AC09DD" w14:paraId="0E74BFA3" w14:textId="77777777" w:rsidTr="00AC09DD">
        <w:trPr>
          <w:trHeight w:val="137"/>
        </w:trPr>
        <w:tc>
          <w:tcPr>
            <w:tcW w:w="416" w:type="dxa"/>
            <w:vAlign w:val="center"/>
            <w:hideMark/>
          </w:tcPr>
          <w:p w14:paraId="1373B581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4699" w:type="dxa"/>
            <w:vAlign w:val="center"/>
            <w:hideMark/>
          </w:tcPr>
          <w:p w14:paraId="5906D0D5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Паливо</w:t>
            </w:r>
          </w:p>
        </w:tc>
        <w:tc>
          <w:tcPr>
            <w:tcW w:w="1133" w:type="dxa"/>
            <w:vAlign w:val="center"/>
            <w:hideMark/>
          </w:tcPr>
          <w:p w14:paraId="75865357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0" w:type="dxa"/>
            <w:vAlign w:val="center"/>
          </w:tcPr>
          <w:p w14:paraId="3D383A40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81 006,74</w:t>
            </w:r>
          </w:p>
        </w:tc>
        <w:tc>
          <w:tcPr>
            <w:tcW w:w="1446" w:type="dxa"/>
            <w:vAlign w:val="center"/>
          </w:tcPr>
          <w:p w14:paraId="311F76A7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119 974,76</w:t>
            </w:r>
          </w:p>
        </w:tc>
        <w:tc>
          <w:tcPr>
            <w:tcW w:w="1134" w:type="dxa"/>
            <w:vAlign w:val="center"/>
          </w:tcPr>
          <w:p w14:paraId="1F17B07F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4 115,50</w:t>
            </w:r>
          </w:p>
        </w:tc>
        <w:tc>
          <w:tcPr>
            <w:tcW w:w="1134" w:type="dxa"/>
            <w:vAlign w:val="center"/>
          </w:tcPr>
          <w:p w14:paraId="6ADACB14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35 907,09</w:t>
            </w:r>
          </w:p>
        </w:tc>
        <w:tc>
          <w:tcPr>
            <w:tcW w:w="1843" w:type="dxa"/>
            <w:vAlign w:val="center"/>
          </w:tcPr>
          <w:p w14:paraId="66ADC163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193 566,87</w:t>
            </w:r>
          </w:p>
        </w:tc>
        <w:tc>
          <w:tcPr>
            <w:tcW w:w="1418" w:type="dxa"/>
            <w:vAlign w:val="center"/>
          </w:tcPr>
          <w:p w14:paraId="32E0EE5F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232 747,79</w:t>
            </w:r>
          </w:p>
        </w:tc>
        <w:tc>
          <w:tcPr>
            <w:tcW w:w="1134" w:type="dxa"/>
            <w:vAlign w:val="center"/>
          </w:tcPr>
          <w:p w14:paraId="7A259291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6 149,45</w:t>
            </w:r>
          </w:p>
        </w:tc>
      </w:tr>
      <w:tr w:rsidR="009F4BE9" w:rsidRPr="00AC09DD" w14:paraId="437153E1" w14:textId="77777777" w:rsidTr="00AC09DD">
        <w:trPr>
          <w:trHeight w:val="230"/>
        </w:trPr>
        <w:tc>
          <w:tcPr>
            <w:tcW w:w="416" w:type="dxa"/>
            <w:vAlign w:val="center"/>
            <w:hideMark/>
          </w:tcPr>
          <w:p w14:paraId="2FE8868A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4699" w:type="dxa"/>
            <w:vAlign w:val="center"/>
            <w:hideMark/>
          </w:tcPr>
          <w:p w14:paraId="067E2A10" w14:textId="5BA9622E" w:rsidR="009F4BE9" w:rsidRPr="00AC09DD" w:rsidRDefault="002D490B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="009F4BE9"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лектроенергія</w:t>
            </w:r>
          </w:p>
        </w:tc>
        <w:tc>
          <w:tcPr>
            <w:tcW w:w="1133" w:type="dxa"/>
            <w:vAlign w:val="center"/>
            <w:hideMark/>
          </w:tcPr>
          <w:p w14:paraId="312057B1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0" w:type="dxa"/>
            <w:vAlign w:val="center"/>
          </w:tcPr>
          <w:p w14:paraId="40D0FDC3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22 414,74</w:t>
            </w:r>
          </w:p>
        </w:tc>
        <w:tc>
          <w:tcPr>
            <w:tcW w:w="1446" w:type="dxa"/>
            <w:vAlign w:val="center"/>
          </w:tcPr>
          <w:p w14:paraId="2CA4013A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37 029,66</w:t>
            </w:r>
          </w:p>
        </w:tc>
        <w:tc>
          <w:tcPr>
            <w:tcW w:w="1134" w:type="dxa"/>
            <w:vAlign w:val="center"/>
          </w:tcPr>
          <w:p w14:paraId="2ACFCA50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602,07</w:t>
            </w:r>
          </w:p>
        </w:tc>
        <w:tc>
          <w:tcPr>
            <w:tcW w:w="1134" w:type="dxa"/>
            <w:vAlign w:val="center"/>
          </w:tcPr>
          <w:p w14:paraId="00913A67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5 252,92</w:t>
            </w:r>
          </w:p>
        </w:tc>
        <w:tc>
          <w:tcPr>
            <w:tcW w:w="1843" w:type="dxa"/>
            <w:vAlign w:val="center"/>
          </w:tcPr>
          <w:p w14:paraId="5E7A4500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39 121,69</w:t>
            </w:r>
          </w:p>
        </w:tc>
        <w:tc>
          <w:tcPr>
            <w:tcW w:w="1418" w:type="dxa"/>
            <w:vAlign w:val="center"/>
          </w:tcPr>
          <w:p w14:paraId="13B60B10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44 753,35</w:t>
            </w:r>
          </w:p>
        </w:tc>
        <w:tc>
          <w:tcPr>
            <w:tcW w:w="1134" w:type="dxa"/>
            <w:vAlign w:val="center"/>
          </w:tcPr>
          <w:p w14:paraId="49D31FA2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560,45</w:t>
            </w:r>
          </w:p>
        </w:tc>
      </w:tr>
      <w:tr w:rsidR="009F4BE9" w:rsidRPr="00AC09DD" w14:paraId="639C7066" w14:textId="77777777" w:rsidTr="00AC09DD">
        <w:trPr>
          <w:trHeight w:val="265"/>
        </w:trPr>
        <w:tc>
          <w:tcPr>
            <w:tcW w:w="416" w:type="dxa"/>
            <w:vAlign w:val="center"/>
            <w:hideMark/>
          </w:tcPr>
          <w:p w14:paraId="6DABCA42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99" w:type="dxa"/>
            <w:vAlign w:val="center"/>
            <w:hideMark/>
          </w:tcPr>
          <w:p w14:paraId="727B38EA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Вартість виробництва теплової енергії умовно-змінна</w:t>
            </w:r>
          </w:p>
        </w:tc>
        <w:tc>
          <w:tcPr>
            <w:tcW w:w="1133" w:type="dxa"/>
            <w:vAlign w:val="center"/>
            <w:hideMark/>
          </w:tcPr>
          <w:p w14:paraId="7C435B6C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грн/</w:t>
            </w:r>
            <w:proofErr w:type="spellStart"/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70" w:type="dxa"/>
            <w:vAlign w:val="center"/>
          </w:tcPr>
          <w:p w14:paraId="3F172629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1 174,26</w:t>
            </w:r>
          </w:p>
        </w:tc>
        <w:tc>
          <w:tcPr>
            <w:tcW w:w="1446" w:type="dxa"/>
            <w:vAlign w:val="center"/>
          </w:tcPr>
          <w:p w14:paraId="761FCA55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1 228,88</w:t>
            </w:r>
          </w:p>
        </w:tc>
        <w:tc>
          <w:tcPr>
            <w:tcW w:w="1134" w:type="dxa"/>
            <w:vAlign w:val="center"/>
          </w:tcPr>
          <w:p w14:paraId="3CA21E1C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2 271,01</w:t>
            </w:r>
          </w:p>
        </w:tc>
        <w:tc>
          <w:tcPr>
            <w:tcW w:w="1134" w:type="dxa"/>
            <w:vAlign w:val="center"/>
          </w:tcPr>
          <w:p w14:paraId="3269DC22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2 271,02</w:t>
            </w:r>
          </w:p>
        </w:tc>
        <w:tc>
          <w:tcPr>
            <w:tcW w:w="1843" w:type="dxa"/>
            <w:vAlign w:val="center"/>
          </w:tcPr>
          <w:p w14:paraId="222ED487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1 125,89</w:t>
            </w:r>
          </w:p>
        </w:tc>
        <w:tc>
          <w:tcPr>
            <w:tcW w:w="1418" w:type="dxa"/>
            <w:vAlign w:val="center"/>
          </w:tcPr>
          <w:p w14:paraId="799C0027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1 102,96</w:t>
            </w:r>
          </w:p>
        </w:tc>
        <w:tc>
          <w:tcPr>
            <w:tcW w:w="1134" w:type="dxa"/>
            <w:vAlign w:val="center"/>
          </w:tcPr>
          <w:p w14:paraId="70BED273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2 129,59</w:t>
            </w:r>
          </w:p>
        </w:tc>
      </w:tr>
      <w:tr w:rsidR="009F4BE9" w:rsidRPr="00AC09DD" w14:paraId="68B4CD4E" w14:textId="77777777" w:rsidTr="00AC09DD">
        <w:trPr>
          <w:trHeight w:val="127"/>
        </w:trPr>
        <w:tc>
          <w:tcPr>
            <w:tcW w:w="15627" w:type="dxa"/>
            <w:gridSpan w:val="10"/>
            <w:vAlign w:val="center"/>
            <w:hideMark/>
          </w:tcPr>
          <w:p w14:paraId="0390E52E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Виробництво теплової енергії, умовно-постійні витрати</w:t>
            </w:r>
          </w:p>
        </w:tc>
      </w:tr>
      <w:tr w:rsidR="009F4BE9" w:rsidRPr="00AC09DD" w14:paraId="6BC11ABE" w14:textId="77777777" w:rsidTr="00AC09DD">
        <w:trPr>
          <w:trHeight w:val="370"/>
        </w:trPr>
        <w:tc>
          <w:tcPr>
            <w:tcW w:w="416" w:type="dxa"/>
            <w:vAlign w:val="center"/>
            <w:hideMark/>
          </w:tcPr>
          <w:p w14:paraId="7B3520FE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99" w:type="dxa"/>
            <w:vAlign w:val="center"/>
            <w:hideMark/>
          </w:tcPr>
          <w:p w14:paraId="403FB38C" w14:textId="5414D084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Собіварті</w:t>
            </w:r>
            <w:r w:rsidR="00F260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ть виробництва без палива та електроенергії та покупного тепла</w:t>
            </w:r>
          </w:p>
        </w:tc>
        <w:tc>
          <w:tcPr>
            <w:tcW w:w="1133" w:type="dxa"/>
            <w:vAlign w:val="center"/>
            <w:hideMark/>
          </w:tcPr>
          <w:p w14:paraId="66D7E4B0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0" w:type="dxa"/>
            <w:vAlign w:val="center"/>
          </w:tcPr>
          <w:p w14:paraId="036D242F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170 078,25</w:t>
            </w:r>
          </w:p>
        </w:tc>
        <w:tc>
          <w:tcPr>
            <w:tcW w:w="1446" w:type="dxa"/>
            <w:vAlign w:val="center"/>
          </w:tcPr>
          <w:p w14:paraId="0D11D64D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229 866,72</w:t>
            </w:r>
          </w:p>
        </w:tc>
        <w:tc>
          <w:tcPr>
            <w:tcW w:w="1134" w:type="dxa"/>
            <w:vAlign w:val="center"/>
          </w:tcPr>
          <w:p w14:paraId="0056F66F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2 489,01</w:t>
            </w:r>
          </w:p>
        </w:tc>
        <w:tc>
          <w:tcPr>
            <w:tcW w:w="1134" w:type="dxa"/>
            <w:vAlign w:val="center"/>
          </w:tcPr>
          <w:p w14:paraId="2338A51E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29 825,15</w:t>
            </w:r>
          </w:p>
        </w:tc>
        <w:tc>
          <w:tcPr>
            <w:tcW w:w="1843" w:type="dxa"/>
            <w:vAlign w:val="center"/>
          </w:tcPr>
          <w:p w14:paraId="4F232A7E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396 048,55</w:t>
            </w:r>
          </w:p>
        </w:tc>
        <w:tc>
          <w:tcPr>
            <w:tcW w:w="1418" w:type="dxa"/>
            <w:vAlign w:val="center"/>
          </w:tcPr>
          <w:p w14:paraId="13220DA6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458 009,94</w:t>
            </w:r>
          </w:p>
        </w:tc>
        <w:tc>
          <w:tcPr>
            <w:tcW w:w="1134" w:type="dxa"/>
            <w:vAlign w:val="center"/>
          </w:tcPr>
          <w:p w14:paraId="1C726609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3 590,72</w:t>
            </w:r>
          </w:p>
        </w:tc>
      </w:tr>
      <w:tr w:rsidR="009F4BE9" w:rsidRPr="00AC09DD" w14:paraId="503986E8" w14:textId="77777777" w:rsidTr="00AC09DD">
        <w:trPr>
          <w:trHeight w:val="263"/>
        </w:trPr>
        <w:tc>
          <w:tcPr>
            <w:tcW w:w="416" w:type="dxa"/>
            <w:vAlign w:val="center"/>
            <w:hideMark/>
          </w:tcPr>
          <w:p w14:paraId="6A2BE30E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99" w:type="dxa"/>
            <w:vAlign w:val="center"/>
            <w:hideMark/>
          </w:tcPr>
          <w:p w14:paraId="30B28FFD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Плановий прибуток в тарифах на виробництво теплової енергії, у тому числі:</w:t>
            </w:r>
          </w:p>
        </w:tc>
        <w:tc>
          <w:tcPr>
            <w:tcW w:w="1133" w:type="dxa"/>
            <w:vAlign w:val="center"/>
            <w:hideMark/>
          </w:tcPr>
          <w:p w14:paraId="4D4AB912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0" w:type="dxa"/>
            <w:vAlign w:val="center"/>
          </w:tcPr>
          <w:p w14:paraId="46AAD16A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13 341,45</w:t>
            </w:r>
          </w:p>
        </w:tc>
        <w:tc>
          <w:tcPr>
            <w:tcW w:w="1446" w:type="dxa"/>
            <w:vAlign w:val="center"/>
          </w:tcPr>
          <w:p w14:paraId="22309C3D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18 871,76</w:t>
            </w:r>
          </w:p>
        </w:tc>
        <w:tc>
          <w:tcPr>
            <w:tcW w:w="1134" w:type="dxa"/>
            <w:vAlign w:val="center"/>
          </w:tcPr>
          <w:p w14:paraId="3DE683A3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351,54</w:t>
            </w:r>
          </w:p>
        </w:tc>
        <w:tc>
          <w:tcPr>
            <w:tcW w:w="1134" w:type="dxa"/>
            <w:vAlign w:val="center"/>
          </w:tcPr>
          <w:p w14:paraId="4F54D5E3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3 462,69</w:t>
            </w:r>
          </w:p>
        </w:tc>
        <w:tc>
          <w:tcPr>
            <w:tcW w:w="1843" w:type="dxa"/>
            <w:vAlign w:val="center"/>
          </w:tcPr>
          <w:p w14:paraId="049E3EDC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30 670,10</w:t>
            </w:r>
          </w:p>
        </w:tc>
        <w:tc>
          <w:tcPr>
            <w:tcW w:w="1418" w:type="dxa"/>
            <w:vAlign w:val="center"/>
          </w:tcPr>
          <w:p w14:paraId="45DE25C9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35 878,59</w:t>
            </w:r>
          </w:p>
        </w:tc>
        <w:tc>
          <w:tcPr>
            <w:tcW w:w="1134" w:type="dxa"/>
            <w:vAlign w:val="center"/>
          </w:tcPr>
          <w:p w14:paraId="765C5BC5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502,47</w:t>
            </w:r>
          </w:p>
        </w:tc>
      </w:tr>
      <w:tr w:rsidR="009F4BE9" w:rsidRPr="00AC09DD" w14:paraId="30DDFE24" w14:textId="77777777" w:rsidTr="00AC09DD">
        <w:trPr>
          <w:trHeight w:val="217"/>
        </w:trPr>
        <w:tc>
          <w:tcPr>
            <w:tcW w:w="416" w:type="dxa"/>
            <w:vAlign w:val="center"/>
            <w:hideMark/>
          </w:tcPr>
          <w:p w14:paraId="49F95350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699" w:type="dxa"/>
            <w:vAlign w:val="center"/>
            <w:hideMark/>
          </w:tcPr>
          <w:p w14:paraId="7CFE0684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Вартість виробництва теплової енергії</w:t>
            </w:r>
          </w:p>
        </w:tc>
        <w:tc>
          <w:tcPr>
            <w:tcW w:w="1133" w:type="dxa"/>
            <w:vAlign w:val="center"/>
            <w:hideMark/>
          </w:tcPr>
          <w:p w14:paraId="384CE9B8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0" w:type="dxa"/>
            <w:vAlign w:val="center"/>
          </w:tcPr>
          <w:p w14:paraId="79AF03BE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183 419,70</w:t>
            </w:r>
          </w:p>
        </w:tc>
        <w:tc>
          <w:tcPr>
            <w:tcW w:w="1446" w:type="dxa"/>
            <w:vAlign w:val="center"/>
          </w:tcPr>
          <w:p w14:paraId="4A2F904D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248 738,48</w:t>
            </w:r>
          </w:p>
        </w:tc>
        <w:tc>
          <w:tcPr>
            <w:tcW w:w="1134" w:type="dxa"/>
            <w:vAlign w:val="center"/>
          </w:tcPr>
          <w:p w14:paraId="1DBFB29E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2 840,55</w:t>
            </w:r>
          </w:p>
        </w:tc>
        <w:tc>
          <w:tcPr>
            <w:tcW w:w="1134" w:type="dxa"/>
            <w:vAlign w:val="center"/>
          </w:tcPr>
          <w:p w14:paraId="5E34064D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33 287,84</w:t>
            </w:r>
          </w:p>
        </w:tc>
        <w:tc>
          <w:tcPr>
            <w:tcW w:w="1843" w:type="dxa"/>
            <w:vAlign w:val="center"/>
          </w:tcPr>
          <w:p w14:paraId="0CE2ACF0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426 718,65</w:t>
            </w:r>
          </w:p>
        </w:tc>
        <w:tc>
          <w:tcPr>
            <w:tcW w:w="1418" w:type="dxa"/>
            <w:vAlign w:val="center"/>
          </w:tcPr>
          <w:p w14:paraId="6F113B6A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493 888,53</w:t>
            </w:r>
          </w:p>
        </w:tc>
        <w:tc>
          <w:tcPr>
            <w:tcW w:w="1134" w:type="dxa"/>
            <w:vAlign w:val="center"/>
          </w:tcPr>
          <w:p w14:paraId="0321559C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4 093,19</w:t>
            </w:r>
          </w:p>
        </w:tc>
      </w:tr>
      <w:tr w:rsidR="009F4BE9" w:rsidRPr="00AC09DD" w14:paraId="12B34AC7" w14:textId="77777777" w:rsidTr="00AC09DD">
        <w:trPr>
          <w:trHeight w:val="277"/>
        </w:trPr>
        <w:tc>
          <w:tcPr>
            <w:tcW w:w="416" w:type="dxa"/>
            <w:vAlign w:val="center"/>
            <w:hideMark/>
          </w:tcPr>
          <w:p w14:paraId="4F6B74F6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699" w:type="dxa"/>
            <w:vAlign w:val="center"/>
            <w:hideMark/>
          </w:tcPr>
          <w:p w14:paraId="6872CF97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Вартість виробництва теплової енергії</w:t>
            </w:r>
          </w:p>
        </w:tc>
        <w:tc>
          <w:tcPr>
            <w:tcW w:w="1133" w:type="dxa"/>
            <w:vAlign w:val="center"/>
            <w:hideMark/>
          </w:tcPr>
          <w:p w14:paraId="1792C5F9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/год </w:t>
            </w:r>
          </w:p>
        </w:tc>
        <w:tc>
          <w:tcPr>
            <w:tcW w:w="1270" w:type="dxa"/>
            <w:vAlign w:val="center"/>
          </w:tcPr>
          <w:p w14:paraId="74C1AD6E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266 358,37</w:t>
            </w:r>
          </w:p>
        </w:tc>
        <w:tc>
          <w:tcPr>
            <w:tcW w:w="1446" w:type="dxa"/>
            <w:vAlign w:val="center"/>
          </w:tcPr>
          <w:p w14:paraId="45275C35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226 186,76</w:t>
            </w:r>
          </w:p>
        </w:tc>
        <w:tc>
          <w:tcPr>
            <w:tcW w:w="1134" w:type="dxa"/>
            <w:vAlign w:val="center"/>
          </w:tcPr>
          <w:p w14:paraId="120931DA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158 867,45</w:t>
            </w:r>
          </w:p>
        </w:tc>
        <w:tc>
          <w:tcPr>
            <w:tcW w:w="1134" w:type="dxa"/>
            <w:vAlign w:val="center"/>
          </w:tcPr>
          <w:p w14:paraId="05CA2E73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213 383,59</w:t>
            </w:r>
          </w:p>
        </w:tc>
        <w:tc>
          <w:tcPr>
            <w:tcW w:w="1843" w:type="dxa"/>
            <w:vAlign w:val="center"/>
          </w:tcPr>
          <w:p w14:paraId="3864925F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241 057,84</w:t>
            </w:r>
          </w:p>
        </w:tc>
        <w:tc>
          <w:tcPr>
            <w:tcW w:w="1418" w:type="dxa"/>
            <w:vAlign w:val="center"/>
          </w:tcPr>
          <w:p w14:paraId="055020E1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234 885,70</w:t>
            </w:r>
          </w:p>
        </w:tc>
        <w:tc>
          <w:tcPr>
            <w:tcW w:w="1134" w:type="dxa"/>
            <w:vAlign w:val="center"/>
          </w:tcPr>
          <w:p w14:paraId="6E0A0D76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150 928,83</w:t>
            </w:r>
          </w:p>
        </w:tc>
      </w:tr>
      <w:tr w:rsidR="009F4BE9" w:rsidRPr="00AC09DD" w14:paraId="0A68D1C3" w14:textId="77777777" w:rsidTr="00AC09DD">
        <w:trPr>
          <w:trHeight w:val="151"/>
        </w:trPr>
        <w:tc>
          <w:tcPr>
            <w:tcW w:w="15627" w:type="dxa"/>
            <w:gridSpan w:val="10"/>
            <w:noWrap/>
            <w:vAlign w:val="center"/>
            <w:hideMark/>
          </w:tcPr>
          <w:p w14:paraId="03485EC8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Постачання теплової енергії, умовно-постійні витрати</w:t>
            </w:r>
          </w:p>
        </w:tc>
      </w:tr>
      <w:tr w:rsidR="009F4BE9" w:rsidRPr="00AC09DD" w14:paraId="4DBC8DB1" w14:textId="77777777" w:rsidTr="00AC09DD">
        <w:trPr>
          <w:trHeight w:val="81"/>
        </w:trPr>
        <w:tc>
          <w:tcPr>
            <w:tcW w:w="416" w:type="dxa"/>
            <w:vAlign w:val="center"/>
            <w:hideMark/>
          </w:tcPr>
          <w:p w14:paraId="7243D4AB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699" w:type="dxa"/>
            <w:vAlign w:val="center"/>
            <w:hideMark/>
          </w:tcPr>
          <w:p w14:paraId="2F42A91C" w14:textId="3661EDBA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Повна планова собівартість постачання теплової енергі</w:t>
            </w:r>
            <w:r w:rsidR="00F260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ї</w:t>
            </w:r>
          </w:p>
        </w:tc>
        <w:tc>
          <w:tcPr>
            <w:tcW w:w="1133" w:type="dxa"/>
            <w:vAlign w:val="center"/>
            <w:hideMark/>
          </w:tcPr>
          <w:p w14:paraId="2B5E719D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0" w:type="dxa"/>
            <w:vAlign w:val="center"/>
          </w:tcPr>
          <w:p w14:paraId="613950BA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4 317,88</w:t>
            </w:r>
          </w:p>
        </w:tc>
        <w:tc>
          <w:tcPr>
            <w:tcW w:w="1446" w:type="dxa"/>
            <w:vAlign w:val="center"/>
          </w:tcPr>
          <w:p w14:paraId="6EDACE5A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6 263,62</w:t>
            </w:r>
          </w:p>
        </w:tc>
        <w:tc>
          <w:tcPr>
            <w:tcW w:w="1134" w:type="dxa"/>
            <w:vAlign w:val="center"/>
          </w:tcPr>
          <w:p w14:paraId="5B2B4A48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101,84</w:t>
            </w:r>
          </w:p>
        </w:tc>
        <w:tc>
          <w:tcPr>
            <w:tcW w:w="1134" w:type="dxa"/>
            <w:vAlign w:val="center"/>
          </w:tcPr>
          <w:p w14:paraId="26CD821A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888,54</w:t>
            </w:r>
          </w:p>
        </w:tc>
        <w:tc>
          <w:tcPr>
            <w:tcW w:w="1843" w:type="dxa"/>
            <w:vAlign w:val="center"/>
          </w:tcPr>
          <w:p w14:paraId="3504E009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10 132,17</w:t>
            </w:r>
          </w:p>
        </w:tc>
        <w:tc>
          <w:tcPr>
            <w:tcW w:w="1418" w:type="dxa"/>
            <w:vAlign w:val="center"/>
          </w:tcPr>
          <w:p w14:paraId="171382C7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12 334,71</w:t>
            </w:r>
          </w:p>
        </w:tc>
        <w:tc>
          <w:tcPr>
            <w:tcW w:w="1134" w:type="dxa"/>
            <w:vAlign w:val="center"/>
          </w:tcPr>
          <w:p w14:paraId="628CC709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154,47</w:t>
            </w:r>
          </w:p>
        </w:tc>
      </w:tr>
      <w:tr w:rsidR="009F4BE9" w:rsidRPr="00AC09DD" w14:paraId="2AF7DD6E" w14:textId="77777777" w:rsidTr="00AC09DD">
        <w:trPr>
          <w:trHeight w:val="275"/>
        </w:trPr>
        <w:tc>
          <w:tcPr>
            <w:tcW w:w="416" w:type="dxa"/>
            <w:vAlign w:val="center"/>
            <w:hideMark/>
          </w:tcPr>
          <w:p w14:paraId="5594AEF1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99" w:type="dxa"/>
            <w:vAlign w:val="center"/>
            <w:hideMark/>
          </w:tcPr>
          <w:p w14:paraId="4408461E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Плановий прибуток в тарифах на постачання теплової енергії </w:t>
            </w:r>
          </w:p>
        </w:tc>
        <w:tc>
          <w:tcPr>
            <w:tcW w:w="1133" w:type="dxa"/>
            <w:vAlign w:val="center"/>
            <w:hideMark/>
          </w:tcPr>
          <w:p w14:paraId="0C76BC53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0" w:type="dxa"/>
            <w:vAlign w:val="center"/>
          </w:tcPr>
          <w:p w14:paraId="4223844F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210,63</w:t>
            </w:r>
          </w:p>
        </w:tc>
        <w:tc>
          <w:tcPr>
            <w:tcW w:w="1446" w:type="dxa"/>
            <w:vAlign w:val="center"/>
          </w:tcPr>
          <w:p w14:paraId="6797A177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305,54</w:t>
            </w:r>
          </w:p>
        </w:tc>
        <w:tc>
          <w:tcPr>
            <w:tcW w:w="1134" w:type="dxa"/>
            <w:vAlign w:val="center"/>
          </w:tcPr>
          <w:p w14:paraId="3F1A391B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4,97</w:t>
            </w:r>
          </w:p>
        </w:tc>
        <w:tc>
          <w:tcPr>
            <w:tcW w:w="1134" w:type="dxa"/>
            <w:vAlign w:val="center"/>
          </w:tcPr>
          <w:p w14:paraId="6C0DA9B5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43,34</w:t>
            </w:r>
          </w:p>
        </w:tc>
        <w:tc>
          <w:tcPr>
            <w:tcW w:w="1843" w:type="dxa"/>
            <w:vAlign w:val="center"/>
          </w:tcPr>
          <w:p w14:paraId="633469FB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494,25</w:t>
            </w:r>
          </w:p>
        </w:tc>
        <w:tc>
          <w:tcPr>
            <w:tcW w:w="1418" w:type="dxa"/>
            <w:vAlign w:val="center"/>
          </w:tcPr>
          <w:p w14:paraId="6CD2AB4E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601,69</w:t>
            </w:r>
          </w:p>
        </w:tc>
        <w:tc>
          <w:tcPr>
            <w:tcW w:w="1134" w:type="dxa"/>
            <w:vAlign w:val="center"/>
          </w:tcPr>
          <w:p w14:paraId="6902C978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7,54</w:t>
            </w:r>
          </w:p>
        </w:tc>
      </w:tr>
      <w:tr w:rsidR="009F4BE9" w:rsidRPr="00AC09DD" w14:paraId="0985737B" w14:textId="77777777" w:rsidTr="00AC09DD">
        <w:trPr>
          <w:trHeight w:val="265"/>
        </w:trPr>
        <w:tc>
          <w:tcPr>
            <w:tcW w:w="416" w:type="dxa"/>
            <w:vAlign w:val="center"/>
            <w:hideMark/>
          </w:tcPr>
          <w:p w14:paraId="01F6A0D4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99" w:type="dxa"/>
            <w:vAlign w:val="center"/>
            <w:hideMark/>
          </w:tcPr>
          <w:p w14:paraId="6D848CA6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Місячна абонентська плата за постачання теплової енергії на одиницю теплового навантаження</w:t>
            </w:r>
          </w:p>
        </w:tc>
        <w:tc>
          <w:tcPr>
            <w:tcW w:w="1133" w:type="dxa"/>
            <w:vAlign w:val="center"/>
            <w:hideMark/>
          </w:tcPr>
          <w:p w14:paraId="1114BFE2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грн / </w:t>
            </w:r>
            <w:proofErr w:type="spellStart"/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/год</w:t>
            </w:r>
          </w:p>
        </w:tc>
        <w:tc>
          <w:tcPr>
            <w:tcW w:w="1270" w:type="dxa"/>
            <w:vAlign w:val="center"/>
          </w:tcPr>
          <w:p w14:paraId="64120A28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6 576,20</w:t>
            </w:r>
          </w:p>
        </w:tc>
        <w:tc>
          <w:tcPr>
            <w:tcW w:w="1446" w:type="dxa"/>
            <w:vAlign w:val="center"/>
          </w:tcPr>
          <w:p w14:paraId="231C7E32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5 973,57</w:t>
            </w:r>
          </w:p>
        </w:tc>
        <w:tc>
          <w:tcPr>
            <w:tcW w:w="1134" w:type="dxa"/>
            <w:vAlign w:val="center"/>
          </w:tcPr>
          <w:p w14:paraId="1721F997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5 973,76</w:t>
            </w:r>
          </w:p>
        </w:tc>
        <w:tc>
          <w:tcPr>
            <w:tcW w:w="1134" w:type="dxa"/>
            <w:vAlign w:val="center"/>
          </w:tcPr>
          <w:p w14:paraId="0D70DCE4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5 973,58</w:t>
            </w:r>
          </w:p>
        </w:tc>
        <w:tc>
          <w:tcPr>
            <w:tcW w:w="1843" w:type="dxa"/>
            <w:vAlign w:val="center"/>
          </w:tcPr>
          <w:p w14:paraId="3DD6D1CC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6 002,97</w:t>
            </w:r>
          </w:p>
        </w:tc>
        <w:tc>
          <w:tcPr>
            <w:tcW w:w="1418" w:type="dxa"/>
            <w:vAlign w:val="center"/>
          </w:tcPr>
          <w:p w14:paraId="753B5713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6 152,35</w:t>
            </w:r>
          </w:p>
        </w:tc>
        <w:tc>
          <w:tcPr>
            <w:tcW w:w="1134" w:type="dxa"/>
            <w:vAlign w:val="center"/>
          </w:tcPr>
          <w:p w14:paraId="00885730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color w:val="000000"/>
                <w:sz w:val="16"/>
                <w:szCs w:val="16"/>
              </w:rPr>
              <w:t>5 973,81</w:t>
            </w:r>
          </w:p>
        </w:tc>
      </w:tr>
      <w:tr w:rsidR="009F4BE9" w:rsidRPr="00AC09DD" w14:paraId="5F031F40" w14:textId="77777777" w:rsidTr="00AC09DD">
        <w:trPr>
          <w:trHeight w:val="171"/>
        </w:trPr>
        <w:tc>
          <w:tcPr>
            <w:tcW w:w="15627" w:type="dxa"/>
            <w:gridSpan w:val="10"/>
            <w:vAlign w:val="center"/>
            <w:hideMark/>
          </w:tcPr>
          <w:p w14:paraId="5FABDB26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Двоставкові</w:t>
            </w:r>
            <w:proofErr w:type="spellEnd"/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тарифи на теплову енергію для кінцевих споживачів</w:t>
            </w:r>
          </w:p>
        </w:tc>
      </w:tr>
      <w:tr w:rsidR="009F4BE9" w:rsidRPr="00AC09DD" w14:paraId="6A3CAE25" w14:textId="77777777" w:rsidTr="00AC09DD">
        <w:trPr>
          <w:trHeight w:val="415"/>
        </w:trPr>
        <w:tc>
          <w:tcPr>
            <w:tcW w:w="416" w:type="dxa"/>
            <w:vAlign w:val="center"/>
            <w:hideMark/>
          </w:tcPr>
          <w:p w14:paraId="15D2C5B3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699" w:type="dxa"/>
            <w:vAlign w:val="center"/>
            <w:hideMark/>
          </w:tcPr>
          <w:p w14:paraId="51F729A3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Умовно-змінна частина </w:t>
            </w:r>
            <w:proofErr w:type="spellStart"/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двоставкового</w:t>
            </w:r>
            <w:proofErr w:type="spellEnd"/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тарифу на теплову енергію </w:t>
            </w:r>
          </w:p>
        </w:tc>
        <w:tc>
          <w:tcPr>
            <w:tcW w:w="1133" w:type="dxa"/>
            <w:vAlign w:val="center"/>
            <w:hideMark/>
          </w:tcPr>
          <w:p w14:paraId="1205223E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70" w:type="dxa"/>
            <w:vAlign w:val="center"/>
          </w:tcPr>
          <w:p w14:paraId="69FF57B2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1 174,26</w:t>
            </w:r>
          </w:p>
        </w:tc>
        <w:tc>
          <w:tcPr>
            <w:tcW w:w="1446" w:type="dxa"/>
            <w:vAlign w:val="center"/>
          </w:tcPr>
          <w:p w14:paraId="03D44A31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1 228,88</w:t>
            </w:r>
          </w:p>
        </w:tc>
        <w:tc>
          <w:tcPr>
            <w:tcW w:w="1134" w:type="dxa"/>
            <w:vAlign w:val="center"/>
          </w:tcPr>
          <w:p w14:paraId="022EFD51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2 271,01</w:t>
            </w:r>
          </w:p>
        </w:tc>
        <w:tc>
          <w:tcPr>
            <w:tcW w:w="1134" w:type="dxa"/>
            <w:vAlign w:val="center"/>
          </w:tcPr>
          <w:p w14:paraId="5FB8B2CA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2 271,02</w:t>
            </w:r>
          </w:p>
        </w:tc>
        <w:tc>
          <w:tcPr>
            <w:tcW w:w="1843" w:type="dxa"/>
            <w:vAlign w:val="center"/>
          </w:tcPr>
          <w:p w14:paraId="4BAFC939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1 125,89</w:t>
            </w:r>
          </w:p>
        </w:tc>
        <w:tc>
          <w:tcPr>
            <w:tcW w:w="1418" w:type="dxa"/>
            <w:vAlign w:val="center"/>
          </w:tcPr>
          <w:p w14:paraId="31C77862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1 102,96</w:t>
            </w:r>
          </w:p>
        </w:tc>
        <w:tc>
          <w:tcPr>
            <w:tcW w:w="1134" w:type="dxa"/>
            <w:vAlign w:val="center"/>
          </w:tcPr>
          <w:p w14:paraId="4C6217ED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2 129,59</w:t>
            </w:r>
          </w:p>
        </w:tc>
      </w:tr>
      <w:tr w:rsidR="009F4BE9" w:rsidRPr="00AC09DD" w14:paraId="78F10A3D" w14:textId="77777777" w:rsidTr="00AC09DD">
        <w:trPr>
          <w:trHeight w:val="549"/>
        </w:trPr>
        <w:tc>
          <w:tcPr>
            <w:tcW w:w="416" w:type="dxa"/>
            <w:vAlign w:val="center"/>
            <w:hideMark/>
          </w:tcPr>
          <w:p w14:paraId="34F1B37C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699" w:type="dxa"/>
            <w:vAlign w:val="center"/>
            <w:hideMark/>
          </w:tcPr>
          <w:p w14:paraId="377F610F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Умовно-постійна частина </w:t>
            </w:r>
            <w:proofErr w:type="spellStart"/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двоставкового</w:t>
            </w:r>
            <w:proofErr w:type="spellEnd"/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тарифу на теплову енергію – місячна абонентська плата на одиницю теплового навантаження </w:t>
            </w:r>
          </w:p>
        </w:tc>
        <w:tc>
          <w:tcPr>
            <w:tcW w:w="1133" w:type="dxa"/>
            <w:vAlign w:val="center"/>
            <w:hideMark/>
          </w:tcPr>
          <w:p w14:paraId="2CBB3B17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грн / </w:t>
            </w:r>
            <w:proofErr w:type="spellStart"/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/год</w:t>
            </w:r>
          </w:p>
        </w:tc>
        <w:tc>
          <w:tcPr>
            <w:tcW w:w="1270" w:type="dxa"/>
            <w:vAlign w:val="center"/>
          </w:tcPr>
          <w:p w14:paraId="25D6B580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272 934,57</w:t>
            </w:r>
          </w:p>
        </w:tc>
        <w:tc>
          <w:tcPr>
            <w:tcW w:w="1446" w:type="dxa"/>
            <w:vAlign w:val="center"/>
          </w:tcPr>
          <w:p w14:paraId="38FDC8AA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232 160,33</w:t>
            </w:r>
          </w:p>
        </w:tc>
        <w:tc>
          <w:tcPr>
            <w:tcW w:w="1134" w:type="dxa"/>
            <w:vAlign w:val="center"/>
          </w:tcPr>
          <w:p w14:paraId="7B080170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164 841,21</w:t>
            </w:r>
          </w:p>
        </w:tc>
        <w:tc>
          <w:tcPr>
            <w:tcW w:w="1134" w:type="dxa"/>
            <w:vAlign w:val="center"/>
          </w:tcPr>
          <w:p w14:paraId="7D2C242A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219 357,17</w:t>
            </w:r>
          </w:p>
        </w:tc>
        <w:tc>
          <w:tcPr>
            <w:tcW w:w="1843" w:type="dxa"/>
            <w:vAlign w:val="center"/>
          </w:tcPr>
          <w:p w14:paraId="2174507A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247 060,81</w:t>
            </w:r>
          </w:p>
        </w:tc>
        <w:tc>
          <w:tcPr>
            <w:tcW w:w="1418" w:type="dxa"/>
            <w:vAlign w:val="center"/>
          </w:tcPr>
          <w:p w14:paraId="06401D7C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241 038,05</w:t>
            </w:r>
          </w:p>
        </w:tc>
        <w:tc>
          <w:tcPr>
            <w:tcW w:w="1134" w:type="dxa"/>
            <w:vAlign w:val="center"/>
          </w:tcPr>
          <w:p w14:paraId="64B7C442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156 902,64</w:t>
            </w:r>
          </w:p>
        </w:tc>
      </w:tr>
      <w:tr w:rsidR="009F4BE9" w:rsidRPr="00AC09DD" w14:paraId="789C46FC" w14:textId="77777777" w:rsidTr="00AC09DD">
        <w:trPr>
          <w:trHeight w:val="131"/>
        </w:trPr>
        <w:tc>
          <w:tcPr>
            <w:tcW w:w="416" w:type="dxa"/>
            <w:vAlign w:val="center"/>
            <w:hideMark/>
          </w:tcPr>
          <w:p w14:paraId="5222C670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9" w:type="dxa"/>
            <w:vAlign w:val="center"/>
            <w:hideMark/>
          </w:tcPr>
          <w:p w14:paraId="1B238F55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14:paraId="3E3E5EC9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vAlign w:val="center"/>
            <w:hideMark/>
          </w:tcPr>
          <w:p w14:paraId="79C7139E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6" w:type="dxa"/>
            <w:vAlign w:val="bottom"/>
            <w:hideMark/>
          </w:tcPr>
          <w:p w14:paraId="654882FE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14:paraId="29D62803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14:paraId="17C9B77C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vAlign w:val="bottom"/>
            <w:hideMark/>
          </w:tcPr>
          <w:p w14:paraId="3090D2F6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Align w:val="bottom"/>
            <w:hideMark/>
          </w:tcPr>
          <w:p w14:paraId="3EF9E2B6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137B3490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4BE9" w:rsidRPr="00AC09DD" w14:paraId="0B63CF16" w14:textId="77777777" w:rsidTr="00AC09DD">
        <w:trPr>
          <w:trHeight w:val="361"/>
        </w:trPr>
        <w:tc>
          <w:tcPr>
            <w:tcW w:w="416" w:type="dxa"/>
            <w:vAlign w:val="center"/>
            <w:hideMark/>
          </w:tcPr>
          <w:p w14:paraId="1E5C271D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699" w:type="dxa"/>
            <w:vAlign w:val="center"/>
            <w:hideMark/>
          </w:tcPr>
          <w:p w14:paraId="505536DC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Умовно-змінна частина </w:t>
            </w:r>
            <w:proofErr w:type="spellStart"/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двоставкового</w:t>
            </w:r>
            <w:proofErr w:type="spellEnd"/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тарифу на послугу з постачання теплової енергії</w:t>
            </w:r>
          </w:p>
        </w:tc>
        <w:tc>
          <w:tcPr>
            <w:tcW w:w="1133" w:type="dxa"/>
            <w:vAlign w:val="center"/>
            <w:hideMark/>
          </w:tcPr>
          <w:p w14:paraId="70268005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70" w:type="dxa"/>
            <w:vAlign w:val="center"/>
          </w:tcPr>
          <w:p w14:paraId="100A2174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1 409,11</w:t>
            </w:r>
          </w:p>
        </w:tc>
        <w:tc>
          <w:tcPr>
            <w:tcW w:w="1446" w:type="dxa"/>
            <w:vAlign w:val="center"/>
          </w:tcPr>
          <w:p w14:paraId="6FB20653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1 474,66</w:t>
            </w:r>
          </w:p>
        </w:tc>
        <w:tc>
          <w:tcPr>
            <w:tcW w:w="1134" w:type="dxa"/>
            <w:vAlign w:val="center"/>
          </w:tcPr>
          <w:p w14:paraId="1BA99E48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2 725,21</w:t>
            </w:r>
          </w:p>
        </w:tc>
        <w:tc>
          <w:tcPr>
            <w:tcW w:w="1134" w:type="dxa"/>
            <w:vAlign w:val="center"/>
          </w:tcPr>
          <w:p w14:paraId="5529FB02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2 725,22</w:t>
            </w:r>
          </w:p>
        </w:tc>
        <w:tc>
          <w:tcPr>
            <w:tcW w:w="1843" w:type="dxa"/>
            <w:vAlign w:val="center"/>
          </w:tcPr>
          <w:p w14:paraId="468F672C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1 351,07</w:t>
            </w:r>
          </w:p>
        </w:tc>
        <w:tc>
          <w:tcPr>
            <w:tcW w:w="1418" w:type="dxa"/>
            <w:vAlign w:val="center"/>
          </w:tcPr>
          <w:p w14:paraId="0675EEF6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1 323,55</w:t>
            </w:r>
          </w:p>
        </w:tc>
        <w:tc>
          <w:tcPr>
            <w:tcW w:w="1134" w:type="dxa"/>
            <w:vAlign w:val="center"/>
          </w:tcPr>
          <w:p w14:paraId="755CFD06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2 555,51</w:t>
            </w:r>
          </w:p>
        </w:tc>
      </w:tr>
      <w:tr w:rsidR="009F4BE9" w:rsidRPr="00AC09DD" w14:paraId="4F78B4FD" w14:textId="77777777" w:rsidTr="00AC09DD">
        <w:trPr>
          <w:trHeight w:val="560"/>
        </w:trPr>
        <w:tc>
          <w:tcPr>
            <w:tcW w:w="416" w:type="dxa"/>
            <w:vAlign w:val="center"/>
            <w:hideMark/>
          </w:tcPr>
          <w:p w14:paraId="0F0C34DE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699" w:type="dxa"/>
            <w:vAlign w:val="center"/>
            <w:hideMark/>
          </w:tcPr>
          <w:p w14:paraId="6254F320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Умовно-постійна частина </w:t>
            </w:r>
            <w:proofErr w:type="spellStart"/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двоставкового</w:t>
            </w:r>
            <w:proofErr w:type="spellEnd"/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тарифу на послугу з постачання теплової енергії  – місячна абонентська плата на одиницю теплового навантаження </w:t>
            </w:r>
          </w:p>
        </w:tc>
        <w:tc>
          <w:tcPr>
            <w:tcW w:w="1133" w:type="dxa"/>
            <w:vAlign w:val="center"/>
            <w:hideMark/>
          </w:tcPr>
          <w:p w14:paraId="70000197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грн / </w:t>
            </w:r>
            <w:proofErr w:type="spellStart"/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/год</w:t>
            </w:r>
          </w:p>
        </w:tc>
        <w:tc>
          <w:tcPr>
            <w:tcW w:w="1270" w:type="dxa"/>
            <w:vAlign w:val="center"/>
          </w:tcPr>
          <w:p w14:paraId="4B49FE6F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327 521,48</w:t>
            </w:r>
          </w:p>
        </w:tc>
        <w:tc>
          <w:tcPr>
            <w:tcW w:w="1446" w:type="dxa"/>
            <w:vAlign w:val="center"/>
          </w:tcPr>
          <w:p w14:paraId="70B2B679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278 592,40</w:t>
            </w:r>
          </w:p>
        </w:tc>
        <w:tc>
          <w:tcPr>
            <w:tcW w:w="1134" w:type="dxa"/>
            <w:vAlign w:val="center"/>
          </w:tcPr>
          <w:p w14:paraId="130F2B1C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197 809,45</w:t>
            </w:r>
          </w:p>
        </w:tc>
        <w:tc>
          <w:tcPr>
            <w:tcW w:w="1134" w:type="dxa"/>
            <w:vAlign w:val="center"/>
          </w:tcPr>
          <w:p w14:paraId="47F57B0E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263 228,60</w:t>
            </w:r>
          </w:p>
        </w:tc>
        <w:tc>
          <w:tcPr>
            <w:tcW w:w="1843" w:type="dxa"/>
            <w:vAlign w:val="center"/>
          </w:tcPr>
          <w:p w14:paraId="2F7EB688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296 472,97</w:t>
            </w:r>
          </w:p>
        </w:tc>
        <w:tc>
          <w:tcPr>
            <w:tcW w:w="1418" w:type="dxa"/>
            <w:vAlign w:val="center"/>
          </w:tcPr>
          <w:p w14:paraId="2B2D4F35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289 245,66</w:t>
            </w:r>
          </w:p>
        </w:tc>
        <w:tc>
          <w:tcPr>
            <w:tcW w:w="1134" w:type="dxa"/>
            <w:vAlign w:val="center"/>
          </w:tcPr>
          <w:p w14:paraId="044468E4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188 283,17</w:t>
            </w:r>
          </w:p>
        </w:tc>
      </w:tr>
    </w:tbl>
    <w:p w14:paraId="64C436A8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sectPr w:rsidR="009F4BE9" w:rsidRPr="006B424D" w:rsidSect="00612F9A">
          <w:headerReference w:type="first" r:id="rId14"/>
          <w:pgSz w:w="16838" w:h="11906" w:orient="landscape"/>
          <w:pgMar w:top="1701" w:right="567" w:bottom="567" w:left="567" w:header="680" w:footer="680" w:gutter="0"/>
          <w:pgNumType w:start="22"/>
          <w:cols w:space="720"/>
          <w:titlePg/>
          <w:docGrid w:linePitch="381"/>
        </w:sect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909"/>
        <w:gridCol w:w="1257"/>
        <w:gridCol w:w="1134"/>
        <w:gridCol w:w="1134"/>
        <w:gridCol w:w="992"/>
        <w:gridCol w:w="1579"/>
        <w:gridCol w:w="1559"/>
        <w:gridCol w:w="1559"/>
        <w:gridCol w:w="1052"/>
        <w:gridCol w:w="993"/>
      </w:tblGrid>
      <w:tr w:rsidR="009D3274" w:rsidRPr="00BC7EEC" w14:paraId="7E9BB007" w14:textId="77777777" w:rsidTr="009D3274">
        <w:trPr>
          <w:trHeight w:val="440"/>
        </w:trPr>
        <w:tc>
          <w:tcPr>
            <w:tcW w:w="425" w:type="dxa"/>
            <w:vMerge w:val="restart"/>
            <w:vAlign w:val="center"/>
            <w:hideMark/>
          </w:tcPr>
          <w:p w14:paraId="5671C8AF" w14:textId="77777777" w:rsidR="009F4BE9" w:rsidRPr="00BC7EEC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BC7EE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№ з/п</w:t>
            </w:r>
          </w:p>
        </w:tc>
        <w:tc>
          <w:tcPr>
            <w:tcW w:w="3909" w:type="dxa"/>
            <w:vMerge w:val="restart"/>
            <w:vAlign w:val="center"/>
            <w:hideMark/>
          </w:tcPr>
          <w:p w14:paraId="662CD2DD" w14:textId="77777777" w:rsidR="009F4BE9" w:rsidRPr="00BC7EEC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BC7EE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Найменування показників</w:t>
            </w:r>
          </w:p>
        </w:tc>
        <w:tc>
          <w:tcPr>
            <w:tcW w:w="1257" w:type="dxa"/>
            <w:vMerge w:val="restart"/>
            <w:vAlign w:val="center"/>
            <w:hideMark/>
          </w:tcPr>
          <w:p w14:paraId="60A25AB3" w14:textId="77777777" w:rsidR="009F4BE9" w:rsidRPr="00BC7EEC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BC7EE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Одиниця виміру</w:t>
            </w:r>
          </w:p>
        </w:tc>
        <w:tc>
          <w:tcPr>
            <w:tcW w:w="3260" w:type="dxa"/>
            <w:gridSpan w:val="3"/>
            <w:vAlign w:val="center"/>
            <w:hideMark/>
          </w:tcPr>
          <w:p w14:paraId="4F7E6CE1" w14:textId="77777777" w:rsidR="009F4BE9" w:rsidRPr="00BC7EEC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BC7EEC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вул. 6 Слобідська, 48</w:t>
            </w:r>
          </w:p>
        </w:tc>
        <w:tc>
          <w:tcPr>
            <w:tcW w:w="1579" w:type="dxa"/>
            <w:vAlign w:val="center"/>
            <w:hideMark/>
          </w:tcPr>
          <w:p w14:paraId="4023C423" w14:textId="77777777" w:rsidR="009F4BE9" w:rsidRPr="00BC7EEC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BC7EEC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 xml:space="preserve">вул. </w:t>
            </w:r>
            <w:proofErr w:type="spellStart"/>
            <w:r w:rsidRPr="00BC7EEC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Арх</w:t>
            </w:r>
            <w:proofErr w:type="spellEnd"/>
            <w:r w:rsidRPr="00BC7EEC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 xml:space="preserve">. </w:t>
            </w:r>
            <w:proofErr w:type="spellStart"/>
            <w:r w:rsidRPr="00BC7EEC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Старова</w:t>
            </w:r>
            <w:proofErr w:type="spellEnd"/>
            <w:r w:rsidRPr="00BC7EEC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, 4є</w:t>
            </w:r>
          </w:p>
        </w:tc>
        <w:tc>
          <w:tcPr>
            <w:tcW w:w="1559" w:type="dxa"/>
            <w:vAlign w:val="center"/>
            <w:hideMark/>
          </w:tcPr>
          <w:p w14:paraId="372848BC" w14:textId="77777777" w:rsidR="009F4BE9" w:rsidRPr="00BC7EEC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BC7EEC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 xml:space="preserve">вул. </w:t>
            </w:r>
            <w:proofErr w:type="spellStart"/>
            <w:r w:rsidRPr="00BC7EEC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Арх</w:t>
            </w:r>
            <w:proofErr w:type="spellEnd"/>
            <w:r w:rsidRPr="00BC7EEC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 xml:space="preserve">. </w:t>
            </w:r>
            <w:proofErr w:type="spellStart"/>
            <w:r w:rsidRPr="00BC7EEC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Старова</w:t>
            </w:r>
            <w:proofErr w:type="spellEnd"/>
            <w:r w:rsidRPr="00BC7EEC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, 4ж</w:t>
            </w:r>
          </w:p>
        </w:tc>
        <w:tc>
          <w:tcPr>
            <w:tcW w:w="1559" w:type="dxa"/>
            <w:vAlign w:val="center"/>
            <w:hideMark/>
          </w:tcPr>
          <w:p w14:paraId="1F7B1BDB" w14:textId="77777777" w:rsidR="009F4BE9" w:rsidRPr="00BC7EEC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BC7EEC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 xml:space="preserve">вул. </w:t>
            </w:r>
            <w:proofErr w:type="spellStart"/>
            <w:r w:rsidRPr="00BC7EEC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Леваневців</w:t>
            </w:r>
            <w:proofErr w:type="spellEnd"/>
            <w:r w:rsidRPr="00BC7EEC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, 8</w:t>
            </w:r>
          </w:p>
        </w:tc>
        <w:tc>
          <w:tcPr>
            <w:tcW w:w="2045" w:type="dxa"/>
            <w:gridSpan w:val="2"/>
            <w:vAlign w:val="center"/>
            <w:hideMark/>
          </w:tcPr>
          <w:p w14:paraId="50E865F1" w14:textId="77777777" w:rsidR="009F4BE9" w:rsidRPr="00BC7EEC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BC7EEC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 xml:space="preserve">вул. </w:t>
            </w:r>
            <w:proofErr w:type="spellStart"/>
            <w:r w:rsidRPr="00BC7EEC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Леваневців</w:t>
            </w:r>
            <w:proofErr w:type="spellEnd"/>
            <w:r w:rsidRPr="00BC7EEC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, 10</w:t>
            </w:r>
          </w:p>
        </w:tc>
      </w:tr>
      <w:tr w:rsidR="00610CE8" w:rsidRPr="006B424D" w14:paraId="38E8078A" w14:textId="77777777" w:rsidTr="009D3274">
        <w:trPr>
          <w:trHeight w:val="417"/>
        </w:trPr>
        <w:tc>
          <w:tcPr>
            <w:tcW w:w="425" w:type="dxa"/>
            <w:vMerge/>
            <w:vAlign w:val="center"/>
            <w:hideMark/>
          </w:tcPr>
          <w:p w14:paraId="35BD08C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09" w:type="dxa"/>
            <w:vMerge/>
            <w:vAlign w:val="center"/>
            <w:hideMark/>
          </w:tcPr>
          <w:p w14:paraId="3007C83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14:paraId="35999A3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14:paraId="60BED3F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населення</w:t>
            </w:r>
          </w:p>
        </w:tc>
        <w:tc>
          <w:tcPr>
            <w:tcW w:w="1134" w:type="dxa"/>
            <w:vAlign w:val="center"/>
            <w:hideMark/>
          </w:tcPr>
          <w:p w14:paraId="13D6F20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бюджетні установи</w:t>
            </w:r>
          </w:p>
        </w:tc>
        <w:tc>
          <w:tcPr>
            <w:tcW w:w="992" w:type="dxa"/>
            <w:vAlign w:val="center"/>
            <w:hideMark/>
          </w:tcPr>
          <w:p w14:paraId="381049C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інші споживачі</w:t>
            </w:r>
          </w:p>
        </w:tc>
        <w:tc>
          <w:tcPr>
            <w:tcW w:w="1579" w:type="dxa"/>
            <w:vAlign w:val="center"/>
            <w:hideMark/>
          </w:tcPr>
          <w:p w14:paraId="63EABFC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населення</w:t>
            </w:r>
          </w:p>
        </w:tc>
        <w:tc>
          <w:tcPr>
            <w:tcW w:w="1559" w:type="dxa"/>
            <w:vAlign w:val="center"/>
            <w:hideMark/>
          </w:tcPr>
          <w:p w14:paraId="3FCB9AB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населення</w:t>
            </w:r>
          </w:p>
        </w:tc>
        <w:tc>
          <w:tcPr>
            <w:tcW w:w="1559" w:type="dxa"/>
            <w:vAlign w:val="center"/>
            <w:hideMark/>
          </w:tcPr>
          <w:p w14:paraId="00FA660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населення</w:t>
            </w:r>
          </w:p>
        </w:tc>
        <w:tc>
          <w:tcPr>
            <w:tcW w:w="1052" w:type="dxa"/>
            <w:vAlign w:val="center"/>
            <w:hideMark/>
          </w:tcPr>
          <w:p w14:paraId="2127BE7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населення</w:t>
            </w:r>
          </w:p>
        </w:tc>
        <w:tc>
          <w:tcPr>
            <w:tcW w:w="993" w:type="dxa"/>
            <w:vAlign w:val="center"/>
            <w:hideMark/>
          </w:tcPr>
          <w:p w14:paraId="0CC33C2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інші споживачі</w:t>
            </w:r>
          </w:p>
        </w:tc>
      </w:tr>
      <w:tr w:rsidR="00610CE8" w:rsidRPr="006B424D" w14:paraId="19E259AC" w14:textId="77777777" w:rsidTr="009D3274">
        <w:trPr>
          <w:trHeight w:val="126"/>
        </w:trPr>
        <w:tc>
          <w:tcPr>
            <w:tcW w:w="425" w:type="dxa"/>
            <w:vAlign w:val="center"/>
            <w:hideMark/>
          </w:tcPr>
          <w:p w14:paraId="3876070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9" w:type="dxa"/>
            <w:vAlign w:val="center"/>
            <w:hideMark/>
          </w:tcPr>
          <w:p w14:paraId="22F830B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7" w:type="dxa"/>
            <w:vAlign w:val="center"/>
            <w:hideMark/>
          </w:tcPr>
          <w:p w14:paraId="2671DDE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7959F52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14:paraId="0B1FA38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vAlign w:val="center"/>
            <w:hideMark/>
          </w:tcPr>
          <w:p w14:paraId="57D1465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79" w:type="dxa"/>
            <w:vAlign w:val="center"/>
            <w:hideMark/>
          </w:tcPr>
          <w:p w14:paraId="1284385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vAlign w:val="center"/>
            <w:hideMark/>
          </w:tcPr>
          <w:p w14:paraId="75725F6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vAlign w:val="center"/>
            <w:hideMark/>
          </w:tcPr>
          <w:p w14:paraId="3FC3180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14:paraId="3A7CEF0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vAlign w:val="center"/>
            <w:hideMark/>
          </w:tcPr>
          <w:p w14:paraId="65EB95E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</w:tr>
      <w:tr w:rsidR="00610CE8" w:rsidRPr="006B424D" w14:paraId="26434015" w14:textId="77777777" w:rsidTr="009D3274">
        <w:trPr>
          <w:trHeight w:val="355"/>
        </w:trPr>
        <w:tc>
          <w:tcPr>
            <w:tcW w:w="425" w:type="dxa"/>
            <w:vAlign w:val="center"/>
            <w:hideMark/>
          </w:tcPr>
          <w:p w14:paraId="1B96C90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9" w:type="dxa"/>
            <w:vAlign w:val="center"/>
            <w:hideMark/>
          </w:tcPr>
          <w:p w14:paraId="02AB6F43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Річний обсяг реалізації теплової енергії власним споживачам</w:t>
            </w:r>
          </w:p>
        </w:tc>
        <w:tc>
          <w:tcPr>
            <w:tcW w:w="1257" w:type="dxa"/>
            <w:vAlign w:val="center"/>
            <w:hideMark/>
          </w:tcPr>
          <w:p w14:paraId="05D7FCA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B66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372,9218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5E06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1,4917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DAD6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0,6692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2ED5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426,0180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6F14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274,5842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2004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156,7884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0E64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298,1315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F06C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39,1339</w:t>
            </w:r>
          </w:p>
        </w:tc>
      </w:tr>
      <w:tr w:rsidR="00610CE8" w:rsidRPr="006B424D" w14:paraId="373D7D69" w14:textId="77777777" w:rsidTr="009D3274">
        <w:trPr>
          <w:trHeight w:val="403"/>
        </w:trPr>
        <w:tc>
          <w:tcPr>
            <w:tcW w:w="425" w:type="dxa"/>
            <w:vAlign w:val="center"/>
            <w:hideMark/>
          </w:tcPr>
          <w:p w14:paraId="7CFE25E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09" w:type="dxa"/>
            <w:vAlign w:val="center"/>
            <w:hideMark/>
          </w:tcPr>
          <w:p w14:paraId="3D017C5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Теплове навантаження об’єктів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теплоспоживання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власних споживачів</w:t>
            </w:r>
          </w:p>
        </w:tc>
        <w:tc>
          <w:tcPr>
            <w:tcW w:w="1257" w:type="dxa"/>
            <w:vAlign w:val="center"/>
            <w:hideMark/>
          </w:tcPr>
          <w:p w14:paraId="7D0CED7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/год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43A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0,2675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6F0B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E084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07D9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0,3050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FA03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0,1966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22FF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0,1054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6728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0,2078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FC3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0,0268</w:t>
            </w:r>
          </w:p>
        </w:tc>
      </w:tr>
      <w:tr w:rsidR="009F4BE9" w:rsidRPr="006B424D" w14:paraId="3BD2693E" w14:textId="77777777" w:rsidTr="004B5AD7">
        <w:trPr>
          <w:trHeight w:val="125"/>
        </w:trPr>
        <w:tc>
          <w:tcPr>
            <w:tcW w:w="15593" w:type="dxa"/>
            <w:gridSpan w:val="11"/>
            <w:vAlign w:val="center"/>
            <w:hideMark/>
          </w:tcPr>
          <w:p w14:paraId="4D01096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Виробництво теплової енергії, умовно-змінні витрати </w:t>
            </w:r>
          </w:p>
        </w:tc>
      </w:tr>
      <w:tr w:rsidR="00610CE8" w:rsidRPr="006B424D" w14:paraId="4E556812" w14:textId="77777777" w:rsidTr="009D3274">
        <w:trPr>
          <w:trHeight w:val="355"/>
        </w:trPr>
        <w:tc>
          <w:tcPr>
            <w:tcW w:w="425" w:type="dxa"/>
            <w:vAlign w:val="center"/>
            <w:hideMark/>
          </w:tcPr>
          <w:p w14:paraId="121C4B8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09" w:type="dxa"/>
            <w:vAlign w:val="center"/>
            <w:hideMark/>
          </w:tcPr>
          <w:p w14:paraId="628AA2B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Повна планова собівартість виробництва теплової енергії,  у тому числі:</w:t>
            </w:r>
          </w:p>
        </w:tc>
        <w:tc>
          <w:tcPr>
            <w:tcW w:w="1257" w:type="dxa"/>
            <w:vAlign w:val="center"/>
            <w:hideMark/>
          </w:tcPr>
          <w:p w14:paraId="7B90CEB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684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364 810,29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9046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2 941,79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AA05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1 319,68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5D09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458 311,57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F35E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303 340,78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38F9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200 483,99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A32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319 089,87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4C13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80 801,23</w:t>
            </w:r>
          </w:p>
        </w:tc>
      </w:tr>
      <w:tr w:rsidR="00610CE8" w:rsidRPr="006B424D" w14:paraId="15DF5FC9" w14:textId="77777777" w:rsidTr="009D3274">
        <w:trPr>
          <w:trHeight w:val="149"/>
        </w:trPr>
        <w:tc>
          <w:tcPr>
            <w:tcW w:w="425" w:type="dxa"/>
            <w:vAlign w:val="center"/>
            <w:hideMark/>
          </w:tcPr>
          <w:p w14:paraId="3D86558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3909" w:type="dxa"/>
            <w:vAlign w:val="center"/>
            <w:hideMark/>
          </w:tcPr>
          <w:p w14:paraId="658AFCF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Паливо</w:t>
            </w:r>
          </w:p>
        </w:tc>
        <w:tc>
          <w:tcPr>
            <w:tcW w:w="1257" w:type="dxa"/>
            <w:vAlign w:val="center"/>
            <w:hideMark/>
          </w:tcPr>
          <w:p w14:paraId="20179E6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5C8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333 956,39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ED76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2 818,37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B3A6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1 264,31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C580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384 362,96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A2A3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251 300,31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2246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143 285,04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B1B5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267 143,49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3F08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73 982,55</w:t>
            </w:r>
          </w:p>
        </w:tc>
      </w:tr>
      <w:tr w:rsidR="00610CE8" w:rsidRPr="006B424D" w14:paraId="5005297A" w14:textId="77777777" w:rsidTr="009D3274">
        <w:trPr>
          <w:trHeight w:val="109"/>
        </w:trPr>
        <w:tc>
          <w:tcPr>
            <w:tcW w:w="425" w:type="dxa"/>
            <w:vAlign w:val="center"/>
            <w:hideMark/>
          </w:tcPr>
          <w:p w14:paraId="356A555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3909" w:type="dxa"/>
            <w:vAlign w:val="center"/>
            <w:hideMark/>
          </w:tcPr>
          <w:p w14:paraId="4B58FB11" w14:textId="023EB1E2" w:rsidR="009F4BE9" w:rsidRPr="006B424D" w:rsidRDefault="002D490B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="009F4BE9"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лектроенергія</w:t>
            </w:r>
          </w:p>
        </w:tc>
        <w:tc>
          <w:tcPr>
            <w:tcW w:w="1257" w:type="dxa"/>
            <w:vAlign w:val="center"/>
            <w:hideMark/>
          </w:tcPr>
          <w:p w14:paraId="2FA49CC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7EA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30 853,90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885A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123,42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BD9C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55,37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E115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73 948,61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C07F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52 040,47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AE5D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57 198,95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0A27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51 946,38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60AB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6 818,68</w:t>
            </w:r>
          </w:p>
        </w:tc>
      </w:tr>
      <w:tr w:rsidR="00610CE8" w:rsidRPr="006B424D" w14:paraId="409B146A" w14:textId="77777777" w:rsidTr="009D3274">
        <w:trPr>
          <w:trHeight w:val="129"/>
        </w:trPr>
        <w:tc>
          <w:tcPr>
            <w:tcW w:w="425" w:type="dxa"/>
            <w:vAlign w:val="center"/>
            <w:hideMark/>
          </w:tcPr>
          <w:p w14:paraId="71150CD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09" w:type="dxa"/>
            <w:vAlign w:val="center"/>
            <w:hideMark/>
          </w:tcPr>
          <w:p w14:paraId="4F9AF7B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Вартість виробництва теплової енергії умовно-змінна</w:t>
            </w:r>
          </w:p>
        </w:tc>
        <w:tc>
          <w:tcPr>
            <w:tcW w:w="1257" w:type="dxa"/>
            <w:vAlign w:val="center"/>
            <w:hideMark/>
          </w:tcPr>
          <w:p w14:paraId="071EE0E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F68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978,25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6A0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1 972,11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82F4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1 972,02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9C5B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1 075,80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346B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1 104,73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D962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1 278,69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639A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1 070,30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F5DB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2 064,74</w:t>
            </w:r>
          </w:p>
        </w:tc>
      </w:tr>
      <w:tr w:rsidR="009F4BE9" w:rsidRPr="006B424D" w14:paraId="5CC53ED2" w14:textId="77777777" w:rsidTr="004B5AD7">
        <w:trPr>
          <w:trHeight w:val="75"/>
        </w:trPr>
        <w:tc>
          <w:tcPr>
            <w:tcW w:w="15593" w:type="dxa"/>
            <w:gridSpan w:val="11"/>
            <w:vAlign w:val="center"/>
            <w:hideMark/>
          </w:tcPr>
          <w:p w14:paraId="186B05A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Виробництво теплової енергії, умовно-постійні витрати</w:t>
            </w:r>
          </w:p>
        </w:tc>
      </w:tr>
      <w:tr w:rsidR="00610CE8" w:rsidRPr="006B424D" w14:paraId="642CA663" w14:textId="77777777" w:rsidTr="009D3274">
        <w:trPr>
          <w:trHeight w:val="274"/>
        </w:trPr>
        <w:tc>
          <w:tcPr>
            <w:tcW w:w="425" w:type="dxa"/>
            <w:vAlign w:val="center"/>
            <w:hideMark/>
          </w:tcPr>
          <w:p w14:paraId="1607E5F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09" w:type="dxa"/>
            <w:vAlign w:val="center"/>
            <w:hideMark/>
          </w:tcPr>
          <w:p w14:paraId="480F03BC" w14:textId="563FDA69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Собіварті</w:t>
            </w:r>
            <w:r w:rsidR="00F260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ть виробництва без палива та електроенергії та покупного тепла</w:t>
            </w:r>
          </w:p>
        </w:tc>
        <w:tc>
          <w:tcPr>
            <w:tcW w:w="1257" w:type="dxa"/>
            <w:vAlign w:val="center"/>
            <w:hideMark/>
          </w:tcPr>
          <w:p w14:paraId="030F219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31C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564 375,29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CABE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1 642,14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BB85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736,69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B283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640 402,72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2743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476 981,77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1183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270 609,80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B566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472 851,17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E14B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56 702,42</w:t>
            </w:r>
          </w:p>
        </w:tc>
      </w:tr>
      <w:tr w:rsidR="00610CE8" w:rsidRPr="006B424D" w14:paraId="7B8DEBB7" w14:textId="77777777" w:rsidTr="009D3274">
        <w:trPr>
          <w:trHeight w:val="211"/>
        </w:trPr>
        <w:tc>
          <w:tcPr>
            <w:tcW w:w="425" w:type="dxa"/>
            <w:vAlign w:val="center"/>
            <w:hideMark/>
          </w:tcPr>
          <w:p w14:paraId="1FF806D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09" w:type="dxa"/>
            <w:vAlign w:val="center"/>
            <w:hideMark/>
          </w:tcPr>
          <w:p w14:paraId="092C69D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Плановий прибуток в тарифах на виробництво теплової енергії, у тому числі:</w:t>
            </w:r>
          </w:p>
        </w:tc>
        <w:tc>
          <w:tcPr>
            <w:tcW w:w="1257" w:type="dxa"/>
            <w:vAlign w:val="center"/>
            <w:hideMark/>
          </w:tcPr>
          <w:p w14:paraId="07E5F66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092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45 326,13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E318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223,61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ED46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100,31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7040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53 595,82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34D0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38 064,51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DD09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22 980,18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817A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38 631,27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069F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6 707,49</w:t>
            </w:r>
          </w:p>
        </w:tc>
      </w:tr>
      <w:tr w:rsidR="00610CE8" w:rsidRPr="006B424D" w14:paraId="753CCC34" w14:textId="77777777" w:rsidTr="009D3274">
        <w:trPr>
          <w:trHeight w:val="137"/>
        </w:trPr>
        <w:tc>
          <w:tcPr>
            <w:tcW w:w="425" w:type="dxa"/>
            <w:vAlign w:val="center"/>
            <w:hideMark/>
          </w:tcPr>
          <w:p w14:paraId="0E98B42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909" w:type="dxa"/>
            <w:vAlign w:val="center"/>
            <w:hideMark/>
          </w:tcPr>
          <w:p w14:paraId="134432E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Вартість виробництва теплової енергії</w:t>
            </w:r>
          </w:p>
        </w:tc>
        <w:tc>
          <w:tcPr>
            <w:tcW w:w="1257" w:type="dxa"/>
            <w:vAlign w:val="center"/>
            <w:hideMark/>
          </w:tcPr>
          <w:p w14:paraId="3A62AA7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F83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609 701,42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A27E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1 865,75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9D0E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837,00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06E7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693 998,54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B5DD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515 046,28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BF64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293 589,98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786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511 482,44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B190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63 409,91</w:t>
            </w:r>
          </w:p>
        </w:tc>
      </w:tr>
      <w:tr w:rsidR="00610CE8" w:rsidRPr="006B424D" w14:paraId="07568801" w14:textId="77777777" w:rsidTr="009D3274">
        <w:trPr>
          <w:trHeight w:val="226"/>
        </w:trPr>
        <w:tc>
          <w:tcPr>
            <w:tcW w:w="425" w:type="dxa"/>
            <w:vAlign w:val="center"/>
            <w:hideMark/>
          </w:tcPr>
          <w:p w14:paraId="3872E7D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909" w:type="dxa"/>
            <w:vAlign w:val="center"/>
            <w:hideMark/>
          </w:tcPr>
          <w:p w14:paraId="2B35142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Вартість виробництва теплової енергії</w:t>
            </w:r>
          </w:p>
        </w:tc>
        <w:tc>
          <w:tcPr>
            <w:tcW w:w="1257" w:type="dxa"/>
            <w:vAlign w:val="center"/>
            <w:hideMark/>
          </w:tcPr>
          <w:p w14:paraId="2E53B97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/год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0AF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189 944,53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25B2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145 307,63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0FAA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145 312,50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CDE0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189 635,12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F0BC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218 368,38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3016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232 031,18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A4DF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205 098,34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D223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197 096,57</w:t>
            </w:r>
          </w:p>
        </w:tc>
      </w:tr>
      <w:tr w:rsidR="009F4BE9" w:rsidRPr="006B424D" w14:paraId="71D46464" w14:textId="77777777" w:rsidTr="004B5AD7">
        <w:trPr>
          <w:trHeight w:val="143"/>
        </w:trPr>
        <w:tc>
          <w:tcPr>
            <w:tcW w:w="15593" w:type="dxa"/>
            <w:gridSpan w:val="11"/>
            <w:noWrap/>
            <w:vAlign w:val="center"/>
            <w:hideMark/>
          </w:tcPr>
          <w:p w14:paraId="1DAC30A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Постачання теплової енергії, умовно-постійні витрати</w:t>
            </w:r>
          </w:p>
        </w:tc>
      </w:tr>
      <w:tr w:rsidR="00610CE8" w:rsidRPr="006B424D" w14:paraId="0C51159E" w14:textId="77777777" w:rsidTr="009D3274">
        <w:trPr>
          <w:trHeight w:val="217"/>
        </w:trPr>
        <w:tc>
          <w:tcPr>
            <w:tcW w:w="425" w:type="dxa"/>
            <w:vAlign w:val="center"/>
            <w:hideMark/>
          </w:tcPr>
          <w:p w14:paraId="7C1C40B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909" w:type="dxa"/>
            <w:vAlign w:val="center"/>
            <w:hideMark/>
          </w:tcPr>
          <w:p w14:paraId="62EBBE5D" w14:textId="6AAAD2B2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Повна планова собівартість постачання теплової енергі</w:t>
            </w:r>
            <w:r w:rsidR="00F260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ї</w:t>
            </w:r>
          </w:p>
        </w:tc>
        <w:tc>
          <w:tcPr>
            <w:tcW w:w="1257" w:type="dxa"/>
            <w:vAlign w:val="center"/>
            <w:hideMark/>
          </w:tcPr>
          <w:p w14:paraId="08F2E8C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D35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18 282,70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DACC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73,13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98DD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32,81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3DC4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20 885,77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77CB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13 461,64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782C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7 686,64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08BB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14 616,06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BF41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1 918,56</w:t>
            </w:r>
          </w:p>
        </w:tc>
      </w:tr>
      <w:tr w:rsidR="00610CE8" w:rsidRPr="006B424D" w14:paraId="7EAC5522" w14:textId="77777777" w:rsidTr="009D3274">
        <w:trPr>
          <w:trHeight w:val="419"/>
        </w:trPr>
        <w:tc>
          <w:tcPr>
            <w:tcW w:w="425" w:type="dxa"/>
            <w:vAlign w:val="center"/>
            <w:hideMark/>
          </w:tcPr>
          <w:p w14:paraId="1DB7057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09" w:type="dxa"/>
            <w:vAlign w:val="center"/>
            <w:hideMark/>
          </w:tcPr>
          <w:p w14:paraId="1159B9D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Плановий прибуток в тарифах на постачання теплової енергії </w:t>
            </w:r>
          </w:p>
        </w:tc>
        <w:tc>
          <w:tcPr>
            <w:tcW w:w="1257" w:type="dxa"/>
            <w:vAlign w:val="center"/>
            <w:hideMark/>
          </w:tcPr>
          <w:p w14:paraId="3A3B408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4EB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891,84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6584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5BCE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1,60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C3EA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1 018,82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DA0E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656,67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2BC3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374,96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CA02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712,98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95EF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93,59</w:t>
            </w:r>
          </w:p>
        </w:tc>
      </w:tr>
      <w:tr w:rsidR="00610CE8" w:rsidRPr="006B424D" w14:paraId="6A5A4025" w14:textId="77777777" w:rsidTr="009D3274">
        <w:trPr>
          <w:trHeight w:val="223"/>
        </w:trPr>
        <w:tc>
          <w:tcPr>
            <w:tcW w:w="425" w:type="dxa"/>
            <w:vAlign w:val="center"/>
            <w:hideMark/>
          </w:tcPr>
          <w:p w14:paraId="344AF6C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09" w:type="dxa"/>
            <w:vAlign w:val="center"/>
            <w:hideMark/>
          </w:tcPr>
          <w:p w14:paraId="3AEA3331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Місячна абонентська плата за постачання теплової енергії на одиницю теплового навантаження</w:t>
            </w:r>
          </w:p>
        </w:tc>
        <w:tc>
          <w:tcPr>
            <w:tcW w:w="1257" w:type="dxa"/>
            <w:vAlign w:val="center"/>
            <w:hideMark/>
          </w:tcPr>
          <w:p w14:paraId="45BAC52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грн / </w:t>
            </w: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/год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47A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5 973,58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BAD6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5 973,63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748A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5 973,59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B873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5 985,43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EFA3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5 985,85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1AA0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6 371,27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5BD0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6 146,76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12BC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6 254,36</w:t>
            </w:r>
          </w:p>
        </w:tc>
      </w:tr>
      <w:tr w:rsidR="009F4BE9" w:rsidRPr="006B424D" w14:paraId="12333B0A" w14:textId="77777777" w:rsidTr="004B5AD7">
        <w:trPr>
          <w:trHeight w:val="144"/>
        </w:trPr>
        <w:tc>
          <w:tcPr>
            <w:tcW w:w="15593" w:type="dxa"/>
            <w:gridSpan w:val="11"/>
            <w:vAlign w:val="center"/>
            <w:hideMark/>
          </w:tcPr>
          <w:p w14:paraId="235BC22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Двоставкові</w:t>
            </w:r>
            <w:proofErr w:type="spellEnd"/>
            <w:r w:rsidRPr="006B42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тарифи на теплову енергію для кінцевих споживачів</w:t>
            </w:r>
          </w:p>
        </w:tc>
      </w:tr>
      <w:tr w:rsidR="00610CE8" w:rsidRPr="006B424D" w14:paraId="028131DC" w14:textId="77777777" w:rsidTr="009D3274">
        <w:trPr>
          <w:trHeight w:val="289"/>
        </w:trPr>
        <w:tc>
          <w:tcPr>
            <w:tcW w:w="425" w:type="dxa"/>
            <w:vAlign w:val="center"/>
            <w:hideMark/>
          </w:tcPr>
          <w:p w14:paraId="526CBA4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09" w:type="dxa"/>
            <w:vAlign w:val="center"/>
            <w:hideMark/>
          </w:tcPr>
          <w:p w14:paraId="30345413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Умовно-змінна частина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двоставкового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тарифу на теплову енергію </w:t>
            </w:r>
          </w:p>
        </w:tc>
        <w:tc>
          <w:tcPr>
            <w:tcW w:w="1257" w:type="dxa"/>
            <w:vAlign w:val="center"/>
            <w:hideMark/>
          </w:tcPr>
          <w:p w14:paraId="628A1B8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77A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978,25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A7B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1 972,11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903B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1 972,02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00EF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1 075,80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A2BB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1 104,73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CB29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1 278,69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6A1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1 070,30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C80A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2 064,74</w:t>
            </w:r>
          </w:p>
        </w:tc>
      </w:tr>
      <w:tr w:rsidR="00610CE8" w:rsidRPr="006B424D" w14:paraId="4A021C47" w14:textId="77777777" w:rsidTr="009D3274">
        <w:trPr>
          <w:trHeight w:val="555"/>
        </w:trPr>
        <w:tc>
          <w:tcPr>
            <w:tcW w:w="425" w:type="dxa"/>
            <w:vAlign w:val="center"/>
            <w:hideMark/>
          </w:tcPr>
          <w:p w14:paraId="3162839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09" w:type="dxa"/>
            <w:vAlign w:val="center"/>
            <w:hideMark/>
          </w:tcPr>
          <w:p w14:paraId="2B5DFF76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Умовно-постійна частина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двоставкового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тарифу на теплову енергію – місячна абонентська плата на одиницю теплового навантаження </w:t>
            </w:r>
          </w:p>
        </w:tc>
        <w:tc>
          <w:tcPr>
            <w:tcW w:w="1257" w:type="dxa"/>
            <w:vAlign w:val="center"/>
            <w:hideMark/>
          </w:tcPr>
          <w:p w14:paraId="501E1BA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грн /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/год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6C1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195 918,11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7FA6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151 281,26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72B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151 286,09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7C7A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195 620,55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3295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224 354,23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58FC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238 402,45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A70D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211 245,10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8633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203 350,93</w:t>
            </w:r>
          </w:p>
        </w:tc>
      </w:tr>
      <w:tr w:rsidR="00610CE8" w:rsidRPr="006B424D" w14:paraId="085FEA61" w14:textId="77777777" w:rsidTr="009D3274">
        <w:trPr>
          <w:trHeight w:val="58"/>
        </w:trPr>
        <w:tc>
          <w:tcPr>
            <w:tcW w:w="425" w:type="dxa"/>
            <w:vAlign w:val="center"/>
            <w:hideMark/>
          </w:tcPr>
          <w:p w14:paraId="4E03A2B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9" w:type="dxa"/>
            <w:vAlign w:val="center"/>
            <w:hideMark/>
          </w:tcPr>
          <w:p w14:paraId="7C87096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7" w:type="dxa"/>
            <w:vAlign w:val="center"/>
            <w:hideMark/>
          </w:tcPr>
          <w:p w14:paraId="6381492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14:paraId="71DF492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14:paraId="1E0773E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Align w:val="bottom"/>
            <w:hideMark/>
          </w:tcPr>
          <w:p w14:paraId="1EF5567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9" w:type="dxa"/>
            <w:vAlign w:val="bottom"/>
            <w:hideMark/>
          </w:tcPr>
          <w:p w14:paraId="45037B0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3194C82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33CED0D0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2" w:type="dxa"/>
            <w:vAlign w:val="bottom"/>
            <w:hideMark/>
          </w:tcPr>
          <w:p w14:paraId="202D9D3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14:paraId="10F454A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З ПДВ</w:t>
            </w:r>
          </w:p>
        </w:tc>
      </w:tr>
      <w:tr w:rsidR="00610CE8" w:rsidRPr="006B424D" w14:paraId="3694B2F6" w14:textId="77777777" w:rsidTr="009D3274">
        <w:trPr>
          <w:trHeight w:val="225"/>
        </w:trPr>
        <w:tc>
          <w:tcPr>
            <w:tcW w:w="425" w:type="dxa"/>
            <w:vAlign w:val="center"/>
            <w:hideMark/>
          </w:tcPr>
          <w:p w14:paraId="62AF33B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09" w:type="dxa"/>
            <w:vAlign w:val="center"/>
            <w:hideMark/>
          </w:tcPr>
          <w:p w14:paraId="765F372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Умовно-змінна частина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двоставкового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тарифу на послугу з постачання теплової енергії</w:t>
            </w:r>
          </w:p>
        </w:tc>
        <w:tc>
          <w:tcPr>
            <w:tcW w:w="1257" w:type="dxa"/>
            <w:vAlign w:val="center"/>
            <w:hideMark/>
          </w:tcPr>
          <w:p w14:paraId="3DD417A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5F8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1 173,90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C379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2 366,53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DD0F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2 366,42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621D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1 290,96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C2E7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1 325,68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F2F1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1 534,43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F925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1 284,36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D60B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2 477,69</w:t>
            </w:r>
          </w:p>
        </w:tc>
      </w:tr>
      <w:tr w:rsidR="00610CE8" w:rsidRPr="006B424D" w14:paraId="2B8C0C67" w14:textId="77777777" w:rsidTr="009D3274">
        <w:trPr>
          <w:trHeight w:val="559"/>
        </w:trPr>
        <w:tc>
          <w:tcPr>
            <w:tcW w:w="425" w:type="dxa"/>
            <w:vAlign w:val="center"/>
            <w:hideMark/>
          </w:tcPr>
          <w:p w14:paraId="01A256B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909" w:type="dxa"/>
            <w:vAlign w:val="center"/>
            <w:hideMark/>
          </w:tcPr>
          <w:p w14:paraId="4BE5920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Умовно-постійна частина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двоставкового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тарифу на послугу з постачання теплової енергії  – місячна абонентська плата на одиницю теплового навантаження </w:t>
            </w:r>
          </w:p>
        </w:tc>
        <w:tc>
          <w:tcPr>
            <w:tcW w:w="1257" w:type="dxa"/>
            <w:vAlign w:val="center"/>
            <w:hideMark/>
          </w:tcPr>
          <w:p w14:paraId="412017C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грн /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/год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B8B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235 101,73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4028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181 537,51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1917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181 543,31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56FD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234 744,66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FA82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269 225,08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1AF7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286 082,94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61C6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253 494,12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CC55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244 021,12</w:t>
            </w:r>
          </w:p>
        </w:tc>
      </w:tr>
    </w:tbl>
    <w:p w14:paraId="36C484D0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sectPr w:rsidR="009F4BE9" w:rsidRPr="006B424D" w:rsidSect="00610CE8">
          <w:headerReference w:type="first" r:id="rId15"/>
          <w:pgSz w:w="16838" w:h="11906" w:orient="landscape"/>
          <w:pgMar w:top="1701" w:right="567" w:bottom="567" w:left="567" w:header="709" w:footer="709" w:gutter="0"/>
          <w:cols w:space="720"/>
          <w:titlePg/>
          <w:docGrid w:linePitch="381"/>
        </w:sectPr>
      </w:pPr>
    </w:p>
    <w:p w14:paraId="2C27FEA6" w14:textId="77777777" w:rsidR="009F4BE9" w:rsidRPr="009D3274" w:rsidRDefault="009F4BE9" w:rsidP="009D3274">
      <w:pPr>
        <w:spacing w:after="0" w:line="228" w:lineRule="auto"/>
        <w:jc w:val="center"/>
        <w:rPr>
          <w:rFonts w:ascii="Times New Roman" w:hAnsi="Times New Roman"/>
          <w:sz w:val="27"/>
          <w:szCs w:val="27"/>
        </w:rPr>
      </w:pPr>
      <w:r w:rsidRPr="009D3274">
        <w:rPr>
          <w:rFonts w:ascii="Times New Roman" w:hAnsi="Times New Roman"/>
          <w:sz w:val="27"/>
          <w:szCs w:val="27"/>
        </w:rPr>
        <w:lastRenderedPageBreak/>
        <w:t xml:space="preserve">1.4.1. б, г, д, и; 1.4.2. </w:t>
      </w:r>
      <w:proofErr w:type="spellStart"/>
      <w:r w:rsidRPr="009D3274">
        <w:rPr>
          <w:rFonts w:ascii="Times New Roman" w:hAnsi="Times New Roman"/>
          <w:sz w:val="27"/>
          <w:szCs w:val="27"/>
        </w:rPr>
        <w:t>б,г,д</w:t>
      </w:r>
      <w:proofErr w:type="spellEnd"/>
      <w:r w:rsidRPr="009D3274">
        <w:rPr>
          <w:rFonts w:ascii="Times New Roman" w:hAnsi="Times New Roman"/>
          <w:sz w:val="27"/>
          <w:szCs w:val="27"/>
        </w:rPr>
        <w:t xml:space="preserve"> и Структура </w:t>
      </w:r>
      <w:proofErr w:type="spellStart"/>
      <w:r w:rsidRPr="009D3274">
        <w:rPr>
          <w:rFonts w:ascii="Times New Roman" w:hAnsi="Times New Roman"/>
          <w:sz w:val="27"/>
          <w:szCs w:val="27"/>
        </w:rPr>
        <w:t>одноставкових</w:t>
      </w:r>
      <w:proofErr w:type="spellEnd"/>
      <w:r w:rsidRPr="009D3274">
        <w:rPr>
          <w:rFonts w:ascii="Times New Roman" w:hAnsi="Times New Roman"/>
          <w:sz w:val="27"/>
          <w:szCs w:val="27"/>
        </w:rPr>
        <w:t xml:space="preserve"> тарифів на теплову енергію та послугу з постачання теплової енергії, вироблену з використанням системи автономного опалення</w:t>
      </w:r>
    </w:p>
    <w:p w14:paraId="1560ED0A" w14:textId="77777777" w:rsidR="009F4BE9" w:rsidRPr="006B424D" w:rsidRDefault="009F4BE9" w:rsidP="009D3274">
      <w:pPr>
        <w:spacing w:after="0" w:line="228" w:lineRule="auto"/>
        <w:jc w:val="right"/>
        <w:rPr>
          <w:rFonts w:ascii="Times New Roman" w:hAnsi="Times New Roman"/>
          <w:sz w:val="18"/>
          <w:szCs w:val="18"/>
        </w:rPr>
      </w:pPr>
      <w:r w:rsidRPr="006B424D">
        <w:rPr>
          <w:rFonts w:ascii="Times New Roman" w:hAnsi="Times New Roman"/>
          <w:sz w:val="18"/>
          <w:szCs w:val="18"/>
        </w:rPr>
        <w:t>Без ПДВ</w:t>
      </w: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63"/>
        <w:gridCol w:w="29"/>
        <w:gridCol w:w="1105"/>
        <w:gridCol w:w="29"/>
        <w:gridCol w:w="822"/>
        <w:gridCol w:w="29"/>
        <w:gridCol w:w="992"/>
        <w:gridCol w:w="113"/>
        <w:gridCol w:w="850"/>
        <w:gridCol w:w="29"/>
        <w:gridCol w:w="142"/>
        <w:gridCol w:w="850"/>
        <w:gridCol w:w="113"/>
        <w:gridCol w:w="29"/>
        <w:gridCol w:w="822"/>
        <w:gridCol w:w="29"/>
        <w:gridCol w:w="141"/>
        <w:gridCol w:w="680"/>
        <w:gridCol w:w="171"/>
        <w:gridCol w:w="142"/>
        <w:gridCol w:w="538"/>
        <w:gridCol w:w="312"/>
        <w:gridCol w:w="142"/>
        <w:gridCol w:w="538"/>
        <w:gridCol w:w="40"/>
        <w:gridCol w:w="272"/>
        <w:gridCol w:w="142"/>
        <w:gridCol w:w="1418"/>
      </w:tblGrid>
      <w:tr w:rsidR="009F4BE9" w:rsidRPr="00104A12" w14:paraId="44D35C0D" w14:textId="77777777" w:rsidTr="00EF0DE0">
        <w:trPr>
          <w:trHeight w:val="315"/>
        </w:trPr>
        <w:tc>
          <w:tcPr>
            <w:tcW w:w="567" w:type="dxa"/>
            <w:vMerge w:val="restart"/>
            <w:vAlign w:val="center"/>
            <w:hideMark/>
          </w:tcPr>
          <w:p w14:paraId="42725E17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№ з/п</w:t>
            </w:r>
          </w:p>
        </w:tc>
        <w:tc>
          <w:tcPr>
            <w:tcW w:w="3544" w:type="dxa"/>
            <w:vMerge w:val="restart"/>
            <w:vAlign w:val="center"/>
            <w:hideMark/>
          </w:tcPr>
          <w:p w14:paraId="389080CE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Найменування показників</w:t>
            </w:r>
          </w:p>
        </w:tc>
        <w:tc>
          <w:tcPr>
            <w:tcW w:w="992" w:type="dxa"/>
            <w:gridSpan w:val="2"/>
            <w:vMerge w:val="restart"/>
            <w:vAlign w:val="center"/>
            <w:hideMark/>
          </w:tcPr>
          <w:p w14:paraId="1AAA409F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Одиниця виміру</w:t>
            </w:r>
          </w:p>
        </w:tc>
        <w:tc>
          <w:tcPr>
            <w:tcW w:w="1985" w:type="dxa"/>
            <w:gridSpan w:val="4"/>
            <w:vAlign w:val="center"/>
            <w:hideMark/>
          </w:tcPr>
          <w:p w14:paraId="107DC8D0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вул. 1-а Слобідська, 13</w:t>
            </w:r>
          </w:p>
        </w:tc>
        <w:tc>
          <w:tcPr>
            <w:tcW w:w="6095" w:type="dxa"/>
            <w:gridSpan w:val="17"/>
            <w:vAlign w:val="center"/>
            <w:hideMark/>
          </w:tcPr>
          <w:p w14:paraId="448D9E1E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вул. Набережна, 5/11</w:t>
            </w:r>
          </w:p>
        </w:tc>
        <w:tc>
          <w:tcPr>
            <w:tcW w:w="2410" w:type="dxa"/>
            <w:gridSpan w:val="5"/>
            <w:vAlign w:val="center"/>
            <w:hideMark/>
          </w:tcPr>
          <w:p w14:paraId="07F7B47A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9D3274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пл</w:t>
            </w:r>
            <w:proofErr w:type="spellEnd"/>
            <w:r w:rsidRPr="009D3274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. Адміралтейська, 2</w:t>
            </w:r>
          </w:p>
        </w:tc>
      </w:tr>
      <w:tr w:rsidR="004B5AD7" w:rsidRPr="00104A12" w14:paraId="2A9283F8" w14:textId="77777777" w:rsidTr="00EF0DE0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B7F2D3F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58F7B183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14:paraId="3161D086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gridSpan w:val="4"/>
            <w:vAlign w:val="center"/>
            <w:hideMark/>
          </w:tcPr>
          <w:p w14:paraId="108967AB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населення</w:t>
            </w:r>
          </w:p>
        </w:tc>
        <w:tc>
          <w:tcPr>
            <w:tcW w:w="2126" w:type="dxa"/>
            <w:gridSpan w:val="5"/>
            <w:vAlign w:val="center"/>
            <w:hideMark/>
          </w:tcPr>
          <w:p w14:paraId="025ACD70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населення</w:t>
            </w:r>
          </w:p>
        </w:tc>
        <w:tc>
          <w:tcPr>
            <w:tcW w:w="1984" w:type="dxa"/>
            <w:gridSpan w:val="6"/>
            <w:vAlign w:val="center"/>
            <w:hideMark/>
          </w:tcPr>
          <w:p w14:paraId="7087EBA5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бюджетні установи</w:t>
            </w:r>
          </w:p>
        </w:tc>
        <w:tc>
          <w:tcPr>
            <w:tcW w:w="1985" w:type="dxa"/>
            <w:gridSpan w:val="6"/>
            <w:vAlign w:val="center"/>
            <w:hideMark/>
          </w:tcPr>
          <w:p w14:paraId="29680E5C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інші споживачі</w:t>
            </w:r>
          </w:p>
        </w:tc>
        <w:tc>
          <w:tcPr>
            <w:tcW w:w="2410" w:type="dxa"/>
            <w:gridSpan w:val="5"/>
            <w:vAlign w:val="center"/>
            <w:hideMark/>
          </w:tcPr>
          <w:p w14:paraId="17FB9BBE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населення</w:t>
            </w:r>
          </w:p>
        </w:tc>
      </w:tr>
      <w:tr w:rsidR="004B5AD7" w:rsidRPr="00104A12" w14:paraId="3CD09C37" w14:textId="77777777" w:rsidTr="00EF0DE0">
        <w:trPr>
          <w:trHeight w:val="420"/>
        </w:trPr>
        <w:tc>
          <w:tcPr>
            <w:tcW w:w="567" w:type="dxa"/>
            <w:vMerge/>
            <w:vAlign w:val="center"/>
            <w:hideMark/>
          </w:tcPr>
          <w:p w14:paraId="51DD808F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3999C205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14:paraId="5AB50C03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14:paraId="6E9AB2E4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880" w:type="dxa"/>
            <w:gridSpan w:val="3"/>
            <w:vAlign w:val="center"/>
            <w:hideMark/>
          </w:tcPr>
          <w:p w14:paraId="3FCDD2EF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грн/</w:t>
            </w:r>
            <w:proofErr w:type="spellStart"/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Гкал</w:t>
            </w:r>
            <w:proofErr w:type="spellEnd"/>
          </w:p>
        </w:tc>
        <w:tc>
          <w:tcPr>
            <w:tcW w:w="1105" w:type="dxa"/>
            <w:gridSpan w:val="2"/>
            <w:vAlign w:val="center"/>
            <w:hideMark/>
          </w:tcPr>
          <w:p w14:paraId="5621E946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021" w:type="dxa"/>
            <w:gridSpan w:val="3"/>
            <w:vAlign w:val="center"/>
            <w:hideMark/>
          </w:tcPr>
          <w:p w14:paraId="6DFF0316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грн/</w:t>
            </w:r>
            <w:proofErr w:type="spellStart"/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Гкал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6B2648F8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5"/>
            <w:vAlign w:val="center"/>
            <w:hideMark/>
          </w:tcPr>
          <w:p w14:paraId="36CA342D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грн/</w:t>
            </w:r>
            <w:proofErr w:type="spellStart"/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Гкал</w:t>
            </w:r>
            <w:proofErr w:type="spellEnd"/>
          </w:p>
        </w:tc>
        <w:tc>
          <w:tcPr>
            <w:tcW w:w="993" w:type="dxa"/>
            <w:gridSpan w:val="3"/>
            <w:vAlign w:val="center"/>
            <w:hideMark/>
          </w:tcPr>
          <w:p w14:paraId="06407359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992" w:type="dxa"/>
            <w:gridSpan w:val="3"/>
            <w:vAlign w:val="center"/>
            <w:hideMark/>
          </w:tcPr>
          <w:p w14:paraId="7195DE5E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грн/</w:t>
            </w:r>
            <w:proofErr w:type="spellStart"/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Гкал</w:t>
            </w:r>
            <w:proofErr w:type="spellEnd"/>
          </w:p>
        </w:tc>
        <w:tc>
          <w:tcPr>
            <w:tcW w:w="992" w:type="dxa"/>
            <w:gridSpan w:val="4"/>
            <w:vAlign w:val="center"/>
            <w:hideMark/>
          </w:tcPr>
          <w:p w14:paraId="1D80AF77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418" w:type="dxa"/>
            <w:vAlign w:val="center"/>
            <w:hideMark/>
          </w:tcPr>
          <w:p w14:paraId="6CD830AF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грн/</w:t>
            </w:r>
            <w:proofErr w:type="spellStart"/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Гкал</w:t>
            </w:r>
            <w:proofErr w:type="spellEnd"/>
          </w:p>
        </w:tc>
      </w:tr>
      <w:tr w:rsidR="004B5AD7" w:rsidRPr="00104A12" w14:paraId="625AC5C1" w14:textId="77777777" w:rsidTr="00EF0DE0">
        <w:trPr>
          <w:trHeight w:val="315"/>
        </w:trPr>
        <w:tc>
          <w:tcPr>
            <w:tcW w:w="567" w:type="dxa"/>
            <w:vAlign w:val="center"/>
            <w:hideMark/>
          </w:tcPr>
          <w:p w14:paraId="2A05C086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3544" w:type="dxa"/>
            <w:vAlign w:val="center"/>
            <w:hideMark/>
          </w:tcPr>
          <w:p w14:paraId="39B7A6A7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55812391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105" w:type="dxa"/>
            <w:vAlign w:val="center"/>
            <w:hideMark/>
          </w:tcPr>
          <w:p w14:paraId="563E55C7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880" w:type="dxa"/>
            <w:gridSpan w:val="3"/>
            <w:vAlign w:val="center"/>
            <w:hideMark/>
          </w:tcPr>
          <w:p w14:paraId="306DA6E9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105" w:type="dxa"/>
            <w:gridSpan w:val="2"/>
            <w:vAlign w:val="center"/>
            <w:hideMark/>
          </w:tcPr>
          <w:p w14:paraId="79A8F688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021" w:type="dxa"/>
            <w:gridSpan w:val="3"/>
            <w:vAlign w:val="center"/>
            <w:hideMark/>
          </w:tcPr>
          <w:p w14:paraId="6206C0F5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850" w:type="dxa"/>
            <w:vAlign w:val="center"/>
            <w:hideMark/>
          </w:tcPr>
          <w:p w14:paraId="38255317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134" w:type="dxa"/>
            <w:gridSpan w:val="5"/>
            <w:vAlign w:val="center"/>
            <w:hideMark/>
          </w:tcPr>
          <w:p w14:paraId="0AF17C44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993" w:type="dxa"/>
            <w:gridSpan w:val="3"/>
            <w:vAlign w:val="center"/>
            <w:hideMark/>
          </w:tcPr>
          <w:p w14:paraId="6D38E72F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vAlign w:val="center"/>
            <w:hideMark/>
          </w:tcPr>
          <w:p w14:paraId="3B09F5E7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992" w:type="dxa"/>
            <w:gridSpan w:val="4"/>
            <w:vAlign w:val="center"/>
            <w:hideMark/>
          </w:tcPr>
          <w:p w14:paraId="082B7444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1418" w:type="dxa"/>
            <w:vAlign w:val="center"/>
            <w:hideMark/>
          </w:tcPr>
          <w:p w14:paraId="061803E9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13</w:t>
            </w:r>
          </w:p>
        </w:tc>
      </w:tr>
      <w:tr w:rsidR="004B5AD7" w:rsidRPr="00104A12" w14:paraId="3869251C" w14:textId="77777777" w:rsidTr="00EF0DE0">
        <w:trPr>
          <w:trHeight w:val="395"/>
        </w:trPr>
        <w:tc>
          <w:tcPr>
            <w:tcW w:w="567" w:type="dxa"/>
            <w:vAlign w:val="center"/>
            <w:hideMark/>
          </w:tcPr>
          <w:p w14:paraId="4F615B39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3544" w:type="dxa"/>
            <w:vAlign w:val="center"/>
            <w:hideMark/>
          </w:tcPr>
          <w:p w14:paraId="64F578F0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Річний обсяг реалізації теплової енергії власним споживачам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382D8A38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9D3274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Гкал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69EC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88,0740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6BEF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18A91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127,7624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D8EE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1C0B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2,0773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9559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54D3E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18,1240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0ED7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20D2A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206,6711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FD5C8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</w:tr>
      <w:tr w:rsidR="004B5AD7" w:rsidRPr="00104A12" w14:paraId="74965B52" w14:textId="77777777" w:rsidTr="00EF0DE0">
        <w:trPr>
          <w:trHeight w:val="543"/>
        </w:trPr>
        <w:tc>
          <w:tcPr>
            <w:tcW w:w="567" w:type="dxa"/>
            <w:vAlign w:val="center"/>
            <w:hideMark/>
          </w:tcPr>
          <w:p w14:paraId="34C179A4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3544" w:type="dxa"/>
            <w:vAlign w:val="center"/>
            <w:hideMark/>
          </w:tcPr>
          <w:p w14:paraId="7D645394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Теплове навантаження об’єктів </w:t>
            </w:r>
            <w:proofErr w:type="spellStart"/>
            <w:r w:rsidRPr="009D3274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теплоспоживання</w:t>
            </w:r>
            <w:proofErr w:type="spellEnd"/>
            <w:r w:rsidRPr="009D3274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власних споживачів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0CE74E27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9D3274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Гкал</w:t>
            </w:r>
            <w:proofErr w:type="spellEnd"/>
            <w:r w:rsidRPr="009D3274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/год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EB89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0,0574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1B78B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B21FE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0,0916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3E697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1F61D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0,0015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B8668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035BF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0,0130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C4CB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C628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0,1475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BE900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</w:tr>
      <w:tr w:rsidR="009F4BE9" w:rsidRPr="00104A12" w14:paraId="22ABCE83" w14:textId="77777777" w:rsidTr="00EF0DE0">
        <w:trPr>
          <w:trHeight w:val="315"/>
        </w:trPr>
        <w:tc>
          <w:tcPr>
            <w:tcW w:w="15593" w:type="dxa"/>
            <w:gridSpan w:val="30"/>
            <w:vAlign w:val="center"/>
            <w:hideMark/>
          </w:tcPr>
          <w:p w14:paraId="473A4D14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Теплова енергія </w:t>
            </w:r>
          </w:p>
        </w:tc>
      </w:tr>
      <w:tr w:rsidR="004B5AD7" w:rsidRPr="00104A12" w14:paraId="440FED59" w14:textId="77777777" w:rsidTr="00EF0DE0">
        <w:trPr>
          <w:trHeight w:val="385"/>
        </w:trPr>
        <w:tc>
          <w:tcPr>
            <w:tcW w:w="567" w:type="dxa"/>
            <w:vAlign w:val="center"/>
            <w:hideMark/>
          </w:tcPr>
          <w:p w14:paraId="341E2DB0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3544" w:type="dxa"/>
            <w:vAlign w:val="center"/>
            <w:hideMark/>
          </w:tcPr>
          <w:p w14:paraId="04CB9853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Прямі матеріальні витрати, у тому числі: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119F6466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5208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155 167,76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6C07E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1 761,79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7578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235 593,3800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E5251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1 843,99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991B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4 746,95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69D0B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2 285,15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368C4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49 525,34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02C3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2 732,58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1F1B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321 303,20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011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1 554,65</w:t>
            </w:r>
          </w:p>
        </w:tc>
      </w:tr>
      <w:tr w:rsidR="004B5AD7" w:rsidRPr="00104A12" w14:paraId="15E61D04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3211590F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3.1</w:t>
            </w:r>
          </w:p>
        </w:tc>
        <w:tc>
          <w:tcPr>
            <w:tcW w:w="3544" w:type="dxa"/>
            <w:vAlign w:val="center"/>
            <w:hideMark/>
          </w:tcPr>
          <w:p w14:paraId="5E92533D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Паливо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2E902D3E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747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131 504,65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419D9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1 493,12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06AFB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196 756,9800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4EE29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1 540,02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15F9C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4 115,50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D8670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1 981,18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B5B50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44 016,12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B0A2A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2 428,61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1E21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279 256,94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AD45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1 351,21</w:t>
            </w:r>
          </w:p>
        </w:tc>
      </w:tr>
      <w:tr w:rsidR="004B5AD7" w:rsidRPr="00104A12" w14:paraId="7EF68F8B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37F3D9FA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3.2</w:t>
            </w:r>
          </w:p>
        </w:tc>
        <w:tc>
          <w:tcPr>
            <w:tcW w:w="3544" w:type="dxa"/>
            <w:vAlign w:val="center"/>
            <w:hideMark/>
          </w:tcPr>
          <w:p w14:paraId="20FE1627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електроенергія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4EA490D6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4433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22 414,74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625ED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254,50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9E74A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37 029,6600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AD4D5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289,83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3A5C8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602,07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B9830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289,83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A3B8E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5 252,92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BB9C9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289,83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32FF6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39 121,69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39EF9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189,29</w:t>
            </w:r>
          </w:p>
        </w:tc>
      </w:tr>
      <w:tr w:rsidR="004B5AD7" w:rsidRPr="00104A12" w14:paraId="1F469B8F" w14:textId="77777777" w:rsidTr="00EF0DE0">
        <w:trPr>
          <w:trHeight w:val="203"/>
        </w:trPr>
        <w:tc>
          <w:tcPr>
            <w:tcW w:w="567" w:type="dxa"/>
            <w:vAlign w:val="center"/>
            <w:hideMark/>
          </w:tcPr>
          <w:p w14:paraId="53EDC693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3.3</w:t>
            </w:r>
          </w:p>
        </w:tc>
        <w:tc>
          <w:tcPr>
            <w:tcW w:w="3544" w:type="dxa"/>
            <w:vAlign w:val="center"/>
            <w:hideMark/>
          </w:tcPr>
          <w:p w14:paraId="63E7D1A3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4F624B0E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470F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363,72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0BE4E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4,13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15E20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523,4400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4B669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6AA3E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8,51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DED09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4,10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B23F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74,25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EE52A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4,10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A459D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848,68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D6B35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4,11</w:t>
            </w:r>
          </w:p>
        </w:tc>
      </w:tr>
      <w:tr w:rsidR="004B5AD7" w:rsidRPr="00104A12" w14:paraId="6F827A8C" w14:textId="77777777" w:rsidTr="00EF0DE0">
        <w:trPr>
          <w:trHeight w:val="337"/>
        </w:trPr>
        <w:tc>
          <w:tcPr>
            <w:tcW w:w="567" w:type="dxa"/>
            <w:vAlign w:val="center"/>
            <w:hideMark/>
          </w:tcPr>
          <w:p w14:paraId="72CA857A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3.4</w:t>
            </w:r>
          </w:p>
        </w:tc>
        <w:tc>
          <w:tcPr>
            <w:tcW w:w="3544" w:type="dxa"/>
            <w:vAlign w:val="center"/>
            <w:hideMark/>
          </w:tcPr>
          <w:p w14:paraId="5E6F92ED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матеріали, запасні  частини та інші матеріальні ресурси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796486CE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7E94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884,65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8C369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10,04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D9691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1 283,3000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62998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67BCC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20,87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7F0D6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10,04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F36A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182,05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A61D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10,04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48864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2 075,89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146B5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10,04</w:t>
            </w:r>
          </w:p>
        </w:tc>
      </w:tr>
      <w:tr w:rsidR="004B5AD7" w:rsidRPr="00104A12" w14:paraId="108C5B9A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7BA4432B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3544" w:type="dxa"/>
            <w:vAlign w:val="center"/>
            <w:hideMark/>
          </w:tcPr>
          <w:p w14:paraId="67B1C1A1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прямі витрати на оплату праці 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295E24D1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2BE9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61 016,94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C5625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692,79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1B4BE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88 512,7400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F94B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692,79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848EE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1 439,14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2AB40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692,79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09975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12 556,16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BE3DD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692,79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15E44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143 180,04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A2D66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692,79</w:t>
            </w:r>
          </w:p>
        </w:tc>
      </w:tr>
      <w:tr w:rsidR="004B5AD7" w:rsidRPr="00104A12" w14:paraId="491D9F6C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73A2E99A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3544" w:type="dxa"/>
            <w:vAlign w:val="center"/>
            <w:hideMark/>
          </w:tcPr>
          <w:p w14:paraId="4BE89DCC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інші прямі витрати, у тому числі: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35FA87D5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BF5B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46 410,22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031E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526,95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74F7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46 946,2300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8F1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367,45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08A65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763,30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A0AE5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367,45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0FAF6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6 659,65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88E4D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367,45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FF21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138 665,07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3890D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670,95</w:t>
            </w:r>
          </w:p>
        </w:tc>
      </w:tr>
      <w:tr w:rsidR="004B5AD7" w:rsidRPr="00104A12" w14:paraId="79B0F3F8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1079DB10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5.1</w:t>
            </w:r>
          </w:p>
        </w:tc>
        <w:tc>
          <w:tcPr>
            <w:tcW w:w="3544" w:type="dxa"/>
            <w:vAlign w:val="center"/>
            <w:hideMark/>
          </w:tcPr>
          <w:p w14:paraId="2DD5ACB6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відрахування на соціальні заходи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794F88EC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B885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13 423,73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7D103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152,41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A1BF6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19 472,8100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F64DE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152,41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D4A79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316,61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EFC24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152,41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BD868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2 762,35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9D3C3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152,41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D2B4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31 499,61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92EB0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152,41</w:t>
            </w:r>
          </w:p>
        </w:tc>
      </w:tr>
      <w:tr w:rsidR="004B5AD7" w:rsidRPr="00104A12" w14:paraId="7A5276B6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148C6FBA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5.2</w:t>
            </w:r>
          </w:p>
        </w:tc>
        <w:tc>
          <w:tcPr>
            <w:tcW w:w="3544" w:type="dxa"/>
            <w:vAlign w:val="center"/>
            <w:hideMark/>
          </w:tcPr>
          <w:p w14:paraId="6AA6E525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амортизаційні відрахування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1FB1AD96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119B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8 737,15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95767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99,20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ADA10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4 554,8900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C9B3D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35,65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C3DB8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74,06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8650F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35,65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9A02D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646,14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2E19D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35,65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617BA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75 150,03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936A6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363,62</w:t>
            </w:r>
          </w:p>
        </w:tc>
      </w:tr>
      <w:tr w:rsidR="004B5AD7" w:rsidRPr="00104A12" w14:paraId="73A5C948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48A1206C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5.3</w:t>
            </w:r>
          </w:p>
        </w:tc>
        <w:tc>
          <w:tcPr>
            <w:tcW w:w="3544" w:type="dxa"/>
            <w:vAlign w:val="center"/>
            <w:hideMark/>
          </w:tcPr>
          <w:p w14:paraId="6865B642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інші прямі витрати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210DF8D1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208D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24 249,34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84A8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275,33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E0D27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22 918,5300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B6F21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179,38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3164A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372,63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CB6D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179,38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1DCB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3 251,16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2BEB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179,38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ABD95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32 015,43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7CDFA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154,91</w:t>
            </w:r>
          </w:p>
        </w:tc>
      </w:tr>
      <w:tr w:rsidR="004B5AD7" w:rsidRPr="00104A12" w14:paraId="1993E89C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3A27CAB7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3544" w:type="dxa"/>
            <w:vAlign w:val="center"/>
            <w:hideMark/>
          </w:tcPr>
          <w:p w14:paraId="23989630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Загальновиробничі витрати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2FC682C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25B7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2 758,91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AC42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31,32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3207F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4 002,1400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814D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746A7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65,07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7326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31,32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443A9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567,73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46F7B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31,32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874B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6 473,94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41844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31,32</w:t>
            </w:r>
          </w:p>
        </w:tc>
      </w:tr>
      <w:tr w:rsidR="004B5AD7" w:rsidRPr="00104A12" w14:paraId="34607B23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5A4F5E8B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3544" w:type="dxa"/>
            <w:vAlign w:val="center"/>
            <w:hideMark/>
          </w:tcPr>
          <w:p w14:paraId="31EAEB57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Адміністративні витрати 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1C533137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BED5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12 463,78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CBF87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141,51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C893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18 080,2800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ECE7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141,51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81410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293,97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681DB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141,51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897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2 564,82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5C0EB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141,51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6BD6F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29 247,03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DF86F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141,51</w:t>
            </w:r>
          </w:p>
        </w:tc>
      </w:tr>
      <w:tr w:rsidR="004B5AD7" w:rsidRPr="00104A12" w14:paraId="7EB77480" w14:textId="77777777" w:rsidTr="00EF0DE0">
        <w:trPr>
          <w:trHeight w:val="509"/>
        </w:trPr>
        <w:tc>
          <w:tcPr>
            <w:tcW w:w="567" w:type="dxa"/>
            <w:vAlign w:val="center"/>
            <w:hideMark/>
          </w:tcPr>
          <w:p w14:paraId="7460CC1F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3544" w:type="dxa"/>
            <w:vAlign w:val="center"/>
            <w:hideMark/>
          </w:tcPr>
          <w:p w14:paraId="4083BC5F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Розрахунковий прибуток  теплової енергії САО, усього, у тому числі: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18DE4CC6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0D9D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13 552,08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B1707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153,87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F3CF7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19 177,3000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285E7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150,10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7D544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356,51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968E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171,62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57B03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3 506,03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CE91F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193,45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82B97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31 164,35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D3E2F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150,79</w:t>
            </w:r>
          </w:p>
        </w:tc>
      </w:tr>
      <w:tr w:rsidR="004B5AD7" w:rsidRPr="00104A12" w14:paraId="5C6372D8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5EFD5420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8.1</w:t>
            </w:r>
          </w:p>
        </w:tc>
        <w:tc>
          <w:tcPr>
            <w:tcW w:w="3544" w:type="dxa"/>
            <w:vAlign w:val="center"/>
            <w:hideMark/>
          </w:tcPr>
          <w:p w14:paraId="379132C2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податок на прибуток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5854FBDD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40C0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2 439,38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3DC1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27,70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E5B9B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3 451,9100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249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27,02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0D806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64,17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C0FA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30,89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08F31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631,09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246BC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34,82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05E8F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5 609,58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859A1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27,14</w:t>
            </w:r>
          </w:p>
        </w:tc>
      </w:tr>
      <w:tr w:rsidR="004B5AD7" w:rsidRPr="00104A12" w14:paraId="39C578C3" w14:textId="77777777" w:rsidTr="00EF0DE0">
        <w:trPr>
          <w:trHeight w:val="409"/>
        </w:trPr>
        <w:tc>
          <w:tcPr>
            <w:tcW w:w="567" w:type="dxa"/>
            <w:vAlign w:val="center"/>
            <w:hideMark/>
          </w:tcPr>
          <w:p w14:paraId="6E399DF6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8.2</w:t>
            </w:r>
          </w:p>
        </w:tc>
        <w:tc>
          <w:tcPr>
            <w:tcW w:w="3544" w:type="dxa"/>
            <w:vAlign w:val="center"/>
            <w:hideMark/>
          </w:tcPr>
          <w:p w14:paraId="336DC9E0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інше використання прибутку (розшифрувати)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15E6523F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F36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11 112,70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ECECB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126,17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139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15 725,3900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B8901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123,08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3B158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292,34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76FD5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140,73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A29C0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2 874,95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08FC1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158,63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B34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25 554,77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4C424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color w:val="000000"/>
                <w:sz w:val="15"/>
                <w:szCs w:val="15"/>
              </w:rPr>
              <w:t>123,65</w:t>
            </w:r>
          </w:p>
        </w:tc>
      </w:tr>
      <w:tr w:rsidR="004B5AD7" w:rsidRPr="00104A12" w14:paraId="760065D4" w14:textId="77777777" w:rsidTr="00EF0DE0">
        <w:trPr>
          <w:trHeight w:val="418"/>
        </w:trPr>
        <w:tc>
          <w:tcPr>
            <w:tcW w:w="567" w:type="dxa"/>
            <w:vAlign w:val="center"/>
            <w:hideMark/>
          </w:tcPr>
          <w:p w14:paraId="67B6A8F4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3544" w:type="dxa"/>
            <w:vAlign w:val="center"/>
            <w:hideMark/>
          </w:tcPr>
          <w:p w14:paraId="657C89DB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Вартість теплової енергії, тариф на теплову енергію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75C18201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грн/</w:t>
            </w:r>
            <w:proofErr w:type="spellStart"/>
            <w:r w:rsidRPr="009D3274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Гкал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4C56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291 369,69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E4F58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3 308,24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69D1D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412 312,0700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63993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3 227,17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BA6A7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7 664,93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51E07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3 689,85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D9F59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75 379,73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70AFF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4 159,11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C79C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670 033,64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F5F87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3 242,02</w:t>
            </w:r>
          </w:p>
        </w:tc>
      </w:tr>
      <w:tr w:rsidR="004B5AD7" w:rsidRPr="00104A12" w14:paraId="21215BB6" w14:textId="77777777" w:rsidTr="00EF0DE0">
        <w:trPr>
          <w:trHeight w:val="410"/>
        </w:trPr>
        <w:tc>
          <w:tcPr>
            <w:tcW w:w="567" w:type="dxa"/>
            <w:vAlign w:val="center"/>
            <w:hideMark/>
          </w:tcPr>
          <w:p w14:paraId="084F612B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3544" w:type="dxa"/>
            <w:vAlign w:val="center"/>
            <w:hideMark/>
          </w:tcPr>
          <w:p w14:paraId="684F5881" w14:textId="77777777" w:rsidR="009F4BE9" w:rsidRPr="009D3274" w:rsidRDefault="009F4BE9" w:rsidP="009D3274">
            <w:pPr>
              <w:spacing w:after="0" w:line="228" w:lineRule="auto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Тариф на послугу з теплової енергії (з ПДВ)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47033B4F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9D3274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грн/</w:t>
            </w:r>
            <w:proofErr w:type="spellStart"/>
            <w:r w:rsidRPr="009D3274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Гкал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7157F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09422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3 969,89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FC4E1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0AE21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3 872,60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D8EB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27A4C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4 427,82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AA806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CD61B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4 990,93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EA141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CED1E" w14:textId="77777777" w:rsidR="009F4BE9" w:rsidRPr="009D3274" w:rsidRDefault="009F4BE9" w:rsidP="009D3274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 w:rsidRPr="009D3274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3 890,42</w:t>
            </w:r>
          </w:p>
        </w:tc>
      </w:tr>
      <w:tr w:rsidR="009F4BE9" w:rsidRPr="006B424D" w14:paraId="482647D0" w14:textId="77777777" w:rsidTr="00EF0DE0">
        <w:trPr>
          <w:trHeight w:val="315"/>
        </w:trPr>
        <w:tc>
          <w:tcPr>
            <w:tcW w:w="567" w:type="dxa"/>
            <w:vMerge w:val="restart"/>
            <w:vAlign w:val="center"/>
            <w:hideMark/>
          </w:tcPr>
          <w:p w14:paraId="7234C769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№ з/п</w:t>
            </w:r>
          </w:p>
        </w:tc>
        <w:tc>
          <w:tcPr>
            <w:tcW w:w="3544" w:type="dxa"/>
            <w:vMerge w:val="restart"/>
            <w:vAlign w:val="center"/>
            <w:hideMark/>
          </w:tcPr>
          <w:p w14:paraId="6DD300AD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Найменування показників</w:t>
            </w:r>
          </w:p>
        </w:tc>
        <w:tc>
          <w:tcPr>
            <w:tcW w:w="963" w:type="dxa"/>
            <w:vMerge w:val="restart"/>
            <w:vAlign w:val="center"/>
            <w:hideMark/>
          </w:tcPr>
          <w:p w14:paraId="52CDDEAA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Одиниця виміру</w:t>
            </w:r>
          </w:p>
        </w:tc>
        <w:tc>
          <w:tcPr>
            <w:tcW w:w="3969" w:type="dxa"/>
            <w:gridSpan w:val="8"/>
            <w:vAlign w:val="center"/>
            <w:hideMark/>
          </w:tcPr>
          <w:p w14:paraId="3EE3F64D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вул. Погранична, 96</w:t>
            </w:r>
          </w:p>
        </w:tc>
        <w:tc>
          <w:tcPr>
            <w:tcW w:w="6550" w:type="dxa"/>
            <w:gridSpan w:val="19"/>
            <w:vAlign w:val="center"/>
            <w:hideMark/>
          </w:tcPr>
          <w:p w14:paraId="4A6CB9F2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вул. 6 Слобідська, 48</w:t>
            </w:r>
          </w:p>
        </w:tc>
      </w:tr>
      <w:tr w:rsidR="009F4BE9" w:rsidRPr="006B424D" w14:paraId="4D08C7DC" w14:textId="77777777" w:rsidTr="00EF0DE0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F9DDAAA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65DA9F5F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14:paraId="0F20E3D8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4"/>
            <w:vAlign w:val="center"/>
            <w:hideMark/>
          </w:tcPr>
          <w:p w14:paraId="7BD19142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населення</w:t>
            </w:r>
          </w:p>
        </w:tc>
        <w:tc>
          <w:tcPr>
            <w:tcW w:w="1984" w:type="dxa"/>
            <w:gridSpan w:val="4"/>
            <w:vAlign w:val="center"/>
            <w:hideMark/>
          </w:tcPr>
          <w:p w14:paraId="31BE8F3B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інші споживачі</w:t>
            </w:r>
          </w:p>
        </w:tc>
        <w:tc>
          <w:tcPr>
            <w:tcW w:w="1985" w:type="dxa"/>
            <w:gridSpan w:val="6"/>
            <w:vAlign w:val="center"/>
            <w:hideMark/>
          </w:tcPr>
          <w:p w14:paraId="7689A6D1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населення</w:t>
            </w:r>
          </w:p>
        </w:tc>
        <w:tc>
          <w:tcPr>
            <w:tcW w:w="1701" w:type="dxa"/>
            <w:gridSpan w:val="6"/>
            <w:vAlign w:val="center"/>
            <w:hideMark/>
          </w:tcPr>
          <w:p w14:paraId="19D19EB5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бюджетні установи</w:t>
            </w:r>
          </w:p>
        </w:tc>
        <w:tc>
          <w:tcPr>
            <w:tcW w:w="2864" w:type="dxa"/>
            <w:gridSpan w:val="7"/>
            <w:vAlign w:val="center"/>
            <w:hideMark/>
          </w:tcPr>
          <w:p w14:paraId="19C2461F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інші споживачі</w:t>
            </w:r>
          </w:p>
        </w:tc>
      </w:tr>
      <w:tr w:rsidR="009F4BE9" w:rsidRPr="006B424D" w14:paraId="5EFEA81C" w14:textId="77777777" w:rsidTr="00EF0DE0">
        <w:trPr>
          <w:trHeight w:val="235"/>
        </w:trPr>
        <w:tc>
          <w:tcPr>
            <w:tcW w:w="567" w:type="dxa"/>
            <w:vMerge/>
            <w:vAlign w:val="center"/>
            <w:hideMark/>
          </w:tcPr>
          <w:p w14:paraId="64E83064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3A9554A1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14:paraId="0DDC7856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14:paraId="5E013888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6FE2A992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gridSpan w:val="3"/>
            <w:vAlign w:val="center"/>
            <w:hideMark/>
          </w:tcPr>
          <w:p w14:paraId="65904304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850" w:type="dxa"/>
            <w:vAlign w:val="center"/>
            <w:hideMark/>
          </w:tcPr>
          <w:p w14:paraId="6A67EFC1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gridSpan w:val="4"/>
            <w:vAlign w:val="center"/>
            <w:hideMark/>
          </w:tcPr>
          <w:p w14:paraId="3065B042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8279218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850" w:type="dxa"/>
            <w:gridSpan w:val="3"/>
            <w:vAlign w:val="center"/>
            <w:hideMark/>
          </w:tcPr>
          <w:p w14:paraId="311C6C73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851" w:type="dxa"/>
            <w:gridSpan w:val="3"/>
            <w:vAlign w:val="center"/>
            <w:hideMark/>
          </w:tcPr>
          <w:p w14:paraId="2A79476E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992" w:type="dxa"/>
            <w:gridSpan w:val="3"/>
            <w:vAlign w:val="center"/>
            <w:hideMark/>
          </w:tcPr>
          <w:p w14:paraId="09B5FDAA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872" w:type="dxa"/>
            <w:gridSpan w:val="4"/>
            <w:vAlign w:val="center"/>
            <w:hideMark/>
          </w:tcPr>
          <w:p w14:paraId="25D106CD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AC09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</w:tr>
      <w:tr w:rsidR="009F4BE9" w:rsidRPr="006B424D" w14:paraId="6E7D9A0D" w14:textId="77777777" w:rsidTr="00EF0DE0">
        <w:trPr>
          <w:trHeight w:val="126"/>
        </w:trPr>
        <w:tc>
          <w:tcPr>
            <w:tcW w:w="567" w:type="dxa"/>
            <w:vAlign w:val="center"/>
            <w:hideMark/>
          </w:tcPr>
          <w:p w14:paraId="6A84188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44" w:type="dxa"/>
            <w:vAlign w:val="center"/>
            <w:hideMark/>
          </w:tcPr>
          <w:p w14:paraId="68AD010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3" w:type="dxa"/>
            <w:vAlign w:val="center"/>
            <w:hideMark/>
          </w:tcPr>
          <w:p w14:paraId="500C4BA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02BFC3D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1C8544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vAlign w:val="center"/>
            <w:hideMark/>
          </w:tcPr>
          <w:p w14:paraId="4D565E2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vAlign w:val="center"/>
            <w:hideMark/>
          </w:tcPr>
          <w:p w14:paraId="05678CD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gridSpan w:val="4"/>
            <w:vAlign w:val="center"/>
            <w:hideMark/>
          </w:tcPr>
          <w:p w14:paraId="7091BE5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223FBA9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gridSpan w:val="3"/>
            <w:vAlign w:val="center"/>
            <w:hideMark/>
          </w:tcPr>
          <w:p w14:paraId="01E6FD1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gridSpan w:val="3"/>
            <w:vAlign w:val="center"/>
            <w:hideMark/>
          </w:tcPr>
          <w:p w14:paraId="15873B7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gridSpan w:val="3"/>
            <w:vAlign w:val="center"/>
            <w:hideMark/>
          </w:tcPr>
          <w:p w14:paraId="0000DFE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72" w:type="dxa"/>
            <w:gridSpan w:val="4"/>
            <w:vAlign w:val="center"/>
            <w:hideMark/>
          </w:tcPr>
          <w:p w14:paraId="3C99AC8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9F4BE9" w:rsidRPr="006B424D" w14:paraId="1B130C57" w14:textId="77777777" w:rsidTr="00EF0DE0">
        <w:trPr>
          <w:trHeight w:val="327"/>
        </w:trPr>
        <w:tc>
          <w:tcPr>
            <w:tcW w:w="567" w:type="dxa"/>
            <w:vAlign w:val="center"/>
            <w:hideMark/>
          </w:tcPr>
          <w:p w14:paraId="638BE3E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44" w:type="dxa"/>
            <w:vAlign w:val="center"/>
            <w:hideMark/>
          </w:tcPr>
          <w:p w14:paraId="08B1EBA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Річний обсяг реалізації теплової енергії власним споживачам</w:t>
            </w:r>
          </w:p>
        </w:tc>
        <w:tc>
          <w:tcPr>
            <w:tcW w:w="963" w:type="dxa"/>
            <w:vAlign w:val="center"/>
            <w:hideMark/>
          </w:tcPr>
          <w:p w14:paraId="2CAA595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E34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251,5975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6183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C1F1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3,1508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1B42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8631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372,9218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DD13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08BB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1,4917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BD52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DEAF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0,6692</w:t>
            </w: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B50A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9F4BE9" w:rsidRPr="006B424D" w14:paraId="2319C52F" w14:textId="77777777" w:rsidTr="00EF0DE0">
        <w:trPr>
          <w:trHeight w:val="333"/>
        </w:trPr>
        <w:tc>
          <w:tcPr>
            <w:tcW w:w="567" w:type="dxa"/>
            <w:vAlign w:val="center"/>
            <w:hideMark/>
          </w:tcPr>
          <w:p w14:paraId="44CD130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44" w:type="dxa"/>
            <w:vAlign w:val="center"/>
            <w:hideMark/>
          </w:tcPr>
          <w:p w14:paraId="0A5F36C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Теплове навантаження об’єктів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теплоспоживання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власних споживачів</w:t>
            </w:r>
          </w:p>
        </w:tc>
        <w:tc>
          <w:tcPr>
            <w:tcW w:w="963" w:type="dxa"/>
            <w:vAlign w:val="center"/>
            <w:hideMark/>
          </w:tcPr>
          <w:p w14:paraId="01C53E3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/год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C09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0,1752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916F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2850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5DB1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21B9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0,2675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9C98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4E6B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0,0011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37D1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3360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0,0005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B528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9F4BE9" w:rsidRPr="006B424D" w14:paraId="72F785D2" w14:textId="77777777" w:rsidTr="00EF0DE0">
        <w:trPr>
          <w:trHeight w:val="315"/>
        </w:trPr>
        <w:tc>
          <w:tcPr>
            <w:tcW w:w="15593" w:type="dxa"/>
            <w:gridSpan w:val="30"/>
            <w:vAlign w:val="center"/>
            <w:hideMark/>
          </w:tcPr>
          <w:p w14:paraId="2EAE622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Теплова енергія</w:t>
            </w:r>
          </w:p>
        </w:tc>
      </w:tr>
      <w:tr w:rsidR="009F4BE9" w:rsidRPr="006B424D" w14:paraId="6A0A5A1D" w14:textId="77777777" w:rsidTr="00EF0DE0">
        <w:trPr>
          <w:trHeight w:val="510"/>
        </w:trPr>
        <w:tc>
          <w:tcPr>
            <w:tcW w:w="567" w:type="dxa"/>
            <w:vAlign w:val="center"/>
            <w:hideMark/>
          </w:tcPr>
          <w:p w14:paraId="1CD5B07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44" w:type="dxa"/>
            <w:vAlign w:val="center"/>
            <w:hideMark/>
          </w:tcPr>
          <w:p w14:paraId="4CDFA3B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Прямі матеріальні витрати, у тому числі:</w:t>
            </w:r>
          </w:p>
        </w:tc>
        <w:tc>
          <w:tcPr>
            <w:tcW w:w="963" w:type="dxa"/>
            <w:vAlign w:val="center"/>
            <w:hideMark/>
          </w:tcPr>
          <w:p w14:paraId="3A987F3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613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452 389,61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2D38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1 798,06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9934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6 755,05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3A4D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2 143,91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8BA9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524 179,10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AA93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1 405,60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9861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2 963,88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99FD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1 986,92</w:t>
            </w: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57DC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1 329,59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0FF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1 986,83</w:t>
            </w:r>
          </w:p>
        </w:tc>
      </w:tr>
      <w:tr w:rsidR="009F4BE9" w:rsidRPr="006B424D" w14:paraId="175E274C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2A2FF86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544" w:type="dxa"/>
            <w:vAlign w:val="center"/>
            <w:hideMark/>
          </w:tcPr>
          <w:p w14:paraId="0D588605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Паливо</w:t>
            </w:r>
          </w:p>
        </w:tc>
        <w:tc>
          <w:tcPr>
            <w:tcW w:w="963" w:type="dxa"/>
            <w:vAlign w:val="center"/>
            <w:hideMark/>
          </w:tcPr>
          <w:p w14:paraId="181A2D0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579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404 031,45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1009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1 605,86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0A9E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6 149,45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2BEF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1 951,71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3C39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487 801,43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47AB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1 308,05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46AC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2 818,37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0A21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1 889,37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731B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1 264,31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BC9E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1 889,28</w:t>
            </w:r>
          </w:p>
        </w:tc>
      </w:tr>
      <w:tr w:rsidR="009F4BE9" w:rsidRPr="006B424D" w14:paraId="17B25EE7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121649E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3544" w:type="dxa"/>
            <w:vAlign w:val="center"/>
            <w:hideMark/>
          </w:tcPr>
          <w:p w14:paraId="7C1D0A36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електроенергія</w:t>
            </w:r>
          </w:p>
        </w:tc>
        <w:tc>
          <w:tcPr>
            <w:tcW w:w="963" w:type="dxa"/>
            <w:vAlign w:val="center"/>
            <w:hideMark/>
          </w:tcPr>
          <w:p w14:paraId="011DB2C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4B3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44 753,35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17AE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177,88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4EF1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560,45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468B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177,88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32DB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30 853,90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EC15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82,74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D09D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123,42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F5D0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82,74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0291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55,37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FC0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82,74</w:t>
            </w:r>
          </w:p>
        </w:tc>
      </w:tr>
      <w:tr w:rsidR="009F4BE9" w:rsidRPr="006B424D" w14:paraId="0E7AC003" w14:textId="77777777" w:rsidTr="00EF0DE0">
        <w:trPr>
          <w:trHeight w:val="624"/>
        </w:trPr>
        <w:tc>
          <w:tcPr>
            <w:tcW w:w="567" w:type="dxa"/>
            <w:vAlign w:val="center"/>
            <w:hideMark/>
          </w:tcPr>
          <w:p w14:paraId="30EF8CE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3544" w:type="dxa"/>
            <w:vAlign w:val="center"/>
            <w:hideMark/>
          </w:tcPr>
          <w:p w14:paraId="70FD2A3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963" w:type="dxa"/>
            <w:vAlign w:val="center"/>
            <w:hideMark/>
          </w:tcPr>
          <w:p w14:paraId="3B4A92C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62C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1 077,66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DE0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4,28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ABA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42D8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4,28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2E09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1 777,99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DFCA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4,77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38F8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7,11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6129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4,77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4484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3,19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5BDB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4,77</w:t>
            </w:r>
          </w:p>
        </w:tc>
      </w:tr>
      <w:tr w:rsidR="009F4BE9" w:rsidRPr="006B424D" w14:paraId="56C61C91" w14:textId="77777777" w:rsidTr="00EF0DE0">
        <w:trPr>
          <w:trHeight w:val="624"/>
        </w:trPr>
        <w:tc>
          <w:tcPr>
            <w:tcW w:w="567" w:type="dxa"/>
            <w:vAlign w:val="center"/>
            <w:hideMark/>
          </w:tcPr>
          <w:p w14:paraId="1624F9F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3544" w:type="dxa"/>
            <w:vAlign w:val="center"/>
            <w:hideMark/>
          </w:tcPr>
          <w:p w14:paraId="239698D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матеріали, запасні  частини та інші матеріальні ресурси</w:t>
            </w:r>
          </w:p>
        </w:tc>
        <w:tc>
          <w:tcPr>
            <w:tcW w:w="963" w:type="dxa"/>
            <w:vAlign w:val="center"/>
            <w:hideMark/>
          </w:tcPr>
          <w:p w14:paraId="6372C36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28F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2 527,15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2C6A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10,04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B960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C47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10,04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CA94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3 745,79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6052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10,04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030D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14,98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D6EB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10,04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DED9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6,72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0F57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10,04</w:t>
            </w:r>
          </w:p>
        </w:tc>
      </w:tr>
      <w:tr w:rsidR="009F4BE9" w:rsidRPr="006B424D" w14:paraId="5A0F250E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0942B8F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44" w:type="dxa"/>
            <w:vAlign w:val="center"/>
            <w:hideMark/>
          </w:tcPr>
          <w:p w14:paraId="5FBE06A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прямі витрати на оплату праці </w:t>
            </w:r>
          </w:p>
        </w:tc>
        <w:tc>
          <w:tcPr>
            <w:tcW w:w="963" w:type="dxa"/>
            <w:vAlign w:val="center"/>
            <w:hideMark/>
          </w:tcPr>
          <w:p w14:paraId="1813618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79B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174 304,68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39E3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692,79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8B9A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2 182,85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7458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692,79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37AF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258 357,16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28DE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692,79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BE90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1 033,44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B91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692,79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2977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463,62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A0C8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692,79</w:t>
            </w:r>
          </w:p>
        </w:tc>
      </w:tr>
      <w:tr w:rsidR="009F4BE9" w:rsidRPr="006B424D" w14:paraId="11407FAE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120D62A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44" w:type="dxa"/>
            <w:vAlign w:val="center"/>
            <w:hideMark/>
          </w:tcPr>
          <w:p w14:paraId="268E6EF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інші прямі витрати, у тому числі:</w:t>
            </w:r>
          </w:p>
        </w:tc>
        <w:tc>
          <w:tcPr>
            <w:tcW w:w="963" w:type="dxa"/>
            <w:vAlign w:val="center"/>
            <w:hideMark/>
          </w:tcPr>
          <w:p w14:paraId="4143F2D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03C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77 665,45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8F0E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308,69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120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972,62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297D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308,69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E70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100 476,32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6BBC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269,43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F938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401,91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B2C4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269,43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FA81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180,30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1636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269,43</w:t>
            </w:r>
          </w:p>
        </w:tc>
      </w:tr>
      <w:tr w:rsidR="009F4BE9" w:rsidRPr="006B424D" w14:paraId="699E1669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726EEE5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544" w:type="dxa"/>
            <w:vAlign w:val="center"/>
            <w:hideMark/>
          </w:tcPr>
          <w:p w14:paraId="24BA0E9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відрахування на соціальні заходи</w:t>
            </w:r>
          </w:p>
        </w:tc>
        <w:tc>
          <w:tcPr>
            <w:tcW w:w="963" w:type="dxa"/>
            <w:vAlign w:val="center"/>
            <w:hideMark/>
          </w:tcPr>
          <w:p w14:paraId="10CE9D4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B89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38 347,03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B104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152,41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BC12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480,23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D640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152,41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28A1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56 838,58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7E3B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152,41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834D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227,36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F965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152,41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73B9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102,00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6858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152,41</w:t>
            </w:r>
          </w:p>
        </w:tc>
      </w:tr>
      <w:tr w:rsidR="009F4BE9" w:rsidRPr="006B424D" w14:paraId="20C9A4DE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70CEB01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3544" w:type="dxa"/>
            <w:vAlign w:val="center"/>
            <w:hideMark/>
          </w:tcPr>
          <w:p w14:paraId="4445EBB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амортизаційні відрахування</w:t>
            </w:r>
          </w:p>
        </w:tc>
        <w:tc>
          <w:tcPr>
            <w:tcW w:w="963" w:type="dxa"/>
            <w:vAlign w:val="center"/>
            <w:hideMark/>
          </w:tcPr>
          <w:p w14:paraId="4970E6C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5B6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14 083,41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768B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55,98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8576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176,37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E8D2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55,98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9A62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13 421,33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7D44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35,99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66A0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53,69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D582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35,99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C3F1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24,08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E1F0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35,99</w:t>
            </w:r>
          </w:p>
        </w:tc>
      </w:tr>
      <w:tr w:rsidR="009F4BE9" w:rsidRPr="006B424D" w14:paraId="775FDE25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72C6912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3544" w:type="dxa"/>
            <w:vAlign w:val="center"/>
            <w:hideMark/>
          </w:tcPr>
          <w:p w14:paraId="46BB10A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інші прямі витрати</w:t>
            </w:r>
          </w:p>
        </w:tc>
        <w:tc>
          <w:tcPr>
            <w:tcW w:w="963" w:type="dxa"/>
            <w:vAlign w:val="center"/>
            <w:hideMark/>
          </w:tcPr>
          <w:p w14:paraId="1179E8C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D5A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25 235,01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C5C6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100,30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019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316,02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FD93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100,30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D08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30 216,41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9CF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81,03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2917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120,87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403E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81,03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6CE8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54,22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DAC1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81,03</w:t>
            </w:r>
          </w:p>
        </w:tc>
      </w:tr>
      <w:tr w:rsidR="009F4BE9" w:rsidRPr="006B424D" w14:paraId="36C8DBA2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33DA31F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44" w:type="dxa"/>
            <w:vAlign w:val="center"/>
            <w:hideMark/>
          </w:tcPr>
          <w:p w14:paraId="54BAD82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Загальновиробничі витрати</w:t>
            </w:r>
          </w:p>
        </w:tc>
        <w:tc>
          <w:tcPr>
            <w:tcW w:w="963" w:type="dxa"/>
            <w:vAlign w:val="center"/>
            <w:hideMark/>
          </w:tcPr>
          <w:p w14:paraId="1F03DFD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C68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7 881,26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E71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31,32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F9C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A34E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31,32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B9EC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11 681,72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7796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31,32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881D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46,73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8E0E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31,32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8DDA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20,96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D14E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31,32</w:t>
            </w:r>
          </w:p>
        </w:tc>
      </w:tr>
      <w:tr w:rsidR="009F4BE9" w:rsidRPr="006B424D" w14:paraId="10BF073C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529EA24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44" w:type="dxa"/>
            <w:vAlign w:val="center"/>
            <w:hideMark/>
          </w:tcPr>
          <w:p w14:paraId="2AC46220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Адміністративні витрати </w:t>
            </w:r>
          </w:p>
        </w:tc>
        <w:tc>
          <w:tcPr>
            <w:tcW w:w="963" w:type="dxa"/>
            <w:vAlign w:val="center"/>
            <w:hideMark/>
          </w:tcPr>
          <w:p w14:paraId="4AF5216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DDC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35 604,78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B5E2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141,51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CF9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445,88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4A4E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141,51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64CB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52 773,97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8ED0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141,51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91CD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211,10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8B3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141,51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AFF5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94,70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2B38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141,51</w:t>
            </w:r>
          </w:p>
        </w:tc>
      </w:tr>
      <w:tr w:rsidR="009F4BE9" w:rsidRPr="006B424D" w14:paraId="217ED327" w14:textId="77777777" w:rsidTr="00EF0DE0">
        <w:trPr>
          <w:trHeight w:val="624"/>
        </w:trPr>
        <w:tc>
          <w:tcPr>
            <w:tcW w:w="567" w:type="dxa"/>
            <w:vAlign w:val="center"/>
            <w:hideMark/>
          </w:tcPr>
          <w:p w14:paraId="0B85489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44" w:type="dxa"/>
            <w:vAlign w:val="center"/>
            <w:hideMark/>
          </w:tcPr>
          <w:p w14:paraId="133D85E5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Розрахунковий прибуток  теплової енергії САО, усього, у тому числі:</w:t>
            </w:r>
          </w:p>
        </w:tc>
        <w:tc>
          <w:tcPr>
            <w:tcW w:w="963" w:type="dxa"/>
            <w:vAlign w:val="center"/>
            <w:hideMark/>
          </w:tcPr>
          <w:p w14:paraId="3A4663E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7A3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36 480,28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A65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144,99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F067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7E46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161,87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2809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46 217,96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D33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123,93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09A9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227,17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734A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152,29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9B1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101,91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8E89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152,29</w:t>
            </w:r>
          </w:p>
        </w:tc>
      </w:tr>
      <w:tr w:rsidR="009F4BE9" w:rsidRPr="006B424D" w14:paraId="4C5674E4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197735C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3544" w:type="dxa"/>
            <w:vAlign w:val="center"/>
            <w:hideMark/>
          </w:tcPr>
          <w:p w14:paraId="0D57702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податок на прибуток</w:t>
            </w:r>
          </w:p>
        </w:tc>
        <w:tc>
          <w:tcPr>
            <w:tcW w:w="963" w:type="dxa"/>
            <w:vAlign w:val="center"/>
            <w:hideMark/>
          </w:tcPr>
          <w:p w14:paraId="6E7780D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495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6 566,45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8600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26,10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9BDA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D447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29,14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9A90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8 319,23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588A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22,31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7F06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40,89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E0CF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27,41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5058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18,34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C7A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27,41</w:t>
            </w:r>
          </w:p>
        </w:tc>
      </w:tr>
      <w:tr w:rsidR="009F4BE9" w:rsidRPr="006B424D" w14:paraId="5E0D284A" w14:textId="77777777" w:rsidTr="00EF0DE0">
        <w:trPr>
          <w:trHeight w:val="427"/>
        </w:trPr>
        <w:tc>
          <w:tcPr>
            <w:tcW w:w="567" w:type="dxa"/>
            <w:vAlign w:val="center"/>
            <w:hideMark/>
          </w:tcPr>
          <w:p w14:paraId="2BCF336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3544" w:type="dxa"/>
            <w:vAlign w:val="center"/>
            <w:hideMark/>
          </w:tcPr>
          <w:p w14:paraId="46F3074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інше використання прибутку (розшифрувати)</w:t>
            </w:r>
          </w:p>
        </w:tc>
        <w:tc>
          <w:tcPr>
            <w:tcW w:w="963" w:type="dxa"/>
            <w:vAlign w:val="center"/>
            <w:hideMark/>
          </w:tcPr>
          <w:p w14:paraId="746BE07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6BE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29 913,83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99D2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118,90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E6EC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418,20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DB0E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132,73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930A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37 898,73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D46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101,63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1331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186,28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0C20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124,88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F8E5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83,57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52BC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124,88</w:t>
            </w:r>
          </w:p>
        </w:tc>
      </w:tr>
      <w:tr w:rsidR="009F4BE9" w:rsidRPr="006B424D" w14:paraId="7814D796" w14:textId="77777777" w:rsidTr="00EF0DE0">
        <w:trPr>
          <w:trHeight w:val="277"/>
        </w:trPr>
        <w:tc>
          <w:tcPr>
            <w:tcW w:w="567" w:type="dxa"/>
            <w:vAlign w:val="center"/>
            <w:hideMark/>
          </w:tcPr>
          <w:p w14:paraId="39CF8529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44" w:type="dxa"/>
            <w:vAlign w:val="center"/>
            <w:hideMark/>
          </w:tcPr>
          <w:p w14:paraId="69344D69" w14:textId="77777777" w:rsidR="009F4BE9" w:rsidRPr="00AC09D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Вартість теплової енергії, тариф на теплову енергію</w:t>
            </w:r>
          </w:p>
        </w:tc>
        <w:tc>
          <w:tcPr>
            <w:tcW w:w="963" w:type="dxa"/>
            <w:vAlign w:val="center"/>
            <w:hideMark/>
          </w:tcPr>
          <w:p w14:paraId="168A94FB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20DF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784 326,06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3F3FC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3 117,38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3F6BE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10 965,10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DBBF3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3 480,10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04CD1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993 686,24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FCB37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2 664,59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B5ED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4 884,23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720BC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3 274,26</w:t>
            </w: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FC2C3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2 191,08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F6CFB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3 274,17</w:t>
            </w:r>
          </w:p>
        </w:tc>
      </w:tr>
      <w:tr w:rsidR="00070FA4" w:rsidRPr="006B424D" w14:paraId="0C8284D6" w14:textId="77777777" w:rsidTr="00EF0DE0">
        <w:trPr>
          <w:trHeight w:val="283"/>
        </w:trPr>
        <w:tc>
          <w:tcPr>
            <w:tcW w:w="567" w:type="dxa"/>
            <w:vAlign w:val="center"/>
          </w:tcPr>
          <w:p w14:paraId="4E0B6BE1" w14:textId="77777777" w:rsidR="00070FA4" w:rsidRPr="00AC09DD" w:rsidRDefault="00070FA4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273663FE" w14:textId="77777777" w:rsidR="00070FA4" w:rsidRPr="00AC09DD" w:rsidRDefault="00070FA4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vAlign w:val="center"/>
          </w:tcPr>
          <w:p w14:paraId="6CA6C529" w14:textId="77777777" w:rsidR="00070FA4" w:rsidRPr="00AC09DD" w:rsidRDefault="00070FA4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B772" w14:textId="77777777" w:rsidR="00070FA4" w:rsidRPr="00AC09DD" w:rsidRDefault="00070FA4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86C81" w14:textId="77777777" w:rsidR="00070FA4" w:rsidRPr="00AC09DD" w:rsidRDefault="00070FA4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74D67" w14:textId="77777777" w:rsidR="00070FA4" w:rsidRPr="00AC09DD" w:rsidRDefault="00070FA4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5FA1" w14:textId="77777777" w:rsidR="00070FA4" w:rsidRPr="00AC09DD" w:rsidRDefault="00070FA4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E7D07" w14:textId="77777777" w:rsidR="00070FA4" w:rsidRPr="00AC09DD" w:rsidRDefault="00070FA4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F51B5" w14:textId="77777777" w:rsidR="00070FA4" w:rsidRPr="00AC09DD" w:rsidRDefault="00070FA4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E5044" w14:textId="77777777" w:rsidR="00070FA4" w:rsidRPr="00AC09DD" w:rsidRDefault="00070FA4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A0D6E" w14:textId="77777777" w:rsidR="00070FA4" w:rsidRPr="00AC09DD" w:rsidRDefault="00070FA4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20ECC" w14:textId="77777777" w:rsidR="00070FA4" w:rsidRPr="00AC09DD" w:rsidRDefault="00070FA4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EA024" w14:textId="77777777" w:rsidR="00070FA4" w:rsidRPr="00AC09DD" w:rsidRDefault="00070FA4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4BE9" w:rsidRPr="006B424D" w14:paraId="0E4CBC2D" w14:textId="77777777" w:rsidTr="00EF0DE0">
        <w:trPr>
          <w:trHeight w:val="283"/>
        </w:trPr>
        <w:tc>
          <w:tcPr>
            <w:tcW w:w="567" w:type="dxa"/>
            <w:vAlign w:val="center"/>
            <w:hideMark/>
          </w:tcPr>
          <w:p w14:paraId="529F7FD1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44" w:type="dxa"/>
            <w:vAlign w:val="center"/>
            <w:hideMark/>
          </w:tcPr>
          <w:p w14:paraId="4BF7452C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Тариф на послугу з теплової енергії (з ПДВ)</w:t>
            </w:r>
          </w:p>
        </w:tc>
        <w:tc>
          <w:tcPr>
            <w:tcW w:w="963" w:type="dxa"/>
            <w:vAlign w:val="center"/>
            <w:hideMark/>
          </w:tcPr>
          <w:p w14:paraId="6825976D" w14:textId="77777777" w:rsidR="009F4BE9" w:rsidRPr="00AC09D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AC0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26C3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ECB79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3 740,86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0C97B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E5C82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4 176,12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FC590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AF317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3 197,51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C81A9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71519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3 929,11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3EB7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FDC22" w14:textId="77777777" w:rsidR="009F4BE9" w:rsidRPr="00AC09D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09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3 929,00</w:t>
            </w:r>
          </w:p>
        </w:tc>
      </w:tr>
      <w:tr w:rsidR="009F4BE9" w:rsidRPr="006B424D" w14:paraId="670770FB" w14:textId="77777777" w:rsidTr="00EF0DE0">
        <w:trPr>
          <w:trHeight w:val="315"/>
        </w:trPr>
        <w:tc>
          <w:tcPr>
            <w:tcW w:w="567" w:type="dxa"/>
            <w:vMerge w:val="restart"/>
            <w:vAlign w:val="center"/>
            <w:hideMark/>
          </w:tcPr>
          <w:p w14:paraId="7AE863F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№ з/п</w:t>
            </w:r>
          </w:p>
        </w:tc>
        <w:tc>
          <w:tcPr>
            <w:tcW w:w="3544" w:type="dxa"/>
            <w:vMerge w:val="restart"/>
            <w:vAlign w:val="center"/>
            <w:hideMark/>
          </w:tcPr>
          <w:p w14:paraId="40509E8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Найменування показників</w:t>
            </w:r>
          </w:p>
        </w:tc>
        <w:tc>
          <w:tcPr>
            <w:tcW w:w="992" w:type="dxa"/>
            <w:gridSpan w:val="2"/>
            <w:vMerge w:val="restart"/>
            <w:vAlign w:val="center"/>
            <w:hideMark/>
          </w:tcPr>
          <w:p w14:paraId="6FDD7A5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Одиниця виміру</w:t>
            </w:r>
          </w:p>
        </w:tc>
        <w:tc>
          <w:tcPr>
            <w:tcW w:w="1985" w:type="dxa"/>
            <w:gridSpan w:val="4"/>
            <w:vAlign w:val="center"/>
            <w:hideMark/>
          </w:tcPr>
          <w:p w14:paraId="1EAABC9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вул.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Арх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Старова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4є</w:t>
            </w:r>
          </w:p>
        </w:tc>
        <w:tc>
          <w:tcPr>
            <w:tcW w:w="1984" w:type="dxa"/>
            <w:gridSpan w:val="4"/>
            <w:vAlign w:val="center"/>
            <w:hideMark/>
          </w:tcPr>
          <w:p w14:paraId="171198D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вул.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Арх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Старова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4ж</w:t>
            </w:r>
          </w:p>
        </w:tc>
        <w:tc>
          <w:tcPr>
            <w:tcW w:w="1985" w:type="dxa"/>
            <w:gridSpan w:val="6"/>
            <w:vAlign w:val="center"/>
            <w:hideMark/>
          </w:tcPr>
          <w:p w14:paraId="19213B7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вул.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Леваневців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8</w:t>
            </w:r>
          </w:p>
        </w:tc>
        <w:tc>
          <w:tcPr>
            <w:tcW w:w="4536" w:type="dxa"/>
            <w:gridSpan w:val="12"/>
            <w:vAlign w:val="center"/>
            <w:hideMark/>
          </w:tcPr>
          <w:p w14:paraId="2AF3D38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вул.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Леваневців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10</w:t>
            </w:r>
          </w:p>
        </w:tc>
      </w:tr>
      <w:tr w:rsidR="009F4BE9" w:rsidRPr="006B424D" w14:paraId="20C80E01" w14:textId="77777777" w:rsidTr="00EF0DE0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386463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713FAD0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14:paraId="32DEB11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Align w:val="center"/>
            <w:hideMark/>
          </w:tcPr>
          <w:p w14:paraId="243D032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населення</w:t>
            </w:r>
          </w:p>
        </w:tc>
        <w:tc>
          <w:tcPr>
            <w:tcW w:w="1984" w:type="dxa"/>
            <w:gridSpan w:val="4"/>
            <w:vAlign w:val="center"/>
            <w:hideMark/>
          </w:tcPr>
          <w:p w14:paraId="53AE6DF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населення</w:t>
            </w:r>
          </w:p>
        </w:tc>
        <w:tc>
          <w:tcPr>
            <w:tcW w:w="1985" w:type="dxa"/>
            <w:gridSpan w:val="6"/>
            <w:vAlign w:val="center"/>
            <w:hideMark/>
          </w:tcPr>
          <w:p w14:paraId="65BDA08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населення</w:t>
            </w:r>
          </w:p>
        </w:tc>
        <w:tc>
          <w:tcPr>
            <w:tcW w:w="1984" w:type="dxa"/>
            <w:gridSpan w:val="6"/>
            <w:vAlign w:val="center"/>
            <w:hideMark/>
          </w:tcPr>
          <w:p w14:paraId="36C4484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населення</w:t>
            </w:r>
          </w:p>
        </w:tc>
        <w:tc>
          <w:tcPr>
            <w:tcW w:w="2552" w:type="dxa"/>
            <w:gridSpan w:val="6"/>
            <w:vAlign w:val="center"/>
            <w:hideMark/>
          </w:tcPr>
          <w:p w14:paraId="2316124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інші споживачі</w:t>
            </w:r>
          </w:p>
        </w:tc>
      </w:tr>
      <w:tr w:rsidR="00610CE8" w:rsidRPr="006B424D" w14:paraId="78269824" w14:textId="77777777" w:rsidTr="00EF0DE0">
        <w:trPr>
          <w:trHeight w:val="420"/>
        </w:trPr>
        <w:tc>
          <w:tcPr>
            <w:tcW w:w="567" w:type="dxa"/>
            <w:vMerge/>
            <w:vAlign w:val="center"/>
            <w:hideMark/>
          </w:tcPr>
          <w:p w14:paraId="35CDF88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39C44DC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14:paraId="3AE89300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14:paraId="075C3A5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836350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529D343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992" w:type="dxa"/>
            <w:gridSpan w:val="3"/>
            <w:vAlign w:val="center"/>
            <w:hideMark/>
          </w:tcPr>
          <w:p w14:paraId="73E8364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gridSpan w:val="4"/>
            <w:vAlign w:val="center"/>
            <w:hideMark/>
          </w:tcPr>
          <w:p w14:paraId="2E784DD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584FF71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992" w:type="dxa"/>
            <w:gridSpan w:val="3"/>
            <w:vAlign w:val="center"/>
            <w:hideMark/>
          </w:tcPr>
          <w:p w14:paraId="0EC81FF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992" w:type="dxa"/>
            <w:gridSpan w:val="3"/>
            <w:vAlign w:val="center"/>
            <w:hideMark/>
          </w:tcPr>
          <w:p w14:paraId="2E7E964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992" w:type="dxa"/>
            <w:gridSpan w:val="4"/>
            <w:vAlign w:val="center"/>
            <w:hideMark/>
          </w:tcPr>
          <w:p w14:paraId="4957017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560" w:type="dxa"/>
            <w:gridSpan w:val="2"/>
            <w:vAlign w:val="center"/>
            <w:hideMark/>
          </w:tcPr>
          <w:p w14:paraId="29DF575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</w:tr>
      <w:tr w:rsidR="00610CE8" w:rsidRPr="006B424D" w14:paraId="60E0A190" w14:textId="77777777" w:rsidTr="00EF0DE0">
        <w:trPr>
          <w:trHeight w:val="315"/>
        </w:trPr>
        <w:tc>
          <w:tcPr>
            <w:tcW w:w="567" w:type="dxa"/>
            <w:vAlign w:val="center"/>
            <w:hideMark/>
          </w:tcPr>
          <w:p w14:paraId="7BA7A0B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44" w:type="dxa"/>
            <w:vAlign w:val="center"/>
            <w:hideMark/>
          </w:tcPr>
          <w:p w14:paraId="68CDDEF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3CEF195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3BAB411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3ED1B8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vAlign w:val="center"/>
            <w:hideMark/>
          </w:tcPr>
          <w:p w14:paraId="2A469DE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3"/>
            <w:vAlign w:val="center"/>
            <w:hideMark/>
          </w:tcPr>
          <w:p w14:paraId="722585A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gridSpan w:val="4"/>
            <w:vAlign w:val="center"/>
            <w:hideMark/>
          </w:tcPr>
          <w:p w14:paraId="248561D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2C07267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gridSpan w:val="3"/>
            <w:vAlign w:val="center"/>
            <w:hideMark/>
          </w:tcPr>
          <w:p w14:paraId="295C316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vAlign w:val="center"/>
            <w:hideMark/>
          </w:tcPr>
          <w:p w14:paraId="50E0D5E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gridSpan w:val="4"/>
            <w:vAlign w:val="center"/>
            <w:hideMark/>
          </w:tcPr>
          <w:p w14:paraId="5C7BA8D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vAlign w:val="center"/>
            <w:hideMark/>
          </w:tcPr>
          <w:p w14:paraId="0F08D50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610CE8" w:rsidRPr="006B424D" w14:paraId="10E864DB" w14:textId="77777777" w:rsidTr="00EF0DE0">
        <w:trPr>
          <w:trHeight w:val="481"/>
        </w:trPr>
        <w:tc>
          <w:tcPr>
            <w:tcW w:w="567" w:type="dxa"/>
            <w:vAlign w:val="center"/>
            <w:hideMark/>
          </w:tcPr>
          <w:p w14:paraId="24A30A7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44" w:type="dxa"/>
            <w:vAlign w:val="center"/>
            <w:hideMark/>
          </w:tcPr>
          <w:p w14:paraId="1DD592C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Річний обсяг реалізації теплової енергії власним споживачам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256CDFC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401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426,0180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2A2C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B8B0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274,5842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06F9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6DA7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156,7884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7C77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B2D7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298,1315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B176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D8B9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39,1339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19FB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610CE8" w:rsidRPr="006B424D" w14:paraId="4A9982C3" w14:textId="77777777" w:rsidTr="00EF0DE0">
        <w:trPr>
          <w:trHeight w:val="558"/>
        </w:trPr>
        <w:tc>
          <w:tcPr>
            <w:tcW w:w="567" w:type="dxa"/>
            <w:vAlign w:val="center"/>
            <w:hideMark/>
          </w:tcPr>
          <w:p w14:paraId="3E71DC5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44" w:type="dxa"/>
            <w:vAlign w:val="center"/>
            <w:hideMark/>
          </w:tcPr>
          <w:p w14:paraId="311E7A41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Теплове навантаження об’єктів 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теплоспоживання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власних споживачів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7944CD2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/год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49B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0,3050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E224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FE3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0,1966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690E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27AC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0,1054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C5A2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CCB1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0,2078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706BF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A906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0,0268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1753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9F4BE9" w:rsidRPr="006B424D" w14:paraId="1BFE9382" w14:textId="77777777" w:rsidTr="00EF0DE0">
        <w:trPr>
          <w:trHeight w:val="213"/>
        </w:trPr>
        <w:tc>
          <w:tcPr>
            <w:tcW w:w="15593" w:type="dxa"/>
            <w:gridSpan w:val="30"/>
            <w:vAlign w:val="center"/>
            <w:hideMark/>
          </w:tcPr>
          <w:p w14:paraId="7E3A41E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Теплова енергія</w:t>
            </w:r>
          </w:p>
        </w:tc>
      </w:tr>
      <w:tr w:rsidR="00610CE8" w:rsidRPr="006B424D" w14:paraId="19A61FA1" w14:textId="77777777" w:rsidTr="00EF0DE0">
        <w:trPr>
          <w:trHeight w:val="273"/>
        </w:trPr>
        <w:tc>
          <w:tcPr>
            <w:tcW w:w="567" w:type="dxa"/>
            <w:vAlign w:val="center"/>
            <w:hideMark/>
          </w:tcPr>
          <w:p w14:paraId="106DA76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44" w:type="dxa"/>
            <w:vAlign w:val="center"/>
            <w:hideMark/>
          </w:tcPr>
          <w:p w14:paraId="59BB4D8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Прямі матеріальні витрати, у тому числі: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019A996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B7F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637 109,07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D7DB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1 495,50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D761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453 374,72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7476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1 651,13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BE94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273 213,76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12A2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1 742,57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9E59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447 879,15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9B52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1 502,28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6CD0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92 340,75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4E3D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2 359,60</w:t>
            </w:r>
          </w:p>
        </w:tc>
      </w:tr>
      <w:tr w:rsidR="00610CE8" w:rsidRPr="006B424D" w14:paraId="20A244C1" w14:textId="77777777" w:rsidTr="00EF0DE0">
        <w:trPr>
          <w:trHeight w:val="136"/>
        </w:trPr>
        <w:tc>
          <w:tcPr>
            <w:tcW w:w="567" w:type="dxa"/>
            <w:vAlign w:val="center"/>
            <w:hideMark/>
          </w:tcPr>
          <w:p w14:paraId="1518198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544" w:type="dxa"/>
            <w:vAlign w:val="center"/>
            <w:hideMark/>
          </w:tcPr>
          <w:p w14:paraId="58978F01" w14:textId="60452899" w:rsidR="009F4BE9" w:rsidRPr="006B424D" w:rsidRDefault="00AB2C40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r w:rsidR="009F4BE9"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аливо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4956001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4D5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556 850,58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909E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1 307,11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D7E7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397 242,57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A92B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1 446,71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A983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213 742,83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E893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1 363,26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2D9E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391 518,18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E1B0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1 313,24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ED60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84 942,59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563C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2 170,56</w:t>
            </w:r>
          </w:p>
        </w:tc>
      </w:tr>
      <w:tr w:rsidR="00610CE8" w:rsidRPr="006B424D" w14:paraId="4E4BE5A1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0C346A1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3544" w:type="dxa"/>
            <w:vAlign w:val="center"/>
            <w:hideMark/>
          </w:tcPr>
          <w:p w14:paraId="51D5F2B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електроенергія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17CDC0A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D26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73 948,61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AB0A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173,58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8A3B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52 040,47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E105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189,52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546B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57 198,95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09B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364,82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D6C1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51 946,38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167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174,24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0623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6 818,68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5E48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174,24</w:t>
            </w:r>
          </w:p>
        </w:tc>
      </w:tr>
      <w:tr w:rsidR="00610CE8" w:rsidRPr="006B424D" w14:paraId="4BD3883F" w14:textId="77777777" w:rsidTr="00EF0DE0">
        <w:trPr>
          <w:trHeight w:val="345"/>
        </w:trPr>
        <w:tc>
          <w:tcPr>
            <w:tcW w:w="567" w:type="dxa"/>
            <w:vAlign w:val="center"/>
            <w:hideMark/>
          </w:tcPr>
          <w:p w14:paraId="50B5373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3544" w:type="dxa"/>
            <w:vAlign w:val="center"/>
            <w:hideMark/>
          </w:tcPr>
          <w:p w14:paraId="531512A0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6A785A7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847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2 030,77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13DF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24FE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1 333,64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FDC1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4,86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AEDF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697,13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707F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4,45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AAC7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1 420,03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7EBA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4,76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796D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186,40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2BE8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4,76</w:t>
            </w:r>
          </w:p>
        </w:tc>
      </w:tr>
      <w:tr w:rsidR="00610CE8" w:rsidRPr="006B424D" w14:paraId="2E0D4DB8" w14:textId="77777777" w:rsidTr="00EF0DE0">
        <w:trPr>
          <w:trHeight w:val="351"/>
        </w:trPr>
        <w:tc>
          <w:tcPr>
            <w:tcW w:w="567" w:type="dxa"/>
            <w:vAlign w:val="center"/>
            <w:hideMark/>
          </w:tcPr>
          <w:p w14:paraId="0D1EBF0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3544" w:type="dxa"/>
            <w:vAlign w:val="center"/>
            <w:hideMark/>
          </w:tcPr>
          <w:p w14:paraId="6F92C60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матеріали, запасні  частини та інші матеріальні ресурси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6CC408F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6A9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4 279,11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9E70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0299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2 758,04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96FD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10,04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42BA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1 574,85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A6C8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20A8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2 994,56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A993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10,04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480F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393,08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5319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10,04</w:t>
            </w:r>
          </w:p>
        </w:tc>
      </w:tr>
      <w:tr w:rsidR="00610CE8" w:rsidRPr="006B424D" w14:paraId="7E2B044D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4F6B651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44" w:type="dxa"/>
            <w:vAlign w:val="center"/>
            <w:hideMark/>
          </w:tcPr>
          <w:p w14:paraId="6611BD4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прямі витрати на оплату праці 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5197472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6E6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295 141,77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009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692,79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584C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190 229,68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3254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692,79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8DE1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108 621,72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04E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692,79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E1FB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206 543,05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4034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692,79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F8DE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27 111,64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44E4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692,79</w:t>
            </w:r>
          </w:p>
        </w:tc>
      </w:tr>
      <w:tr w:rsidR="00610CE8" w:rsidRPr="006B424D" w14:paraId="5347B1F0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5351055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44" w:type="dxa"/>
            <w:vAlign w:val="center"/>
            <w:hideMark/>
          </w:tcPr>
          <w:p w14:paraId="6647C9A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інші прямі витрати, у тому числі: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6B10EC9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D7D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113 716,39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002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266,92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31EE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102 720,73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63D4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374,09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94B5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69 845,69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D440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445,48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82D3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100 605,93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C75C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337,45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D78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13 205,93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BDCE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337,45</w:t>
            </w:r>
          </w:p>
        </w:tc>
      </w:tr>
      <w:tr w:rsidR="00610CE8" w:rsidRPr="006B424D" w14:paraId="55D7D810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00821A5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544" w:type="dxa"/>
            <w:vAlign w:val="center"/>
            <w:hideMark/>
          </w:tcPr>
          <w:p w14:paraId="1A39EA8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відрахування на соціальні заходи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3AE806B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B4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64 931,19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3A68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152,41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8055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41 850,53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2EB2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152,41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4D2C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23 896,78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6BCF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152,41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C162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45 439,47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B193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152,41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D8D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5 964,56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4F71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152,41</w:t>
            </w:r>
          </w:p>
        </w:tc>
      </w:tr>
      <w:tr w:rsidR="00610CE8" w:rsidRPr="006B424D" w14:paraId="1E8BB672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5488CC2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3544" w:type="dxa"/>
            <w:vAlign w:val="center"/>
            <w:hideMark/>
          </w:tcPr>
          <w:p w14:paraId="1F0DEFE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амортизаційні відрахування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74B9600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216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17 536,86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CF24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41,16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7FAB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14 402,64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A25A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52,45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37C7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17 127,18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9CFC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109,24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5894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22 405,44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0E75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75,15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7364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2 941,03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9A3B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75,15</w:t>
            </w:r>
          </w:p>
        </w:tc>
      </w:tr>
      <w:tr w:rsidR="00610CE8" w:rsidRPr="006B424D" w14:paraId="32F963AD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70E3080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3544" w:type="dxa"/>
            <w:vAlign w:val="center"/>
            <w:hideMark/>
          </w:tcPr>
          <w:p w14:paraId="50B71156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інші прямі витрати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1A20FD9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57A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31 248,35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C63F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2AAC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46 467,57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F78A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169,23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4740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28 821,73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36CA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183,83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C538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32 761,02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C59F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109,89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484B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4 300,34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34EF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109,89</w:t>
            </w:r>
          </w:p>
        </w:tc>
      </w:tr>
      <w:tr w:rsidR="00610CE8" w:rsidRPr="006B424D" w14:paraId="3A74EA54" w14:textId="77777777" w:rsidTr="00EF0DE0">
        <w:trPr>
          <w:trHeight w:val="153"/>
        </w:trPr>
        <w:tc>
          <w:tcPr>
            <w:tcW w:w="567" w:type="dxa"/>
            <w:vAlign w:val="center"/>
            <w:hideMark/>
          </w:tcPr>
          <w:p w14:paraId="2471A6C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44" w:type="dxa"/>
            <w:vAlign w:val="center"/>
            <w:hideMark/>
          </w:tcPr>
          <w:p w14:paraId="3717422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Загальновиробничі витрати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1252D98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91F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13 344,96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08C7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9D79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8 601,31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DF2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31,32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5A6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4 911,38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4E1F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31,32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E0A2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9 338,93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7C42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31,32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C9AB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1 225,86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7CE5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31,32</w:t>
            </w:r>
          </w:p>
        </w:tc>
      </w:tr>
      <w:tr w:rsidR="00610CE8" w:rsidRPr="006B424D" w14:paraId="119D8939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324E6DD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44" w:type="dxa"/>
            <w:vAlign w:val="center"/>
            <w:hideMark/>
          </w:tcPr>
          <w:p w14:paraId="05D9667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Адміністративні витрати 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003DB3E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C33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60 287,87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FCDD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9074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38 857,74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8010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141,51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C877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22 187,89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6C2B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141,51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8CD6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42 190,03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DE4D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141,51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07A2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5 538,03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9E0A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141,51</w:t>
            </w:r>
          </w:p>
        </w:tc>
      </w:tr>
      <w:tr w:rsidR="00610CE8" w:rsidRPr="006B424D" w14:paraId="4C7AD3EA" w14:textId="77777777" w:rsidTr="00EF0DE0">
        <w:trPr>
          <w:trHeight w:val="459"/>
        </w:trPr>
        <w:tc>
          <w:tcPr>
            <w:tcW w:w="567" w:type="dxa"/>
            <w:vAlign w:val="center"/>
            <w:hideMark/>
          </w:tcPr>
          <w:p w14:paraId="63A6011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44" w:type="dxa"/>
            <w:vAlign w:val="center"/>
            <w:hideMark/>
          </w:tcPr>
          <w:p w14:paraId="7284775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Розрахунковий прибуток  теплової енергії САО, усього, у тому числі: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5EE42AD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3DE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54 614,63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0229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128,20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C840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38 721,18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1D3C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141,02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BEA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23 355,15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CF79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148,96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33D6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39 344,24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7D20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131,97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0BA7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6 801,09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D7CD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173,79</w:t>
            </w:r>
          </w:p>
        </w:tc>
      </w:tr>
      <w:tr w:rsidR="00610CE8" w:rsidRPr="006B424D" w14:paraId="4CFD2886" w14:textId="77777777" w:rsidTr="00EF0DE0">
        <w:trPr>
          <w:trHeight w:val="312"/>
        </w:trPr>
        <w:tc>
          <w:tcPr>
            <w:tcW w:w="567" w:type="dxa"/>
            <w:vAlign w:val="center"/>
            <w:hideMark/>
          </w:tcPr>
          <w:p w14:paraId="1F209E5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3544" w:type="dxa"/>
            <w:vAlign w:val="center"/>
            <w:hideMark/>
          </w:tcPr>
          <w:p w14:paraId="41680DE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податок на прибуток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4FEA58F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EEB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9 830,63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62E7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1FC6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6 969,81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DB00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25,38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79D0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4 203,93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F886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26,81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1C60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7 081,96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764E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23,75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76BC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1 224,20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F8EF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31,28</w:t>
            </w:r>
          </w:p>
        </w:tc>
      </w:tr>
      <w:tr w:rsidR="00610CE8" w:rsidRPr="006B424D" w14:paraId="71BBD9E0" w14:textId="77777777" w:rsidTr="00EF0DE0">
        <w:trPr>
          <w:trHeight w:val="203"/>
        </w:trPr>
        <w:tc>
          <w:tcPr>
            <w:tcW w:w="567" w:type="dxa"/>
            <w:vAlign w:val="center"/>
            <w:hideMark/>
          </w:tcPr>
          <w:p w14:paraId="27086CD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3544" w:type="dxa"/>
            <w:vAlign w:val="center"/>
            <w:hideMark/>
          </w:tcPr>
          <w:p w14:paraId="0944CEA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інше використання прибутку (розшифрувати)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2FB9706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0A0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44 784,00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00DA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9A35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31 751,37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C970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115,63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BA20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19 151,22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35A8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122,15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5D10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32 262,28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0D26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108,21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4C9F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5 576,89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47E3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color w:val="000000"/>
                <w:sz w:val="16"/>
                <w:szCs w:val="16"/>
              </w:rPr>
              <w:t>142,51</w:t>
            </w:r>
          </w:p>
        </w:tc>
      </w:tr>
      <w:tr w:rsidR="00610CE8" w:rsidRPr="006B424D" w14:paraId="2AE24F2F" w14:textId="77777777" w:rsidTr="00EF0DE0">
        <w:trPr>
          <w:trHeight w:val="531"/>
        </w:trPr>
        <w:tc>
          <w:tcPr>
            <w:tcW w:w="567" w:type="dxa"/>
            <w:vAlign w:val="center"/>
            <w:hideMark/>
          </w:tcPr>
          <w:p w14:paraId="4EA25FE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44" w:type="dxa"/>
            <w:vAlign w:val="center"/>
            <w:hideMark/>
          </w:tcPr>
          <w:p w14:paraId="4646391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Вартість теплової енергії, тариф на теплову енергію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0F094A8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CE3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1 174 214,69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D5A1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2 756,25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6081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832 505,37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104C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3 031,87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0A5B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502 135,57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19D5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3 202,63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E003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845 901,34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B80F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2 837,33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E8F8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146 223,30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49F5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3 736,46</w:t>
            </w:r>
          </w:p>
        </w:tc>
      </w:tr>
      <w:tr w:rsidR="00610CE8" w:rsidRPr="006B424D" w14:paraId="33634C9F" w14:textId="77777777" w:rsidTr="00EF0DE0">
        <w:trPr>
          <w:trHeight w:val="445"/>
        </w:trPr>
        <w:tc>
          <w:tcPr>
            <w:tcW w:w="567" w:type="dxa"/>
            <w:vAlign w:val="center"/>
            <w:hideMark/>
          </w:tcPr>
          <w:p w14:paraId="470491E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44" w:type="dxa"/>
            <w:vAlign w:val="center"/>
            <w:hideMark/>
          </w:tcPr>
          <w:p w14:paraId="155EC807" w14:textId="77777777" w:rsidR="009F4BE9" w:rsidRPr="006B424D" w:rsidRDefault="009F4BE9" w:rsidP="00104A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Тариф на послугу з теплової енергії (з ПДВ)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702C7E5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F2F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2D3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3 307,50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883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CD19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3 638,24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239A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A3EF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3 843,16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E634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335B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3 404,80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0EB2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8FA3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B42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4 483,75</w:t>
            </w:r>
          </w:p>
        </w:tc>
      </w:tr>
    </w:tbl>
    <w:p w14:paraId="15712325" w14:textId="77777777" w:rsidR="00E12FCB" w:rsidRDefault="00E12FCB" w:rsidP="009F4BE9">
      <w:pPr>
        <w:jc w:val="center"/>
        <w:rPr>
          <w:rFonts w:ascii="Times New Roman" w:hAnsi="Times New Roman"/>
        </w:rPr>
        <w:sectPr w:rsidR="00E12FCB" w:rsidSect="00C96F37">
          <w:pgSz w:w="16838" w:h="11906" w:orient="landscape"/>
          <w:pgMar w:top="1701" w:right="567" w:bottom="567" w:left="567" w:header="425" w:footer="397" w:gutter="0"/>
          <w:pgNumType w:start="24"/>
          <w:cols w:space="720"/>
          <w:titlePg/>
          <w:docGrid w:linePitch="381"/>
        </w:sectPr>
      </w:pPr>
    </w:p>
    <w:p w14:paraId="6E79934C" w14:textId="41FDE8CD" w:rsidR="009F4BE9" w:rsidRDefault="009F4BE9" w:rsidP="00E12FCB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jc w:val="center"/>
        <w:textDirection w:val="btLr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 w:rsidRPr="007509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Тариф на виробництво та постачання теплової енергії</w:t>
      </w:r>
      <w:r w:rsidR="00AB2C4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509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9FB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вироблен</w:t>
      </w:r>
      <w:r w:rsidR="00AB2C40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ої</w:t>
      </w:r>
      <w:r w:rsidRPr="007509FB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з використанням системи автономного опалення</w:t>
      </w:r>
    </w:p>
    <w:p w14:paraId="393D52C8" w14:textId="77777777" w:rsidR="009F4BE9" w:rsidRPr="006B424D" w:rsidRDefault="009F4BE9" w:rsidP="00E12FCB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jc w:val="right"/>
        <w:textDirection w:val="btLr"/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  <w:t>без ПДВ</w:t>
      </w:r>
    </w:p>
    <w:tbl>
      <w:tblPr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1276"/>
        <w:gridCol w:w="898"/>
        <w:gridCol w:w="47"/>
        <w:gridCol w:w="47"/>
        <w:gridCol w:w="945"/>
        <w:gridCol w:w="47"/>
        <w:gridCol w:w="851"/>
        <w:gridCol w:w="68"/>
        <w:gridCol w:w="924"/>
        <w:gridCol w:w="851"/>
        <w:gridCol w:w="26"/>
        <w:gridCol w:w="966"/>
        <w:gridCol w:w="425"/>
        <w:gridCol w:w="567"/>
        <w:gridCol w:w="425"/>
        <w:gridCol w:w="567"/>
        <w:gridCol w:w="426"/>
        <w:gridCol w:w="1134"/>
      </w:tblGrid>
      <w:tr w:rsidR="001D0C17" w:rsidRPr="002647CC" w14:paraId="15ACFE2C" w14:textId="77777777" w:rsidTr="001D0C17">
        <w:trPr>
          <w:trHeight w:val="1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96AD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з/п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50DDB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Найменування показників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155A2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Одиниця виміру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2834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вул. 1-а Слобідська, 13</w:t>
            </w:r>
          </w:p>
        </w:tc>
        <w:tc>
          <w:tcPr>
            <w:tcW w:w="57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3293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вул. Набережна, 5/11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0986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</w:t>
            </w:r>
            <w:proofErr w:type="spellEnd"/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 Адміралтейська, 2</w:t>
            </w:r>
          </w:p>
        </w:tc>
      </w:tr>
      <w:tr w:rsidR="001D0C17" w:rsidRPr="002647CC" w14:paraId="566DC220" w14:textId="77777777" w:rsidTr="001D0C17">
        <w:trPr>
          <w:trHeight w:val="2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FA312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FAF27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F14D5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E28E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населення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3DC0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населення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FBB242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бюджетні установи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811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інші споживачі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4303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населення</w:t>
            </w:r>
          </w:p>
        </w:tc>
      </w:tr>
      <w:tr w:rsidR="007509FB" w:rsidRPr="002647CC" w14:paraId="0CB933F7" w14:textId="77777777" w:rsidTr="004B6AC6">
        <w:trPr>
          <w:trHeight w:val="3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D1F2A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16A6C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C74C0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901E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8260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7A0C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065B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D5C2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4154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02CB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DFF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E5BE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69C9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</w:tr>
      <w:tr w:rsidR="007509FB" w:rsidRPr="002647CC" w14:paraId="748E651E" w14:textId="77777777" w:rsidTr="004B6AC6">
        <w:trPr>
          <w:trHeight w:val="13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0B4C72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80705B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631CB6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516129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09433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64E01C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F67C6C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10049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8CE806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AE1FD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08905D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97130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C1EC2D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7509FB" w:rsidRPr="002647CC" w14:paraId="545E591B" w14:textId="77777777" w:rsidTr="004B6AC6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29E2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91DB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Річний обсяг реалізації теплової енергії власним споживачам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2E5D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509F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7B4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88,0740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A364D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1E3D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127,7624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E8DF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914EB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2,0773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4738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1F5E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18,1240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3D7FE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1F7C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206,6711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B523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7509FB" w:rsidRPr="002647CC" w14:paraId="446FE323" w14:textId="77777777" w:rsidTr="004B6AC6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3913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66B1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Теплове навантаження об’єктів </w:t>
            </w:r>
            <w:proofErr w:type="spellStart"/>
            <w:r w:rsidRPr="007509F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теплоспоживання</w:t>
            </w:r>
            <w:proofErr w:type="spellEnd"/>
            <w:r w:rsidRPr="007509F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власних споживачів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778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509F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7509F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/год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7C95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0,0574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84F7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DABA6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0,0916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EDF4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E783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646F5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D11F4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6752B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99696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0,1475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2D98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9F4BE9" w:rsidRPr="002647CC" w14:paraId="563BCF29" w14:textId="77777777" w:rsidTr="00C12ED4">
        <w:trPr>
          <w:trHeight w:val="129"/>
        </w:trPr>
        <w:tc>
          <w:tcPr>
            <w:tcW w:w="155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A06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Виробництво теплової енергії  </w:t>
            </w:r>
          </w:p>
        </w:tc>
      </w:tr>
      <w:tr w:rsidR="007509FB" w:rsidRPr="002647CC" w14:paraId="3B5EB6C5" w14:textId="77777777" w:rsidTr="004B6AC6">
        <w:trPr>
          <w:trHeight w:val="1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2AC4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7700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Прямі матеріальні витрати, у тому числі: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EDA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F16B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155 167,76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84FDE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1 761,79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CC1C2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235 593,38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1D53E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1 843,99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E73FB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4 746,95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4477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2 285,15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66D8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49 525,34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5CBC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2 732,58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89B44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321 303,20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95C1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1 554,65</w:t>
            </w:r>
          </w:p>
        </w:tc>
      </w:tr>
      <w:tr w:rsidR="007509FB" w:rsidRPr="002647CC" w14:paraId="0B0EF085" w14:textId="77777777" w:rsidTr="004B6AC6">
        <w:trPr>
          <w:trHeight w:val="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8A4B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3A36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Паливо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F0B9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D183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131 504,65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63C12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1 493,12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B623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196 756,98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2E1F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1 540,02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3BDB5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4 115,50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1C80E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1 981,18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4B24D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44 016,12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91F7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2 428,61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A17B6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279 256,94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C9362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1 351,21</w:t>
            </w:r>
          </w:p>
        </w:tc>
      </w:tr>
      <w:tr w:rsidR="007509FB" w:rsidRPr="002647CC" w14:paraId="3E774BAC" w14:textId="77777777" w:rsidTr="004B6AC6">
        <w:trPr>
          <w:trHeight w:val="2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D09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2C7D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електроенергія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8603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E953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22 414,74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7CC85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254,50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E136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37 029,66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C72B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289,83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AF90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602,07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07442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289,83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8E556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5 252,92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2FA85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289,83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197D6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39 121,69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AA636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189,29</w:t>
            </w:r>
          </w:p>
        </w:tc>
      </w:tr>
      <w:tr w:rsidR="007509FB" w:rsidRPr="002647CC" w14:paraId="789773BC" w14:textId="77777777" w:rsidTr="004B6AC6">
        <w:trPr>
          <w:trHeight w:val="1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C81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2CEA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вода та водовідведення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F1F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5CD3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363,72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60649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4,13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BED45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523,44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A463D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4,10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5414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8,51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69763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4,10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A9EA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74,25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5903D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4,10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B3BA4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848,68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BE75B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4,11</w:t>
            </w:r>
          </w:p>
        </w:tc>
      </w:tr>
      <w:tr w:rsidR="007509FB" w:rsidRPr="002647CC" w14:paraId="149B0BF5" w14:textId="77777777" w:rsidTr="004B6AC6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DFCB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492F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матеріали, запасні  частини та інші матеріальні ресурси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7320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97C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884,65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5583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10,04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685FC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1 283,30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ED105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10,040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55056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20,87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7AA7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10,04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3830C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182,05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71629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10,04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A0294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2 075,89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1BFE2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10,04</w:t>
            </w:r>
          </w:p>
        </w:tc>
      </w:tr>
      <w:tr w:rsidR="007509FB" w:rsidRPr="002647CC" w14:paraId="5EEB98D6" w14:textId="77777777" w:rsidTr="004B6AC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7B1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E6F7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прямі витрати на оплату праці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61C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02A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57 484,12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69CD4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652,68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B5AE4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83 387,94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AA98E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652,68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7866D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1 355,81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CD545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652,68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E9175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11 829,17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F03B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652,68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EE8A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134 890,05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173FE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652,68</w:t>
            </w:r>
          </w:p>
        </w:tc>
      </w:tr>
      <w:tr w:rsidR="007509FB" w:rsidRPr="002647CC" w14:paraId="2625CF38" w14:textId="77777777" w:rsidTr="004B6AC6">
        <w:trPr>
          <w:trHeight w:val="1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211D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0113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інші прямі витрати, у тому числі: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D77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FED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45 625,16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9A22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518,03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F2A6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45 807,41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AA914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358,54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5412E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744,79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23E2D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358,54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8349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6 498,11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66272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358,54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B5DD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136 822,89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CFF29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662,03</w:t>
            </w:r>
          </w:p>
        </w:tc>
      </w:tr>
      <w:tr w:rsidR="007509FB" w:rsidRPr="002647CC" w14:paraId="355A8535" w14:textId="77777777" w:rsidTr="004B6AC6">
        <w:trPr>
          <w:trHeight w:val="2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4C9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28DB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4322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469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12 646,51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B1300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143,59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4B72D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18 345,35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3FA7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143,59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C54C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298,28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D8DA4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143,59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FCF9E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2 602,42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CC57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143,59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0B470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29 675,81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6DB5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143,59</w:t>
            </w:r>
          </w:p>
        </w:tc>
      </w:tr>
      <w:tr w:rsidR="007509FB" w:rsidRPr="002647CC" w14:paraId="44C866CD" w14:textId="77777777" w:rsidTr="004B6AC6">
        <w:trPr>
          <w:trHeight w:val="1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16D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5F71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амортизаційні відрахування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5F5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99F3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8 737,15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5E255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99,20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8B5A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4 554,89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E0BFC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35,65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E722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74,06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D1C93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35,65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E2346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646,14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BEF2C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35,65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35469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75 150,03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A096C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363,62</w:t>
            </w:r>
          </w:p>
        </w:tc>
      </w:tr>
      <w:tr w:rsidR="007509FB" w:rsidRPr="002647CC" w14:paraId="00CEF3E7" w14:textId="77777777" w:rsidTr="004B6AC6">
        <w:trPr>
          <w:trHeight w:val="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95E5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60B5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інші прямі витрати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FCE3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5120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24 241,51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42F76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275,24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D9F00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22 907,17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9BABD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179,30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DA22C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372,45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770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179,30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B44B4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3 249,55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78775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179,30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453B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31 997,05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86D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154,82</w:t>
            </w:r>
          </w:p>
        </w:tc>
      </w:tr>
      <w:tr w:rsidR="007509FB" w:rsidRPr="002647CC" w14:paraId="23AB9D9D" w14:textId="77777777" w:rsidTr="004B6AC6">
        <w:trPr>
          <w:trHeight w:val="1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A50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F682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Загальновиробничі витрати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B833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4BF4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2 599,17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597CD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29,51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D43E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3 770,42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1CF40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29,51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8B32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61,30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D9E09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29,51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481F4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534,86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A60C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29,51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09FA4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6 099,11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94A7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29,51</w:t>
            </w:r>
          </w:p>
        </w:tc>
      </w:tr>
      <w:tr w:rsidR="007509FB" w:rsidRPr="002647CC" w14:paraId="63712798" w14:textId="77777777" w:rsidTr="004B6AC6">
        <w:trPr>
          <w:trHeight w:val="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61B6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3625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Адміністративні витрати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F7A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26E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12 297,51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22B5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139,63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5FC95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17 839,08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78E49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139,63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A5C29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290,05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8255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139,63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AF762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2 530,60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131DC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139,63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294CB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28 856,87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321B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139,63</w:t>
            </w:r>
          </w:p>
        </w:tc>
      </w:tr>
      <w:tr w:rsidR="007509FB" w:rsidRPr="002647CC" w14:paraId="788EF16A" w14:textId="77777777" w:rsidTr="004B6AC6">
        <w:trPr>
          <w:trHeight w:val="2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E25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E6B5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Розрахунковий прибуток виробництва теплової енергії САО, усього, у тому числі: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B12D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FC45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13 325,55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C8C4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151,31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E55E3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18 848,70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1B3FD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147,53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2D889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351,17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9E1A0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169,05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19982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3 459,42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AD6A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190,88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9E15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30 632,79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6BF8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148,23</w:t>
            </w:r>
          </w:p>
        </w:tc>
      </w:tr>
      <w:tr w:rsidR="007509FB" w:rsidRPr="002647CC" w14:paraId="6372127D" w14:textId="77777777" w:rsidTr="004B6AC6">
        <w:trPr>
          <w:trHeight w:val="2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5902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71FA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податок на прибуток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4BE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ACB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2 398,60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2D37B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27,24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7D7D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3 392,77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0623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26,56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4D5A2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63,21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4993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30,43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6CC5E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622,70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AEF84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34,36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36BB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5 513,90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89112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26,69</w:t>
            </w:r>
          </w:p>
        </w:tc>
      </w:tr>
      <w:tr w:rsidR="007509FB" w:rsidRPr="002647CC" w14:paraId="2BD8C5AE" w14:textId="77777777" w:rsidTr="004B6AC6">
        <w:trPr>
          <w:trHeight w:val="1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3309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A0C8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інше використання прибутку (розшифрувати)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018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89D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10 926,95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ED99D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124,07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F28D6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15 455,93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E7A8D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120,97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040C6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287,96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1C5B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138,62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085E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2 836,72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FDBBB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156,52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D901D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25 118,88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E9A0E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121,54</w:t>
            </w:r>
          </w:p>
        </w:tc>
      </w:tr>
      <w:tr w:rsidR="007509FB" w:rsidRPr="002647CC" w14:paraId="2835E6E7" w14:textId="77777777" w:rsidTr="004B6AC6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7FB3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C78D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Вартість виробництва теплової енергії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37AE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7509F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E5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286 499,27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8F46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3 252,95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F2F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405 246,93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76AEB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3 171,88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D63DC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7 550,06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CA206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3 634,56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09560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74 377,49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F4B82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4 103,82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08695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658 604,91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7B920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3 186,73</w:t>
            </w:r>
          </w:p>
        </w:tc>
      </w:tr>
      <w:tr w:rsidR="009F4BE9" w:rsidRPr="002647CC" w14:paraId="7DD89927" w14:textId="77777777" w:rsidTr="003B1704">
        <w:trPr>
          <w:trHeight w:val="251"/>
        </w:trPr>
        <w:tc>
          <w:tcPr>
            <w:tcW w:w="155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E8036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Постачання теплової енергії</w:t>
            </w:r>
          </w:p>
        </w:tc>
      </w:tr>
      <w:tr w:rsidR="007509FB" w:rsidRPr="002647CC" w14:paraId="7B36BBCE" w14:textId="77777777" w:rsidTr="004B6AC6">
        <w:trPr>
          <w:trHeight w:val="1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7995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3241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Прямі матеріальні витрати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BB75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5B2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7,83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EFDB3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792A5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11,36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19CE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C54E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12039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DCE13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77E8D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EC44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18,38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CEEED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0,09</w:t>
            </w:r>
          </w:p>
        </w:tc>
      </w:tr>
      <w:tr w:rsidR="007509FB" w:rsidRPr="002647CC" w14:paraId="1A230FCC" w14:textId="77777777" w:rsidTr="004B6AC6">
        <w:trPr>
          <w:trHeight w:val="1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D980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F385" w14:textId="5FFAD3A4" w:rsidR="009F4BE9" w:rsidRPr="007509FB" w:rsidRDefault="00A76681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r w:rsidR="009F4BE9"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рямі витрати на оплату праці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FE12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E0B0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3 532,82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8AC36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40,11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35926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5 124,80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FF639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40,11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5C65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83,32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7DFF0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40,11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6C13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726,99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F62AD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40,11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5ED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8 289,99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734D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40,11</w:t>
            </w:r>
          </w:p>
        </w:tc>
      </w:tr>
      <w:tr w:rsidR="007509FB" w:rsidRPr="002647CC" w14:paraId="4861709F" w14:textId="77777777" w:rsidTr="004B6AC6">
        <w:trPr>
          <w:trHeight w:val="2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D57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4250" w14:textId="7E044E3F" w:rsidR="009F4BE9" w:rsidRPr="007509FB" w:rsidRDefault="00A76681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</w:t>
            </w:r>
            <w:r w:rsidR="009F4BE9"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нші прямі витрати, у тому числі: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AD76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5CC4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777,22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18DF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8,82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01080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1 127,46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5DB30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8,82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68E5E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18,33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05C0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8,82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7550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159,94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4E6B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8,82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0FF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1 823,80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35E9C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8,82</w:t>
            </w:r>
          </w:p>
        </w:tc>
      </w:tr>
      <w:tr w:rsidR="007509FB" w:rsidRPr="002647CC" w14:paraId="6D554D8E" w14:textId="77777777" w:rsidTr="004B6AC6">
        <w:trPr>
          <w:trHeight w:val="1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579B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B8F7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A589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4F64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777,22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61E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8,82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8CC0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1 127,46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93FEE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8,82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65732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18,33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BC273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8,82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F92D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159,94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10C83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8,82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9BF3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1 823,80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9F26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8,82</w:t>
            </w:r>
          </w:p>
        </w:tc>
      </w:tr>
      <w:tr w:rsidR="007509FB" w:rsidRPr="002647CC" w14:paraId="553026B1" w14:textId="77777777" w:rsidTr="004B6AC6">
        <w:trPr>
          <w:trHeight w:val="2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2F6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7522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Загальновиробничі витрати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76C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EA43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159,74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061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1,81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1CD5E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231,72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0524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1,81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1A1C6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7E819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FBF4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32,87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E979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EA943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374,84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0552B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1,81</w:t>
            </w:r>
          </w:p>
        </w:tc>
      </w:tr>
      <w:tr w:rsidR="007509FB" w:rsidRPr="002647CC" w14:paraId="7EFCF456" w14:textId="77777777" w:rsidTr="004B6AC6">
        <w:trPr>
          <w:trHeight w:val="1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2680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B9F2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Адміністративні витрати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2A4B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4D9E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166,27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DA674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1,89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773E0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241,20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53A02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1,89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F4335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211FC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8C032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34,22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1B39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B4A7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390,16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4EBF6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1,89</w:t>
            </w:r>
          </w:p>
        </w:tc>
      </w:tr>
      <w:tr w:rsidR="007509FB" w:rsidRPr="002647CC" w14:paraId="43AA0A55" w14:textId="77777777" w:rsidTr="004B6AC6">
        <w:trPr>
          <w:trHeight w:val="1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7B6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270F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Вартість постачання теплової енергії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36BB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53F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4 643,88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8EEC5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52,72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CB7D9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6 736,54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5CB7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52,72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BB5A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109,53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39EB4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52,72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C541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955,63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2DFB4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52,72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CE53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10 897,16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24D3D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52,72</w:t>
            </w:r>
          </w:p>
        </w:tc>
      </w:tr>
      <w:tr w:rsidR="007509FB" w:rsidRPr="002647CC" w14:paraId="5319757A" w14:textId="77777777" w:rsidTr="004B6AC6">
        <w:trPr>
          <w:trHeight w:val="4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2B6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1389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Розрахунковий прибуток постачання теплової енергії САО, усього, у тому числі: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4CCE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531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226,53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9E53D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2,57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C120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328,61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B76B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2,57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6603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5,34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4E848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FD9A3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46,62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D26FF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DC3E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531,57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04DE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2,57</w:t>
            </w:r>
          </w:p>
        </w:tc>
      </w:tr>
      <w:tr w:rsidR="007509FB" w:rsidRPr="002647CC" w14:paraId="7E120B1F" w14:textId="77777777" w:rsidTr="00841E54">
        <w:trPr>
          <w:trHeight w:val="2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CAC01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5E4E" w14:textId="77777777" w:rsidR="009F4BE9" w:rsidRPr="007509F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податок на прибуток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BC2A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6B66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40,78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12795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85EF6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59,15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FE96B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A96D9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9C8BE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6E68E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8,39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C502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950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95,68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AE2F7" w14:textId="77777777" w:rsidR="009F4BE9" w:rsidRPr="007509F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509FB">
              <w:rPr>
                <w:rFonts w:ascii="Times New Roman" w:hAnsi="Times New Roman"/>
                <w:color w:val="000000"/>
                <w:sz w:val="16"/>
                <w:szCs w:val="16"/>
              </w:rPr>
              <w:t>0,46</w:t>
            </w:r>
          </w:p>
        </w:tc>
      </w:tr>
      <w:tr w:rsidR="00B57505" w:rsidRPr="002647CC" w14:paraId="76826E7C" w14:textId="77777777" w:rsidTr="004B6AC6">
        <w:trPr>
          <w:trHeight w:val="4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ABF6" w14:textId="77777777" w:rsidR="009F4BE9" w:rsidRPr="00E12FC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16.2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AE0C" w14:textId="77777777" w:rsidR="009F4BE9" w:rsidRPr="00E12FC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інше використання прибутку (розшифрувати)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C63F" w14:textId="77777777" w:rsidR="009F4BE9" w:rsidRPr="00E12FC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2817" w14:textId="77777777" w:rsidR="009F4BE9" w:rsidRPr="00E12FC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hAnsi="Times New Roman"/>
                <w:color w:val="000000"/>
                <w:sz w:val="17"/>
                <w:szCs w:val="17"/>
              </w:rPr>
              <w:t>185,76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7E5F3" w14:textId="77777777" w:rsidR="009F4BE9" w:rsidRPr="00E12FC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hAnsi="Times New Roman"/>
                <w:color w:val="000000"/>
                <w:sz w:val="17"/>
                <w:szCs w:val="17"/>
              </w:rPr>
              <w:t>2,11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9530" w14:textId="77777777" w:rsidR="009F4BE9" w:rsidRPr="00E12FC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hAnsi="Times New Roman"/>
                <w:color w:val="000000"/>
                <w:sz w:val="17"/>
                <w:szCs w:val="17"/>
              </w:rPr>
              <w:t>269,46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11A4B" w14:textId="77777777" w:rsidR="009F4BE9" w:rsidRPr="00E12FC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hAnsi="Times New Roman"/>
                <w:color w:val="000000"/>
                <w:sz w:val="17"/>
                <w:szCs w:val="17"/>
              </w:rPr>
              <w:t>2,11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A9080" w14:textId="77777777" w:rsidR="009F4BE9" w:rsidRPr="00E12FC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hAnsi="Times New Roman"/>
                <w:color w:val="000000"/>
                <w:sz w:val="17"/>
                <w:szCs w:val="17"/>
              </w:rPr>
              <w:t>4,38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675DD" w14:textId="77777777" w:rsidR="009F4BE9" w:rsidRPr="00E12FC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hAnsi="Times New Roman"/>
                <w:color w:val="000000"/>
                <w:sz w:val="17"/>
                <w:szCs w:val="17"/>
              </w:rPr>
              <w:t>2,11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46067" w14:textId="77777777" w:rsidR="009F4BE9" w:rsidRPr="00E12FC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hAnsi="Times New Roman"/>
                <w:color w:val="000000"/>
                <w:sz w:val="17"/>
                <w:szCs w:val="17"/>
              </w:rPr>
              <w:t>38,23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2FCFB" w14:textId="77777777" w:rsidR="009F4BE9" w:rsidRPr="00E12FC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hAnsi="Times New Roman"/>
                <w:color w:val="000000"/>
                <w:sz w:val="17"/>
                <w:szCs w:val="17"/>
              </w:rPr>
              <w:t>2,11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FDE15" w14:textId="77777777" w:rsidR="009F4BE9" w:rsidRPr="00E12FC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hAnsi="Times New Roman"/>
                <w:color w:val="000000"/>
                <w:sz w:val="17"/>
                <w:szCs w:val="17"/>
              </w:rPr>
              <w:t>435,89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AE9C" w14:textId="77777777" w:rsidR="009F4BE9" w:rsidRPr="00E12FC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hAnsi="Times New Roman"/>
                <w:color w:val="000000"/>
                <w:sz w:val="17"/>
                <w:szCs w:val="17"/>
              </w:rPr>
              <w:t>2,11</w:t>
            </w:r>
          </w:p>
        </w:tc>
      </w:tr>
      <w:tr w:rsidR="00E12FCB" w:rsidRPr="006B424D" w14:paraId="7C9A4C4A" w14:textId="77777777" w:rsidTr="004B6AC6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86C2" w14:textId="77777777" w:rsidR="009F4BE9" w:rsidRPr="00E12FC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6FC2" w14:textId="77777777" w:rsidR="009F4BE9" w:rsidRPr="00E12FC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Вартість постачання теплової енергії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308F" w14:textId="77777777" w:rsidR="009F4BE9" w:rsidRPr="00E12FCB" w:rsidRDefault="009F4BE9" w:rsidP="00E12FCB">
            <w:pPr>
              <w:spacing w:after="0" w:line="228" w:lineRule="auto"/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грн/</w:t>
            </w:r>
            <w:proofErr w:type="spellStart"/>
            <w:r w:rsidRPr="00E12FCB"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9193" w14:textId="77777777" w:rsidR="009F4BE9" w:rsidRPr="00E12FC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4 870,42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9402" w14:textId="77777777" w:rsidR="009F4BE9" w:rsidRPr="00E12FC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55,29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083D" w14:textId="77777777" w:rsidR="009F4BE9" w:rsidRPr="00E12FC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7 065,15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DB35" w14:textId="77777777" w:rsidR="009F4BE9" w:rsidRPr="00E12FC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55,29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724B" w14:textId="77777777" w:rsidR="009F4BE9" w:rsidRPr="00E12FC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114,87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92C4" w14:textId="77777777" w:rsidR="009F4BE9" w:rsidRPr="00E12FC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55,29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5C25" w14:textId="77777777" w:rsidR="009F4BE9" w:rsidRPr="00E12FC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1 002,24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C358" w14:textId="77777777" w:rsidR="009F4BE9" w:rsidRPr="00E12FC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55,29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E0E2" w14:textId="77777777" w:rsidR="009F4BE9" w:rsidRPr="00E12FC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11 428,73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16BF" w14:textId="2509C05C" w:rsidR="00E12FCB" w:rsidRPr="00E12FCB" w:rsidRDefault="009F4BE9" w:rsidP="00E12F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2FCB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55,29</w:t>
            </w:r>
          </w:p>
        </w:tc>
      </w:tr>
      <w:tr w:rsidR="00C12ED4" w:rsidRPr="00C52AB3" w14:paraId="3969FC82" w14:textId="77777777" w:rsidTr="004B6AC6">
        <w:trPr>
          <w:trHeight w:val="1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5682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lastRenderedPageBreak/>
              <w:t>№ з/п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7C83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Найменування показників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8BC7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Одиниця виміру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1121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вул. Погранична, 96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15E7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вул. 6 Слобідська, 48</w:t>
            </w:r>
          </w:p>
        </w:tc>
      </w:tr>
      <w:tr w:rsidR="007509FB" w:rsidRPr="00C52AB3" w14:paraId="48072AE9" w14:textId="77777777" w:rsidTr="004B6AC6">
        <w:trPr>
          <w:trHeight w:val="1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ECE8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466B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2AF1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68F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населення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D107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інші споживачі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D8B4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населення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3F1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бюджетні установи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3D0E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інші споживачі</w:t>
            </w:r>
          </w:p>
        </w:tc>
      </w:tr>
      <w:tr w:rsidR="00C52AB3" w:rsidRPr="00C52AB3" w14:paraId="2A420DC2" w14:textId="77777777" w:rsidTr="004B6AC6">
        <w:trPr>
          <w:trHeight w:val="26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0AE7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2D17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97C9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B7FD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20B3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грн/</w:t>
            </w:r>
            <w:proofErr w:type="spellStart"/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Гкал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7EEC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DC02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грн/</w:t>
            </w:r>
            <w:proofErr w:type="spellStart"/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Гкал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FC04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E8C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грн/</w:t>
            </w:r>
            <w:proofErr w:type="spellStart"/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Гкал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BACC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D901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грн/</w:t>
            </w:r>
            <w:proofErr w:type="spellStart"/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Гкал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04B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8292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грн/</w:t>
            </w:r>
            <w:proofErr w:type="spellStart"/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Гкал</w:t>
            </w:r>
            <w:proofErr w:type="spellEnd"/>
          </w:p>
        </w:tc>
      </w:tr>
      <w:tr w:rsidR="00C52AB3" w:rsidRPr="00C52AB3" w14:paraId="380AB2FC" w14:textId="77777777" w:rsidTr="004B6AC6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827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423C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CF5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0FE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AA3E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F58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F554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A2C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AC73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9C0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BA1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06BC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0FE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13</w:t>
            </w:r>
          </w:p>
        </w:tc>
      </w:tr>
      <w:tr w:rsidR="00C52AB3" w:rsidRPr="00C52AB3" w14:paraId="176F3FA6" w14:textId="77777777" w:rsidTr="004B6AC6">
        <w:trPr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3746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34F9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Річний обсяг реалізації теплової енергії власним споживачам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054D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C52AB3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5ACC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251,5975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F3FD2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00A7E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3,1508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F6E4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5450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372,9218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4C9E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144A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1,4917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4AACB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0796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0,6692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4D72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</w:tr>
      <w:tr w:rsidR="00C52AB3" w:rsidRPr="00C52AB3" w14:paraId="26B3BBC1" w14:textId="77777777" w:rsidTr="004B6AC6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918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DA29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Теплове навантаження об’єктів </w:t>
            </w:r>
            <w:proofErr w:type="spellStart"/>
            <w:r w:rsidRPr="00C52AB3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теплоспоживання</w:t>
            </w:r>
            <w:proofErr w:type="spellEnd"/>
            <w:r w:rsidRPr="00C52AB3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власних споживачів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22E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C52AB3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Гкал</w:t>
            </w:r>
            <w:proofErr w:type="spellEnd"/>
            <w:r w:rsidRPr="00C52AB3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/год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A5E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0,1752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516B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519C3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A18FE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DA93B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0,2675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217EC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C8A42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0D16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F3F6E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0,0005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129F6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X</w:t>
            </w:r>
          </w:p>
        </w:tc>
      </w:tr>
      <w:tr w:rsidR="009F4BE9" w:rsidRPr="00C52AB3" w14:paraId="41847775" w14:textId="77777777" w:rsidTr="00C12ED4">
        <w:trPr>
          <w:trHeight w:val="189"/>
        </w:trPr>
        <w:tc>
          <w:tcPr>
            <w:tcW w:w="155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987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Виробництво теплової енергії </w:t>
            </w:r>
          </w:p>
        </w:tc>
      </w:tr>
      <w:tr w:rsidR="00C52AB3" w:rsidRPr="00C52AB3" w14:paraId="397BE06D" w14:textId="77777777" w:rsidTr="004B6AC6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9601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5750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Прямі матеріальні витрати,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85A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5A86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452 389,61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A993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1 798,06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60C8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6 755,05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BA6FB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2 143,91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1C266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524 179,10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BAD6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1 405,60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7326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2 963,88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5CD9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1 986,92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E20A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1 329,59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89DD6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1 986,83</w:t>
            </w:r>
          </w:p>
        </w:tc>
      </w:tr>
      <w:tr w:rsidR="00C52AB3" w:rsidRPr="00C52AB3" w14:paraId="4D3539C0" w14:textId="77777777" w:rsidTr="004B6AC6">
        <w:trPr>
          <w:trHeight w:val="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8C96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5245" w14:textId="467F21B6" w:rsidR="009F4BE9" w:rsidRPr="00C52AB3" w:rsidRDefault="002E3265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</w:t>
            </w:r>
            <w:r w:rsidR="009F4BE9"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аливо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23F7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A12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404 031,45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F60FD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1 605,86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87B23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6 149,45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8D48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1 951,71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DADE3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487 801,43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4A074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1 308,05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C4474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2 818,37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E676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1 889,37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8324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1 264,31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DBFD6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1 889,28</w:t>
            </w:r>
          </w:p>
        </w:tc>
      </w:tr>
      <w:tr w:rsidR="00C52AB3" w:rsidRPr="00C52AB3" w14:paraId="16AC8CF6" w14:textId="77777777" w:rsidTr="004B6AC6">
        <w:trPr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5FC2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4343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електроенергія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142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88C2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44 753,35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478F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177,88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119DB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560,45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9D201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177,88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A5C7C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30 853,90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ADF03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82,74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A2107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123,42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1C016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82,74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3152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55,37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9C64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82,74</w:t>
            </w:r>
          </w:p>
        </w:tc>
      </w:tr>
      <w:tr w:rsidR="00C52AB3" w:rsidRPr="00C52AB3" w14:paraId="26302035" w14:textId="77777777" w:rsidTr="004B6AC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6AAB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0FE3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вода та водовідведення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7BB7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E5E3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1 077,66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0F71B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4,28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47EC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08C6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4,28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846A2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1 777,99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7331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4,77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1FD6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7,11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474F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4,77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852A4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743C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4,77</w:t>
            </w:r>
          </w:p>
        </w:tc>
      </w:tr>
      <w:tr w:rsidR="00C52AB3" w:rsidRPr="00C52AB3" w14:paraId="194A4DAF" w14:textId="77777777" w:rsidTr="004B6AC6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4ED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3.4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9A25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матеріали, запасні  частини та інші матеріальні ресурси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69F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грн/</w:t>
            </w:r>
            <w:proofErr w:type="spellStart"/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F6A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2 527,15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53B2D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10,04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C327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31,65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A037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10,04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2963D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3 745,79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5EA1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10,04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D105E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14,98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9C3BD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10,04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6D81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DC20D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10,04</w:t>
            </w:r>
          </w:p>
        </w:tc>
      </w:tr>
      <w:tr w:rsidR="00C52AB3" w:rsidRPr="00C52AB3" w14:paraId="1D5315FB" w14:textId="77777777" w:rsidTr="004B6AC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E7B3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8F8C" w14:textId="429AE885" w:rsidR="009F4BE9" w:rsidRPr="00C52AB3" w:rsidRDefault="002E3265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</w:t>
            </w:r>
            <w:r w:rsidR="009F4BE9"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рямі витрати на оплату праці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DFAC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C651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164 212,60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3DC94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652,68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1FAB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2 056,46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C66B1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652,68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C8C31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243 398,52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AD8E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652,69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F794C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973,60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D239D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652,68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1C8E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436,77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065EE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652,68</w:t>
            </w:r>
          </w:p>
        </w:tc>
      </w:tr>
      <w:tr w:rsidR="00C52AB3" w:rsidRPr="00C52AB3" w14:paraId="0B3D9225" w14:textId="77777777" w:rsidTr="004B6AC6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12B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590A" w14:textId="13F2A773" w:rsidR="009F4BE9" w:rsidRPr="00C52AB3" w:rsidRDefault="002E3265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І</w:t>
            </w:r>
            <w:r w:rsidR="009F4BE9"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нші прямі витрати,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795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2553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75 422,82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5A5E7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299,78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A485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944,53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5042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299,78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CEC8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97 152,26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B2F97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260,52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D9C4D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388,61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23E44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260,52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BA021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174,34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ADB5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260,52</w:t>
            </w:r>
          </w:p>
        </w:tc>
      </w:tr>
      <w:tr w:rsidR="00C52AB3" w:rsidRPr="00C52AB3" w14:paraId="70DA5D96" w14:textId="77777777" w:rsidTr="004B6AC6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3A61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5.1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8A22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0D9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78DB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36 126,77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F2DF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143,59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356B6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452,42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2793B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143,59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1A29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53 547,68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7C371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143,59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18332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214,19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2D10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143,59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9FEC3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96,09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F7D6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143,59</w:t>
            </w:r>
          </w:p>
        </w:tc>
      </w:tr>
      <w:tr w:rsidR="00C52AB3" w:rsidRPr="00C52AB3" w14:paraId="2BFAC3BF" w14:textId="77777777" w:rsidTr="004B6AC6">
        <w:trPr>
          <w:trHeight w:val="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31C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5.2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D43E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амортизаційні відрахування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41C3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BDC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14 083,41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9DF92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55,98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2B5F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176,37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801D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55,98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E71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13 421,33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C8393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35,99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08D26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53,69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3B044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35,99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E2C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2412B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35,99</w:t>
            </w:r>
          </w:p>
        </w:tc>
      </w:tr>
      <w:tr w:rsidR="00C52AB3" w:rsidRPr="00C52AB3" w14:paraId="1C73172F" w14:textId="77777777" w:rsidTr="004B6AC6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47E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5.3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8119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інші прямі витрати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728E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563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25 212,63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3C217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100,21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9D017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315,74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0ACC4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100,21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ADB3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30 183,25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4855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80,94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C483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120,73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BA8F2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80,94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D178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54,16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C075B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80,94</w:t>
            </w:r>
          </w:p>
        </w:tc>
      </w:tr>
      <w:tr w:rsidR="00C52AB3" w:rsidRPr="00C52AB3" w14:paraId="147434D7" w14:textId="77777777" w:rsidTr="004B6AC6">
        <w:trPr>
          <w:trHeight w:val="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39D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F027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Загальновиробничі витрати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FC7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EABE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7 424,94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87DD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29,51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0CD37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92,98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D9996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29,51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9EAD4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11 005,36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B0F6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29,51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BC76E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44,02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766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29,51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0B35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D08B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29,51</w:t>
            </w:r>
          </w:p>
        </w:tc>
      </w:tr>
      <w:tr w:rsidR="00C52AB3" w:rsidRPr="00C52AB3" w14:paraId="36B4FC56" w14:textId="77777777" w:rsidTr="004B6AC6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E636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71BE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Адміністративні витрати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74D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4EBE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35 129,81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BCBC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139,63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57BC4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439,94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9EC5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139,63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984D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52 069,95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E7047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139,63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6376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208,28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720B7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139,63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EC0DC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93,44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77C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139,63</w:t>
            </w:r>
          </w:p>
        </w:tc>
      </w:tr>
      <w:tr w:rsidR="00C52AB3" w:rsidRPr="00C52AB3" w14:paraId="0EE113C5" w14:textId="77777777" w:rsidTr="004B6AC6"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506C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2FA0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Розрахунковий прибуток виробництва теплової енергії САО, усього,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F8A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C4E3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35 833,16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DE2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142,43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9660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501,90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B9E3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159,30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179F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45 258,79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2198E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121,35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B4854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223,34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2C65C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149,71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9D66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100,19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3340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149,71</w:t>
            </w:r>
          </w:p>
        </w:tc>
      </w:tr>
      <w:tr w:rsidR="00C52AB3" w:rsidRPr="00C52AB3" w14:paraId="5D075EAA" w14:textId="77777777" w:rsidTr="004B6AC6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2AD4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8.1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050C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податок на прибуток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64E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50C1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6 449,97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8DDC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25,64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FB5DE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90,34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0B214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28,68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C9E7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8 146,58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7A546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21,83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C662B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40,20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83D4B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26,94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4062B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D61A1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26,94</w:t>
            </w:r>
          </w:p>
        </w:tc>
      </w:tr>
      <w:tr w:rsidR="00C52AB3" w:rsidRPr="00C52AB3" w14:paraId="75C5BC43" w14:textId="77777777" w:rsidTr="004B6AC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7F4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8.2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2A6D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інше використання прибутку (розшифрувати)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6AD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B2BE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29 383,19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7E77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116,79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660F2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411,56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1F2A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130,62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739EC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37 112,21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60E96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99,52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A9A7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183,14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37D9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122,77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384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82,16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A435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122,77</w:t>
            </w:r>
          </w:p>
        </w:tc>
      </w:tr>
      <w:tr w:rsidR="00C52AB3" w:rsidRPr="00C52AB3" w14:paraId="5A7C6479" w14:textId="77777777" w:rsidTr="004B6AC6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52D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0AA8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Вартість виробництва теплової енергії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9A1C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грн/</w:t>
            </w:r>
            <w:proofErr w:type="spellStart"/>
            <w:r w:rsidRPr="00C52AB3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FE2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770 412,94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04A8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3 062,09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70803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10 790,87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B411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3 424,81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0B2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973 063,99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D40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2 609,30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F51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4 801,74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E90C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3 218,97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5142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2 154,07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42C83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3 218,88</w:t>
            </w:r>
          </w:p>
        </w:tc>
      </w:tr>
      <w:tr w:rsidR="009F4BE9" w:rsidRPr="00C52AB3" w14:paraId="0B35E1E8" w14:textId="77777777" w:rsidTr="00C12ED4">
        <w:trPr>
          <w:trHeight w:val="211"/>
        </w:trPr>
        <w:tc>
          <w:tcPr>
            <w:tcW w:w="155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495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Постачання теплової енергії</w:t>
            </w:r>
          </w:p>
        </w:tc>
      </w:tr>
      <w:tr w:rsidR="00C52AB3" w:rsidRPr="00C52AB3" w14:paraId="039B146E" w14:textId="77777777" w:rsidTr="004B6AC6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3D73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3925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Прямі матеріальні витрати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2E84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2AFC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22,37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5E5C1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0,09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BFFA6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0,28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B315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0,09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F91C4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33,16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805E2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0,09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6AEB4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0,13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9160C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0,09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F77FE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B168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0,09</w:t>
            </w:r>
          </w:p>
        </w:tc>
      </w:tr>
      <w:tr w:rsidR="00C52AB3" w:rsidRPr="00C52AB3" w14:paraId="2FD57B77" w14:textId="77777777" w:rsidTr="004B6AC6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70F6" w14:textId="77777777" w:rsidR="009F4BE9" w:rsidRPr="00C52AB3" w:rsidRDefault="009F4BE9" w:rsidP="001D0C1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52AB3">
              <w:rPr>
                <w:rFonts w:ascii="Times New Roman" w:hAnsi="Times New Roman"/>
                <w:sz w:val="15"/>
                <w:szCs w:val="15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85A1" w14:textId="4E464107" w:rsidR="009F4BE9" w:rsidRPr="00C52AB3" w:rsidRDefault="002E3265" w:rsidP="001D0C1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П</w:t>
            </w:r>
            <w:r w:rsidR="009F4BE9" w:rsidRPr="00C52AB3">
              <w:rPr>
                <w:rFonts w:ascii="Times New Roman" w:hAnsi="Times New Roman"/>
                <w:sz w:val="15"/>
                <w:szCs w:val="15"/>
              </w:rPr>
              <w:t xml:space="preserve">рямі витрати на оплату праці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397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85F7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10 092,08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A43D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40,11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9C41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126,38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34053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40,11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797EE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14 958,64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5A5B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40,11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3272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59,84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2EC8C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40,11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992B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E913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40,11</w:t>
            </w:r>
          </w:p>
        </w:tc>
      </w:tr>
      <w:tr w:rsidR="00C52AB3" w:rsidRPr="00C52AB3" w14:paraId="428481C8" w14:textId="77777777" w:rsidTr="00A14E55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5C93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2CCB" w14:textId="5024A746" w:rsidR="009F4BE9" w:rsidRPr="00C52AB3" w:rsidRDefault="002E3265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І</w:t>
            </w:r>
            <w:r w:rsidR="009F4BE9"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нші прямі витрати,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6D32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DDF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2 220,26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A65E2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8,82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3736E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251E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8,82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CC7CB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3 290,90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96CB1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8,82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BBA1C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13,16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FAF1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8,82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D0D5B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6032D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8,82</w:t>
            </w:r>
          </w:p>
        </w:tc>
      </w:tr>
      <w:tr w:rsidR="00C52AB3" w:rsidRPr="00C52AB3" w14:paraId="220B5A7B" w14:textId="77777777" w:rsidTr="004B6AC6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A47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12.1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DFD2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4CBD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B326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2 220,26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D6D0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8,82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C968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7DC4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8,82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BBB0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3 290,90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3172C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8,82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B0B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13,16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49CD2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8,82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1089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4778E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8,82</w:t>
            </w:r>
          </w:p>
        </w:tc>
      </w:tr>
      <w:tr w:rsidR="00C52AB3" w:rsidRPr="00C52AB3" w14:paraId="45271916" w14:textId="77777777" w:rsidTr="004B6AC6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D6A2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D64C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Загальновиробничі витрати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0C7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BF17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456,32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C65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D1AE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5,71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CD55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1863B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676,36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7698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1,81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8A062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DB3EE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C93B2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ACC2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1,81</w:t>
            </w:r>
          </w:p>
        </w:tc>
      </w:tr>
      <w:tr w:rsidR="00C52AB3" w:rsidRPr="00C52AB3" w14:paraId="6355EC84" w14:textId="77777777" w:rsidTr="004B6AC6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3E48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091B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Адміністративні витрати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61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3317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474,98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0BC91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EDDE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5,95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35E27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FCE57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704,02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BC71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1,89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1448D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997B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1,89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FEFBC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CAFED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1,89</w:t>
            </w:r>
          </w:p>
        </w:tc>
      </w:tr>
      <w:tr w:rsidR="00C52AB3" w:rsidRPr="00C52AB3" w14:paraId="1FCE790E" w14:textId="77777777" w:rsidTr="004B6AC6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607D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81C3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Вартість постачання теплової енергії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F47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AF9B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13 266,00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7ABA5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52,72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0A6B7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166,13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8A927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52,72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DFB82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19 663,08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688DC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52,72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D4992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78,65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C446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52,72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7E4B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35,28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E82D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52,72</w:t>
            </w:r>
          </w:p>
        </w:tc>
      </w:tr>
      <w:tr w:rsidR="00C52AB3" w:rsidRPr="00C52AB3" w14:paraId="7C7EDB91" w14:textId="77777777" w:rsidTr="004B6AC6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C6BB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DA0F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Розрахунковий прибуток постачання теплової енергії САО, усього,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6164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2167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647,12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51B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2,57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EFDD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8,11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B9F7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2,57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19E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959,17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F00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2,57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74C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3,84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5C53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2,57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A833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BABD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2,57</w:t>
            </w:r>
          </w:p>
        </w:tc>
      </w:tr>
      <w:tr w:rsidR="00C52AB3" w:rsidRPr="00C52AB3" w14:paraId="04CA344D" w14:textId="77777777" w:rsidTr="004B6AC6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53F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16.1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1D19" w14:textId="77777777" w:rsidR="009F4BE9" w:rsidRPr="00C52AB3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податок на прибуток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4284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944D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116,48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4195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0,46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D6132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1,46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68A5D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0,46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6EB66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172,65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18B30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0,46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56FD3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0,69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FE51F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0,46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5864A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0,31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DAF49" w14:textId="77777777" w:rsidR="009F4BE9" w:rsidRPr="00C52AB3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52AB3">
              <w:rPr>
                <w:rFonts w:ascii="Times New Roman" w:hAnsi="Times New Roman"/>
                <w:color w:val="000000"/>
                <w:sz w:val="15"/>
                <w:szCs w:val="15"/>
              </w:rPr>
              <w:t>0,46</w:t>
            </w:r>
          </w:p>
        </w:tc>
      </w:tr>
      <w:tr w:rsidR="00C52AB3" w:rsidRPr="006B424D" w14:paraId="5A8F798A" w14:textId="77777777" w:rsidTr="004B6AC6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2AF6" w14:textId="77777777" w:rsidR="009F4BE9" w:rsidRPr="002F3AEF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1A06" w14:textId="77777777" w:rsidR="009F4BE9" w:rsidRPr="002F3AEF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інше використання прибутку (розшифрувати)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3F48" w14:textId="77777777" w:rsidR="009F4BE9" w:rsidRPr="002F3AEF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8499" w14:textId="77777777" w:rsidR="009F4BE9" w:rsidRPr="002F3AEF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hAnsi="Times New Roman"/>
                <w:color w:val="000000"/>
                <w:sz w:val="16"/>
                <w:szCs w:val="16"/>
              </w:rPr>
              <w:t>530,64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4BA73" w14:textId="77777777" w:rsidR="009F4BE9" w:rsidRPr="002F3AEF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hAnsi="Times New Roman"/>
                <w:color w:val="000000"/>
                <w:sz w:val="16"/>
                <w:szCs w:val="16"/>
              </w:rPr>
              <w:t>2,11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19196" w14:textId="77777777" w:rsidR="009F4BE9" w:rsidRPr="002F3AEF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hAnsi="Times New Roman"/>
                <w:color w:val="000000"/>
                <w:sz w:val="16"/>
                <w:szCs w:val="16"/>
              </w:rPr>
              <w:t>6,65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B1017" w14:textId="77777777" w:rsidR="009F4BE9" w:rsidRPr="002F3AEF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hAnsi="Times New Roman"/>
                <w:color w:val="000000"/>
                <w:sz w:val="16"/>
                <w:szCs w:val="16"/>
              </w:rPr>
              <w:t>2,11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53213" w14:textId="77777777" w:rsidR="009F4BE9" w:rsidRPr="002F3AEF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hAnsi="Times New Roman"/>
                <w:color w:val="000000"/>
                <w:sz w:val="16"/>
                <w:szCs w:val="16"/>
              </w:rPr>
              <w:t>786,52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ED625" w14:textId="77777777" w:rsidR="009F4BE9" w:rsidRPr="002F3AEF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hAnsi="Times New Roman"/>
                <w:color w:val="000000"/>
                <w:sz w:val="16"/>
                <w:szCs w:val="16"/>
              </w:rPr>
              <w:t>2,11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4214" w14:textId="77777777" w:rsidR="009F4BE9" w:rsidRPr="002F3AEF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hAnsi="Times New Roman"/>
                <w:color w:val="000000"/>
                <w:sz w:val="16"/>
                <w:szCs w:val="16"/>
              </w:rPr>
              <w:t>3,15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5BDD3" w14:textId="77777777" w:rsidR="009F4BE9" w:rsidRPr="002F3AEF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hAnsi="Times New Roman"/>
                <w:color w:val="000000"/>
                <w:sz w:val="16"/>
                <w:szCs w:val="16"/>
              </w:rPr>
              <w:t>2,11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02935" w14:textId="77777777" w:rsidR="009F4BE9" w:rsidRPr="002F3AEF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hAnsi="Times New Roman"/>
                <w:color w:val="000000"/>
                <w:sz w:val="16"/>
                <w:szCs w:val="16"/>
              </w:rPr>
              <w:t>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9C320" w14:textId="77777777" w:rsidR="009F4BE9" w:rsidRPr="002F3AEF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hAnsi="Times New Roman"/>
                <w:color w:val="000000"/>
                <w:sz w:val="16"/>
                <w:szCs w:val="16"/>
              </w:rPr>
              <w:t>2,11</w:t>
            </w:r>
          </w:p>
        </w:tc>
      </w:tr>
      <w:tr w:rsidR="00C52AB3" w:rsidRPr="006B424D" w14:paraId="45C6D4A3" w14:textId="77777777" w:rsidTr="004B6AC6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97F2" w14:textId="77777777" w:rsidR="009F4BE9" w:rsidRPr="002F3AEF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FF92" w14:textId="32405E01" w:rsidR="00B57505" w:rsidRPr="002F3AEF" w:rsidRDefault="009F4BE9" w:rsidP="00B575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Вартість постачання теплової енергії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6A04" w14:textId="77777777" w:rsidR="009F4BE9" w:rsidRPr="002F3AEF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2F3A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FD76" w14:textId="77777777" w:rsidR="009F4BE9" w:rsidRPr="002F3AEF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13 913,12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761D2" w14:textId="77777777" w:rsidR="009F4BE9" w:rsidRPr="002F3AEF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55,29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099D7" w14:textId="77777777" w:rsidR="009F4BE9" w:rsidRPr="002F3AEF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174,24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AC42A" w14:textId="77777777" w:rsidR="009F4BE9" w:rsidRPr="002F3AEF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55,29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47125" w14:textId="77777777" w:rsidR="009F4BE9" w:rsidRPr="002F3AEF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20 622,25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59C3D" w14:textId="77777777" w:rsidR="009F4BE9" w:rsidRPr="002F3AEF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55,29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BD7B" w14:textId="77777777" w:rsidR="009F4BE9" w:rsidRPr="002F3AEF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82,49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CF20D" w14:textId="77777777" w:rsidR="009F4BE9" w:rsidRPr="002F3AEF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55,29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E9272" w14:textId="77777777" w:rsidR="009F4BE9" w:rsidRPr="002F3AEF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50252" w14:textId="6A631258" w:rsidR="00B57505" w:rsidRPr="002F3AEF" w:rsidRDefault="009F4BE9" w:rsidP="00B575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3AE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55,29</w:t>
            </w:r>
          </w:p>
        </w:tc>
      </w:tr>
      <w:tr w:rsidR="00C12ED4" w:rsidRPr="006B424D" w14:paraId="5929F90E" w14:textId="77777777" w:rsidTr="004B6AC6">
        <w:trPr>
          <w:trHeight w:val="1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2BF7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№ з/п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8F1BC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Найменування показників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E6C2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Одиниця виміру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BAA3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вул. </w:t>
            </w:r>
            <w:proofErr w:type="spellStart"/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Арх</w:t>
            </w:r>
            <w:proofErr w:type="spellEnd"/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Старова</w:t>
            </w:r>
            <w:proofErr w:type="spellEnd"/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4є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D335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вул. </w:t>
            </w:r>
            <w:proofErr w:type="spellStart"/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Арх</w:t>
            </w:r>
            <w:proofErr w:type="spellEnd"/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Старова</w:t>
            </w:r>
            <w:proofErr w:type="spellEnd"/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4ж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89D9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вул. </w:t>
            </w:r>
            <w:proofErr w:type="spellStart"/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Леваневців</w:t>
            </w:r>
            <w:proofErr w:type="spellEnd"/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8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0B66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вул. </w:t>
            </w:r>
            <w:proofErr w:type="spellStart"/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Леваневців</w:t>
            </w:r>
            <w:proofErr w:type="spellEnd"/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10</w:t>
            </w:r>
          </w:p>
        </w:tc>
      </w:tr>
      <w:tr w:rsidR="00C12ED4" w:rsidRPr="006B424D" w14:paraId="0ADFCD4E" w14:textId="77777777" w:rsidTr="004B6AC6">
        <w:trPr>
          <w:trHeight w:val="1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48659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2CC43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30E91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9DA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населення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F1D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населення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BD53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населення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CD4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населення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ECF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інші споживачі</w:t>
            </w:r>
          </w:p>
        </w:tc>
      </w:tr>
      <w:tr w:rsidR="00C52AB3" w:rsidRPr="006B424D" w14:paraId="5841144F" w14:textId="77777777" w:rsidTr="004B6AC6">
        <w:trPr>
          <w:trHeight w:val="2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3E009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683AC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6457C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8463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716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5E8C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F33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8629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BC8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FEA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3F69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960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7B0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</w:tr>
      <w:tr w:rsidR="00C52AB3" w:rsidRPr="006B424D" w14:paraId="70BAF596" w14:textId="77777777" w:rsidTr="004B6AC6">
        <w:trPr>
          <w:trHeight w:val="10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B50732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E1E39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E56E01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B9D4C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24F43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BAC47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0FF042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80E472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C8ECC4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2FDEB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7FDF34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A2CE1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C9407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C52AB3" w:rsidRPr="006B424D" w14:paraId="499CF3AE" w14:textId="77777777" w:rsidTr="004B6AC6">
        <w:trPr>
          <w:trHeight w:val="2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6BF5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8893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Річний обсяг реалізації теплової енергії власним споживачам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187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2ED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5563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426,0180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58DBC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B25C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274,5842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65F1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B275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156,7884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FEAD3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0746C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298,1315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F2FE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E3EA9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39,1339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6AFA3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C52AB3" w:rsidRPr="006B424D" w14:paraId="119812DE" w14:textId="77777777" w:rsidTr="004B6AC6">
        <w:trPr>
          <w:trHeight w:val="3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308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8E79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Теплове навантаження об’єктів </w:t>
            </w:r>
            <w:proofErr w:type="spellStart"/>
            <w:r w:rsidRPr="00C12ED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теплоспоживання</w:t>
            </w:r>
            <w:proofErr w:type="spellEnd"/>
            <w:r w:rsidRPr="00C12ED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власних споживачів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9339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2ED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  <w:r w:rsidRPr="00C12ED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/год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AE53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0,3050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57DF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E687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0,1966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96641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4B61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0,1054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481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CECA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0,2078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0A3E1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BD251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056A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9F4BE9" w:rsidRPr="006B424D" w14:paraId="5113F97F" w14:textId="77777777" w:rsidTr="00C12ED4">
        <w:trPr>
          <w:trHeight w:val="206"/>
        </w:trPr>
        <w:tc>
          <w:tcPr>
            <w:tcW w:w="155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80D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Виробництво теплової енергії </w:t>
            </w:r>
          </w:p>
        </w:tc>
      </w:tr>
      <w:tr w:rsidR="00C12ED4" w:rsidRPr="006B424D" w14:paraId="2F89B8F4" w14:textId="77777777" w:rsidTr="004B6AC6">
        <w:trPr>
          <w:trHeight w:val="1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4FD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72C7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Прямі матеріальні витрати, у тому числі: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1D8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7B3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637 109,07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0FAB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1 495,50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03E5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453 374,72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457FC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1 651,13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04A3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273 213,76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C20E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1 742,57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83B86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447 879,15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0878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1 502,28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D2071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92 340,75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237F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2 359,60</w:t>
            </w:r>
          </w:p>
        </w:tc>
      </w:tr>
      <w:tr w:rsidR="00C12ED4" w:rsidRPr="006B424D" w14:paraId="363FEF11" w14:textId="77777777" w:rsidTr="004B6AC6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2CC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0FCC" w14:textId="0128C4BD" w:rsidR="009F4BE9" w:rsidRPr="00C12ED4" w:rsidRDefault="002E3265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r w:rsidR="009F4BE9"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аливо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CF23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5D3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556 850,58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B9D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1 307,11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F336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397 242,57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4FF1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1 446,71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BFAF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213 742,83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894B3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1 363,26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D7A3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391 518,18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7162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1 313,24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9C584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84 942,59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094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2 170,56</w:t>
            </w:r>
          </w:p>
        </w:tc>
      </w:tr>
      <w:tr w:rsidR="00C12ED4" w:rsidRPr="006B424D" w14:paraId="786EFBBE" w14:textId="77777777" w:rsidTr="004B6AC6">
        <w:trPr>
          <w:trHeight w:val="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3CD6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B987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електроенергія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5D71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7305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73 948,61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15EC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173,58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01E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52 040,47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D219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189,52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E69B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57 198,95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93186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364,82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D9814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51 946,38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00C29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174,24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F5305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6 818,68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09D4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174,24</w:t>
            </w:r>
          </w:p>
        </w:tc>
      </w:tr>
      <w:tr w:rsidR="00C12ED4" w:rsidRPr="006B424D" w14:paraId="78CBAFB4" w14:textId="77777777" w:rsidTr="004B6AC6">
        <w:trPr>
          <w:trHeight w:val="1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9C63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5F40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вода та водовідведення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F98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BE9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2 030,77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05FF4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DD6D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1 333,64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8406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BE679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697,13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559C5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4,45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19BA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1 420,03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E3621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4,76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F7A9C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186,40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F9EC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4,76</w:t>
            </w:r>
          </w:p>
        </w:tc>
      </w:tr>
      <w:tr w:rsidR="00C12ED4" w:rsidRPr="006B424D" w14:paraId="68E6765F" w14:textId="77777777" w:rsidTr="004B6AC6">
        <w:trPr>
          <w:trHeight w:val="3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840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C3B6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матеріали, запасні  частини та інші матеріальні ресурси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E08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6D5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4 279,11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4A702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10,04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7A9A2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2 758,04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35E4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10,04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4ACF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1 574,85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D9F5C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10,04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7556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2 994,56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4271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10,04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3D15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393,08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D1549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10,04</w:t>
            </w:r>
          </w:p>
        </w:tc>
      </w:tr>
      <w:tr w:rsidR="00C12ED4" w:rsidRPr="006B424D" w14:paraId="685D25BE" w14:textId="77777777" w:rsidTr="004B6AC6">
        <w:trPr>
          <w:trHeight w:val="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0715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920A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прямі витрати на оплату праці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4235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A40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278 053,34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5546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652,68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49AE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179 215,56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8B72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652,68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719C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102 332,62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3B8A4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652,68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F0F8C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194 584,41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4288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652,68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3A581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25 541,91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0ECE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652,68</w:t>
            </w:r>
          </w:p>
        </w:tc>
      </w:tr>
      <w:tr w:rsidR="00C12ED4" w:rsidRPr="006B424D" w14:paraId="5E173B0B" w14:textId="77777777" w:rsidTr="004B6AC6">
        <w:trPr>
          <w:trHeight w:val="2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E355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10A3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інші прямі витрати, у тому числі: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387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4C2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109 919,06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357F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258,01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2C333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100 273,21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749F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365,18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DDC7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68 448,15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01A4C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436,57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DB7B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97 948,52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D23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328,54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9B524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12 857,10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6F739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328,54</w:t>
            </w:r>
          </w:p>
        </w:tc>
      </w:tr>
      <w:tr w:rsidR="00C12ED4" w:rsidRPr="006B424D" w14:paraId="1905CCA3" w14:textId="77777777" w:rsidTr="004B6AC6">
        <w:trPr>
          <w:trHeight w:val="1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003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3B6A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078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C4D3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61 171,74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29304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143,59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DB6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39 427,42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45EF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143,59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852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22 513,18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BCA1C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143,59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5517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42 808,57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30C0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143,59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18BE2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5 619,22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05C6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143,59</w:t>
            </w:r>
          </w:p>
        </w:tc>
      </w:tr>
      <w:tr w:rsidR="00C12ED4" w:rsidRPr="006B424D" w14:paraId="38BFC0D5" w14:textId="77777777" w:rsidTr="004B6AC6">
        <w:trPr>
          <w:trHeight w:val="1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4E61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8574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амортизаційні відрахування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7F0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A2E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17 536,86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F9D4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41,16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1CEC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14 402,64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6EA22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52,45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0F084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17 127,18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7F3C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109,24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12FC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22 405,44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2CE7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75,15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89284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2 941,03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9842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75,15</w:t>
            </w:r>
          </w:p>
        </w:tc>
      </w:tr>
      <w:tr w:rsidR="00C12ED4" w:rsidRPr="006B424D" w14:paraId="1FFD3B26" w14:textId="77777777" w:rsidTr="004B6AC6">
        <w:trPr>
          <w:trHeight w:val="1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7E1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734C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інші прямі витрати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323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D295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31 210,46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56D1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73,26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76985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46 443,15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7DC72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169,14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E60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28 807,79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60BBC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183,74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D2009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32 734,50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2D31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109,80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9AAD9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4 296,86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BF9D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109,80</w:t>
            </w:r>
          </w:p>
        </w:tc>
      </w:tr>
      <w:tr w:rsidR="00C12ED4" w:rsidRPr="006B424D" w14:paraId="383B405D" w14:textId="77777777" w:rsidTr="004B6AC6">
        <w:trPr>
          <w:trHeight w:val="1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EC8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F5ED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Загальновиробничі витрати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65F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22B4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12 572,30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D2909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29,51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C0959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8 103,30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F7552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29,51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4AA66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4 627,01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DC35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29,51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185D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8 798,21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95A5C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29,51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C52E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1 154,89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5E913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29,51</w:t>
            </w:r>
          </w:p>
        </w:tc>
      </w:tr>
      <w:tr w:rsidR="00C12ED4" w:rsidRPr="006B424D" w14:paraId="7049577A" w14:textId="77777777" w:rsidTr="004B6AC6">
        <w:trPr>
          <w:trHeight w:val="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0E0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A92B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Адміністративні витрати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A30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E7A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59 483,62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E2D19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139,63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4D526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38 339,37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EE12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139,63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6E529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21 891,89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2075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139,63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0B6AC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41 627,21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CE06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139,63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A2CF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5 464,15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C774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139,63</w:t>
            </w:r>
          </w:p>
        </w:tc>
      </w:tr>
      <w:tr w:rsidR="00C12ED4" w:rsidRPr="006B424D" w14:paraId="3D6A98FE" w14:textId="77777777" w:rsidTr="004B6AC6">
        <w:trPr>
          <w:trHeight w:val="3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DE5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066D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Розрахунковий прибуток виробництва теплової енергії САО, усього, у тому числі: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545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9302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53 518,90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48D1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125,63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6862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38 014,93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4456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138,45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6663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22 951,87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2CD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146,38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1EEE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38 577,44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60A59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129,40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7E5A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6 700,43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21209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171,21</w:t>
            </w:r>
          </w:p>
        </w:tc>
      </w:tr>
      <w:tr w:rsidR="00C12ED4" w:rsidRPr="006B424D" w14:paraId="01CA3BA1" w14:textId="77777777" w:rsidTr="004B6AC6">
        <w:trPr>
          <w:trHeight w:val="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2B2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548F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податок на прибуток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CB69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76B4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9 633,40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B9F05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22,62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0758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6 842,69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9BFD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24,92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18859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4 131,34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B81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26,34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B2A9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6 943,94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CB8D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23,29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C0AD6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1 206,08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8A1F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30,81</w:t>
            </w:r>
          </w:p>
        </w:tc>
      </w:tr>
      <w:tr w:rsidR="00C12ED4" w:rsidRPr="006B424D" w14:paraId="0AEA2D93" w14:textId="77777777" w:rsidTr="004B6AC6">
        <w:trPr>
          <w:trHeight w:val="3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3A1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9EAB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інше використання прибутку (розшифрувати)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C3B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02CC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43 885,50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8123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103,01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0AEF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31 172,25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4F66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113,53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E6C04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18 820,54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2CD1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120,04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3AE86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31 633,50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B0E1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106,11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95AA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5 494,35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BCF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140,40</w:t>
            </w:r>
          </w:p>
        </w:tc>
      </w:tr>
      <w:tr w:rsidR="00C12ED4" w:rsidRPr="006B424D" w14:paraId="6AC81B23" w14:textId="77777777" w:rsidTr="004B6AC6">
        <w:trPr>
          <w:trHeight w:val="1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1706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2AFB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Вартість виробництва теплової енергії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A4F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C12ED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8F82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1 150 656,27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A6609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2 700,96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9521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817 321,10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0237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2 976,58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E3D0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493 465,31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87F2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3 147,34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B352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829 414,93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31FB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2 782,04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3870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144 059,22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07E3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3 681,17</w:t>
            </w:r>
          </w:p>
        </w:tc>
      </w:tr>
      <w:tr w:rsidR="009F4BE9" w:rsidRPr="006B424D" w14:paraId="5E447FCA" w14:textId="77777777" w:rsidTr="00C12ED4">
        <w:trPr>
          <w:trHeight w:val="177"/>
        </w:trPr>
        <w:tc>
          <w:tcPr>
            <w:tcW w:w="155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C60F45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Постачання теплової енергії</w:t>
            </w:r>
          </w:p>
        </w:tc>
      </w:tr>
      <w:tr w:rsidR="004B6AC6" w:rsidRPr="006B424D" w14:paraId="00E103B3" w14:textId="77777777" w:rsidTr="004B6AC6">
        <w:trPr>
          <w:trHeight w:val="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4B4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26BB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Прямі матеріальні витрати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AD6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F73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37,88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C19E3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9BF73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24,42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2A281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0EEE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13,94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ADF8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EFBD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26,51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F415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B6EB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3,48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34BD5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0,09</w:t>
            </w:r>
          </w:p>
        </w:tc>
      </w:tr>
      <w:tr w:rsidR="004B6AC6" w:rsidRPr="006B424D" w14:paraId="35313907" w14:textId="77777777" w:rsidTr="004B6AC6">
        <w:trPr>
          <w:trHeight w:val="1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8AEC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4F9C" w14:textId="4DF4DDFE" w:rsidR="009F4BE9" w:rsidRPr="00C12ED4" w:rsidRDefault="002E3265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r w:rsidR="009F4BE9"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рямі витрати на оплату праці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EAB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310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17 088,43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F71C6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40,11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9FA9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11 014,12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CB11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40,11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C3F9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6 289,10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159A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40,11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A346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11 958,65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995E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40,11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9B9F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1 569,74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0A906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40,11</w:t>
            </w:r>
          </w:p>
        </w:tc>
      </w:tr>
      <w:tr w:rsidR="004B6AC6" w:rsidRPr="006B424D" w14:paraId="0B92A44B" w14:textId="77777777" w:rsidTr="004B6AC6">
        <w:trPr>
          <w:trHeight w:val="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7FF5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BF9C" w14:textId="689E995D" w:rsidR="009F4BE9" w:rsidRPr="00C12ED4" w:rsidRDefault="002E3265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</w:t>
            </w:r>
            <w:r w:rsidR="009F4BE9"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нші прямі витрати, у тому числі: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82D5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2A4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3 759,45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8AEC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8,82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6DEB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2 423,11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F011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8,82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90F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1 383,60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F51C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8,82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1935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2 630,90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E4C1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8,82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A063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345,34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E43F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8,82</w:t>
            </w:r>
          </w:p>
        </w:tc>
      </w:tr>
      <w:tr w:rsidR="004B6AC6" w:rsidRPr="006B424D" w14:paraId="4DDA0047" w14:textId="77777777" w:rsidTr="004B6AC6">
        <w:trPr>
          <w:trHeight w:val="1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575E4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587D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70C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5312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3 759,45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585A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8,82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5F0C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2 423,11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AFB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8,82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968C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1 383,60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698C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8,82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0D4F4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2 630,90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65E5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8,82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F322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345,34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42C0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8,82</w:t>
            </w:r>
          </w:p>
        </w:tc>
      </w:tr>
      <w:tr w:rsidR="004B6AC6" w:rsidRPr="006B424D" w14:paraId="6EA29E9A" w14:textId="77777777" w:rsidTr="004B6AC6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87AC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B033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Загальновиробничі витрати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386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3AF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772,66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0E06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DB9B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498,01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B7E33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52BA4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284,36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8068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1,81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E20C4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540,72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B9E8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D51A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70,98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3146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1,81</w:t>
            </w:r>
          </w:p>
        </w:tc>
      </w:tr>
      <w:tr w:rsidR="004B6AC6" w:rsidRPr="006B424D" w14:paraId="6E0BCE87" w14:textId="77777777" w:rsidTr="004B6AC6">
        <w:trPr>
          <w:trHeight w:val="1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60B5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F16C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Адміністративні витрати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84D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0653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804,26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745F1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2F355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518,37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DFA5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BC1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295,99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27C93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1,89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1FDA6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562,83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CB90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1,89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2EE5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73,88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EBDF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1,89</w:t>
            </w:r>
          </w:p>
        </w:tc>
      </w:tr>
      <w:tr w:rsidR="004B6AC6" w:rsidRPr="006B424D" w14:paraId="1EA08C1E" w14:textId="77777777" w:rsidTr="004B6AC6">
        <w:trPr>
          <w:trHeight w:val="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0AA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7B04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Вартість постачання теплової енергії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13D4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A1E1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22 462,68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403DC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52,72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507E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14 478,02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E1CB6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52,72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0578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8 266,99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973D6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52,72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DA446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15 719,60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3DF82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52,72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23C0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2 063,42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4636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52,72</w:t>
            </w:r>
          </w:p>
        </w:tc>
      </w:tr>
      <w:tr w:rsidR="004B6AC6" w:rsidRPr="006B424D" w14:paraId="061F13EF" w14:textId="77777777" w:rsidTr="004B6AC6">
        <w:trPr>
          <w:trHeight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102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4772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Розрахунковий прибуток постачання теплової енергії САО, усього, у тому числі: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A39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085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1 095,74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8DBE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A09A3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706,25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07355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5316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403,27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659F3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2,57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584F6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766,81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AA85C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9A6D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100,65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262A5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2,57</w:t>
            </w:r>
          </w:p>
        </w:tc>
      </w:tr>
      <w:tr w:rsidR="004B6AC6" w:rsidRPr="006B424D" w14:paraId="167BA34E" w14:textId="77777777" w:rsidTr="004B6AC6">
        <w:trPr>
          <w:trHeight w:val="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6FF1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72A1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податок на прибуток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4A8C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E8A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197,23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80C97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7CB3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127,12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C702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63F5C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72,59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98E0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B7C8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138,03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6731C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AC80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18,12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75EC5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0,46</w:t>
            </w:r>
          </w:p>
        </w:tc>
      </w:tr>
      <w:tr w:rsidR="004B6AC6" w:rsidRPr="006B424D" w14:paraId="30E233CF" w14:textId="77777777" w:rsidTr="004B6AC6">
        <w:trPr>
          <w:trHeight w:val="1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A501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DDA6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інше використання прибутку (розшифрувати)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EB52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5D3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898,51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2CCB1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392D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579,12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53B91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AEE02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330,68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9B5B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2,11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E0CE5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628,78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182F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2,11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AD69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82,54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2410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color w:val="000000"/>
                <w:sz w:val="16"/>
                <w:szCs w:val="16"/>
              </w:rPr>
              <w:t>2,11</w:t>
            </w:r>
          </w:p>
        </w:tc>
      </w:tr>
      <w:tr w:rsidR="004B6AC6" w:rsidRPr="006B424D" w14:paraId="2A4FE6EB" w14:textId="77777777" w:rsidTr="004B6AC6">
        <w:trPr>
          <w:trHeight w:val="1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564D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BA76" w14:textId="77777777" w:rsidR="009F4BE9" w:rsidRPr="00C12ED4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Вартість постачання теплової енергії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2FA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грн/</w:t>
            </w:r>
            <w:proofErr w:type="spellStart"/>
            <w:r w:rsidRPr="00C12ED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3F3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23 558,43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EF75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55,29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4E1E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15 184,27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B7ECA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55,29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BC85F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8 670,26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DF2B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55,29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85BCC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16 486,41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67F98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55,29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9C5EE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2 164,07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B21E3" w14:textId="77777777" w:rsidR="009F4BE9" w:rsidRPr="00C12ED4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55,29</w:t>
            </w:r>
          </w:p>
        </w:tc>
      </w:tr>
    </w:tbl>
    <w:p w14:paraId="565A9CF6" w14:textId="77777777" w:rsidR="009F4BE9" w:rsidRPr="006B424D" w:rsidRDefault="009F4BE9" w:rsidP="004532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Direction w:val="btLr"/>
        <w:rPr>
          <w:rFonts w:ascii="Times New Roman" w:eastAsia="Times New Roman" w:hAnsi="Times New Roman"/>
          <w:sz w:val="16"/>
          <w:szCs w:val="16"/>
          <w:lang w:val="ru-RU" w:eastAsia="ru-RU"/>
        </w:rPr>
      </w:pPr>
    </w:p>
    <w:p w14:paraId="6D44702B" w14:textId="77777777" w:rsidR="009F4BE9" w:rsidRPr="006B424D" w:rsidRDefault="009F4BE9" w:rsidP="009F4B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Direction w:val="btLr"/>
        <w:rPr>
          <w:rFonts w:ascii="Times New Roman" w:eastAsia="Times New Roman" w:hAnsi="Times New Roman"/>
          <w:sz w:val="16"/>
          <w:szCs w:val="16"/>
          <w:lang w:val="ru-RU" w:eastAsia="ru-RU"/>
        </w:rPr>
        <w:sectPr w:rsidR="009F4BE9" w:rsidRPr="006B424D" w:rsidSect="00612F9A">
          <w:headerReference w:type="first" r:id="rId16"/>
          <w:pgSz w:w="16838" w:h="11906" w:orient="landscape"/>
          <w:pgMar w:top="1701" w:right="567" w:bottom="567" w:left="567" w:header="425" w:footer="397" w:gutter="0"/>
          <w:pgNumType w:start="27"/>
          <w:cols w:space="720"/>
          <w:titlePg/>
          <w:docGrid w:linePitch="381"/>
        </w:sectPr>
      </w:pPr>
    </w:p>
    <w:p w14:paraId="211D37AC" w14:textId="77777777" w:rsidR="000C60EC" w:rsidRDefault="000C60EC" w:rsidP="000C60EC">
      <w:pPr>
        <w:suppressAutoHyphens/>
        <w:spacing w:after="0" w:line="1" w:lineRule="atLeast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29889783" w14:textId="5C902661" w:rsidR="000C60EC" w:rsidRDefault="000C60EC" w:rsidP="000C60EC">
      <w:pPr>
        <w:suppressAutoHyphens/>
        <w:spacing w:after="0" w:line="1" w:lineRule="atLeast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Структури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тариф</w:t>
      </w:r>
      <w:r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ів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 xml:space="preserve"> на транспортування теплової енергії ПрАТ «Миколаївська ТЕЦ» тепловими мережами ОКП «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Миколаївоблтеплоенерго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t>»</w:t>
      </w:r>
    </w:p>
    <w:p w14:paraId="1E4BC9F9" w14:textId="77777777" w:rsidR="000C60EC" w:rsidRDefault="000C60EC" w:rsidP="000C60EC">
      <w:pPr>
        <w:suppressAutoHyphens/>
        <w:spacing w:after="0" w:line="1" w:lineRule="atLeast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eastAsia="ru-RU"/>
        </w:rPr>
      </w:pPr>
    </w:p>
    <w:p w14:paraId="7590038D" w14:textId="371130C4" w:rsidR="009F4BE9" w:rsidRPr="006B424D" w:rsidRDefault="009F4BE9" w:rsidP="00BB6F8C">
      <w:pPr>
        <w:suppressAutoHyphens/>
        <w:spacing w:after="0" w:line="240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  <w:r w:rsidRPr="006B424D">
        <w:rPr>
          <w:rFonts w:ascii="Times New Roman" w:eastAsia="Times New Roman" w:hAnsi="Times New Roman"/>
          <w:position w:val="-1"/>
          <w:sz w:val="24"/>
          <w:szCs w:val="24"/>
          <w:lang w:eastAsia="ru-RU"/>
        </w:rPr>
        <w:t>2.</w:t>
      </w:r>
      <w:r w:rsidRPr="006B424D">
        <w:rPr>
          <w:rFonts w:ascii="Times New Roman" w:eastAsia="Times New Roman" w:hAnsi="Times New Roman"/>
          <w:position w:val="-1"/>
          <w:sz w:val="24"/>
          <w:szCs w:val="24"/>
          <w:lang w:val="ru-RU" w:eastAsia="ru-RU"/>
        </w:rPr>
        <w:t>1.2</w:t>
      </w:r>
      <w:r w:rsidRPr="006B424D">
        <w:rPr>
          <w:rFonts w:ascii="Times New Roman" w:eastAsia="Times New Roman" w:hAnsi="Times New Roman"/>
          <w:position w:val="-1"/>
          <w:sz w:val="24"/>
          <w:szCs w:val="24"/>
          <w:lang w:eastAsia="ru-RU"/>
        </w:rPr>
        <w:t>; 2.</w:t>
      </w:r>
      <w:r w:rsidRPr="006B424D">
        <w:rPr>
          <w:rFonts w:ascii="Times New Roman" w:eastAsia="Times New Roman" w:hAnsi="Times New Roman"/>
          <w:position w:val="-1"/>
          <w:sz w:val="24"/>
          <w:szCs w:val="24"/>
          <w:lang w:val="ru-RU" w:eastAsia="ru-RU"/>
        </w:rPr>
        <w:t>1.</w:t>
      </w:r>
      <w:r w:rsidRPr="006B424D">
        <w:rPr>
          <w:rFonts w:ascii="Times New Roman" w:eastAsia="Times New Roman" w:hAnsi="Times New Roman"/>
          <w:position w:val="-1"/>
          <w:sz w:val="24"/>
          <w:szCs w:val="24"/>
          <w:lang w:eastAsia="ru-RU"/>
        </w:rPr>
        <w:t xml:space="preserve">3 </w:t>
      </w:r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Структура тарифів на транспортування теплової енергії ПрАТ «Миколаївська теплоелектроцентраль» тепловими мережами ОКП «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Миколаївоблтеплоенерго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» без витрат на обслуговування центральних теплових пунктів</w:t>
      </w:r>
    </w:p>
    <w:p w14:paraId="30E521A6" w14:textId="77777777" w:rsidR="009F4BE9" w:rsidRPr="006B424D" w:rsidRDefault="009F4BE9" w:rsidP="009F4BE9">
      <w:pPr>
        <w:suppressAutoHyphens/>
        <w:spacing w:after="0" w:line="1" w:lineRule="atLeast"/>
        <w:jc w:val="right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  <w:t>без ПДВ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563"/>
        <w:gridCol w:w="951"/>
        <w:gridCol w:w="888"/>
        <w:gridCol w:w="939"/>
        <w:gridCol w:w="888"/>
        <w:gridCol w:w="935"/>
        <w:gridCol w:w="888"/>
      </w:tblGrid>
      <w:tr w:rsidR="009F4BE9" w:rsidRPr="006B424D" w14:paraId="7C713D39" w14:textId="77777777" w:rsidTr="009F4BE9">
        <w:trPr>
          <w:trHeight w:val="509"/>
          <w:jc w:val="center"/>
        </w:trPr>
        <w:tc>
          <w:tcPr>
            <w:tcW w:w="306" w:type="pct"/>
            <w:vMerge w:val="restart"/>
            <w:vAlign w:val="center"/>
            <w:hideMark/>
          </w:tcPr>
          <w:p w14:paraId="6148A6A8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з/п</w:t>
            </w:r>
          </w:p>
        </w:tc>
        <w:tc>
          <w:tcPr>
            <w:tcW w:w="1876" w:type="pct"/>
            <w:vMerge w:val="restart"/>
            <w:vAlign w:val="center"/>
            <w:hideMark/>
          </w:tcPr>
          <w:p w14:paraId="3B2E749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Показники</w:t>
            </w:r>
          </w:p>
        </w:tc>
        <w:tc>
          <w:tcPr>
            <w:tcW w:w="945" w:type="pct"/>
            <w:gridSpan w:val="2"/>
            <w:vMerge w:val="restart"/>
            <w:vAlign w:val="center"/>
            <w:hideMark/>
          </w:tcPr>
          <w:p w14:paraId="003AA9FC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потреб населення</w:t>
            </w:r>
          </w:p>
        </w:tc>
        <w:tc>
          <w:tcPr>
            <w:tcW w:w="938" w:type="pct"/>
            <w:gridSpan w:val="2"/>
            <w:vMerge w:val="restart"/>
            <w:vAlign w:val="center"/>
            <w:hideMark/>
          </w:tcPr>
          <w:p w14:paraId="6597CAB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потреб бюджетних установ</w:t>
            </w:r>
          </w:p>
        </w:tc>
        <w:tc>
          <w:tcPr>
            <w:tcW w:w="935" w:type="pct"/>
            <w:gridSpan w:val="2"/>
            <w:vMerge w:val="restart"/>
            <w:vAlign w:val="center"/>
            <w:hideMark/>
          </w:tcPr>
          <w:p w14:paraId="0B48A1B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потреб інших споживачів</w:t>
            </w:r>
          </w:p>
        </w:tc>
      </w:tr>
      <w:tr w:rsidR="009F4BE9" w:rsidRPr="006B424D" w14:paraId="06A4CDEE" w14:textId="77777777" w:rsidTr="009F4BE9">
        <w:trPr>
          <w:trHeight w:val="509"/>
          <w:jc w:val="center"/>
        </w:trPr>
        <w:tc>
          <w:tcPr>
            <w:tcW w:w="306" w:type="pct"/>
            <w:vMerge/>
            <w:vAlign w:val="center"/>
            <w:hideMark/>
          </w:tcPr>
          <w:p w14:paraId="1F46C00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78426E7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pct"/>
            <w:gridSpan w:val="2"/>
            <w:vMerge/>
            <w:vAlign w:val="center"/>
            <w:hideMark/>
          </w:tcPr>
          <w:p w14:paraId="2793B5FA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8" w:type="pct"/>
            <w:gridSpan w:val="2"/>
            <w:vMerge/>
            <w:vAlign w:val="center"/>
            <w:hideMark/>
          </w:tcPr>
          <w:p w14:paraId="68B8F1E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5" w:type="pct"/>
            <w:gridSpan w:val="2"/>
            <w:vMerge/>
            <w:vAlign w:val="center"/>
            <w:hideMark/>
          </w:tcPr>
          <w:p w14:paraId="1A2488E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F4BE9" w:rsidRPr="006B424D" w14:paraId="5F73B064" w14:textId="77777777" w:rsidTr="009F4BE9">
        <w:trPr>
          <w:trHeight w:val="102"/>
          <w:jc w:val="center"/>
        </w:trPr>
        <w:tc>
          <w:tcPr>
            <w:tcW w:w="306" w:type="pct"/>
            <w:vAlign w:val="center"/>
          </w:tcPr>
          <w:p w14:paraId="7B7CC5E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pct"/>
            <w:vAlign w:val="center"/>
          </w:tcPr>
          <w:p w14:paraId="7CC2043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pct"/>
            <w:vAlign w:val="center"/>
            <w:hideMark/>
          </w:tcPr>
          <w:p w14:paraId="3A289A3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435" w:type="pct"/>
            <w:vAlign w:val="center"/>
            <w:hideMark/>
          </w:tcPr>
          <w:p w14:paraId="42B0B03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503" w:type="pct"/>
            <w:vAlign w:val="center"/>
            <w:hideMark/>
          </w:tcPr>
          <w:p w14:paraId="0F64A9A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435" w:type="pct"/>
            <w:vAlign w:val="center"/>
            <w:hideMark/>
          </w:tcPr>
          <w:p w14:paraId="23CC978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501" w:type="pct"/>
            <w:vAlign w:val="center"/>
            <w:hideMark/>
          </w:tcPr>
          <w:p w14:paraId="7ADDCA3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434" w:type="pct"/>
            <w:vAlign w:val="center"/>
            <w:hideMark/>
          </w:tcPr>
          <w:p w14:paraId="29A2A3D3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</w:tr>
      <w:tr w:rsidR="009F4BE9" w:rsidRPr="006B424D" w14:paraId="5A1A2B0F" w14:textId="77777777" w:rsidTr="009F4BE9">
        <w:trPr>
          <w:trHeight w:val="1008"/>
          <w:jc w:val="center"/>
        </w:trPr>
        <w:tc>
          <w:tcPr>
            <w:tcW w:w="306" w:type="pct"/>
            <w:vAlign w:val="center"/>
            <w:hideMark/>
          </w:tcPr>
          <w:p w14:paraId="7442C4E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876" w:type="pct"/>
            <w:vAlign w:val="center"/>
            <w:hideMark/>
          </w:tcPr>
          <w:p w14:paraId="4088537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Тарифи на транспортування  теплової енергії інших суб’єктів господарювання без врахування витрат на центральні теплові пункти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DB9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3ED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/>
                <w:bCs/>
                <w:sz w:val="18"/>
                <w:szCs w:val="18"/>
              </w:rPr>
              <w:t>658,78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816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DD9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/>
                <w:bCs/>
                <w:sz w:val="18"/>
                <w:szCs w:val="18"/>
              </w:rPr>
              <w:t>768,24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673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7B2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/>
                <w:bCs/>
                <w:sz w:val="18"/>
                <w:szCs w:val="18"/>
              </w:rPr>
              <w:t>768,13</w:t>
            </w:r>
          </w:p>
        </w:tc>
      </w:tr>
      <w:tr w:rsidR="009F4BE9" w:rsidRPr="006B424D" w14:paraId="53335DD2" w14:textId="77777777" w:rsidTr="009F4BE9">
        <w:trPr>
          <w:trHeight w:val="211"/>
          <w:jc w:val="center"/>
        </w:trPr>
        <w:tc>
          <w:tcPr>
            <w:tcW w:w="306" w:type="pct"/>
            <w:vAlign w:val="center"/>
            <w:hideMark/>
          </w:tcPr>
          <w:p w14:paraId="38F2B88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6" w:type="pct"/>
            <w:vAlign w:val="center"/>
            <w:hideMark/>
          </w:tcPr>
          <w:p w14:paraId="529D602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Виробнича собівартість,  у тому числі: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1EA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58 740,56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795A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503,39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50F4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5 334,18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8922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503,39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CB1C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3 836,22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CC23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503,39</w:t>
            </w:r>
          </w:p>
        </w:tc>
      </w:tr>
      <w:tr w:rsidR="009F4BE9" w:rsidRPr="006B424D" w14:paraId="159FA670" w14:textId="77777777" w:rsidTr="009F4BE9">
        <w:trPr>
          <w:trHeight w:val="272"/>
          <w:jc w:val="center"/>
        </w:trPr>
        <w:tc>
          <w:tcPr>
            <w:tcW w:w="306" w:type="pct"/>
            <w:vAlign w:val="center"/>
            <w:hideMark/>
          </w:tcPr>
          <w:p w14:paraId="74A310B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876" w:type="pct"/>
            <w:vAlign w:val="center"/>
            <w:hideMark/>
          </w:tcPr>
          <w:p w14:paraId="2EC504A3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Прямі матеріальні витрати, у тому числі: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B80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23 177,05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4DEE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198,63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353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2 104,69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C4AC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198,63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D005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1 513,64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3F4B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198,63</w:t>
            </w:r>
          </w:p>
        </w:tc>
      </w:tr>
      <w:tr w:rsidR="009F4BE9" w:rsidRPr="006B424D" w14:paraId="60199F5C" w14:textId="77777777" w:rsidTr="009F4BE9">
        <w:trPr>
          <w:trHeight w:val="222"/>
          <w:jc w:val="center"/>
        </w:trPr>
        <w:tc>
          <w:tcPr>
            <w:tcW w:w="306" w:type="pct"/>
            <w:vAlign w:val="center"/>
            <w:hideMark/>
          </w:tcPr>
          <w:p w14:paraId="28C0D2A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1876" w:type="pct"/>
            <w:vAlign w:val="center"/>
            <w:hideMark/>
          </w:tcPr>
          <w:p w14:paraId="085D505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електроенергія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077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17 891,28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F655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153,33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F51C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1 624,69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05E3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153,33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A21B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1 168,44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B5D5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153,33</w:t>
            </w:r>
          </w:p>
        </w:tc>
      </w:tr>
      <w:tr w:rsidR="009F4BE9" w:rsidRPr="006B424D" w14:paraId="7D92A552" w14:textId="77777777" w:rsidTr="009F4BE9">
        <w:trPr>
          <w:trHeight w:val="280"/>
          <w:jc w:val="center"/>
        </w:trPr>
        <w:tc>
          <w:tcPr>
            <w:tcW w:w="306" w:type="pct"/>
            <w:vAlign w:val="center"/>
            <w:hideMark/>
          </w:tcPr>
          <w:p w14:paraId="52037FD0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1876" w:type="pct"/>
            <w:vAlign w:val="center"/>
            <w:hideMark/>
          </w:tcPr>
          <w:p w14:paraId="6B4B1DE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вода для технологічних потреб  та водовідведення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5B3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2683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460F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8C7E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09F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C234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9F4BE9" w:rsidRPr="006B424D" w14:paraId="58BD9CCB" w14:textId="77777777" w:rsidTr="009F4BE9">
        <w:trPr>
          <w:trHeight w:val="313"/>
          <w:jc w:val="center"/>
        </w:trPr>
        <w:tc>
          <w:tcPr>
            <w:tcW w:w="306" w:type="pct"/>
            <w:vAlign w:val="center"/>
            <w:hideMark/>
          </w:tcPr>
          <w:p w14:paraId="7DDD3A0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1.1.3</w:t>
            </w:r>
          </w:p>
        </w:tc>
        <w:tc>
          <w:tcPr>
            <w:tcW w:w="1876" w:type="pct"/>
            <w:vAlign w:val="center"/>
            <w:hideMark/>
          </w:tcPr>
          <w:p w14:paraId="2B0795C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матеріали, запасні  частини та інші матеріальні ресурси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C38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5 285,77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F739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45,30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1C49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480,00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EB34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45,30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1C63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345,20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E617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45,30</w:t>
            </w:r>
          </w:p>
        </w:tc>
      </w:tr>
      <w:tr w:rsidR="009F4BE9" w:rsidRPr="006B424D" w14:paraId="0C633D9F" w14:textId="77777777" w:rsidTr="009F4BE9">
        <w:trPr>
          <w:trHeight w:val="219"/>
          <w:jc w:val="center"/>
        </w:trPr>
        <w:tc>
          <w:tcPr>
            <w:tcW w:w="306" w:type="pct"/>
            <w:vAlign w:val="center"/>
            <w:hideMark/>
          </w:tcPr>
          <w:p w14:paraId="7D35090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876" w:type="pct"/>
            <w:vAlign w:val="center"/>
            <w:hideMark/>
          </w:tcPr>
          <w:p w14:paraId="76A890A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Прямі витрати на оплату праці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718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22 200,59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612F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190,26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1806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2 016,02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84CA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190,26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297C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1 449,87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6CFE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190,26</w:t>
            </w:r>
          </w:p>
        </w:tc>
      </w:tr>
      <w:tr w:rsidR="009F4BE9" w:rsidRPr="006B424D" w14:paraId="62A0D319" w14:textId="77777777" w:rsidTr="009F4BE9">
        <w:trPr>
          <w:trHeight w:val="140"/>
          <w:jc w:val="center"/>
        </w:trPr>
        <w:tc>
          <w:tcPr>
            <w:tcW w:w="306" w:type="pct"/>
            <w:vAlign w:val="center"/>
            <w:hideMark/>
          </w:tcPr>
          <w:p w14:paraId="563FA8A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876" w:type="pct"/>
            <w:vAlign w:val="center"/>
            <w:hideMark/>
          </w:tcPr>
          <w:p w14:paraId="633692E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Інші прямі витрати, у тому числі: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2ED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12 676,16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6B05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108,63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6C33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1 151,11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C83E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108,63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DFEA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827,85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1C0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108,63</w:t>
            </w:r>
          </w:p>
        </w:tc>
      </w:tr>
      <w:tr w:rsidR="009F4BE9" w:rsidRPr="006B424D" w14:paraId="79783F2C" w14:textId="77777777" w:rsidTr="009F4BE9">
        <w:trPr>
          <w:trHeight w:val="214"/>
          <w:jc w:val="center"/>
        </w:trPr>
        <w:tc>
          <w:tcPr>
            <w:tcW w:w="306" w:type="pct"/>
            <w:vAlign w:val="center"/>
            <w:hideMark/>
          </w:tcPr>
          <w:p w14:paraId="4ECF3EA6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1.3.1</w:t>
            </w:r>
          </w:p>
        </w:tc>
        <w:tc>
          <w:tcPr>
            <w:tcW w:w="1876" w:type="pct"/>
            <w:vAlign w:val="center"/>
            <w:hideMark/>
          </w:tcPr>
          <w:p w14:paraId="7FA3349A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відрахування  на соціальні заходи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F10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4 884,13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C87C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41,86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1251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443,52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9011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41,86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B43B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318,97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2A3F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41,86</w:t>
            </w:r>
          </w:p>
        </w:tc>
      </w:tr>
      <w:tr w:rsidR="009F4BE9" w:rsidRPr="006B424D" w14:paraId="6DE325A7" w14:textId="77777777" w:rsidTr="009F4BE9">
        <w:trPr>
          <w:trHeight w:val="260"/>
          <w:jc w:val="center"/>
        </w:trPr>
        <w:tc>
          <w:tcPr>
            <w:tcW w:w="306" w:type="pct"/>
            <w:vAlign w:val="center"/>
            <w:hideMark/>
          </w:tcPr>
          <w:p w14:paraId="151C6709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1.3.2</w:t>
            </w:r>
          </w:p>
        </w:tc>
        <w:tc>
          <w:tcPr>
            <w:tcW w:w="1876" w:type="pct"/>
            <w:vAlign w:val="center"/>
            <w:hideMark/>
          </w:tcPr>
          <w:p w14:paraId="7DA9750B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амортизаційні відрахування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30B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7 251,46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B0E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62,14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142C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658,50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B752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62,14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94C9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473,58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C931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62,14</w:t>
            </w:r>
          </w:p>
        </w:tc>
      </w:tr>
      <w:tr w:rsidR="009F4BE9" w:rsidRPr="006B424D" w14:paraId="758862F6" w14:textId="77777777" w:rsidTr="009F4BE9">
        <w:trPr>
          <w:trHeight w:val="278"/>
          <w:jc w:val="center"/>
        </w:trPr>
        <w:tc>
          <w:tcPr>
            <w:tcW w:w="306" w:type="pct"/>
            <w:vAlign w:val="center"/>
            <w:hideMark/>
          </w:tcPr>
          <w:p w14:paraId="3E286B22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1.3.3</w:t>
            </w:r>
          </w:p>
        </w:tc>
        <w:tc>
          <w:tcPr>
            <w:tcW w:w="1876" w:type="pct"/>
            <w:vAlign w:val="center"/>
            <w:hideMark/>
          </w:tcPr>
          <w:p w14:paraId="2FA2CDBF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інші прямі витрати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DC6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540,57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3F26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4,63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6303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49,09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51BB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4,63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95A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35,30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BBEE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4,63</w:t>
            </w:r>
          </w:p>
        </w:tc>
      </w:tr>
      <w:tr w:rsidR="009F4BE9" w:rsidRPr="006B424D" w14:paraId="65EB0700" w14:textId="77777777" w:rsidTr="009F4BE9">
        <w:trPr>
          <w:trHeight w:val="139"/>
          <w:jc w:val="center"/>
        </w:trPr>
        <w:tc>
          <w:tcPr>
            <w:tcW w:w="306" w:type="pct"/>
            <w:vAlign w:val="center"/>
            <w:hideMark/>
          </w:tcPr>
          <w:p w14:paraId="0C49618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876" w:type="pct"/>
            <w:vAlign w:val="center"/>
            <w:hideMark/>
          </w:tcPr>
          <w:p w14:paraId="762FD3CE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Загальновиробничі витрати, у тому числі: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7C8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686,76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EEFB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5,87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A49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62,36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E00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5,87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201F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44,85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34F6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5,87</w:t>
            </w:r>
          </w:p>
        </w:tc>
      </w:tr>
      <w:tr w:rsidR="009F4BE9" w:rsidRPr="006B424D" w14:paraId="18DD0FAC" w14:textId="77777777" w:rsidTr="009F4BE9">
        <w:trPr>
          <w:trHeight w:val="161"/>
          <w:jc w:val="center"/>
        </w:trPr>
        <w:tc>
          <w:tcPr>
            <w:tcW w:w="306" w:type="pct"/>
            <w:vAlign w:val="center"/>
            <w:hideMark/>
          </w:tcPr>
          <w:p w14:paraId="04787554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76" w:type="pct"/>
            <w:vAlign w:val="center"/>
            <w:hideMark/>
          </w:tcPr>
          <w:p w14:paraId="1C39C15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Адміністративні витрати, у тому числі: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74A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3 102,60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9186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26,58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A386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281,74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2B378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26,58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BCA3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202,62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9DF6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26,59</w:t>
            </w:r>
          </w:p>
        </w:tc>
      </w:tr>
      <w:tr w:rsidR="009F4BE9" w:rsidRPr="006B424D" w14:paraId="16E0E922" w14:textId="77777777" w:rsidTr="009F4BE9">
        <w:trPr>
          <w:trHeight w:val="438"/>
          <w:jc w:val="center"/>
        </w:trPr>
        <w:tc>
          <w:tcPr>
            <w:tcW w:w="306" w:type="pct"/>
            <w:vAlign w:val="center"/>
            <w:hideMark/>
          </w:tcPr>
          <w:p w14:paraId="73AF005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76" w:type="pct"/>
            <w:vAlign w:val="center"/>
            <w:hideMark/>
          </w:tcPr>
          <w:p w14:paraId="1BADE98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Усього розподілені витрати на утримання, експлуатацію основних засобів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59C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61 843,16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210C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529,97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B0BFF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5 615,92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7FDC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529,97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02B8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4 038,84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2277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529,98</w:t>
            </w:r>
          </w:p>
        </w:tc>
      </w:tr>
      <w:tr w:rsidR="009F4BE9" w:rsidRPr="006B424D" w14:paraId="39A34E01" w14:textId="77777777" w:rsidTr="009F4BE9">
        <w:trPr>
          <w:trHeight w:val="289"/>
          <w:jc w:val="center"/>
        </w:trPr>
        <w:tc>
          <w:tcPr>
            <w:tcW w:w="306" w:type="pct"/>
            <w:vAlign w:val="center"/>
            <w:hideMark/>
          </w:tcPr>
          <w:p w14:paraId="4D5C7C3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76" w:type="pct"/>
            <w:vAlign w:val="center"/>
            <w:hideMark/>
          </w:tcPr>
          <w:p w14:paraId="70163307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Розрахунковий прибуток транспортування  теплової енергії, усього, у тому числі: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86B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3 016,74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CAEA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25,85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77B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273,95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23CF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25,85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8B4A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197,02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5E7A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25,85</w:t>
            </w:r>
          </w:p>
        </w:tc>
      </w:tr>
      <w:tr w:rsidR="009F4BE9" w:rsidRPr="006B424D" w14:paraId="12CD0D26" w14:textId="77777777" w:rsidTr="009F4BE9">
        <w:trPr>
          <w:trHeight w:val="142"/>
          <w:jc w:val="center"/>
        </w:trPr>
        <w:tc>
          <w:tcPr>
            <w:tcW w:w="306" w:type="pct"/>
            <w:vAlign w:val="center"/>
            <w:hideMark/>
          </w:tcPr>
          <w:p w14:paraId="48F4547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1876" w:type="pct"/>
            <w:vAlign w:val="center"/>
            <w:hideMark/>
          </w:tcPr>
          <w:p w14:paraId="6059BD89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податок на прибуток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1C3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543,01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C55F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4,65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A41B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49,31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8D02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4,65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D9A9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35,46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912A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4,65</w:t>
            </w:r>
          </w:p>
        </w:tc>
      </w:tr>
      <w:tr w:rsidR="009F4BE9" w:rsidRPr="006B424D" w14:paraId="588FE253" w14:textId="77777777" w:rsidTr="009F4BE9">
        <w:trPr>
          <w:trHeight w:val="216"/>
          <w:jc w:val="center"/>
        </w:trPr>
        <w:tc>
          <w:tcPr>
            <w:tcW w:w="306" w:type="pct"/>
            <w:vAlign w:val="center"/>
            <w:hideMark/>
          </w:tcPr>
          <w:p w14:paraId="5F7E301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1876" w:type="pct"/>
            <w:vAlign w:val="center"/>
            <w:hideMark/>
          </w:tcPr>
          <w:p w14:paraId="0708A30D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поповнення обігових коштів 4%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ED6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2 473,73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6A34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21,20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2397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224,64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2D12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21,20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DF5D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161,55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C456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21,20</w:t>
            </w:r>
          </w:p>
        </w:tc>
      </w:tr>
      <w:tr w:rsidR="009F4BE9" w:rsidRPr="006B424D" w14:paraId="33DDED9E" w14:textId="77777777" w:rsidTr="009F4BE9">
        <w:trPr>
          <w:trHeight w:val="403"/>
          <w:jc w:val="center"/>
        </w:trPr>
        <w:tc>
          <w:tcPr>
            <w:tcW w:w="306" w:type="pct"/>
            <w:vAlign w:val="center"/>
            <w:hideMark/>
          </w:tcPr>
          <w:p w14:paraId="22EA7CCB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76" w:type="pct"/>
            <w:vAlign w:val="center"/>
            <w:hideMark/>
          </w:tcPr>
          <w:p w14:paraId="18C24E2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Загальна вартість розподілених витрат на утримання, експлуатацію основних засобів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7F1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64 859,90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552AD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555,84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19A4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5 889,87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8710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555,84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6091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4 235,86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6A8F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555,84</w:t>
            </w:r>
          </w:p>
        </w:tc>
      </w:tr>
      <w:tr w:rsidR="009F4BE9" w:rsidRPr="006B424D" w14:paraId="53B9D84F" w14:textId="77777777" w:rsidTr="009F4BE9">
        <w:trPr>
          <w:trHeight w:val="565"/>
          <w:jc w:val="center"/>
        </w:trPr>
        <w:tc>
          <w:tcPr>
            <w:tcW w:w="306" w:type="pct"/>
            <w:vAlign w:val="center"/>
            <w:hideMark/>
          </w:tcPr>
          <w:p w14:paraId="63F19BF7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76" w:type="pct"/>
            <w:vAlign w:val="center"/>
            <w:hideMark/>
          </w:tcPr>
          <w:p w14:paraId="46F93D34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Витрати на теплову енергію  для компенсації втрат теплової енергії ПрАТ «Миколаївська ТЕЦ» в теплових мережах ліцензіата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D20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12 010,79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E293C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102,93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0B77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2 250,56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33D0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212,39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F7566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1 617,76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7A4CB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212,29</w:t>
            </w:r>
          </w:p>
        </w:tc>
      </w:tr>
      <w:tr w:rsidR="009F4BE9" w:rsidRPr="006B424D" w14:paraId="77680ED5" w14:textId="77777777" w:rsidTr="009F4BE9">
        <w:trPr>
          <w:trHeight w:val="701"/>
          <w:jc w:val="center"/>
        </w:trPr>
        <w:tc>
          <w:tcPr>
            <w:tcW w:w="306" w:type="pct"/>
            <w:vAlign w:val="center"/>
            <w:hideMark/>
          </w:tcPr>
          <w:p w14:paraId="1BAC435D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76" w:type="pct"/>
            <w:vAlign w:val="center"/>
            <w:hideMark/>
          </w:tcPr>
          <w:p w14:paraId="3AA11982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Тарифи на транспортування теплової енергії ПрАТ «Миколаївська ТЕЦ» тепловими мережами ліцензіата, без врахування витрат на ЦТП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581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76 870,69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BFEE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658,78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1B7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8 140,44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0654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768,24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D50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5 853,62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DE933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768,13</w:t>
            </w:r>
          </w:p>
        </w:tc>
      </w:tr>
      <w:tr w:rsidR="009F4BE9" w:rsidRPr="006B424D" w14:paraId="00A78250" w14:textId="77777777" w:rsidTr="009F4BE9">
        <w:trPr>
          <w:trHeight w:val="302"/>
          <w:jc w:val="center"/>
        </w:trPr>
        <w:tc>
          <w:tcPr>
            <w:tcW w:w="306" w:type="pct"/>
            <w:vAlign w:val="center"/>
            <w:hideMark/>
          </w:tcPr>
          <w:p w14:paraId="6E0E0241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76" w:type="pct"/>
            <w:vAlign w:val="center"/>
            <w:hideMark/>
          </w:tcPr>
          <w:p w14:paraId="2A7961A3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Річний обсяг транспортування (реалізації) теплової енергії інших суб’єктів господарювання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A384F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116 687,07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305D3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10 596,25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74888E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7 620,58</w:t>
            </w:r>
          </w:p>
        </w:tc>
      </w:tr>
      <w:tr w:rsidR="009F4BE9" w:rsidRPr="006B424D" w14:paraId="622B0149" w14:textId="77777777" w:rsidTr="009F4BE9">
        <w:trPr>
          <w:trHeight w:val="521"/>
          <w:jc w:val="center"/>
        </w:trPr>
        <w:tc>
          <w:tcPr>
            <w:tcW w:w="306" w:type="pct"/>
            <w:vAlign w:val="center"/>
            <w:hideMark/>
          </w:tcPr>
          <w:p w14:paraId="353ED88E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76" w:type="pct"/>
            <w:vAlign w:val="center"/>
            <w:hideMark/>
          </w:tcPr>
          <w:p w14:paraId="4706A0D8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Теплове навантаження об’єктів 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теплоспоживання</w:t>
            </w:r>
            <w:proofErr w:type="spellEnd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споживачів інших суб’єктів господарювання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555AF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83,74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FABD1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7,51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F54F4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5,59</w:t>
            </w:r>
          </w:p>
        </w:tc>
      </w:tr>
      <w:tr w:rsidR="009F4BE9" w:rsidRPr="006B424D" w14:paraId="0F696D02" w14:textId="77777777" w:rsidTr="009F4BE9">
        <w:trPr>
          <w:trHeight w:val="128"/>
          <w:jc w:val="center"/>
        </w:trPr>
        <w:tc>
          <w:tcPr>
            <w:tcW w:w="5000" w:type="pct"/>
            <w:gridSpan w:val="8"/>
            <w:noWrap/>
            <w:vAlign w:val="center"/>
            <w:hideMark/>
          </w:tcPr>
          <w:p w14:paraId="26DD35E6" w14:textId="77777777" w:rsidR="009F4BE9" w:rsidRPr="006B424D" w:rsidRDefault="009F4BE9" w:rsidP="009F4B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 ПДВ</w:t>
            </w:r>
          </w:p>
        </w:tc>
      </w:tr>
      <w:tr w:rsidR="009F4BE9" w:rsidRPr="006B424D" w14:paraId="151AD70A" w14:textId="77777777" w:rsidTr="009F4BE9">
        <w:trPr>
          <w:trHeight w:val="549"/>
          <w:jc w:val="center"/>
        </w:trPr>
        <w:tc>
          <w:tcPr>
            <w:tcW w:w="306" w:type="pct"/>
            <w:noWrap/>
            <w:vAlign w:val="center"/>
            <w:hideMark/>
          </w:tcPr>
          <w:p w14:paraId="5A879EE5" w14:textId="77777777" w:rsidR="009F4BE9" w:rsidRPr="006B424D" w:rsidRDefault="009F4BE9" w:rsidP="009F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76" w:type="pct"/>
            <w:vAlign w:val="center"/>
            <w:hideMark/>
          </w:tcPr>
          <w:p w14:paraId="1FE7A7BC" w14:textId="77777777" w:rsidR="009F4BE9" w:rsidRPr="006B424D" w:rsidRDefault="009F4BE9" w:rsidP="009F4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Тарифи на транспортування  теплової енергії інших суб’єктів господарювання без врахування витрат на ЦТП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1AAA65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790,54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07A907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921,89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EC3E32" w14:textId="77777777" w:rsidR="009F4BE9" w:rsidRPr="006B424D" w:rsidRDefault="009F4BE9" w:rsidP="009F4BE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921,76</w:t>
            </w:r>
          </w:p>
        </w:tc>
      </w:tr>
    </w:tbl>
    <w:p w14:paraId="41B84A10" w14:textId="77777777" w:rsidR="009F4BE9" w:rsidRPr="006B424D" w:rsidRDefault="009F4BE9" w:rsidP="009F4BE9">
      <w:pPr>
        <w:suppressAutoHyphens/>
        <w:spacing w:after="0" w:line="1" w:lineRule="atLeast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</w:pPr>
    </w:p>
    <w:p w14:paraId="55FE20D4" w14:textId="77777777" w:rsidR="009F4BE9" w:rsidRPr="006B424D" w:rsidRDefault="009F4BE9" w:rsidP="009F4BE9">
      <w:pPr>
        <w:suppressAutoHyphens/>
        <w:spacing w:after="0" w:line="1" w:lineRule="atLeast"/>
        <w:jc w:val="right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16"/>
          <w:szCs w:val="16"/>
          <w:lang w:eastAsia="ru-RU"/>
        </w:rPr>
      </w:pPr>
    </w:p>
    <w:p w14:paraId="4A4920D5" w14:textId="77777777" w:rsidR="00070FA4" w:rsidRPr="006B424D" w:rsidRDefault="00AF530B" w:rsidP="00070FA4">
      <w:pPr>
        <w:suppressAutoHyphens/>
        <w:spacing w:after="0" w:line="1" w:lineRule="atLeast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  <w:br w:type="page"/>
      </w:r>
      <w:r w:rsidR="00070FA4"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lastRenderedPageBreak/>
        <w:t>2.</w:t>
      </w:r>
      <w:r w:rsidR="00070FA4"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val="ru-RU" w:eastAsia="ru-RU"/>
        </w:rPr>
        <w:t>2</w:t>
      </w:r>
      <w:r w:rsidR="00070FA4"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.2; 2.</w:t>
      </w:r>
      <w:r w:rsidR="00070FA4"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val="ru-RU" w:eastAsia="ru-RU"/>
        </w:rPr>
        <w:t>2</w:t>
      </w:r>
      <w:r w:rsidR="00070FA4"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.3 Структура тарифів на транспортування теплової енергії ПрАТ «Миколаївська теплоелектроцентраль» тепловими мережами ОКП «</w:t>
      </w:r>
      <w:proofErr w:type="spellStart"/>
      <w:r w:rsidR="00070FA4"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Миколаївоблтеплоенерго</w:t>
      </w:r>
      <w:proofErr w:type="spellEnd"/>
      <w:r w:rsidR="00070FA4"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» з врахуванням</w:t>
      </w:r>
      <w:r w:rsidR="00070FA4"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r w:rsidR="00070FA4" w:rsidRPr="006B424D">
        <w:rPr>
          <w:rFonts w:ascii="Times New Roman" w:eastAsia="Times New Roman" w:hAnsi="Times New Roman"/>
          <w:bCs/>
          <w:color w:val="000000"/>
          <w:position w:val="-1"/>
          <w:sz w:val="24"/>
          <w:szCs w:val="24"/>
          <w:lang w:eastAsia="ru-RU"/>
        </w:rPr>
        <w:t>витрат на обслуговування центральних теплових пунктів</w:t>
      </w:r>
    </w:p>
    <w:p w14:paraId="727D685D" w14:textId="77777777" w:rsidR="00070FA4" w:rsidRPr="006B424D" w:rsidRDefault="00070FA4" w:rsidP="00070FA4">
      <w:pPr>
        <w:suppressAutoHyphens/>
        <w:spacing w:after="0" w:line="1" w:lineRule="atLeast"/>
        <w:jc w:val="right"/>
        <w:textDirection w:val="btLr"/>
        <w:textAlignment w:val="top"/>
        <w:outlineLvl w:val="0"/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</w:pPr>
      <w:r w:rsidRPr="006B424D"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eastAsia="ru-RU"/>
        </w:rPr>
        <w:t>б</w:t>
      </w:r>
      <w:proofErr w:type="spellStart"/>
      <w:r w:rsidRPr="006B424D"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val="en-US" w:eastAsia="ru-RU"/>
        </w:rPr>
        <w:t>ез</w:t>
      </w:r>
      <w:proofErr w:type="spellEnd"/>
      <w:r w:rsidRPr="006B424D">
        <w:rPr>
          <w:rFonts w:ascii="Times New Roman" w:eastAsia="Times New Roman" w:hAnsi="Times New Roman"/>
          <w:bCs/>
          <w:color w:val="000000"/>
          <w:position w:val="-1"/>
          <w:sz w:val="16"/>
          <w:szCs w:val="16"/>
          <w:lang w:val="en-US" w:eastAsia="ru-RU"/>
        </w:rPr>
        <w:t xml:space="preserve"> ПДВ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3391"/>
        <w:gridCol w:w="953"/>
        <w:gridCol w:w="1117"/>
        <w:gridCol w:w="816"/>
        <w:gridCol w:w="895"/>
        <w:gridCol w:w="874"/>
        <w:gridCol w:w="942"/>
      </w:tblGrid>
      <w:tr w:rsidR="00070FA4" w:rsidRPr="006B424D" w14:paraId="27416980" w14:textId="77777777" w:rsidTr="00036F1D">
        <w:trPr>
          <w:trHeight w:val="509"/>
          <w:jc w:val="center"/>
        </w:trPr>
        <w:tc>
          <w:tcPr>
            <w:tcW w:w="332" w:type="pct"/>
            <w:vMerge w:val="restart"/>
            <w:vAlign w:val="center"/>
            <w:hideMark/>
          </w:tcPr>
          <w:p w14:paraId="5019A195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з/п</w:t>
            </w:r>
          </w:p>
        </w:tc>
        <w:tc>
          <w:tcPr>
            <w:tcW w:w="1761" w:type="pct"/>
            <w:vMerge w:val="restart"/>
            <w:vAlign w:val="center"/>
            <w:hideMark/>
          </w:tcPr>
          <w:p w14:paraId="0258BD41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Показники</w:t>
            </w:r>
          </w:p>
        </w:tc>
        <w:tc>
          <w:tcPr>
            <w:tcW w:w="1075" w:type="pct"/>
            <w:gridSpan w:val="2"/>
            <w:vMerge w:val="restart"/>
            <w:vAlign w:val="center"/>
            <w:hideMark/>
          </w:tcPr>
          <w:p w14:paraId="21611E36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потреб населення</w:t>
            </w:r>
          </w:p>
        </w:tc>
        <w:tc>
          <w:tcPr>
            <w:tcW w:w="889" w:type="pct"/>
            <w:gridSpan w:val="2"/>
            <w:vMerge w:val="restart"/>
            <w:vAlign w:val="center"/>
            <w:hideMark/>
          </w:tcPr>
          <w:p w14:paraId="25D0CEEB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потреб бюджетних установ</w:t>
            </w:r>
          </w:p>
        </w:tc>
        <w:tc>
          <w:tcPr>
            <w:tcW w:w="942" w:type="pct"/>
            <w:gridSpan w:val="2"/>
            <w:vMerge w:val="restart"/>
            <w:vAlign w:val="center"/>
            <w:hideMark/>
          </w:tcPr>
          <w:p w14:paraId="569EDAEC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потреб інших споживачів</w:t>
            </w:r>
          </w:p>
        </w:tc>
      </w:tr>
      <w:tr w:rsidR="00070FA4" w:rsidRPr="006B424D" w14:paraId="29480773" w14:textId="77777777" w:rsidTr="00036F1D">
        <w:trPr>
          <w:trHeight w:val="300"/>
          <w:jc w:val="center"/>
        </w:trPr>
        <w:tc>
          <w:tcPr>
            <w:tcW w:w="332" w:type="pct"/>
            <w:vMerge/>
            <w:vAlign w:val="center"/>
            <w:hideMark/>
          </w:tcPr>
          <w:p w14:paraId="13791E35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pct"/>
            <w:vMerge/>
            <w:vAlign w:val="center"/>
            <w:hideMark/>
          </w:tcPr>
          <w:p w14:paraId="28888E67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gridSpan w:val="2"/>
            <w:vMerge/>
            <w:vAlign w:val="center"/>
            <w:hideMark/>
          </w:tcPr>
          <w:p w14:paraId="19CBD345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9" w:type="pct"/>
            <w:gridSpan w:val="2"/>
            <w:vMerge/>
            <w:vAlign w:val="center"/>
            <w:hideMark/>
          </w:tcPr>
          <w:p w14:paraId="3B74CD57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2" w:type="pct"/>
            <w:gridSpan w:val="2"/>
            <w:vMerge/>
            <w:vAlign w:val="center"/>
            <w:hideMark/>
          </w:tcPr>
          <w:p w14:paraId="0AF66331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70FA4" w:rsidRPr="006B424D" w14:paraId="5F2CB625" w14:textId="77777777" w:rsidTr="00036F1D">
        <w:trPr>
          <w:trHeight w:val="300"/>
          <w:jc w:val="center"/>
        </w:trPr>
        <w:tc>
          <w:tcPr>
            <w:tcW w:w="332" w:type="pct"/>
            <w:vAlign w:val="center"/>
          </w:tcPr>
          <w:p w14:paraId="4B52868A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pct"/>
            <w:vAlign w:val="center"/>
          </w:tcPr>
          <w:p w14:paraId="38004C14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Align w:val="center"/>
            <w:hideMark/>
          </w:tcPr>
          <w:p w14:paraId="7E735CF9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580" w:type="pct"/>
            <w:vAlign w:val="center"/>
            <w:hideMark/>
          </w:tcPr>
          <w:p w14:paraId="2AC2C820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14:paraId="0D843D48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465" w:type="pct"/>
            <w:vAlign w:val="center"/>
            <w:hideMark/>
          </w:tcPr>
          <w:p w14:paraId="252FBBD7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454" w:type="pct"/>
            <w:vAlign w:val="center"/>
            <w:hideMark/>
          </w:tcPr>
          <w:p w14:paraId="3345E1ED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488" w:type="pct"/>
            <w:vAlign w:val="center"/>
            <w:hideMark/>
          </w:tcPr>
          <w:p w14:paraId="1AF90B21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грн/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</w:tr>
      <w:tr w:rsidR="00070FA4" w:rsidRPr="006B424D" w14:paraId="22497724" w14:textId="77777777" w:rsidTr="00036F1D">
        <w:trPr>
          <w:trHeight w:val="810"/>
          <w:jc w:val="center"/>
        </w:trPr>
        <w:tc>
          <w:tcPr>
            <w:tcW w:w="332" w:type="pct"/>
            <w:vAlign w:val="center"/>
            <w:hideMark/>
          </w:tcPr>
          <w:p w14:paraId="51549C61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761" w:type="pct"/>
            <w:vAlign w:val="center"/>
            <w:hideMark/>
          </w:tcPr>
          <w:p w14:paraId="36002781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Тарифи на транспортування  теплової енергії інших суб’єктів господарювання з врахування витрат на центральні теплові пункти</w:t>
            </w:r>
          </w:p>
        </w:tc>
        <w:tc>
          <w:tcPr>
            <w:tcW w:w="495" w:type="pct"/>
            <w:vAlign w:val="center"/>
          </w:tcPr>
          <w:p w14:paraId="3EF859C7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Cs/>
                <w:sz w:val="18"/>
                <w:szCs w:val="18"/>
              </w:rPr>
              <w:t>X</w:t>
            </w:r>
          </w:p>
        </w:tc>
        <w:tc>
          <w:tcPr>
            <w:tcW w:w="580" w:type="pct"/>
            <w:vAlign w:val="center"/>
          </w:tcPr>
          <w:p w14:paraId="5898FFEF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Cs/>
                <w:sz w:val="18"/>
                <w:szCs w:val="18"/>
              </w:rPr>
              <w:t>732,06</w:t>
            </w:r>
          </w:p>
        </w:tc>
        <w:tc>
          <w:tcPr>
            <w:tcW w:w="424" w:type="pct"/>
            <w:vAlign w:val="center"/>
          </w:tcPr>
          <w:p w14:paraId="009F4919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Cs/>
                <w:sz w:val="18"/>
                <w:szCs w:val="18"/>
              </w:rPr>
              <w:t>X</w:t>
            </w:r>
          </w:p>
        </w:tc>
        <w:tc>
          <w:tcPr>
            <w:tcW w:w="465" w:type="pct"/>
            <w:vAlign w:val="center"/>
          </w:tcPr>
          <w:p w14:paraId="79C3EC51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Cs/>
                <w:sz w:val="18"/>
                <w:szCs w:val="18"/>
              </w:rPr>
              <w:t>841,52</w:t>
            </w:r>
          </w:p>
        </w:tc>
        <w:tc>
          <w:tcPr>
            <w:tcW w:w="454" w:type="pct"/>
            <w:vAlign w:val="center"/>
          </w:tcPr>
          <w:p w14:paraId="6C4DCE05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Cs/>
                <w:sz w:val="18"/>
                <w:szCs w:val="18"/>
              </w:rPr>
              <w:t>X</w:t>
            </w:r>
          </w:p>
        </w:tc>
        <w:tc>
          <w:tcPr>
            <w:tcW w:w="488" w:type="pct"/>
            <w:vAlign w:val="center"/>
          </w:tcPr>
          <w:p w14:paraId="7FE57F16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424D">
              <w:rPr>
                <w:rFonts w:ascii="Times New Roman" w:hAnsi="Times New Roman"/>
                <w:bCs/>
                <w:sz w:val="18"/>
                <w:szCs w:val="18"/>
              </w:rPr>
              <w:t>841,41</w:t>
            </w:r>
          </w:p>
        </w:tc>
      </w:tr>
      <w:tr w:rsidR="00070FA4" w:rsidRPr="006B424D" w14:paraId="4604E06E" w14:textId="77777777" w:rsidTr="00036F1D">
        <w:trPr>
          <w:trHeight w:val="283"/>
          <w:jc w:val="center"/>
        </w:trPr>
        <w:tc>
          <w:tcPr>
            <w:tcW w:w="332" w:type="pct"/>
            <w:vAlign w:val="center"/>
            <w:hideMark/>
          </w:tcPr>
          <w:p w14:paraId="776C5533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1" w:type="pct"/>
            <w:vAlign w:val="center"/>
            <w:hideMark/>
          </w:tcPr>
          <w:p w14:paraId="120D7D6A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Виробнича собівартість,  у тому числі:</w:t>
            </w:r>
          </w:p>
        </w:tc>
        <w:tc>
          <w:tcPr>
            <w:tcW w:w="495" w:type="pct"/>
            <w:vAlign w:val="center"/>
          </w:tcPr>
          <w:p w14:paraId="2A9116F6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18 679,39</w:t>
            </w:r>
          </w:p>
        </w:tc>
        <w:tc>
          <w:tcPr>
            <w:tcW w:w="580" w:type="pct"/>
            <w:vAlign w:val="center"/>
          </w:tcPr>
          <w:p w14:paraId="1B2AB1D6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503,39</w:t>
            </w:r>
          </w:p>
        </w:tc>
        <w:tc>
          <w:tcPr>
            <w:tcW w:w="424" w:type="pct"/>
            <w:vAlign w:val="center"/>
          </w:tcPr>
          <w:p w14:paraId="4FF529BF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995,99</w:t>
            </w:r>
          </w:p>
        </w:tc>
        <w:tc>
          <w:tcPr>
            <w:tcW w:w="465" w:type="pct"/>
            <w:vAlign w:val="center"/>
          </w:tcPr>
          <w:p w14:paraId="0B4F5769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503,39</w:t>
            </w:r>
          </w:p>
        </w:tc>
        <w:tc>
          <w:tcPr>
            <w:tcW w:w="454" w:type="pct"/>
            <w:vAlign w:val="center"/>
          </w:tcPr>
          <w:p w14:paraId="7DD91482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277,29</w:t>
            </w:r>
          </w:p>
        </w:tc>
        <w:tc>
          <w:tcPr>
            <w:tcW w:w="488" w:type="pct"/>
            <w:vAlign w:val="center"/>
          </w:tcPr>
          <w:p w14:paraId="0BF4B65E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503,39</w:t>
            </w:r>
          </w:p>
        </w:tc>
      </w:tr>
      <w:tr w:rsidR="00070FA4" w:rsidRPr="006B424D" w14:paraId="217DC02A" w14:textId="77777777" w:rsidTr="00036F1D">
        <w:trPr>
          <w:trHeight w:val="260"/>
          <w:jc w:val="center"/>
        </w:trPr>
        <w:tc>
          <w:tcPr>
            <w:tcW w:w="332" w:type="pct"/>
            <w:vAlign w:val="center"/>
            <w:hideMark/>
          </w:tcPr>
          <w:p w14:paraId="4422C336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761" w:type="pct"/>
            <w:vAlign w:val="center"/>
            <w:hideMark/>
          </w:tcPr>
          <w:p w14:paraId="04A7D400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Прямі матеріальні витрати, у тому числі:</w:t>
            </w:r>
          </w:p>
        </w:tc>
        <w:tc>
          <w:tcPr>
            <w:tcW w:w="495" w:type="pct"/>
            <w:vAlign w:val="center"/>
          </w:tcPr>
          <w:p w14:paraId="357CAE43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7 370,26</w:t>
            </w:r>
          </w:p>
        </w:tc>
        <w:tc>
          <w:tcPr>
            <w:tcW w:w="580" w:type="pct"/>
            <w:vAlign w:val="center"/>
          </w:tcPr>
          <w:p w14:paraId="0B3604E7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198,63</w:t>
            </w:r>
          </w:p>
        </w:tc>
        <w:tc>
          <w:tcPr>
            <w:tcW w:w="424" w:type="pct"/>
            <w:vAlign w:val="center"/>
          </w:tcPr>
          <w:p w14:paraId="3266CD1D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392,98</w:t>
            </w:r>
          </w:p>
        </w:tc>
        <w:tc>
          <w:tcPr>
            <w:tcW w:w="465" w:type="pct"/>
            <w:vAlign w:val="center"/>
          </w:tcPr>
          <w:p w14:paraId="2CD7980B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198,63</w:t>
            </w:r>
          </w:p>
        </w:tc>
        <w:tc>
          <w:tcPr>
            <w:tcW w:w="454" w:type="pct"/>
            <w:vAlign w:val="center"/>
          </w:tcPr>
          <w:p w14:paraId="65F0B4E9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109,41</w:t>
            </w:r>
          </w:p>
        </w:tc>
        <w:tc>
          <w:tcPr>
            <w:tcW w:w="488" w:type="pct"/>
            <w:vAlign w:val="center"/>
          </w:tcPr>
          <w:p w14:paraId="5E594375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198,63</w:t>
            </w:r>
          </w:p>
        </w:tc>
      </w:tr>
      <w:tr w:rsidR="00070FA4" w:rsidRPr="006B424D" w14:paraId="01C4141D" w14:textId="77777777" w:rsidTr="00036F1D">
        <w:trPr>
          <w:trHeight w:val="277"/>
          <w:jc w:val="center"/>
        </w:trPr>
        <w:tc>
          <w:tcPr>
            <w:tcW w:w="332" w:type="pct"/>
            <w:vAlign w:val="center"/>
            <w:hideMark/>
          </w:tcPr>
          <w:p w14:paraId="7041CADF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1761" w:type="pct"/>
            <w:vAlign w:val="center"/>
            <w:hideMark/>
          </w:tcPr>
          <w:p w14:paraId="2710AF05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електроенергія</w:t>
            </w:r>
          </w:p>
        </w:tc>
        <w:tc>
          <w:tcPr>
            <w:tcW w:w="495" w:type="pct"/>
            <w:vAlign w:val="center"/>
          </w:tcPr>
          <w:p w14:paraId="46171CC5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5 689,40</w:t>
            </w:r>
          </w:p>
        </w:tc>
        <w:tc>
          <w:tcPr>
            <w:tcW w:w="580" w:type="pct"/>
            <w:vAlign w:val="center"/>
          </w:tcPr>
          <w:p w14:paraId="7FB7961E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153,33</w:t>
            </w:r>
          </w:p>
        </w:tc>
        <w:tc>
          <w:tcPr>
            <w:tcW w:w="424" w:type="pct"/>
            <w:vAlign w:val="center"/>
          </w:tcPr>
          <w:p w14:paraId="4106F3F6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303,36</w:t>
            </w:r>
          </w:p>
        </w:tc>
        <w:tc>
          <w:tcPr>
            <w:tcW w:w="465" w:type="pct"/>
            <w:vAlign w:val="center"/>
          </w:tcPr>
          <w:p w14:paraId="42C9EFF8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153,33</w:t>
            </w:r>
          </w:p>
        </w:tc>
        <w:tc>
          <w:tcPr>
            <w:tcW w:w="454" w:type="pct"/>
            <w:vAlign w:val="center"/>
          </w:tcPr>
          <w:p w14:paraId="5807E17F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84,46</w:t>
            </w:r>
          </w:p>
        </w:tc>
        <w:tc>
          <w:tcPr>
            <w:tcW w:w="488" w:type="pct"/>
            <w:vAlign w:val="center"/>
          </w:tcPr>
          <w:p w14:paraId="4162AE43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153,33</w:t>
            </w:r>
          </w:p>
        </w:tc>
      </w:tr>
      <w:tr w:rsidR="00070FA4" w:rsidRPr="006B424D" w14:paraId="3C40E9CA" w14:textId="77777777" w:rsidTr="00036F1D">
        <w:trPr>
          <w:trHeight w:val="375"/>
          <w:jc w:val="center"/>
        </w:trPr>
        <w:tc>
          <w:tcPr>
            <w:tcW w:w="332" w:type="pct"/>
            <w:vAlign w:val="center"/>
            <w:hideMark/>
          </w:tcPr>
          <w:p w14:paraId="5A4452DB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1761" w:type="pct"/>
            <w:vAlign w:val="center"/>
            <w:hideMark/>
          </w:tcPr>
          <w:p w14:paraId="0A2B8FDA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вода для технологічних потреб  та водовідведення</w:t>
            </w:r>
          </w:p>
        </w:tc>
        <w:tc>
          <w:tcPr>
            <w:tcW w:w="495" w:type="pct"/>
            <w:vAlign w:val="center"/>
          </w:tcPr>
          <w:p w14:paraId="443A6514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580" w:type="pct"/>
            <w:vAlign w:val="center"/>
          </w:tcPr>
          <w:p w14:paraId="0F4483AA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24" w:type="pct"/>
            <w:vAlign w:val="center"/>
          </w:tcPr>
          <w:p w14:paraId="527BCA9A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65" w:type="pct"/>
            <w:vAlign w:val="center"/>
          </w:tcPr>
          <w:p w14:paraId="72185879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54" w:type="pct"/>
            <w:vAlign w:val="center"/>
          </w:tcPr>
          <w:p w14:paraId="2B0714B1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88" w:type="pct"/>
            <w:vAlign w:val="center"/>
          </w:tcPr>
          <w:p w14:paraId="49B19228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070FA4" w:rsidRPr="006B424D" w14:paraId="6374C948" w14:textId="77777777" w:rsidTr="00036F1D">
        <w:trPr>
          <w:trHeight w:val="375"/>
          <w:jc w:val="center"/>
        </w:trPr>
        <w:tc>
          <w:tcPr>
            <w:tcW w:w="332" w:type="pct"/>
            <w:vAlign w:val="center"/>
            <w:hideMark/>
          </w:tcPr>
          <w:p w14:paraId="2155BB62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1.1.3</w:t>
            </w:r>
          </w:p>
        </w:tc>
        <w:tc>
          <w:tcPr>
            <w:tcW w:w="1761" w:type="pct"/>
            <w:vAlign w:val="center"/>
            <w:hideMark/>
          </w:tcPr>
          <w:p w14:paraId="71025FA3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матеріали, запасні  частини та інші матеріальні ресурси</w:t>
            </w:r>
          </w:p>
        </w:tc>
        <w:tc>
          <w:tcPr>
            <w:tcW w:w="495" w:type="pct"/>
            <w:vAlign w:val="center"/>
          </w:tcPr>
          <w:p w14:paraId="031BE389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1 680,87</w:t>
            </w:r>
          </w:p>
        </w:tc>
        <w:tc>
          <w:tcPr>
            <w:tcW w:w="580" w:type="pct"/>
            <w:vAlign w:val="center"/>
          </w:tcPr>
          <w:p w14:paraId="5FF4A0DC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45,30</w:t>
            </w:r>
          </w:p>
        </w:tc>
        <w:tc>
          <w:tcPr>
            <w:tcW w:w="424" w:type="pct"/>
            <w:vAlign w:val="center"/>
          </w:tcPr>
          <w:p w14:paraId="46CC0A90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89,62</w:t>
            </w:r>
          </w:p>
        </w:tc>
        <w:tc>
          <w:tcPr>
            <w:tcW w:w="465" w:type="pct"/>
            <w:vAlign w:val="center"/>
          </w:tcPr>
          <w:p w14:paraId="1CBE23B6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45,30</w:t>
            </w:r>
          </w:p>
        </w:tc>
        <w:tc>
          <w:tcPr>
            <w:tcW w:w="454" w:type="pct"/>
            <w:vAlign w:val="center"/>
          </w:tcPr>
          <w:p w14:paraId="456CB816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24,95</w:t>
            </w:r>
          </w:p>
        </w:tc>
        <w:tc>
          <w:tcPr>
            <w:tcW w:w="488" w:type="pct"/>
            <w:vAlign w:val="center"/>
          </w:tcPr>
          <w:p w14:paraId="76DEFBF4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45,30</w:t>
            </w:r>
          </w:p>
        </w:tc>
      </w:tr>
      <w:tr w:rsidR="00070FA4" w:rsidRPr="006B424D" w14:paraId="06DBCAFF" w14:textId="77777777" w:rsidTr="00036F1D">
        <w:trPr>
          <w:trHeight w:val="207"/>
          <w:jc w:val="center"/>
        </w:trPr>
        <w:tc>
          <w:tcPr>
            <w:tcW w:w="332" w:type="pct"/>
            <w:vAlign w:val="center"/>
            <w:hideMark/>
          </w:tcPr>
          <w:p w14:paraId="125AC2EC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761" w:type="pct"/>
            <w:vAlign w:val="center"/>
            <w:hideMark/>
          </w:tcPr>
          <w:p w14:paraId="3EF4A390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Прямі витрати на оплату праці</w:t>
            </w:r>
          </w:p>
        </w:tc>
        <w:tc>
          <w:tcPr>
            <w:tcW w:w="495" w:type="pct"/>
            <w:vAlign w:val="center"/>
          </w:tcPr>
          <w:p w14:paraId="4A339E42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7 059,75</w:t>
            </w:r>
          </w:p>
        </w:tc>
        <w:tc>
          <w:tcPr>
            <w:tcW w:w="580" w:type="pct"/>
            <w:vAlign w:val="center"/>
          </w:tcPr>
          <w:p w14:paraId="394B26BD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190,26</w:t>
            </w:r>
          </w:p>
        </w:tc>
        <w:tc>
          <w:tcPr>
            <w:tcW w:w="424" w:type="pct"/>
            <w:vAlign w:val="center"/>
          </w:tcPr>
          <w:p w14:paraId="1319F58F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376,43</w:t>
            </w:r>
          </w:p>
        </w:tc>
        <w:tc>
          <w:tcPr>
            <w:tcW w:w="465" w:type="pct"/>
            <w:vAlign w:val="center"/>
          </w:tcPr>
          <w:p w14:paraId="65EE1AB5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190,26</w:t>
            </w:r>
          </w:p>
        </w:tc>
        <w:tc>
          <w:tcPr>
            <w:tcW w:w="454" w:type="pct"/>
            <w:vAlign w:val="center"/>
          </w:tcPr>
          <w:p w14:paraId="7A836E96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104,80</w:t>
            </w:r>
          </w:p>
        </w:tc>
        <w:tc>
          <w:tcPr>
            <w:tcW w:w="488" w:type="pct"/>
            <w:vAlign w:val="center"/>
          </w:tcPr>
          <w:p w14:paraId="1F3672B8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190,26</w:t>
            </w:r>
          </w:p>
        </w:tc>
      </w:tr>
      <w:tr w:rsidR="00070FA4" w:rsidRPr="006B424D" w14:paraId="68C275F5" w14:textId="77777777" w:rsidTr="00036F1D">
        <w:trPr>
          <w:trHeight w:val="282"/>
          <w:jc w:val="center"/>
        </w:trPr>
        <w:tc>
          <w:tcPr>
            <w:tcW w:w="332" w:type="pct"/>
            <w:vAlign w:val="center"/>
            <w:hideMark/>
          </w:tcPr>
          <w:p w14:paraId="39075D6C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761" w:type="pct"/>
            <w:vAlign w:val="center"/>
            <w:hideMark/>
          </w:tcPr>
          <w:p w14:paraId="6A97C855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Інші прямі витрати, у тому числі:</w:t>
            </w:r>
          </w:p>
        </w:tc>
        <w:tc>
          <w:tcPr>
            <w:tcW w:w="495" w:type="pct"/>
            <w:vAlign w:val="center"/>
          </w:tcPr>
          <w:p w14:paraId="5BED4563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4 030,99</w:t>
            </w:r>
          </w:p>
        </w:tc>
        <w:tc>
          <w:tcPr>
            <w:tcW w:w="580" w:type="pct"/>
            <w:vAlign w:val="center"/>
          </w:tcPr>
          <w:p w14:paraId="388BBF02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108,63</w:t>
            </w:r>
          </w:p>
        </w:tc>
        <w:tc>
          <w:tcPr>
            <w:tcW w:w="424" w:type="pct"/>
            <w:vAlign w:val="center"/>
          </w:tcPr>
          <w:p w14:paraId="642B739C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214,93</w:t>
            </w:r>
          </w:p>
        </w:tc>
        <w:tc>
          <w:tcPr>
            <w:tcW w:w="465" w:type="pct"/>
            <w:vAlign w:val="center"/>
          </w:tcPr>
          <w:p w14:paraId="71FF173D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108,63</w:t>
            </w:r>
          </w:p>
        </w:tc>
        <w:tc>
          <w:tcPr>
            <w:tcW w:w="454" w:type="pct"/>
            <w:vAlign w:val="center"/>
          </w:tcPr>
          <w:p w14:paraId="622B6AC1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59,84</w:t>
            </w:r>
          </w:p>
        </w:tc>
        <w:tc>
          <w:tcPr>
            <w:tcW w:w="488" w:type="pct"/>
            <w:vAlign w:val="center"/>
          </w:tcPr>
          <w:p w14:paraId="36AB6806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108,63</w:t>
            </w:r>
          </w:p>
        </w:tc>
      </w:tr>
      <w:tr w:rsidR="00070FA4" w:rsidRPr="006B424D" w14:paraId="554F7B73" w14:textId="77777777" w:rsidTr="00036F1D">
        <w:trPr>
          <w:trHeight w:val="271"/>
          <w:jc w:val="center"/>
        </w:trPr>
        <w:tc>
          <w:tcPr>
            <w:tcW w:w="332" w:type="pct"/>
            <w:vAlign w:val="center"/>
            <w:hideMark/>
          </w:tcPr>
          <w:p w14:paraId="073438A9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1.3.1</w:t>
            </w:r>
          </w:p>
        </w:tc>
        <w:tc>
          <w:tcPr>
            <w:tcW w:w="1761" w:type="pct"/>
            <w:vAlign w:val="center"/>
            <w:hideMark/>
          </w:tcPr>
          <w:p w14:paraId="796E5A26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відрахування  на соціальні заходи</w:t>
            </w:r>
          </w:p>
        </w:tc>
        <w:tc>
          <w:tcPr>
            <w:tcW w:w="495" w:type="pct"/>
            <w:vAlign w:val="center"/>
          </w:tcPr>
          <w:p w14:paraId="19854AD5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1 553,14</w:t>
            </w:r>
          </w:p>
        </w:tc>
        <w:tc>
          <w:tcPr>
            <w:tcW w:w="580" w:type="pct"/>
            <w:vAlign w:val="center"/>
          </w:tcPr>
          <w:p w14:paraId="29949DEE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41,86</w:t>
            </w:r>
          </w:p>
        </w:tc>
        <w:tc>
          <w:tcPr>
            <w:tcW w:w="424" w:type="pct"/>
            <w:vAlign w:val="center"/>
          </w:tcPr>
          <w:p w14:paraId="457B710D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82,81</w:t>
            </w:r>
          </w:p>
        </w:tc>
        <w:tc>
          <w:tcPr>
            <w:tcW w:w="465" w:type="pct"/>
            <w:vAlign w:val="center"/>
          </w:tcPr>
          <w:p w14:paraId="2BACE567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41,86</w:t>
            </w:r>
          </w:p>
        </w:tc>
        <w:tc>
          <w:tcPr>
            <w:tcW w:w="454" w:type="pct"/>
            <w:vAlign w:val="center"/>
          </w:tcPr>
          <w:p w14:paraId="22E9668E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23,06</w:t>
            </w:r>
          </w:p>
        </w:tc>
        <w:tc>
          <w:tcPr>
            <w:tcW w:w="488" w:type="pct"/>
            <w:vAlign w:val="center"/>
          </w:tcPr>
          <w:p w14:paraId="6F1009A9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41,86</w:t>
            </w:r>
          </w:p>
        </w:tc>
      </w:tr>
      <w:tr w:rsidR="00070FA4" w:rsidRPr="006B424D" w14:paraId="61F2163F" w14:textId="77777777" w:rsidTr="00036F1D">
        <w:trPr>
          <w:trHeight w:val="276"/>
          <w:jc w:val="center"/>
        </w:trPr>
        <w:tc>
          <w:tcPr>
            <w:tcW w:w="332" w:type="pct"/>
            <w:vAlign w:val="center"/>
            <w:hideMark/>
          </w:tcPr>
          <w:p w14:paraId="653FC9B6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1.3.2</w:t>
            </w:r>
          </w:p>
        </w:tc>
        <w:tc>
          <w:tcPr>
            <w:tcW w:w="1761" w:type="pct"/>
            <w:vAlign w:val="center"/>
            <w:hideMark/>
          </w:tcPr>
          <w:p w14:paraId="5B2A2A46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амортизаційні відрахування</w:t>
            </w:r>
          </w:p>
        </w:tc>
        <w:tc>
          <w:tcPr>
            <w:tcW w:w="495" w:type="pct"/>
            <w:vAlign w:val="center"/>
          </w:tcPr>
          <w:p w14:paraId="7BA4B37E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2 305,95</w:t>
            </w:r>
          </w:p>
        </w:tc>
        <w:tc>
          <w:tcPr>
            <w:tcW w:w="580" w:type="pct"/>
            <w:vAlign w:val="center"/>
          </w:tcPr>
          <w:p w14:paraId="7886D079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62,14</w:t>
            </w:r>
          </w:p>
        </w:tc>
        <w:tc>
          <w:tcPr>
            <w:tcW w:w="424" w:type="pct"/>
            <w:vAlign w:val="center"/>
          </w:tcPr>
          <w:p w14:paraId="66F89AC8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122,95</w:t>
            </w:r>
          </w:p>
        </w:tc>
        <w:tc>
          <w:tcPr>
            <w:tcW w:w="465" w:type="pct"/>
            <w:vAlign w:val="center"/>
          </w:tcPr>
          <w:p w14:paraId="6A56C8FD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62,14</w:t>
            </w:r>
          </w:p>
        </w:tc>
        <w:tc>
          <w:tcPr>
            <w:tcW w:w="454" w:type="pct"/>
            <w:vAlign w:val="center"/>
          </w:tcPr>
          <w:p w14:paraId="1E69860D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34,23</w:t>
            </w:r>
          </w:p>
        </w:tc>
        <w:tc>
          <w:tcPr>
            <w:tcW w:w="488" w:type="pct"/>
            <w:vAlign w:val="center"/>
          </w:tcPr>
          <w:p w14:paraId="51486907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62,14</w:t>
            </w:r>
          </w:p>
        </w:tc>
      </w:tr>
      <w:tr w:rsidR="00070FA4" w:rsidRPr="006B424D" w14:paraId="3CD1B865" w14:textId="77777777" w:rsidTr="00036F1D">
        <w:trPr>
          <w:trHeight w:val="265"/>
          <w:jc w:val="center"/>
        </w:trPr>
        <w:tc>
          <w:tcPr>
            <w:tcW w:w="332" w:type="pct"/>
            <w:vAlign w:val="center"/>
            <w:hideMark/>
          </w:tcPr>
          <w:p w14:paraId="1F4C4D86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1.3.3</w:t>
            </w:r>
          </w:p>
        </w:tc>
        <w:tc>
          <w:tcPr>
            <w:tcW w:w="1761" w:type="pct"/>
            <w:vAlign w:val="center"/>
            <w:hideMark/>
          </w:tcPr>
          <w:p w14:paraId="4D46D0F7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інші прямі витрати</w:t>
            </w:r>
          </w:p>
        </w:tc>
        <w:tc>
          <w:tcPr>
            <w:tcW w:w="495" w:type="pct"/>
            <w:vAlign w:val="center"/>
          </w:tcPr>
          <w:p w14:paraId="30CB71EB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171,90</w:t>
            </w:r>
          </w:p>
        </w:tc>
        <w:tc>
          <w:tcPr>
            <w:tcW w:w="580" w:type="pct"/>
            <w:vAlign w:val="center"/>
          </w:tcPr>
          <w:p w14:paraId="07DE0437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4,63</w:t>
            </w:r>
          </w:p>
        </w:tc>
        <w:tc>
          <w:tcPr>
            <w:tcW w:w="424" w:type="pct"/>
            <w:vAlign w:val="center"/>
          </w:tcPr>
          <w:p w14:paraId="6B545C2A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9,17</w:t>
            </w:r>
          </w:p>
        </w:tc>
        <w:tc>
          <w:tcPr>
            <w:tcW w:w="465" w:type="pct"/>
            <w:vAlign w:val="center"/>
          </w:tcPr>
          <w:p w14:paraId="1E609B37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4,63</w:t>
            </w:r>
          </w:p>
        </w:tc>
        <w:tc>
          <w:tcPr>
            <w:tcW w:w="454" w:type="pct"/>
            <w:vAlign w:val="center"/>
          </w:tcPr>
          <w:p w14:paraId="7B2F4C71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2,55</w:t>
            </w:r>
          </w:p>
        </w:tc>
        <w:tc>
          <w:tcPr>
            <w:tcW w:w="488" w:type="pct"/>
            <w:vAlign w:val="center"/>
          </w:tcPr>
          <w:p w14:paraId="6094857B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4,63</w:t>
            </w:r>
          </w:p>
        </w:tc>
      </w:tr>
      <w:tr w:rsidR="00070FA4" w:rsidRPr="006B424D" w14:paraId="0AE358DE" w14:textId="77777777" w:rsidTr="00036F1D">
        <w:trPr>
          <w:trHeight w:val="284"/>
          <w:jc w:val="center"/>
        </w:trPr>
        <w:tc>
          <w:tcPr>
            <w:tcW w:w="332" w:type="pct"/>
            <w:vAlign w:val="center"/>
            <w:hideMark/>
          </w:tcPr>
          <w:p w14:paraId="549BC611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1" w:type="pct"/>
            <w:vAlign w:val="center"/>
            <w:hideMark/>
          </w:tcPr>
          <w:p w14:paraId="770A7009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Загальновиробничі витрати</w:t>
            </w:r>
          </w:p>
        </w:tc>
        <w:tc>
          <w:tcPr>
            <w:tcW w:w="495" w:type="pct"/>
            <w:vAlign w:val="center"/>
          </w:tcPr>
          <w:p w14:paraId="6678FEC1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218,39</w:t>
            </w:r>
          </w:p>
        </w:tc>
        <w:tc>
          <w:tcPr>
            <w:tcW w:w="580" w:type="pct"/>
            <w:vAlign w:val="center"/>
          </w:tcPr>
          <w:p w14:paraId="4AD22B1F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5,87</w:t>
            </w:r>
          </w:p>
        </w:tc>
        <w:tc>
          <w:tcPr>
            <w:tcW w:w="424" w:type="pct"/>
            <w:vAlign w:val="center"/>
          </w:tcPr>
          <w:p w14:paraId="7BCD2B82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11,64</w:t>
            </w:r>
          </w:p>
        </w:tc>
        <w:tc>
          <w:tcPr>
            <w:tcW w:w="465" w:type="pct"/>
            <w:vAlign w:val="center"/>
          </w:tcPr>
          <w:p w14:paraId="090B25F9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5,87</w:t>
            </w:r>
          </w:p>
        </w:tc>
        <w:tc>
          <w:tcPr>
            <w:tcW w:w="454" w:type="pct"/>
            <w:vAlign w:val="center"/>
          </w:tcPr>
          <w:p w14:paraId="0BBC6BCC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3,24</w:t>
            </w:r>
          </w:p>
        </w:tc>
        <w:tc>
          <w:tcPr>
            <w:tcW w:w="488" w:type="pct"/>
            <w:vAlign w:val="center"/>
          </w:tcPr>
          <w:p w14:paraId="56801646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5,87</w:t>
            </w:r>
          </w:p>
        </w:tc>
      </w:tr>
      <w:tr w:rsidR="00070FA4" w:rsidRPr="006B424D" w14:paraId="228C507C" w14:textId="77777777" w:rsidTr="00036F1D">
        <w:trPr>
          <w:trHeight w:val="273"/>
          <w:jc w:val="center"/>
        </w:trPr>
        <w:tc>
          <w:tcPr>
            <w:tcW w:w="332" w:type="pct"/>
            <w:vAlign w:val="center"/>
            <w:hideMark/>
          </w:tcPr>
          <w:p w14:paraId="4ED50388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1" w:type="pct"/>
            <w:vAlign w:val="center"/>
            <w:hideMark/>
          </w:tcPr>
          <w:p w14:paraId="5CF54BCD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Адміністративні витрати</w:t>
            </w:r>
          </w:p>
        </w:tc>
        <w:tc>
          <w:tcPr>
            <w:tcW w:w="495" w:type="pct"/>
            <w:vAlign w:val="center"/>
          </w:tcPr>
          <w:p w14:paraId="4969D7AE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986,62</w:t>
            </w:r>
          </w:p>
        </w:tc>
        <w:tc>
          <w:tcPr>
            <w:tcW w:w="580" w:type="pct"/>
            <w:vAlign w:val="center"/>
          </w:tcPr>
          <w:p w14:paraId="7C8410BD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26,59</w:t>
            </w:r>
          </w:p>
        </w:tc>
        <w:tc>
          <w:tcPr>
            <w:tcW w:w="424" w:type="pct"/>
            <w:vAlign w:val="center"/>
          </w:tcPr>
          <w:p w14:paraId="71831D64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52,61</w:t>
            </w:r>
          </w:p>
        </w:tc>
        <w:tc>
          <w:tcPr>
            <w:tcW w:w="465" w:type="pct"/>
            <w:vAlign w:val="center"/>
          </w:tcPr>
          <w:p w14:paraId="4E0B738C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26,59</w:t>
            </w:r>
          </w:p>
        </w:tc>
        <w:tc>
          <w:tcPr>
            <w:tcW w:w="454" w:type="pct"/>
            <w:vAlign w:val="center"/>
          </w:tcPr>
          <w:p w14:paraId="285CA331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14,65</w:t>
            </w:r>
          </w:p>
        </w:tc>
        <w:tc>
          <w:tcPr>
            <w:tcW w:w="488" w:type="pct"/>
            <w:vAlign w:val="center"/>
          </w:tcPr>
          <w:p w14:paraId="04ED66C5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26,59</w:t>
            </w:r>
          </w:p>
        </w:tc>
      </w:tr>
      <w:tr w:rsidR="00070FA4" w:rsidRPr="006B424D" w14:paraId="4786B99A" w14:textId="77777777" w:rsidTr="00036F1D">
        <w:trPr>
          <w:trHeight w:val="406"/>
          <w:jc w:val="center"/>
        </w:trPr>
        <w:tc>
          <w:tcPr>
            <w:tcW w:w="332" w:type="pct"/>
            <w:vAlign w:val="center"/>
            <w:hideMark/>
          </w:tcPr>
          <w:p w14:paraId="7BF8725F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61" w:type="pct"/>
            <w:vAlign w:val="center"/>
            <w:hideMark/>
          </w:tcPr>
          <w:p w14:paraId="054891BD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Усього розподілені витрати на утримання, експлуатацію основних засобів</w:t>
            </w:r>
          </w:p>
        </w:tc>
        <w:tc>
          <w:tcPr>
            <w:tcW w:w="495" w:type="pct"/>
            <w:vAlign w:val="center"/>
          </w:tcPr>
          <w:p w14:paraId="4C0BB070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19 666,02</w:t>
            </w:r>
          </w:p>
        </w:tc>
        <w:tc>
          <w:tcPr>
            <w:tcW w:w="580" w:type="pct"/>
            <w:vAlign w:val="center"/>
          </w:tcPr>
          <w:p w14:paraId="777C9C0A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529,98</w:t>
            </w:r>
          </w:p>
        </w:tc>
        <w:tc>
          <w:tcPr>
            <w:tcW w:w="424" w:type="pct"/>
            <w:vAlign w:val="center"/>
          </w:tcPr>
          <w:p w14:paraId="027B264B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1 048,59</w:t>
            </w:r>
          </w:p>
        </w:tc>
        <w:tc>
          <w:tcPr>
            <w:tcW w:w="465" w:type="pct"/>
            <w:vAlign w:val="center"/>
          </w:tcPr>
          <w:p w14:paraId="4978CC0F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529,98</w:t>
            </w:r>
          </w:p>
        </w:tc>
        <w:tc>
          <w:tcPr>
            <w:tcW w:w="454" w:type="pct"/>
            <w:vAlign w:val="center"/>
          </w:tcPr>
          <w:p w14:paraId="3A3939DD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291,93</w:t>
            </w:r>
          </w:p>
        </w:tc>
        <w:tc>
          <w:tcPr>
            <w:tcW w:w="488" w:type="pct"/>
            <w:vAlign w:val="center"/>
          </w:tcPr>
          <w:p w14:paraId="406D98AB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529,98</w:t>
            </w:r>
          </w:p>
        </w:tc>
      </w:tr>
      <w:tr w:rsidR="00070FA4" w:rsidRPr="006B424D" w14:paraId="59A2FF56" w14:textId="77777777" w:rsidTr="00036F1D">
        <w:trPr>
          <w:trHeight w:val="465"/>
          <w:jc w:val="center"/>
        </w:trPr>
        <w:tc>
          <w:tcPr>
            <w:tcW w:w="332" w:type="pct"/>
            <w:vAlign w:val="center"/>
            <w:hideMark/>
          </w:tcPr>
          <w:p w14:paraId="168B2EDA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61" w:type="pct"/>
            <w:vAlign w:val="center"/>
            <w:hideMark/>
          </w:tcPr>
          <w:p w14:paraId="749115DE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Розрахунковий прибуток транспортування  теплової енергії, усього, у тому числі:</w:t>
            </w:r>
          </w:p>
        </w:tc>
        <w:tc>
          <w:tcPr>
            <w:tcW w:w="495" w:type="pct"/>
            <w:vAlign w:val="center"/>
          </w:tcPr>
          <w:p w14:paraId="7D00DA15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959,32</w:t>
            </w:r>
          </w:p>
        </w:tc>
        <w:tc>
          <w:tcPr>
            <w:tcW w:w="580" w:type="pct"/>
            <w:vAlign w:val="center"/>
          </w:tcPr>
          <w:p w14:paraId="24BB6253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25,85</w:t>
            </w:r>
          </w:p>
        </w:tc>
        <w:tc>
          <w:tcPr>
            <w:tcW w:w="424" w:type="pct"/>
            <w:vAlign w:val="center"/>
          </w:tcPr>
          <w:p w14:paraId="43B7C605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51,15</w:t>
            </w:r>
          </w:p>
        </w:tc>
        <w:tc>
          <w:tcPr>
            <w:tcW w:w="465" w:type="pct"/>
            <w:vAlign w:val="center"/>
          </w:tcPr>
          <w:p w14:paraId="7C348CAC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25,85</w:t>
            </w:r>
          </w:p>
        </w:tc>
        <w:tc>
          <w:tcPr>
            <w:tcW w:w="454" w:type="pct"/>
            <w:vAlign w:val="center"/>
          </w:tcPr>
          <w:p w14:paraId="0705A10B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14,24</w:t>
            </w:r>
          </w:p>
        </w:tc>
        <w:tc>
          <w:tcPr>
            <w:tcW w:w="488" w:type="pct"/>
            <w:vAlign w:val="center"/>
          </w:tcPr>
          <w:p w14:paraId="7DFFCE87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25,85</w:t>
            </w:r>
          </w:p>
        </w:tc>
      </w:tr>
      <w:tr w:rsidR="00070FA4" w:rsidRPr="006B424D" w14:paraId="7EBC42D0" w14:textId="77777777" w:rsidTr="00036F1D">
        <w:trPr>
          <w:trHeight w:val="233"/>
          <w:jc w:val="center"/>
        </w:trPr>
        <w:tc>
          <w:tcPr>
            <w:tcW w:w="332" w:type="pct"/>
            <w:vAlign w:val="center"/>
            <w:hideMark/>
          </w:tcPr>
          <w:p w14:paraId="5D2A6E77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761" w:type="pct"/>
            <w:vAlign w:val="center"/>
            <w:hideMark/>
          </w:tcPr>
          <w:p w14:paraId="3FDCBE78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податок на прибуток</w:t>
            </w:r>
          </w:p>
        </w:tc>
        <w:tc>
          <w:tcPr>
            <w:tcW w:w="495" w:type="pct"/>
            <w:vAlign w:val="center"/>
          </w:tcPr>
          <w:p w14:paraId="1283E95F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172,68</w:t>
            </w:r>
          </w:p>
        </w:tc>
        <w:tc>
          <w:tcPr>
            <w:tcW w:w="580" w:type="pct"/>
            <w:vAlign w:val="center"/>
          </w:tcPr>
          <w:p w14:paraId="699CAAF0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4,65</w:t>
            </w:r>
          </w:p>
        </w:tc>
        <w:tc>
          <w:tcPr>
            <w:tcW w:w="424" w:type="pct"/>
            <w:vAlign w:val="center"/>
          </w:tcPr>
          <w:p w14:paraId="3A56B9B1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9,21</w:t>
            </w:r>
          </w:p>
        </w:tc>
        <w:tc>
          <w:tcPr>
            <w:tcW w:w="465" w:type="pct"/>
            <w:vAlign w:val="center"/>
          </w:tcPr>
          <w:p w14:paraId="2C1E827C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4,65</w:t>
            </w:r>
          </w:p>
        </w:tc>
        <w:tc>
          <w:tcPr>
            <w:tcW w:w="454" w:type="pct"/>
            <w:vAlign w:val="center"/>
          </w:tcPr>
          <w:p w14:paraId="298097F4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2,56</w:t>
            </w:r>
          </w:p>
        </w:tc>
        <w:tc>
          <w:tcPr>
            <w:tcW w:w="488" w:type="pct"/>
            <w:vAlign w:val="center"/>
          </w:tcPr>
          <w:p w14:paraId="45523B5D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4,65</w:t>
            </w:r>
          </w:p>
        </w:tc>
      </w:tr>
      <w:tr w:rsidR="00070FA4" w:rsidRPr="006B424D" w14:paraId="7B68F54D" w14:textId="77777777" w:rsidTr="00036F1D">
        <w:trPr>
          <w:trHeight w:val="266"/>
          <w:jc w:val="center"/>
        </w:trPr>
        <w:tc>
          <w:tcPr>
            <w:tcW w:w="332" w:type="pct"/>
            <w:vAlign w:val="center"/>
            <w:hideMark/>
          </w:tcPr>
          <w:p w14:paraId="175C1236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1761" w:type="pct"/>
            <w:vAlign w:val="center"/>
            <w:hideMark/>
          </w:tcPr>
          <w:p w14:paraId="423363C7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поповнення обігових коштів 4%</w:t>
            </w:r>
          </w:p>
        </w:tc>
        <w:tc>
          <w:tcPr>
            <w:tcW w:w="495" w:type="pct"/>
            <w:vAlign w:val="center"/>
          </w:tcPr>
          <w:p w14:paraId="4887B20B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786,64</w:t>
            </w:r>
          </w:p>
        </w:tc>
        <w:tc>
          <w:tcPr>
            <w:tcW w:w="580" w:type="pct"/>
            <w:vAlign w:val="center"/>
          </w:tcPr>
          <w:p w14:paraId="18C6274A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21,20</w:t>
            </w:r>
          </w:p>
        </w:tc>
        <w:tc>
          <w:tcPr>
            <w:tcW w:w="424" w:type="pct"/>
            <w:vAlign w:val="center"/>
          </w:tcPr>
          <w:p w14:paraId="04DE0CD1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41,94</w:t>
            </w:r>
          </w:p>
        </w:tc>
        <w:tc>
          <w:tcPr>
            <w:tcW w:w="465" w:type="pct"/>
            <w:vAlign w:val="center"/>
          </w:tcPr>
          <w:p w14:paraId="559E539D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21,20</w:t>
            </w:r>
          </w:p>
        </w:tc>
        <w:tc>
          <w:tcPr>
            <w:tcW w:w="454" w:type="pct"/>
            <w:vAlign w:val="center"/>
          </w:tcPr>
          <w:p w14:paraId="35FA95E3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11,68</w:t>
            </w:r>
          </w:p>
        </w:tc>
        <w:tc>
          <w:tcPr>
            <w:tcW w:w="488" w:type="pct"/>
            <w:vAlign w:val="center"/>
          </w:tcPr>
          <w:p w14:paraId="6954F5DC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21,20</w:t>
            </w:r>
          </w:p>
        </w:tc>
      </w:tr>
      <w:tr w:rsidR="00070FA4" w:rsidRPr="006B424D" w14:paraId="20DE118D" w14:textId="77777777" w:rsidTr="00036F1D">
        <w:trPr>
          <w:trHeight w:val="425"/>
          <w:jc w:val="center"/>
        </w:trPr>
        <w:tc>
          <w:tcPr>
            <w:tcW w:w="332" w:type="pct"/>
            <w:vAlign w:val="center"/>
            <w:hideMark/>
          </w:tcPr>
          <w:p w14:paraId="049778E5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1" w:type="pct"/>
            <w:vAlign w:val="center"/>
            <w:hideMark/>
          </w:tcPr>
          <w:p w14:paraId="4205AEA6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Загальна вартість розподілених витрат на утримання, експлуатацію основних засобів</w:t>
            </w:r>
          </w:p>
        </w:tc>
        <w:tc>
          <w:tcPr>
            <w:tcW w:w="495" w:type="pct"/>
            <w:vAlign w:val="center"/>
          </w:tcPr>
          <w:p w14:paraId="6F09FEC1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20 625,33</w:t>
            </w:r>
          </w:p>
        </w:tc>
        <w:tc>
          <w:tcPr>
            <w:tcW w:w="580" w:type="pct"/>
            <w:vAlign w:val="center"/>
          </w:tcPr>
          <w:p w14:paraId="6D7F13E4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555,84</w:t>
            </w:r>
          </w:p>
        </w:tc>
        <w:tc>
          <w:tcPr>
            <w:tcW w:w="424" w:type="pct"/>
            <w:vAlign w:val="center"/>
          </w:tcPr>
          <w:p w14:paraId="3F2B13AE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1 099,74</w:t>
            </w:r>
          </w:p>
        </w:tc>
        <w:tc>
          <w:tcPr>
            <w:tcW w:w="465" w:type="pct"/>
            <w:vAlign w:val="center"/>
          </w:tcPr>
          <w:p w14:paraId="729ECBCE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555,84</w:t>
            </w:r>
          </w:p>
        </w:tc>
        <w:tc>
          <w:tcPr>
            <w:tcW w:w="454" w:type="pct"/>
            <w:vAlign w:val="center"/>
          </w:tcPr>
          <w:p w14:paraId="50FD969F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306,17</w:t>
            </w:r>
          </w:p>
        </w:tc>
        <w:tc>
          <w:tcPr>
            <w:tcW w:w="488" w:type="pct"/>
            <w:vAlign w:val="center"/>
          </w:tcPr>
          <w:p w14:paraId="2B88241C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555,84</w:t>
            </w:r>
          </w:p>
        </w:tc>
      </w:tr>
      <w:tr w:rsidR="00070FA4" w:rsidRPr="006B424D" w14:paraId="74E3D2BC" w14:textId="77777777" w:rsidTr="00036F1D">
        <w:trPr>
          <w:trHeight w:val="403"/>
          <w:jc w:val="center"/>
        </w:trPr>
        <w:tc>
          <w:tcPr>
            <w:tcW w:w="332" w:type="pct"/>
            <w:vAlign w:val="center"/>
            <w:hideMark/>
          </w:tcPr>
          <w:p w14:paraId="02541DBA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61" w:type="pct"/>
            <w:vAlign w:val="center"/>
            <w:hideMark/>
          </w:tcPr>
          <w:p w14:paraId="70051154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Витрати на утримання центральний теплових пунктів, у тому числі:</w:t>
            </w:r>
          </w:p>
        </w:tc>
        <w:tc>
          <w:tcPr>
            <w:tcW w:w="495" w:type="pct"/>
            <w:vAlign w:val="center"/>
          </w:tcPr>
          <w:p w14:paraId="0D76BC88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2 719,15</w:t>
            </w:r>
          </w:p>
        </w:tc>
        <w:tc>
          <w:tcPr>
            <w:tcW w:w="580" w:type="pct"/>
            <w:vAlign w:val="center"/>
          </w:tcPr>
          <w:p w14:paraId="1F2B5EF0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73,28</w:t>
            </w:r>
          </w:p>
        </w:tc>
        <w:tc>
          <w:tcPr>
            <w:tcW w:w="424" w:type="pct"/>
            <w:vAlign w:val="center"/>
          </w:tcPr>
          <w:p w14:paraId="5DE5D322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144,99</w:t>
            </w:r>
          </w:p>
        </w:tc>
        <w:tc>
          <w:tcPr>
            <w:tcW w:w="465" w:type="pct"/>
            <w:vAlign w:val="center"/>
          </w:tcPr>
          <w:p w14:paraId="54E1B729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73,28</w:t>
            </w:r>
          </w:p>
        </w:tc>
        <w:tc>
          <w:tcPr>
            <w:tcW w:w="454" w:type="pct"/>
            <w:vAlign w:val="center"/>
          </w:tcPr>
          <w:p w14:paraId="723C8ABD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40,36</w:t>
            </w:r>
          </w:p>
        </w:tc>
        <w:tc>
          <w:tcPr>
            <w:tcW w:w="488" w:type="pct"/>
            <w:vAlign w:val="center"/>
          </w:tcPr>
          <w:p w14:paraId="17A3759D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73,28</w:t>
            </w:r>
          </w:p>
        </w:tc>
      </w:tr>
      <w:tr w:rsidR="00070FA4" w:rsidRPr="006B424D" w14:paraId="40B706C2" w14:textId="77777777" w:rsidTr="00036F1D">
        <w:trPr>
          <w:trHeight w:val="282"/>
          <w:jc w:val="center"/>
        </w:trPr>
        <w:tc>
          <w:tcPr>
            <w:tcW w:w="332" w:type="pct"/>
            <w:vAlign w:val="center"/>
            <w:hideMark/>
          </w:tcPr>
          <w:p w14:paraId="63187A2B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1761" w:type="pct"/>
            <w:vAlign w:val="center"/>
            <w:hideMark/>
          </w:tcPr>
          <w:p w14:paraId="3D13B7D6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прямі матеріальні витрати</w:t>
            </w:r>
          </w:p>
        </w:tc>
        <w:tc>
          <w:tcPr>
            <w:tcW w:w="495" w:type="pct"/>
            <w:vAlign w:val="center"/>
          </w:tcPr>
          <w:p w14:paraId="38805C04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856,25</w:t>
            </w:r>
          </w:p>
        </w:tc>
        <w:tc>
          <w:tcPr>
            <w:tcW w:w="580" w:type="pct"/>
            <w:vAlign w:val="center"/>
          </w:tcPr>
          <w:p w14:paraId="2F56E609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23,08</w:t>
            </w:r>
          </w:p>
        </w:tc>
        <w:tc>
          <w:tcPr>
            <w:tcW w:w="424" w:type="pct"/>
            <w:vAlign w:val="center"/>
          </w:tcPr>
          <w:p w14:paraId="33C3C648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45,66</w:t>
            </w:r>
          </w:p>
        </w:tc>
        <w:tc>
          <w:tcPr>
            <w:tcW w:w="465" w:type="pct"/>
            <w:vAlign w:val="center"/>
          </w:tcPr>
          <w:p w14:paraId="789A77EB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23,08</w:t>
            </w:r>
          </w:p>
        </w:tc>
        <w:tc>
          <w:tcPr>
            <w:tcW w:w="454" w:type="pct"/>
            <w:vAlign w:val="center"/>
          </w:tcPr>
          <w:p w14:paraId="58F76250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12,71</w:t>
            </w:r>
          </w:p>
        </w:tc>
        <w:tc>
          <w:tcPr>
            <w:tcW w:w="488" w:type="pct"/>
            <w:vAlign w:val="center"/>
          </w:tcPr>
          <w:p w14:paraId="25837F4A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23,08</w:t>
            </w:r>
          </w:p>
        </w:tc>
      </w:tr>
      <w:tr w:rsidR="00070FA4" w:rsidRPr="006B424D" w14:paraId="14629FEA" w14:textId="77777777" w:rsidTr="00036F1D">
        <w:trPr>
          <w:trHeight w:val="271"/>
          <w:jc w:val="center"/>
        </w:trPr>
        <w:tc>
          <w:tcPr>
            <w:tcW w:w="332" w:type="pct"/>
            <w:vAlign w:val="center"/>
            <w:hideMark/>
          </w:tcPr>
          <w:p w14:paraId="488B2841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1761" w:type="pct"/>
            <w:vAlign w:val="center"/>
            <w:hideMark/>
          </w:tcPr>
          <w:p w14:paraId="1D940F0C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прямі витрати на оплату праці</w:t>
            </w:r>
          </w:p>
        </w:tc>
        <w:tc>
          <w:tcPr>
            <w:tcW w:w="495" w:type="pct"/>
            <w:vAlign w:val="center"/>
          </w:tcPr>
          <w:p w14:paraId="5411F322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443,78</w:t>
            </w:r>
          </w:p>
        </w:tc>
        <w:tc>
          <w:tcPr>
            <w:tcW w:w="580" w:type="pct"/>
            <w:vAlign w:val="center"/>
          </w:tcPr>
          <w:p w14:paraId="4FA94CE5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11,96</w:t>
            </w:r>
          </w:p>
        </w:tc>
        <w:tc>
          <w:tcPr>
            <w:tcW w:w="424" w:type="pct"/>
            <w:vAlign w:val="center"/>
          </w:tcPr>
          <w:p w14:paraId="2CF7DC76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23,66</w:t>
            </w:r>
          </w:p>
        </w:tc>
        <w:tc>
          <w:tcPr>
            <w:tcW w:w="465" w:type="pct"/>
            <w:vAlign w:val="center"/>
          </w:tcPr>
          <w:p w14:paraId="3BD16A97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11,96</w:t>
            </w:r>
          </w:p>
        </w:tc>
        <w:tc>
          <w:tcPr>
            <w:tcW w:w="454" w:type="pct"/>
            <w:vAlign w:val="center"/>
          </w:tcPr>
          <w:p w14:paraId="6BF306E2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6,59</w:t>
            </w:r>
          </w:p>
        </w:tc>
        <w:tc>
          <w:tcPr>
            <w:tcW w:w="488" w:type="pct"/>
            <w:vAlign w:val="center"/>
          </w:tcPr>
          <w:p w14:paraId="655BF8BF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11,96</w:t>
            </w:r>
          </w:p>
        </w:tc>
      </w:tr>
      <w:tr w:rsidR="00070FA4" w:rsidRPr="006B424D" w14:paraId="1E06A512" w14:textId="77777777" w:rsidTr="00036F1D">
        <w:trPr>
          <w:trHeight w:val="276"/>
          <w:jc w:val="center"/>
        </w:trPr>
        <w:tc>
          <w:tcPr>
            <w:tcW w:w="332" w:type="pct"/>
            <w:vAlign w:val="center"/>
            <w:hideMark/>
          </w:tcPr>
          <w:p w14:paraId="269D9665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1761" w:type="pct"/>
            <w:vAlign w:val="center"/>
            <w:hideMark/>
          </w:tcPr>
          <w:p w14:paraId="069F77FD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інші витрати</w:t>
            </w:r>
          </w:p>
        </w:tc>
        <w:tc>
          <w:tcPr>
            <w:tcW w:w="495" w:type="pct"/>
            <w:vAlign w:val="center"/>
          </w:tcPr>
          <w:p w14:paraId="2ECAC97A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1 419,12</w:t>
            </w:r>
          </w:p>
        </w:tc>
        <w:tc>
          <w:tcPr>
            <w:tcW w:w="580" w:type="pct"/>
            <w:vAlign w:val="center"/>
          </w:tcPr>
          <w:p w14:paraId="34A01960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38,24</w:t>
            </w:r>
          </w:p>
        </w:tc>
        <w:tc>
          <w:tcPr>
            <w:tcW w:w="424" w:type="pct"/>
            <w:vAlign w:val="center"/>
          </w:tcPr>
          <w:p w14:paraId="7CFA395C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75,67</w:t>
            </w:r>
          </w:p>
        </w:tc>
        <w:tc>
          <w:tcPr>
            <w:tcW w:w="465" w:type="pct"/>
            <w:vAlign w:val="center"/>
          </w:tcPr>
          <w:p w14:paraId="2677752F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38,24</w:t>
            </w:r>
          </w:p>
        </w:tc>
        <w:tc>
          <w:tcPr>
            <w:tcW w:w="454" w:type="pct"/>
            <w:vAlign w:val="center"/>
          </w:tcPr>
          <w:p w14:paraId="4FD7622B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21,07</w:t>
            </w:r>
          </w:p>
        </w:tc>
        <w:tc>
          <w:tcPr>
            <w:tcW w:w="488" w:type="pct"/>
            <w:vAlign w:val="center"/>
          </w:tcPr>
          <w:p w14:paraId="14DDDA26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38,24</w:t>
            </w:r>
          </w:p>
        </w:tc>
      </w:tr>
      <w:tr w:rsidR="00070FA4" w:rsidRPr="006B424D" w14:paraId="74D4D8B6" w14:textId="77777777" w:rsidTr="00036F1D">
        <w:trPr>
          <w:trHeight w:val="797"/>
          <w:jc w:val="center"/>
        </w:trPr>
        <w:tc>
          <w:tcPr>
            <w:tcW w:w="332" w:type="pct"/>
            <w:vAlign w:val="center"/>
            <w:hideMark/>
          </w:tcPr>
          <w:p w14:paraId="7FF75F07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61" w:type="pct"/>
            <w:vAlign w:val="center"/>
            <w:hideMark/>
          </w:tcPr>
          <w:p w14:paraId="50059849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Витрати на теплову енергію  для компенсації втрат теплової енергії ПрАТ «Миколаївська ТЕЦ» в теплових мережах ліцензіата</w:t>
            </w:r>
          </w:p>
        </w:tc>
        <w:tc>
          <w:tcPr>
            <w:tcW w:w="495" w:type="pct"/>
            <w:vAlign w:val="center"/>
          </w:tcPr>
          <w:p w14:paraId="01B01565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3 819,41</w:t>
            </w:r>
          </w:p>
        </w:tc>
        <w:tc>
          <w:tcPr>
            <w:tcW w:w="580" w:type="pct"/>
            <w:vAlign w:val="center"/>
          </w:tcPr>
          <w:p w14:paraId="5B31743E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102,93</w:t>
            </w:r>
          </w:p>
        </w:tc>
        <w:tc>
          <w:tcPr>
            <w:tcW w:w="424" w:type="pct"/>
            <w:vAlign w:val="center"/>
          </w:tcPr>
          <w:p w14:paraId="13456358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420,22</w:t>
            </w:r>
          </w:p>
        </w:tc>
        <w:tc>
          <w:tcPr>
            <w:tcW w:w="465" w:type="pct"/>
            <w:vAlign w:val="center"/>
          </w:tcPr>
          <w:p w14:paraId="6800D1E7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212,39</w:t>
            </w:r>
          </w:p>
        </w:tc>
        <w:tc>
          <w:tcPr>
            <w:tcW w:w="454" w:type="pct"/>
            <w:vAlign w:val="center"/>
          </w:tcPr>
          <w:p w14:paraId="028167D5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116,93</w:t>
            </w:r>
          </w:p>
        </w:tc>
        <w:tc>
          <w:tcPr>
            <w:tcW w:w="488" w:type="pct"/>
            <w:vAlign w:val="center"/>
          </w:tcPr>
          <w:p w14:paraId="397912D9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212,29</w:t>
            </w:r>
          </w:p>
        </w:tc>
      </w:tr>
      <w:tr w:rsidR="00070FA4" w:rsidRPr="006B424D" w14:paraId="62F10924" w14:textId="77777777" w:rsidTr="00036F1D">
        <w:trPr>
          <w:trHeight w:val="729"/>
          <w:jc w:val="center"/>
        </w:trPr>
        <w:tc>
          <w:tcPr>
            <w:tcW w:w="332" w:type="pct"/>
            <w:vAlign w:val="center"/>
            <w:hideMark/>
          </w:tcPr>
          <w:p w14:paraId="248AB2B5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61" w:type="pct"/>
            <w:vAlign w:val="center"/>
            <w:hideMark/>
          </w:tcPr>
          <w:p w14:paraId="77F69581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Тарифи на транспортування теплової енергії ПрАТ «Миколаївська ТЕЦ» тепловими мережами ліцензіата, з врахування витрат на ЦТП</w:t>
            </w:r>
          </w:p>
        </w:tc>
        <w:tc>
          <w:tcPr>
            <w:tcW w:w="495" w:type="pct"/>
            <w:vAlign w:val="center"/>
          </w:tcPr>
          <w:p w14:paraId="49D26834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27 163,89</w:t>
            </w:r>
          </w:p>
        </w:tc>
        <w:tc>
          <w:tcPr>
            <w:tcW w:w="580" w:type="pct"/>
            <w:vAlign w:val="center"/>
          </w:tcPr>
          <w:p w14:paraId="27F473ED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732,06</w:t>
            </w:r>
          </w:p>
        </w:tc>
        <w:tc>
          <w:tcPr>
            <w:tcW w:w="424" w:type="pct"/>
            <w:vAlign w:val="center"/>
          </w:tcPr>
          <w:p w14:paraId="68100730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1 664,95</w:t>
            </w:r>
          </w:p>
        </w:tc>
        <w:tc>
          <w:tcPr>
            <w:tcW w:w="465" w:type="pct"/>
            <w:vAlign w:val="center"/>
          </w:tcPr>
          <w:p w14:paraId="49F0B034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841,52</w:t>
            </w:r>
          </w:p>
        </w:tc>
        <w:tc>
          <w:tcPr>
            <w:tcW w:w="454" w:type="pct"/>
            <w:vAlign w:val="center"/>
          </w:tcPr>
          <w:p w14:paraId="31A486B8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463,47</w:t>
            </w:r>
          </w:p>
        </w:tc>
        <w:tc>
          <w:tcPr>
            <w:tcW w:w="488" w:type="pct"/>
            <w:vAlign w:val="center"/>
          </w:tcPr>
          <w:p w14:paraId="0FD113CB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841,41</w:t>
            </w:r>
          </w:p>
        </w:tc>
      </w:tr>
      <w:tr w:rsidR="00070FA4" w:rsidRPr="006B424D" w14:paraId="123139D7" w14:textId="77777777" w:rsidTr="00036F1D">
        <w:trPr>
          <w:trHeight w:val="480"/>
          <w:jc w:val="center"/>
        </w:trPr>
        <w:tc>
          <w:tcPr>
            <w:tcW w:w="332" w:type="pct"/>
            <w:vAlign w:val="center"/>
            <w:hideMark/>
          </w:tcPr>
          <w:p w14:paraId="53F8A556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61" w:type="pct"/>
            <w:vAlign w:val="center"/>
            <w:hideMark/>
          </w:tcPr>
          <w:p w14:paraId="04EBA65E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Річний обсяг транспортування (реалізації) теплової енергії інших суб’єктів господарювання</w:t>
            </w:r>
          </w:p>
        </w:tc>
        <w:tc>
          <w:tcPr>
            <w:tcW w:w="1075" w:type="pct"/>
            <w:gridSpan w:val="2"/>
            <w:vAlign w:val="center"/>
          </w:tcPr>
          <w:p w14:paraId="5F5A1A9F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37 106,28</w:t>
            </w:r>
          </w:p>
        </w:tc>
        <w:tc>
          <w:tcPr>
            <w:tcW w:w="889" w:type="pct"/>
            <w:gridSpan w:val="2"/>
            <w:vAlign w:val="center"/>
          </w:tcPr>
          <w:p w14:paraId="1EBC21A0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1 978,51</w:t>
            </w:r>
          </w:p>
        </w:tc>
        <w:tc>
          <w:tcPr>
            <w:tcW w:w="942" w:type="pct"/>
            <w:gridSpan w:val="2"/>
            <w:vAlign w:val="center"/>
          </w:tcPr>
          <w:p w14:paraId="3262C520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550,83</w:t>
            </w:r>
          </w:p>
        </w:tc>
      </w:tr>
      <w:tr w:rsidR="00070FA4" w:rsidRPr="006B424D" w14:paraId="315AD0D2" w14:textId="77777777" w:rsidTr="00036F1D">
        <w:trPr>
          <w:trHeight w:val="645"/>
          <w:jc w:val="center"/>
        </w:trPr>
        <w:tc>
          <w:tcPr>
            <w:tcW w:w="332" w:type="pct"/>
            <w:vAlign w:val="center"/>
            <w:hideMark/>
          </w:tcPr>
          <w:p w14:paraId="05849F16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61" w:type="pct"/>
            <w:vAlign w:val="center"/>
            <w:hideMark/>
          </w:tcPr>
          <w:p w14:paraId="4BD7C863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Теплове навантаження об’єктів </w:t>
            </w:r>
            <w:proofErr w:type="spellStart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теплоспоживання</w:t>
            </w:r>
            <w:proofErr w:type="spellEnd"/>
            <w:r w:rsidRPr="006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споживачів інших суб’єктів господарювання</w:t>
            </w:r>
          </w:p>
        </w:tc>
        <w:tc>
          <w:tcPr>
            <w:tcW w:w="1075" w:type="pct"/>
            <w:gridSpan w:val="2"/>
            <w:vAlign w:val="center"/>
          </w:tcPr>
          <w:p w14:paraId="302F5D0D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26,63</w:t>
            </w:r>
          </w:p>
        </w:tc>
        <w:tc>
          <w:tcPr>
            <w:tcW w:w="889" w:type="pct"/>
            <w:gridSpan w:val="2"/>
            <w:vAlign w:val="center"/>
          </w:tcPr>
          <w:p w14:paraId="24118275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1,39</w:t>
            </w:r>
          </w:p>
        </w:tc>
        <w:tc>
          <w:tcPr>
            <w:tcW w:w="942" w:type="pct"/>
            <w:gridSpan w:val="2"/>
            <w:vAlign w:val="center"/>
          </w:tcPr>
          <w:p w14:paraId="4EC687F6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0,42</w:t>
            </w:r>
          </w:p>
        </w:tc>
      </w:tr>
      <w:tr w:rsidR="00070FA4" w:rsidRPr="006B424D" w14:paraId="05A5D22C" w14:textId="77777777" w:rsidTr="00036F1D">
        <w:trPr>
          <w:trHeight w:val="300"/>
          <w:jc w:val="center"/>
        </w:trPr>
        <w:tc>
          <w:tcPr>
            <w:tcW w:w="5000" w:type="pct"/>
            <w:gridSpan w:val="8"/>
            <w:noWrap/>
            <w:vAlign w:val="center"/>
            <w:hideMark/>
          </w:tcPr>
          <w:p w14:paraId="0409C3B6" w14:textId="77777777" w:rsidR="00070FA4" w:rsidRPr="006B424D" w:rsidRDefault="00070FA4" w:rsidP="00036F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 ПДВ</w:t>
            </w:r>
          </w:p>
        </w:tc>
      </w:tr>
      <w:tr w:rsidR="00070FA4" w:rsidRPr="006B424D" w14:paraId="157F34E2" w14:textId="77777777" w:rsidTr="00036F1D">
        <w:trPr>
          <w:trHeight w:val="555"/>
          <w:jc w:val="center"/>
        </w:trPr>
        <w:tc>
          <w:tcPr>
            <w:tcW w:w="332" w:type="pct"/>
            <w:noWrap/>
            <w:vAlign w:val="center"/>
            <w:hideMark/>
          </w:tcPr>
          <w:p w14:paraId="457C862D" w14:textId="77777777" w:rsidR="00070FA4" w:rsidRPr="006B424D" w:rsidRDefault="00070FA4" w:rsidP="0003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61" w:type="pct"/>
            <w:vAlign w:val="center"/>
            <w:hideMark/>
          </w:tcPr>
          <w:p w14:paraId="55343BEC" w14:textId="77777777" w:rsidR="00070FA4" w:rsidRPr="006B424D" w:rsidRDefault="00070FA4" w:rsidP="00036F1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B424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Тарифи на транспортування  теплової енергії інших суб’єктів господарювання з врахування витрат на ЦТП</w:t>
            </w:r>
          </w:p>
        </w:tc>
        <w:tc>
          <w:tcPr>
            <w:tcW w:w="495" w:type="pct"/>
            <w:noWrap/>
            <w:vAlign w:val="center"/>
          </w:tcPr>
          <w:p w14:paraId="4FEBA2D4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80" w:type="pct"/>
            <w:vAlign w:val="center"/>
          </w:tcPr>
          <w:p w14:paraId="1DD26D8B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878,47</w:t>
            </w:r>
          </w:p>
        </w:tc>
        <w:tc>
          <w:tcPr>
            <w:tcW w:w="424" w:type="pct"/>
            <w:noWrap/>
            <w:vAlign w:val="center"/>
          </w:tcPr>
          <w:p w14:paraId="2CC12EC3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65" w:type="pct"/>
            <w:vAlign w:val="center"/>
          </w:tcPr>
          <w:p w14:paraId="0A2BAA56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1 009,82</w:t>
            </w:r>
          </w:p>
        </w:tc>
        <w:tc>
          <w:tcPr>
            <w:tcW w:w="454" w:type="pct"/>
            <w:noWrap/>
            <w:vAlign w:val="center"/>
          </w:tcPr>
          <w:p w14:paraId="48326142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B42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8" w:type="pct"/>
            <w:vAlign w:val="center"/>
          </w:tcPr>
          <w:p w14:paraId="4FCA0DC6" w14:textId="77777777" w:rsidR="00070FA4" w:rsidRPr="006B424D" w:rsidRDefault="00070FA4" w:rsidP="00036F1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424D">
              <w:rPr>
                <w:rFonts w:ascii="Times New Roman" w:hAnsi="Times New Roman"/>
                <w:sz w:val="18"/>
                <w:szCs w:val="18"/>
              </w:rPr>
              <w:t>1 009,69</w:t>
            </w:r>
          </w:p>
        </w:tc>
      </w:tr>
    </w:tbl>
    <w:p w14:paraId="7ACBE9A1" w14:textId="6EC13FCC" w:rsidR="00AF530B" w:rsidRPr="006B424D" w:rsidRDefault="00AF530B">
      <w:pPr>
        <w:spacing w:after="0" w:line="240" w:lineRule="auto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p w14:paraId="06B959D1" w14:textId="11FC0BC0" w:rsidR="0063194A" w:rsidRPr="006B424D" w:rsidRDefault="0063194A">
      <w:pPr>
        <w:spacing w:after="0" w:line="240" w:lineRule="auto"/>
        <w:rPr>
          <w:rFonts w:ascii="Times New Roman" w:eastAsia="Times New Roman" w:hAnsi="Times New Roman"/>
          <w:bCs/>
          <w:color w:val="000000"/>
          <w:position w:val="-1"/>
          <w:sz w:val="28"/>
          <w:szCs w:val="28"/>
          <w:lang w:eastAsia="ru-RU"/>
        </w:rPr>
      </w:pPr>
    </w:p>
    <w:sectPr w:rsidR="0063194A" w:rsidRPr="006B424D" w:rsidSect="004532AE">
      <w:headerReference w:type="default" r:id="rId17"/>
      <w:headerReference w:type="first" r:id="rId18"/>
      <w:pgSz w:w="11906" w:h="16838"/>
      <w:pgMar w:top="140" w:right="567" w:bottom="709" w:left="1701" w:header="426" w:footer="49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BB35" w14:textId="77777777" w:rsidR="00A17B39" w:rsidRDefault="00A17B39">
      <w:pPr>
        <w:spacing w:after="0" w:line="240" w:lineRule="auto"/>
      </w:pPr>
      <w:r>
        <w:separator/>
      </w:r>
    </w:p>
  </w:endnote>
  <w:endnote w:type="continuationSeparator" w:id="0">
    <w:p w14:paraId="03C3AC81" w14:textId="77777777" w:rsidR="00A17B39" w:rsidRDefault="00A1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4314" w14:textId="77777777" w:rsidR="009F4BE9" w:rsidRDefault="009F4BE9">
    <w:pPr>
      <w:pStyle w:val="af3"/>
      <w:ind w:left="1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35C2" w14:textId="77777777" w:rsidR="009F4BE9" w:rsidRDefault="009F4BE9">
    <w:pPr>
      <w:pStyle w:val="af3"/>
      <w:ind w:left="1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DA1F" w14:textId="77777777" w:rsidR="009F4BE9" w:rsidRDefault="009F4BE9">
    <w:pPr>
      <w:pStyle w:val="af3"/>
      <w:ind w:left="1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430BB" w14:textId="77777777" w:rsidR="00A17B39" w:rsidRDefault="00A17B39">
      <w:pPr>
        <w:spacing w:after="0" w:line="240" w:lineRule="auto"/>
      </w:pPr>
      <w:r>
        <w:separator/>
      </w:r>
    </w:p>
  </w:footnote>
  <w:footnote w:type="continuationSeparator" w:id="0">
    <w:p w14:paraId="0F3658F4" w14:textId="77777777" w:rsidR="00A17B39" w:rsidRDefault="00A17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C827" w14:textId="77777777" w:rsidR="009F4BE9" w:rsidRDefault="009F4B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hanging="3"/>
      <w:jc w:val="center"/>
      <w:rPr>
        <w:color w:val="000000"/>
        <w:szCs w:val="28"/>
      </w:rPr>
    </w:pPr>
    <w:r>
      <w:rPr>
        <w:color w:val="000000"/>
        <w:szCs w:val="28"/>
      </w:rPr>
      <w:fldChar w:fldCharType="begin"/>
    </w:r>
    <w:r>
      <w:rPr>
        <w:color w:val="000000"/>
        <w:szCs w:val="28"/>
      </w:rPr>
      <w:instrText>PAGE</w:instrText>
    </w:r>
    <w:r>
      <w:rPr>
        <w:color w:val="000000"/>
        <w:szCs w:val="28"/>
      </w:rPr>
      <w:fldChar w:fldCharType="end"/>
    </w:r>
  </w:p>
  <w:p w14:paraId="31C75B95" w14:textId="77777777" w:rsidR="009F4BE9" w:rsidRDefault="009F4B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hanging="3"/>
      <w:rPr>
        <w:color w:val="000000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8629265"/>
      <w:docPartObj>
        <w:docPartGallery w:val="Page Numbers (Top of Page)"/>
        <w:docPartUnique/>
      </w:docPartObj>
    </w:sdtPr>
    <w:sdtContent>
      <w:p w14:paraId="534238DD" w14:textId="58A2A505" w:rsidR="00C96F37" w:rsidRDefault="00C96F37">
        <w:pPr>
          <w:pStyle w:val="a5"/>
          <w:ind w:left="1" w:hanging="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2683" w14:textId="19AB1623" w:rsidR="00612F9A" w:rsidRDefault="00612F9A">
    <w:pPr>
      <w:pStyle w:val="a5"/>
      <w:ind w:left="1" w:hanging="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15E3C" w14:textId="58A178B3" w:rsidR="00612F9A" w:rsidRDefault="00612F9A">
    <w:pPr>
      <w:pStyle w:val="a5"/>
      <w:ind w:left="1" w:hanging="3"/>
      <w:jc w:val="center"/>
    </w:pPr>
    <w:r>
      <w:t>22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552129"/>
      <w:docPartObj>
        <w:docPartGallery w:val="Page Numbers (Top of Page)"/>
        <w:docPartUnique/>
      </w:docPartObj>
    </w:sdtPr>
    <w:sdtContent>
      <w:p w14:paraId="788FB664" w14:textId="26079AAD" w:rsidR="00612F9A" w:rsidRDefault="00612F9A">
        <w:pPr>
          <w:pStyle w:val="a5"/>
          <w:ind w:left="1" w:hanging="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D123436" w14:textId="77777777" w:rsidR="00612F9A" w:rsidRPr="00A019CF" w:rsidRDefault="00612F9A" w:rsidP="001F209C">
    <w:pPr>
      <w:pStyle w:val="a5"/>
      <w:ind w:left="1" w:hanging="3"/>
      <w:rPr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1422515"/>
      <w:docPartObj>
        <w:docPartGallery w:val="Page Numbers (Top of Page)"/>
        <w:docPartUnique/>
      </w:docPartObj>
    </w:sdtPr>
    <w:sdtContent>
      <w:p w14:paraId="7E363BF3" w14:textId="78767AEA" w:rsidR="00612F9A" w:rsidRDefault="00612F9A">
        <w:pPr>
          <w:pStyle w:val="a5"/>
          <w:ind w:left="1" w:hanging="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9E67ECE" w14:textId="77777777" w:rsidR="00612F9A" w:rsidRPr="00A019CF" w:rsidRDefault="00612F9A" w:rsidP="001F209C">
    <w:pPr>
      <w:pStyle w:val="a5"/>
      <w:ind w:left="1" w:hanging="3"/>
      <w:rPr>
        <w:lang w:val="en-US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7502020"/>
      <w:docPartObj>
        <w:docPartGallery w:val="Page Numbers (Top of Page)"/>
        <w:docPartUnique/>
      </w:docPartObj>
    </w:sdtPr>
    <w:sdtContent>
      <w:p w14:paraId="363A9365" w14:textId="187DA982" w:rsidR="001F209C" w:rsidRDefault="001F209C">
        <w:pPr>
          <w:pStyle w:val="a5"/>
          <w:ind w:left="1" w:hanging="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635B" w14:textId="1BD10966" w:rsidR="001F209C" w:rsidRDefault="00612F9A">
    <w:pPr>
      <w:pStyle w:val="a5"/>
      <w:ind w:left="1" w:hanging="3"/>
      <w:jc w:val="center"/>
    </w:pPr>
    <w: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762"/>
    <w:multiLevelType w:val="hybridMultilevel"/>
    <w:tmpl w:val="2866306E"/>
    <w:lvl w:ilvl="0" w:tplc="1610C1BE">
      <w:start w:val="209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F3BCE"/>
    <w:multiLevelType w:val="hybridMultilevel"/>
    <w:tmpl w:val="BFE8D640"/>
    <w:lvl w:ilvl="0" w:tplc="3A5A108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C6600C6"/>
    <w:multiLevelType w:val="hybridMultilevel"/>
    <w:tmpl w:val="A36038C2"/>
    <w:lvl w:ilvl="0" w:tplc="D94AAB5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35762E16"/>
    <w:multiLevelType w:val="hybridMultilevel"/>
    <w:tmpl w:val="10F4A56C"/>
    <w:lvl w:ilvl="0" w:tplc="9444853E">
      <w:start w:val="2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5443E"/>
    <w:multiLevelType w:val="hybridMultilevel"/>
    <w:tmpl w:val="631A5F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04BAD"/>
    <w:multiLevelType w:val="multilevel"/>
    <w:tmpl w:val="F9EA183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2" w:hanging="2160"/>
      </w:pPr>
      <w:rPr>
        <w:rFonts w:hint="default"/>
      </w:rPr>
    </w:lvl>
  </w:abstractNum>
  <w:abstractNum w:abstractNumId="6" w15:restartNumberingAfterBreak="0">
    <w:nsid w:val="421B5829"/>
    <w:multiLevelType w:val="hybridMultilevel"/>
    <w:tmpl w:val="4D5E83BE"/>
    <w:lvl w:ilvl="0" w:tplc="AE545F4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1142C3B"/>
    <w:multiLevelType w:val="multilevel"/>
    <w:tmpl w:val="26FE345C"/>
    <w:lvl w:ilvl="0">
      <w:start w:val="1"/>
      <w:numFmt w:val="decimal"/>
      <w:lvlText w:val="%1."/>
      <w:lvlJc w:val="left"/>
      <w:pPr>
        <w:ind w:left="450" w:hanging="45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8" w15:restartNumberingAfterBreak="0">
    <w:nsid w:val="66F63807"/>
    <w:multiLevelType w:val="hybridMultilevel"/>
    <w:tmpl w:val="99D649CE"/>
    <w:lvl w:ilvl="0" w:tplc="6DC477C8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D63439D"/>
    <w:multiLevelType w:val="hybridMultilevel"/>
    <w:tmpl w:val="20DAB42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E06B3"/>
    <w:multiLevelType w:val="hybridMultilevel"/>
    <w:tmpl w:val="6E9A7C94"/>
    <w:lvl w:ilvl="0" w:tplc="2398ECAE">
      <w:start w:val="3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1703460"/>
    <w:multiLevelType w:val="multilevel"/>
    <w:tmpl w:val="02DAD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78F815AF"/>
    <w:multiLevelType w:val="hybridMultilevel"/>
    <w:tmpl w:val="F9946880"/>
    <w:lvl w:ilvl="0" w:tplc="1D720744">
      <w:start w:val="209"/>
      <w:numFmt w:val="decimal"/>
      <w:lvlText w:val="%1"/>
      <w:lvlJc w:val="left"/>
      <w:pPr>
        <w:ind w:left="44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3" w15:restartNumberingAfterBreak="0">
    <w:nsid w:val="79160534"/>
    <w:multiLevelType w:val="hybridMultilevel"/>
    <w:tmpl w:val="8514CE4E"/>
    <w:lvl w:ilvl="0" w:tplc="1396A67C">
      <w:start w:val="213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613960">
    <w:abstractNumId w:val="7"/>
  </w:num>
  <w:num w:numId="2" w16cid:durableId="2109957377">
    <w:abstractNumId w:val="12"/>
  </w:num>
  <w:num w:numId="3" w16cid:durableId="946546724">
    <w:abstractNumId w:val="0"/>
  </w:num>
  <w:num w:numId="4" w16cid:durableId="282731738">
    <w:abstractNumId w:val="13"/>
  </w:num>
  <w:num w:numId="5" w16cid:durableId="1287813335">
    <w:abstractNumId w:val="5"/>
  </w:num>
  <w:num w:numId="6" w16cid:durableId="1266033749">
    <w:abstractNumId w:val="3"/>
  </w:num>
  <w:num w:numId="7" w16cid:durableId="1272664054">
    <w:abstractNumId w:val="2"/>
  </w:num>
  <w:num w:numId="8" w16cid:durableId="1309288819">
    <w:abstractNumId w:val="4"/>
  </w:num>
  <w:num w:numId="9" w16cid:durableId="1219241193">
    <w:abstractNumId w:val="1"/>
  </w:num>
  <w:num w:numId="10" w16cid:durableId="409890941">
    <w:abstractNumId w:val="11"/>
  </w:num>
  <w:num w:numId="11" w16cid:durableId="1470592754">
    <w:abstractNumId w:val="10"/>
  </w:num>
  <w:num w:numId="12" w16cid:durableId="703291636">
    <w:abstractNumId w:val="9"/>
  </w:num>
  <w:num w:numId="13" w16cid:durableId="248124022">
    <w:abstractNumId w:val="8"/>
  </w:num>
  <w:num w:numId="14" w16cid:durableId="578248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438"/>
    <w:rsid w:val="00004FD1"/>
    <w:rsid w:val="00011BC2"/>
    <w:rsid w:val="00015C79"/>
    <w:rsid w:val="000179F7"/>
    <w:rsid w:val="00031CD8"/>
    <w:rsid w:val="000365A8"/>
    <w:rsid w:val="000445B8"/>
    <w:rsid w:val="00056DA2"/>
    <w:rsid w:val="00070FA4"/>
    <w:rsid w:val="000726B0"/>
    <w:rsid w:val="00090D1C"/>
    <w:rsid w:val="00091FA4"/>
    <w:rsid w:val="000921DE"/>
    <w:rsid w:val="00093F09"/>
    <w:rsid w:val="00093FA9"/>
    <w:rsid w:val="000B7217"/>
    <w:rsid w:val="000B74F9"/>
    <w:rsid w:val="000C3727"/>
    <w:rsid w:val="000C60EC"/>
    <w:rsid w:val="000D22D6"/>
    <w:rsid w:val="000E2967"/>
    <w:rsid w:val="000E5C68"/>
    <w:rsid w:val="000F45FD"/>
    <w:rsid w:val="000F7D1F"/>
    <w:rsid w:val="00104A12"/>
    <w:rsid w:val="00105AEF"/>
    <w:rsid w:val="0011345E"/>
    <w:rsid w:val="001165F6"/>
    <w:rsid w:val="00144FBB"/>
    <w:rsid w:val="00153702"/>
    <w:rsid w:val="00156F3D"/>
    <w:rsid w:val="0015793A"/>
    <w:rsid w:val="00161CD2"/>
    <w:rsid w:val="0016244C"/>
    <w:rsid w:val="00163981"/>
    <w:rsid w:val="0017407A"/>
    <w:rsid w:val="00175713"/>
    <w:rsid w:val="00177D52"/>
    <w:rsid w:val="001A1157"/>
    <w:rsid w:val="001B5438"/>
    <w:rsid w:val="001B6F7D"/>
    <w:rsid w:val="001D0C17"/>
    <w:rsid w:val="001D29FB"/>
    <w:rsid w:val="001D48C1"/>
    <w:rsid w:val="001D5E80"/>
    <w:rsid w:val="001E22B3"/>
    <w:rsid w:val="001E68E4"/>
    <w:rsid w:val="001F209C"/>
    <w:rsid w:val="00204D10"/>
    <w:rsid w:val="00206E3A"/>
    <w:rsid w:val="00213A24"/>
    <w:rsid w:val="00213A37"/>
    <w:rsid w:val="0021794A"/>
    <w:rsid w:val="00226714"/>
    <w:rsid w:val="002275B1"/>
    <w:rsid w:val="002300D3"/>
    <w:rsid w:val="00232880"/>
    <w:rsid w:val="0023636C"/>
    <w:rsid w:val="00245EC9"/>
    <w:rsid w:val="00256AF2"/>
    <w:rsid w:val="00262B75"/>
    <w:rsid w:val="002647CC"/>
    <w:rsid w:val="00272651"/>
    <w:rsid w:val="00275F5E"/>
    <w:rsid w:val="002828A7"/>
    <w:rsid w:val="00294970"/>
    <w:rsid w:val="002A5CD9"/>
    <w:rsid w:val="002C5074"/>
    <w:rsid w:val="002D38F3"/>
    <w:rsid w:val="002D489C"/>
    <w:rsid w:val="002D490B"/>
    <w:rsid w:val="002D5A1A"/>
    <w:rsid w:val="002E2A1F"/>
    <w:rsid w:val="002E3265"/>
    <w:rsid w:val="002F2879"/>
    <w:rsid w:val="002F3ADD"/>
    <w:rsid w:val="002F3AEF"/>
    <w:rsid w:val="00301C05"/>
    <w:rsid w:val="0031035B"/>
    <w:rsid w:val="003164B5"/>
    <w:rsid w:val="00320F19"/>
    <w:rsid w:val="00321C99"/>
    <w:rsid w:val="00326237"/>
    <w:rsid w:val="00333A1A"/>
    <w:rsid w:val="00353DA8"/>
    <w:rsid w:val="00356486"/>
    <w:rsid w:val="003578EF"/>
    <w:rsid w:val="00361908"/>
    <w:rsid w:val="00363EAD"/>
    <w:rsid w:val="00364F88"/>
    <w:rsid w:val="003670AA"/>
    <w:rsid w:val="00371789"/>
    <w:rsid w:val="0037237F"/>
    <w:rsid w:val="00390A4F"/>
    <w:rsid w:val="003928E9"/>
    <w:rsid w:val="003A4C6B"/>
    <w:rsid w:val="003B13F5"/>
    <w:rsid w:val="003B1704"/>
    <w:rsid w:val="003B277A"/>
    <w:rsid w:val="003C7BE7"/>
    <w:rsid w:val="003D2121"/>
    <w:rsid w:val="003D3508"/>
    <w:rsid w:val="003E1062"/>
    <w:rsid w:val="003E5A7B"/>
    <w:rsid w:val="00400C75"/>
    <w:rsid w:val="00403DED"/>
    <w:rsid w:val="00405B2F"/>
    <w:rsid w:val="00411A33"/>
    <w:rsid w:val="00412213"/>
    <w:rsid w:val="00414D70"/>
    <w:rsid w:val="004217F1"/>
    <w:rsid w:val="00422225"/>
    <w:rsid w:val="00422681"/>
    <w:rsid w:val="00423CC7"/>
    <w:rsid w:val="0043699B"/>
    <w:rsid w:val="00437B6F"/>
    <w:rsid w:val="00443A25"/>
    <w:rsid w:val="00444046"/>
    <w:rsid w:val="004526C5"/>
    <w:rsid w:val="004532AE"/>
    <w:rsid w:val="00456B33"/>
    <w:rsid w:val="00457F7D"/>
    <w:rsid w:val="004643D4"/>
    <w:rsid w:val="00471F3E"/>
    <w:rsid w:val="00484A97"/>
    <w:rsid w:val="004949A3"/>
    <w:rsid w:val="004B5AD7"/>
    <w:rsid w:val="004B6AC6"/>
    <w:rsid w:val="004C14E1"/>
    <w:rsid w:val="004C56E1"/>
    <w:rsid w:val="004C66EF"/>
    <w:rsid w:val="004D2972"/>
    <w:rsid w:val="004E20CD"/>
    <w:rsid w:val="00502A53"/>
    <w:rsid w:val="00524580"/>
    <w:rsid w:val="00526B68"/>
    <w:rsid w:val="00541120"/>
    <w:rsid w:val="005412E7"/>
    <w:rsid w:val="005427CA"/>
    <w:rsid w:val="0054531A"/>
    <w:rsid w:val="00551C56"/>
    <w:rsid w:val="005616DD"/>
    <w:rsid w:val="005736D0"/>
    <w:rsid w:val="00585197"/>
    <w:rsid w:val="00585866"/>
    <w:rsid w:val="00590FB0"/>
    <w:rsid w:val="005936F3"/>
    <w:rsid w:val="005955A5"/>
    <w:rsid w:val="005A10F2"/>
    <w:rsid w:val="005C45E5"/>
    <w:rsid w:val="005C62C2"/>
    <w:rsid w:val="005C7B53"/>
    <w:rsid w:val="005D103A"/>
    <w:rsid w:val="005D26A2"/>
    <w:rsid w:val="005D4077"/>
    <w:rsid w:val="005D4619"/>
    <w:rsid w:val="005D6408"/>
    <w:rsid w:val="005F0A7D"/>
    <w:rsid w:val="00606466"/>
    <w:rsid w:val="00610CE8"/>
    <w:rsid w:val="00612F9A"/>
    <w:rsid w:val="0061670A"/>
    <w:rsid w:val="00621A52"/>
    <w:rsid w:val="00623253"/>
    <w:rsid w:val="006249B2"/>
    <w:rsid w:val="0063194A"/>
    <w:rsid w:val="00636FCE"/>
    <w:rsid w:val="00640DC3"/>
    <w:rsid w:val="006473CD"/>
    <w:rsid w:val="00654B4D"/>
    <w:rsid w:val="00680BC4"/>
    <w:rsid w:val="00682234"/>
    <w:rsid w:val="0068356E"/>
    <w:rsid w:val="00684034"/>
    <w:rsid w:val="006866CB"/>
    <w:rsid w:val="006935EA"/>
    <w:rsid w:val="006B2F9F"/>
    <w:rsid w:val="006B373B"/>
    <w:rsid w:val="006B3CFA"/>
    <w:rsid w:val="006B424D"/>
    <w:rsid w:val="006B7EB4"/>
    <w:rsid w:val="006C28C9"/>
    <w:rsid w:val="006D037E"/>
    <w:rsid w:val="006D3F49"/>
    <w:rsid w:val="0071756B"/>
    <w:rsid w:val="00721267"/>
    <w:rsid w:val="0072184C"/>
    <w:rsid w:val="00736BEF"/>
    <w:rsid w:val="007372BE"/>
    <w:rsid w:val="00737DBE"/>
    <w:rsid w:val="00742B1A"/>
    <w:rsid w:val="007509FB"/>
    <w:rsid w:val="0075144B"/>
    <w:rsid w:val="00760AE7"/>
    <w:rsid w:val="0076183B"/>
    <w:rsid w:val="00771B4D"/>
    <w:rsid w:val="0078410C"/>
    <w:rsid w:val="00786046"/>
    <w:rsid w:val="0079082C"/>
    <w:rsid w:val="007B09B8"/>
    <w:rsid w:val="007B5925"/>
    <w:rsid w:val="007C3C07"/>
    <w:rsid w:val="007D2582"/>
    <w:rsid w:val="007D35FD"/>
    <w:rsid w:val="007E59DF"/>
    <w:rsid w:val="007F4AF0"/>
    <w:rsid w:val="008005FA"/>
    <w:rsid w:val="008011A2"/>
    <w:rsid w:val="00826853"/>
    <w:rsid w:val="00833BFE"/>
    <w:rsid w:val="00834D38"/>
    <w:rsid w:val="00841E54"/>
    <w:rsid w:val="00842199"/>
    <w:rsid w:val="00842828"/>
    <w:rsid w:val="008433B9"/>
    <w:rsid w:val="00851755"/>
    <w:rsid w:val="00851A4D"/>
    <w:rsid w:val="00851A77"/>
    <w:rsid w:val="00857310"/>
    <w:rsid w:val="008600F2"/>
    <w:rsid w:val="0086227B"/>
    <w:rsid w:val="008703D8"/>
    <w:rsid w:val="00877CB2"/>
    <w:rsid w:val="00883EEC"/>
    <w:rsid w:val="00893826"/>
    <w:rsid w:val="008A0D16"/>
    <w:rsid w:val="008B38D2"/>
    <w:rsid w:val="008B6AE4"/>
    <w:rsid w:val="008D689B"/>
    <w:rsid w:val="008E21F7"/>
    <w:rsid w:val="008E55F2"/>
    <w:rsid w:val="008E79D3"/>
    <w:rsid w:val="008F0C54"/>
    <w:rsid w:val="008F3013"/>
    <w:rsid w:val="00906319"/>
    <w:rsid w:val="0090654C"/>
    <w:rsid w:val="009129BC"/>
    <w:rsid w:val="00912A4E"/>
    <w:rsid w:val="00916FC8"/>
    <w:rsid w:val="009279D1"/>
    <w:rsid w:val="00936AB2"/>
    <w:rsid w:val="00941E31"/>
    <w:rsid w:val="00944605"/>
    <w:rsid w:val="009451DD"/>
    <w:rsid w:val="00946946"/>
    <w:rsid w:val="0095050C"/>
    <w:rsid w:val="009538AB"/>
    <w:rsid w:val="00955CC4"/>
    <w:rsid w:val="00957153"/>
    <w:rsid w:val="0096066B"/>
    <w:rsid w:val="00962A17"/>
    <w:rsid w:val="009664C8"/>
    <w:rsid w:val="009675A2"/>
    <w:rsid w:val="0097071F"/>
    <w:rsid w:val="009772A2"/>
    <w:rsid w:val="00987DB9"/>
    <w:rsid w:val="009921B6"/>
    <w:rsid w:val="00992809"/>
    <w:rsid w:val="009B58AE"/>
    <w:rsid w:val="009C0575"/>
    <w:rsid w:val="009C35A9"/>
    <w:rsid w:val="009C6F08"/>
    <w:rsid w:val="009D3274"/>
    <w:rsid w:val="009D3D3D"/>
    <w:rsid w:val="009E273C"/>
    <w:rsid w:val="009F3905"/>
    <w:rsid w:val="009F4BE9"/>
    <w:rsid w:val="00A01436"/>
    <w:rsid w:val="00A019CF"/>
    <w:rsid w:val="00A03F56"/>
    <w:rsid w:val="00A1357A"/>
    <w:rsid w:val="00A14E55"/>
    <w:rsid w:val="00A175AD"/>
    <w:rsid w:val="00A17B39"/>
    <w:rsid w:val="00A40164"/>
    <w:rsid w:val="00A41552"/>
    <w:rsid w:val="00A42AA5"/>
    <w:rsid w:val="00A508E0"/>
    <w:rsid w:val="00A5338B"/>
    <w:rsid w:val="00A537C7"/>
    <w:rsid w:val="00A64352"/>
    <w:rsid w:val="00A65826"/>
    <w:rsid w:val="00A65A03"/>
    <w:rsid w:val="00A66ECE"/>
    <w:rsid w:val="00A76681"/>
    <w:rsid w:val="00A859CD"/>
    <w:rsid w:val="00A862B2"/>
    <w:rsid w:val="00A95EC2"/>
    <w:rsid w:val="00AB2C40"/>
    <w:rsid w:val="00AC09DD"/>
    <w:rsid w:val="00AD0DD1"/>
    <w:rsid w:val="00AD351D"/>
    <w:rsid w:val="00AD677A"/>
    <w:rsid w:val="00AF1D0C"/>
    <w:rsid w:val="00AF530B"/>
    <w:rsid w:val="00B103A6"/>
    <w:rsid w:val="00B13573"/>
    <w:rsid w:val="00B14524"/>
    <w:rsid w:val="00B32F98"/>
    <w:rsid w:val="00B52D1B"/>
    <w:rsid w:val="00B53F87"/>
    <w:rsid w:val="00B57505"/>
    <w:rsid w:val="00B63C31"/>
    <w:rsid w:val="00B71ADD"/>
    <w:rsid w:val="00B833D7"/>
    <w:rsid w:val="00BA68E3"/>
    <w:rsid w:val="00BA6B8E"/>
    <w:rsid w:val="00BB112B"/>
    <w:rsid w:val="00BB33AB"/>
    <w:rsid w:val="00BB4C1F"/>
    <w:rsid w:val="00BB6F8C"/>
    <w:rsid w:val="00BC0177"/>
    <w:rsid w:val="00BC7EEC"/>
    <w:rsid w:val="00BD04C4"/>
    <w:rsid w:val="00BD2EA8"/>
    <w:rsid w:val="00BD362A"/>
    <w:rsid w:val="00BF3AF2"/>
    <w:rsid w:val="00C01A0E"/>
    <w:rsid w:val="00C05070"/>
    <w:rsid w:val="00C104E7"/>
    <w:rsid w:val="00C111DE"/>
    <w:rsid w:val="00C12ED4"/>
    <w:rsid w:val="00C179DD"/>
    <w:rsid w:val="00C21D84"/>
    <w:rsid w:val="00C374FD"/>
    <w:rsid w:val="00C41E7D"/>
    <w:rsid w:val="00C52AB3"/>
    <w:rsid w:val="00C664ED"/>
    <w:rsid w:val="00C67DE3"/>
    <w:rsid w:val="00C706BC"/>
    <w:rsid w:val="00C721E4"/>
    <w:rsid w:val="00C828A0"/>
    <w:rsid w:val="00C86185"/>
    <w:rsid w:val="00C96F37"/>
    <w:rsid w:val="00CA1081"/>
    <w:rsid w:val="00CA10C2"/>
    <w:rsid w:val="00CB3063"/>
    <w:rsid w:val="00CC126D"/>
    <w:rsid w:val="00CC6E2A"/>
    <w:rsid w:val="00CD31BE"/>
    <w:rsid w:val="00CD3BB4"/>
    <w:rsid w:val="00CE11E3"/>
    <w:rsid w:val="00CE5EC9"/>
    <w:rsid w:val="00CF1BA1"/>
    <w:rsid w:val="00CF5325"/>
    <w:rsid w:val="00D10B4E"/>
    <w:rsid w:val="00D24350"/>
    <w:rsid w:val="00D2604E"/>
    <w:rsid w:val="00D53BC3"/>
    <w:rsid w:val="00D55FD9"/>
    <w:rsid w:val="00D6569C"/>
    <w:rsid w:val="00D813B5"/>
    <w:rsid w:val="00D84ED2"/>
    <w:rsid w:val="00D87A07"/>
    <w:rsid w:val="00D90967"/>
    <w:rsid w:val="00D932AF"/>
    <w:rsid w:val="00D966F8"/>
    <w:rsid w:val="00DB152E"/>
    <w:rsid w:val="00DC7060"/>
    <w:rsid w:val="00DD3721"/>
    <w:rsid w:val="00DD3C05"/>
    <w:rsid w:val="00E10F49"/>
    <w:rsid w:val="00E12FCB"/>
    <w:rsid w:val="00E26A10"/>
    <w:rsid w:val="00E3583A"/>
    <w:rsid w:val="00E46A95"/>
    <w:rsid w:val="00E53E76"/>
    <w:rsid w:val="00E6604C"/>
    <w:rsid w:val="00E742E3"/>
    <w:rsid w:val="00E9233A"/>
    <w:rsid w:val="00EA2E9D"/>
    <w:rsid w:val="00EB35AE"/>
    <w:rsid w:val="00EC0501"/>
    <w:rsid w:val="00ED2981"/>
    <w:rsid w:val="00EF0DE0"/>
    <w:rsid w:val="00EF5169"/>
    <w:rsid w:val="00F0280A"/>
    <w:rsid w:val="00F075D6"/>
    <w:rsid w:val="00F10B7B"/>
    <w:rsid w:val="00F12AE0"/>
    <w:rsid w:val="00F14BBA"/>
    <w:rsid w:val="00F21322"/>
    <w:rsid w:val="00F260FD"/>
    <w:rsid w:val="00F3310B"/>
    <w:rsid w:val="00F35DF4"/>
    <w:rsid w:val="00F462AD"/>
    <w:rsid w:val="00F56727"/>
    <w:rsid w:val="00F626BB"/>
    <w:rsid w:val="00F63503"/>
    <w:rsid w:val="00F63EDF"/>
    <w:rsid w:val="00F67F7C"/>
    <w:rsid w:val="00F9595B"/>
    <w:rsid w:val="00FA28D3"/>
    <w:rsid w:val="00FA32B3"/>
    <w:rsid w:val="00FB6DD5"/>
    <w:rsid w:val="00FC0F89"/>
    <w:rsid w:val="00FD3EF8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8D0B9"/>
  <w15:chartTrackingRefBased/>
  <w15:docId w15:val="{FC4382DF-1642-4576-8694-3E8A234A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EF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B5438"/>
    <w:pPr>
      <w:keepNext/>
      <w:suppressAutoHyphens/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/>
      <w:b/>
      <w:bCs/>
      <w:position w:val="-1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438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1"/>
    </w:pPr>
    <w:rPr>
      <w:rFonts w:ascii="Arial" w:eastAsia="Times New Roman" w:hAnsi="Arial" w:cs="Arial"/>
      <w:b/>
      <w:bCs/>
      <w:i/>
      <w:iCs/>
      <w:position w:val="-1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438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2"/>
    </w:pPr>
    <w:rPr>
      <w:rFonts w:ascii="Arial" w:eastAsia="Times New Roman" w:hAnsi="Arial" w:cs="Arial"/>
      <w:b/>
      <w:bCs/>
      <w:position w:val="-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438"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rFonts w:ascii="Times New Roman" w:eastAsia="Times New Roman" w:hAnsi="Times New Roman"/>
      <w:b/>
      <w:bCs/>
      <w:position w:val="-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438"/>
    <w:pPr>
      <w:keepNext/>
      <w:keepLines/>
      <w:suppressAutoHyphens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rFonts w:ascii="Times New Roman" w:eastAsia="Times New Roman" w:hAnsi="Times New Roman"/>
      <w:b/>
      <w:bCs/>
      <w:position w:val="-1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438"/>
    <w:pPr>
      <w:keepNext/>
      <w:keepLines/>
      <w:suppressAutoHyphen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rFonts w:ascii="Times New Roman" w:eastAsia="Times New Roman" w:hAnsi="Times New Roman"/>
      <w:b/>
      <w:bCs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B5438"/>
    <w:rPr>
      <w:rFonts w:ascii="Times New Roman" w:eastAsia="Times New Roman" w:hAnsi="Times New Roman"/>
      <w:b/>
      <w:bCs/>
      <w:position w:val="-1"/>
      <w:sz w:val="32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1B5438"/>
    <w:rPr>
      <w:rFonts w:ascii="Arial" w:eastAsia="Times New Roman" w:hAnsi="Arial" w:cs="Arial"/>
      <w:b/>
      <w:bCs/>
      <w:i/>
      <w:iCs/>
      <w:position w:val="-1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rsid w:val="001B5438"/>
    <w:rPr>
      <w:rFonts w:ascii="Arial" w:eastAsia="Times New Roman" w:hAnsi="Arial" w:cs="Arial"/>
      <w:b/>
      <w:bCs/>
      <w:position w:val="-1"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semiHidden/>
    <w:rsid w:val="001B5438"/>
    <w:rPr>
      <w:rFonts w:ascii="Times New Roman" w:eastAsia="Times New Roman" w:hAnsi="Times New Roman"/>
      <w:b/>
      <w:bCs/>
      <w:position w:val="-1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semiHidden/>
    <w:rsid w:val="001B5438"/>
    <w:rPr>
      <w:rFonts w:ascii="Times New Roman" w:eastAsia="Times New Roman" w:hAnsi="Times New Roman"/>
      <w:b/>
      <w:bCs/>
      <w:position w:val="-1"/>
      <w:sz w:val="22"/>
      <w:szCs w:val="22"/>
      <w:lang w:eastAsia="ru-RU"/>
    </w:rPr>
  </w:style>
  <w:style w:type="character" w:customStyle="1" w:styleId="60">
    <w:name w:val="Заголовок 6 Знак"/>
    <w:link w:val="6"/>
    <w:uiPriority w:val="9"/>
    <w:semiHidden/>
    <w:rsid w:val="001B5438"/>
    <w:rPr>
      <w:rFonts w:ascii="Times New Roman" w:eastAsia="Times New Roman" w:hAnsi="Times New Roman"/>
      <w:b/>
      <w:bCs/>
      <w:position w:val="-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B5438"/>
  </w:style>
  <w:style w:type="table" w:customStyle="1" w:styleId="TableNormal">
    <w:name w:val="Table Normal"/>
    <w:rsid w:val="001B5438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1B5438"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b/>
      <w:bCs/>
      <w:position w:val="-1"/>
      <w:sz w:val="72"/>
      <w:szCs w:val="72"/>
      <w:lang w:eastAsia="ru-RU"/>
    </w:rPr>
  </w:style>
  <w:style w:type="character" w:customStyle="1" w:styleId="a4">
    <w:name w:val="Заголовок Знак"/>
    <w:link w:val="a3"/>
    <w:uiPriority w:val="10"/>
    <w:rsid w:val="001B5438"/>
    <w:rPr>
      <w:rFonts w:ascii="Times New Roman" w:eastAsia="Times New Roman" w:hAnsi="Times New Roman"/>
      <w:b/>
      <w:bCs/>
      <w:position w:val="-1"/>
      <w:sz w:val="72"/>
      <w:szCs w:val="72"/>
      <w:lang w:eastAsia="ru-RU"/>
    </w:rPr>
  </w:style>
  <w:style w:type="character" w:customStyle="1" w:styleId="12">
    <w:name w:val="Шрифт абзацу за промовчанням1"/>
    <w:rsid w:val="001B5438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header"/>
    <w:basedOn w:val="a"/>
    <w:link w:val="a6"/>
    <w:uiPriority w:val="99"/>
    <w:rsid w:val="001B5438"/>
    <w:pPr>
      <w:tabs>
        <w:tab w:val="center" w:pos="4677"/>
        <w:tab w:val="right" w:pos="9355"/>
      </w:tabs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bCs/>
      <w:position w:val="-1"/>
      <w:sz w:val="28"/>
      <w:szCs w:val="24"/>
      <w:lang w:eastAsia="ru-RU"/>
    </w:rPr>
  </w:style>
  <w:style w:type="character" w:customStyle="1" w:styleId="a6">
    <w:name w:val="Верхний колонтитул Знак"/>
    <w:link w:val="a5"/>
    <w:uiPriority w:val="99"/>
    <w:rsid w:val="001B5438"/>
    <w:rPr>
      <w:rFonts w:ascii="Times New Roman" w:eastAsia="Times New Roman" w:hAnsi="Times New Roman"/>
      <w:bCs/>
      <w:position w:val="-1"/>
      <w:sz w:val="28"/>
      <w:szCs w:val="24"/>
      <w:lang w:eastAsia="ru-RU"/>
    </w:rPr>
  </w:style>
  <w:style w:type="character" w:styleId="a7">
    <w:name w:val="page number"/>
    <w:rsid w:val="001B5438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Body Text Indent"/>
    <w:basedOn w:val="a"/>
    <w:link w:val="a9"/>
    <w:rsid w:val="001B5438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8"/>
      <w:szCs w:val="24"/>
      <w:lang w:eastAsia="ru-RU"/>
    </w:rPr>
  </w:style>
  <w:style w:type="character" w:customStyle="1" w:styleId="a9">
    <w:name w:val="Основной текст с отступом Знак"/>
    <w:link w:val="a8"/>
    <w:rsid w:val="001B5438"/>
    <w:rPr>
      <w:rFonts w:ascii="Times New Roman" w:eastAsia="Times New Roman" w:hAnsi="Times New Roman"/>
      <w:position w:val="-1"/>
      <w:sz w:val="28"/>
      <w:szCs w:val="24"/>
      <w:lang w:eastAsia="ru-RU"/>
    </w:rPr>
  </w:style>
  <w:style w:type="paragraph" w:styleId="aa">
    <w:name w:val="Normal (Web)"/>
    <w:basedOn w:val="a"/>
    <w:rsid w:val="001B5438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ru-RU" w:eastAsia="ru-RU"/>
    </w:rPr>
  </w:style>
  <w:style w:type="character" w:styleId="ab">
    <w:name w:val="Strong"/>
    <w:rsid w:val="001B5438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c">
    <w:name w:val="Основний текст_"/>
    <w:rsid w:val="001B5438"/>
    <w:rPr>
      <w:w w:val="100"/>
      <w:position w:val="-1"/>
      <w:sz w:val="21"/>
      <w:szCs w:val="21"/>
      <w:effect w:val="none"/>
      <w:vertAlign w:val="baseline"/>
      <w:cs w:val="0"/>
      <w:em w:val="none"/>
      <w:lang w:bidi="ar-SA"/>
    </w:rPr>
  </w:style>
  <w:style w:type="paragraph" w:customStyle="1" w:styleId="13">
    <w:name w:val="Основний текст1"/>
    <w:basedOn w:val="a"/>
    <w:rsid w:val="001B5438"/>
    <w:pPr>
      <w:shd w:val="clear" w:color="auto" w:fill="FFFFFF"/>
      <w:suppressAutoHyphens/>
      <w:spacing w:after="0" w:line="276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1"/>
      <w:szCs w:val="21"/>
      <w:lang w:eastAsia="ru-RU"/>
    </w:rPr>
  </w:style>
  <w:style w:type="paragraph" w:customStyle="1" w:styleId="ad">
    <w:name w:val="Знак Знак Знак Знак Знак Знак"/>
    <w:basedOn w:val="a"/>
    <w:rsid w:val="001B543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Verdana"/>
      <w:position w:val="-1"/>
      <w:sz w:val="20"/>
      <w:szCs w:val="20"/>
      <w:lang w:val="en-US"/>
    </w:rPr>
  </w:style>
  <w:style w:type="paragraph" w:styleId="ae">
    <w:name w:val="List Paragraph"/>
    <w:basedOn w:val="a"/>
    <w:rsid w:val="001B5438"/>
    <w:pPr>
      <w:spacing w:after="200" w:line="1" w:lineRule="atLeast"/>
      <w:ind w:leftChars="-1" w:left="720" w:hangingChars="1" w:hanging="1"/>
      <w:textDirection w:val="btLr"/>
      <w:textAlignment w:val="top"/>
      <w:outlineLvl w:val="0"/>
    </w:pPr>
    <w:rPr>
      <w:rFonts w:ascii="Times New Roman" w:eastAsia="Times New Roman" w:hAnsi="Times New Roman"/>
      <w:bCs/>
      <w:position w:val="-1"/>
      <w:sz w:val="28"/>
      <w:szCs w:val="24"/>
      <w:lang w:eastAsia="ar-SA"/>
    </w:rPr>
  </w:style>
  <w:style w:type="character" w:customStyle="1" w:styleId="rvts0">
    <w:name w:val="rvts0"/>
    <w:rsid w:val="001B5438"/>
    <w:rPr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link w:val="HTML0"/>
    <w:rsid w:val="001B5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Times New Roman" w:hAnsi="Courier New" w:cs="Courier New"/>
      <w:position w:val="-1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1B5438"/>
    <w:rPr>
      <w:rFonts w:ascii="Courier New" w:eastAsia="Times New Roman" w:hAnsi="Courier New" w:cs="Courier New"/>
      <w:position w:val="-1"/>
      <w:lang w:val="ru-RU" w:eastAsia="ru-RU"/>
    </w:rPr>
  </w:style>
  <w:style w:type="character" w:customStyle="1" w:styleId="HTML1">
    <w:name w:val="Стандартний HTML Знак"/>
    <w:rsid w:val="001B5438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customStyle="1" w:styleId="rvts23">
    <w:name w:val="rvts23"/>
    <w:rsid w:val="001B5438"/>
    <w:rPr>
      <w:w w:val="100"/>
      <w:position w:val="-1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rsid w:val="001B5438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1B543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Verdana"/>
      <w:position w:val="-1"/>
      <w:sz w:val="20"/>
      <w:szCs w:val="20"/>
      <w:lang w:val="en-US"/>
    </w:rPr>
  </w:style>
  <w:style w:type="character" w:customStyle="1" w:styleId="apple-converted-space">
    <w:name w:val="apple-converted-space"/>
    <w:rsid w:val="001B5438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No Spacing"/>
    <w:rsid w:val="001B543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paragraph" w:styleId="af0">
    <w:name w:val="Body Text"/>
    <w:basedOn w:val="a"/>
    <w:link w:val="af1"/>
    <w:rsid w:val="001B5438"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bCs/>
      <w:position w:val="-1"/>
      <w:sz w:val="28"/>
      <w:szCs w:val="24"/>
      <w:lang w:eastAsia="ru-RU"/>
    </w:rPr>
  </w:style>
  <w:style w:type="character" w:customStyle="1" w:styleId="af1">
    <w:name w:val="Основной текст Знак"/>
    <w:link w:val="af0"/>
    <w:rsid w:val="001B5438"/>
    <w:rPr>
      <w:rFonts w:ascii="Times New Roman" w:eastAsia="Times New Roman" w:hAnsi="Times New Roman"/>
      <w:bCs/>
      <w:position w:val="-1"/>
      <w:sz w:val="28"/>
      <w:szCs w:val="24"/>
      <w:lang w:eastAsia="ru-RU"/>
    </w:rPr>
  </w:style>
  <w:style w:type="paragraph" w:customStyle="1" w:styleId="31">
    <w:name w:val="Основной текст с отступом 31"/>
    <w:basedOn w:val="a"/>
    <w:rsid w:val="001B5438"/>
    <w:pPr>
      <w:spacing w:after="0" w:line="1" w:lineRule="atLeast"/>
      <w:ind w:leftChars="-1" w:left="436" w:hangingChars="1" w:hanging="436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8"/>
      <w:szCs w:val="24"/>
      <w:lang w:eastAsia="zh-CN"/>
    </w:rPr>
  </w:style>
  <w:style w:type="character" w:customStyle="1" w:styleId="FontStyle13">
    <w:name w:val="Font Style13"/>
    <w:rsid w:val="001B5438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Style5">
    <w:name w:val="Style5"/>
    <w:basedOn w:val="a"/>
    <w:rsid w:val="001B5438"/>
    <w:pPr>
      <w:widowControl w:val="0"/>
      <w:autoSpaceDE w:val="0"/>
      <w:spacing w:after="0" w:line="322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ru-RU" w:eastAsia="ar-SA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rsid w:val="001B543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MS Mincho" w:hAnsi="Verdana" w:cs="Verdana"/>
      <w:position w:val="-1"/>
      <w:sz w:val="20"/>
      <w:szCs w:val="20"/>
      <w:lang w:val="en-US"/>
    </w:rPr>
  </w:style>
  <w:style w:type="character" w:customStyle="1" w:styleId="rvts15">
    <w:name w:val="rvts15"/>
    <w:rsid w:val="001B5438"/>
    <w:rPr>
      <w:w w:val="100"/>
      <w:position w:val="-1"/>
      <w:effect w:val="none"/>
      <w:vertAlign w:val="baseline"/>
      <w:cs w:val="0"/>
      <w:em w:val="none"/>
    </w:rPr>
  </w:style>
  <w:style w:type="paragraph" w:customStyle="1" w:styleId="22">
    <w:name w:val="Основной текст 22"/>
    <w:basedOn w:val="a"/>
    <w:rsid w:val="001B5438"/>
    <w:pPr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b/>
      <w:bCs/>
      <w:position w:val="-1"/>
      <w:sz w:val="28"/>
      <w:szCs w:val="24"/>
      <w:lang w:eastAsia="zh-CN"/>
    </w:rPr>
  </w:style>
  <w:style w:type="paragraph" w:styleId="af3">
    <w:name w:val="footer"/>
    <w:basedOn w:val="a"/>
    <w:link w:val="af4"/>
    <w:uiPriority w:val="99"/>
    <w:rsid w:val="001B5438"/>
    <w:pPr>
      <w:tabs>
        <w:tab w:val="center" w:pos="4819"/>
        <w:tab w:val="right" w:pos="9639"/>
      </w:tabs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bCs/>
      <w:position w:val="-1"/>
      <w:sz w:val="28"/>
      <w:szCs w:val="24"/>
      <w:lang w:eastAsia="ru-RU"/>
    </w:rPr>
  </w:style>
  <w:style w:type="character" w:customStyle="1" w:styleId="af4">
    <w:name w:val="Нижний колонтитул Знак"/>
    <w:link w:val="af3"/>
    <w:uiPriority w:val="99"/>
    <w:rsid w:val="001B5438"/>
    <w:rPr>
      <w:rFonts w:ascii="Times New Roman" w:eastAsia="Times New Roman" w:hAnsi="Times New Roman"/>
      <w:bCs/>
      <w:position w:val="-1"/>
      <w:sz w:val="28"/>
      <w:szCs w:val="24"/>
      <w:lang w:eastAsia="ru-RU"/>
    </w:rPr>
  </w:style>
  <w:style w:type="character" w:customStyle="1" w:styleId="af5">
    <w:name w:val="Нижній колонтитул Знак"/>
    <w:uiPriority w:val="99"/>
    <w:rsid w:val="001B5438"/>
    <w:rPr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32">
    <w:name w:val="Body Text Indent 3"/>
    <w:basedOn w:val="a"/>
    <w:link w:val="33"/>
    <w:rsid w:val="001B5438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1B5438"/>
    <w:rPr>
      <w:rFonts w:ascii="Times New Roman" w:eastAsia="Times New Roman" w:hAnsi="Times New Roman"/>
      <w:position w:val="-1"/>
      <w:sz w:val="16"/>
      <w:szCs w:val="16"/>
      <w:lang w:val="ru-RU" w:eastAsia="ru-RU"/>
    </w:rPr>
  </w:style>
  <w:style w:type="character" w:customStyle="1" w:styleId="34">
    <w:name w:val="Основний текст з відступом 3 Знак"/>
    <w:rsid w:val="001B5438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rvts44">
    <w:name w:val="rvts44"/>
    <w:rsid w:val="001B5438"/>
    <w:rPr>
      <w:w w:val="100"/>
      <w:position w:val="-1"/>
      <w:effect w:val="none"/>
      <w:vertAlign w:val="baseline"/>
      <w:cs w:val="0"/>
      <w:em w:val="none"/>
    </w:rPr>
  </w:style>
  <w:style w:type="character" w:styleId="af6">
    <w:name w:val="Hyperlink"/>
    <w:rsid w:val="001B543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21">
    <w:name w:val="Body Text Indent 2"/>
    <w:basedOn w:val="a"/>
    <w:link w:val="23"/>
    <w:rsid w:val="001B5438"/>
    <w:pPr>
      <w:suppressAutoHyphens/>
      <w:spacing w:after="120" w:line="480" w:lineRule="auto"/>
      <w:ind w:leftChars="-1" w:left="283" w:hangingChars="1" w:hanging="1"/>
      <w:textDirection w:val="btLr"/>
      <w:textAlignment w:val="top"/>
      <w:outlineLvl w:val="0"/>
    </w:pPr>
    <w:rPr>
      <w:rFonts w:ascii="Times New Roman" w:eastAsia="Times New Roman" w:hAnsi="Times New Roman"/>
      <w:bCs/>
      <w:position w:val="-1"/>
      <w:sz w:val="28"/>
      <w:szCs w:val="24"/>
      <w:lang w:eastAsia="ru-RU"/>
    </w:rPr>
  </w:style>
  <w:style w:type="character" w:customStyle="1" w:styleId="23">
    <w:name w:val="Основной текст с отступом 2 Знак"/>
    <w:link w:val="21"/>
    <w:rsid w:val="001B5438"/>
    <w:rPr>
      <w:rFonts w:ascii="Times New Roman" w:eastAsia="Times New Roman" w:hAnsi="Times New Roman"/>
      <w:bCs/>
      <w:position w:val="-1"/>
      <w:sz w:val="28"/>
      <w:szCs w:val="24"/>
      <w:lang w:eastAsia="ru-RU"/>
    </w:rPr>
  </w:style>
  <w:style w:type="character" w:customStyle="1" w:styleId="24">
    <w:name w:val="Основний текст з відступом 2 Знак"/>
    <w:rsid w:val="001B5438"/>
    <w:rPr>
      <w:bCs/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character" w:customStyle="1" w:styleId="af7">
    <w:name w:val="Основний текст з відступом Знак"/>
    <w:rsid w:val="001B5438"/>
    <w:rPr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paragraph" w:styleId="af8">
    <w:name w:val="Balloon Text"/>
    <w:basedOn w:val="a"/>
    <w:link w:val="af9"/>
    <w:uiPriority w:val="99"/>
    <w:rsid w:val="001B543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Times New Roman" w:hAnsi="Tahoma" w:cs="Tahoma"/>
      <w:bCs/>
      <w:position w:val="-1"/>
      <w:sz w:val="16"/>
      <w:szCs w:val="16"/>
      <w:lang w:eastAsia="ru-RU"/>
    </w:rPr>
  </w:style>
  <w:style w:type="character" w:customStyle="1" w:styleId="af9">
    <w:name w:val="Текст выноски Знак"/>
    <w:link w:val="af8"/>
    <w:uiPriority w:val="99"/>
    <w:rsid w:val="001B5438"/>
    <w:rPr>
      <w:rFonts w:ascii="Tahoma" w:eastAsia="Times New Roman" w:hAnsi="Tahoma" w:cs="Tahoma"/>
      <w:bCs/>
      <w:position w:val="-1"/>
      <w:sz w:val="16"/>
      <w:szCs w:val="16"/>
      <w:lang w:eastAsia="ru-RU"/>
    </w:rPr>
  </w:style>
  <w:style w:type="character" w:customStyle="1" w:styleId="afa">
    <w:name w:val="Текст у виносці Знак"/>
    <w:rsid w:val="001B5438"/>
    <w:rPr>
      <w:rFonts w:ascii="Tahoma" w:hAnsi="Tahoma" w:cs="Tahoma"/>
      <w:bCs/>
      <w:w w:val="100"/>
      <w:position w:val="-1"/>
      <w:sz w:val="16"/>
      <w:szCs w:val="16"/>
      <w:effect w:val="none"/>
      <w:vertAlign w:val="baseline"/>
      <w:cs w:val="0"/>
      <w:em w:val="none"/>
      <w:lang w:val="uk-UA"/>
    </w:rPr>
  </w:style>
  <w:style w:type="table" w:styleId="afb">
    <w:name w:val="Table Grid"/>
    <w:basedOn w:val="a1"/>
    <w:rsid w:val="001B543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Subtitle"/>
    <w:basedOn w:val="a"/>
    <w:next w:val="a"/>
    <w:link w:val="afd"/>
    <w:uiPriority w:val="11"/>
    <w:qFormat/>
    <w:rsid w:val="001B5438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bCs/>
      <w:i/>
      <w:color w:val="666666"/>
      <w:position w:val="-1"/>
      <w:sz w:val="48"/>
      <w:szCs w:val="48"/>
      <w:lang w:eastAsia="ru-RU"/>
    </w:rPr>
  </w:style>
  <w:style w:type="character" w:customStyle="1" w:styleId="afd">
    <w:name w:val="Подзаголовок Знак"/>
    <w:link w:val="afc"/>
    <w:uiPriority w:val="11"/>
    <w:rsid w:val="001B5438"/>
    <w:rPr>
      <w:rFonts w:ascii="Georgia" w:eastAsia="Georgia" w:hAnsi="Georgia" w:cs="Georgia"/>
      <w:bCs/>
      <w:i/>
      <w:color w:val="666666"/>
      <w:position w:val="-1"/>
      <w:sz w:val="48"/>
      <w:szCs w:val="48"/>
      <w:lang w:eastAsia="ru-RU"/>
    </w:rPr>
  </w:style>
  <w:style w:type="paragraph" w:customStyle="1" w:styleId="Default">
    <w:name w:val="Default"/>
    <w:rsid w:val="001B54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/>
    </w:rPr>
  </w:style>
  <w:style w:type="character" w:customStyle="1" w:styleId="25">
    <w:name w:val="Основной текст (2)_"/>
    <w:link w:val="26"/>
    <w:semiHidden/>
    <w:locked/>
    <w:rsid w:val="001B5438"/>
    <w:rPr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semiHidden/>
    <w:rsid w:val="001B5438"/>
    <w:pPr>
      <w:widowControl w:val="0"/>
      <w:shd w:val="clear" w:color="auto" w:fill="FFFFFF"/>
      <w:spacing w:after="0" w:line="0" w:lineRule="atLeast"/>
    </w:pPr>
    <w:rPr>
      <w:sz w:val="19"/>
      <w:szCs w:val="19"/>
      <w:lang w:eastAsia="uk-UA"/>
    </w:rPr>
  </w:style>
  <w:style w:type="character" w:styleId="afe">
    <w:name w:val="FollowedHyperlink"/>
    <w:uiPriority w:val="99"/>
    <w:semiHidden/>
    <w:unhideWhenUsed/>
    <w:rsid w:val="001B5438"/>
    <w:rPr>
      <w:color w:val="954F72"/>
      <w:u w:val="single"/>
    </w:rPr>
  </w:style>
  <w:style w:type="character" w:styleId="aff">
    <w:name w:val="annotation reference"/>
    <w:uiPriority w:val="99"/>
    <w:semiHidden/>
    <w:unhideWhenUsed/>
    <w:rsid w:val="00C104E7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104E7"/>
    <w:rPr>
      <w:sz w:val="20"/>
      <w:szCs w:val="20"/>
    </w:rPr>
  </w:style>
  <w:style w:type="character" w:customStyle="1" w:styleId="aff1">
    <w:name w:val="Текст примечания Знак"/>
    <w:link w:val="aff0"/>
    <w:uiPriority w:val="99"/>
    <w:semiHidden/>
    <w:rsid w:val="00C104E7"/>
    <w:rPr>
      <w:lang w:val="uk-UA"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104E7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C104E7"/>
    <w:rPr>
      <w:b/>
      <w:bCs/>
      <w:lang w:val="uk-UA" w:eastAsia="en-US"/>
    </w:rPr>
  </w:style>
  <w:style w:type="numbering" w:customStyle="1" w:styleId="27">
    <w:name w:val="Нет списка2"/>
    <w:next w:val="a2"/>
    <w:uiPriority w:val="99"/>
    <w:semiHidden/>
    <w:unhideWhenUsed/>
    <w:rsid w:val="007E59DF"/>
  </w:style>
  <w:style w:type="numbering" w:customStyle="1" w:styleId="110">
    <w:name w:val="Нет списка11"/>
    <w:next w:val="a2"/>
    <w:uiPriority w:val="99"/>
    <w:semiHidden/>
    <w:unhideWhenUsed/>
    <w:rsid w:val="007E59DF"/>
  </w:style>
  <w:style w:type="table" w:customStyle="1" w:styleId="14">
    <w:name w:val="Сетка таблицы1"/>
    <w:basedOn w:val="a1"/>
    <w:next w:val="afb"/>
    <w:uiPriority w:val="39"/>
    <w:rsid w:val="007E59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7E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C7578-1CE9-4CD1-9733-C7BCC6A7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53673</Words>
  <Characters>30594</Characters>
  <Application>Microsoft Office Word</Application>
  <DocSecurity>0</DocSecurity>
  <Lines>254</Lines>
  <Paragraphs>168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Болычевская</dc:creator>
  <cp:keywords/>
  <dc:description/>
  <cp:lastModifiedBy>Наталя Смирнова</cp:lastModifiedBy>
  <cp:revision>5</cp:revision>
  <cp:lastPrinted>2026-01-30T09:02:00Z</cp:lastPrinted>
  <dcterms:created xsi:type="dcterms:W3CDTF">2026-01-30T13:25:00Z</dcterms:created>
  <dcterms:modified xsi:type="dcterms:W3CDTF">2026-01-30T13:51:00Z</dcterms:modified>
</cp:coreProperties>
</file>