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5D3" w14:textId="56F2B0D4" w:rsidR="003B01B1" w:rsidRDefault="003B01B1" w:rsidP="00523040">
      <w:pPr>
        <w:jc w:val="both"/>
        <w:rPr>
          <w:sz w:val="20"/>
          <w:szCs w:val="20"/>
        </w:rPr>
      </w:pPr>
      <w:r w:rsidRPr="00FD5FE1">
        <w:rPr>
          <w:sz w:val="20"/>
          <w:szCs w:val="20"/>
        </w:rPr>
        <w:t>v-ju-</w:t>
      </w:r>
      <w:r w:rsidR="00B56270" w:rsidRPr="00FD5FE1">
        <w:rPr>
          <w:sz w:val="20"/>
          <w:szCs w:val="20"/>
        </w:rPr>
        <w:t>01</w:t>
      </w:r>
      <w:r w:rsidR="00FD5FE1" w:rsidRPr="00FD5FE1">
        <w:rPr>
          <w:sz w:val="20"/>
          <w:szCs w:val="20"/>
        </w:rPr>
        <w:t>9</w:t>
      </w:r>
    </w:p>
    <w:p w14:paraId="03BBFA7A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5D84BDFC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48795812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234771D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61CA85CD" w14:textId="77777777" w:rsidR="000E3117" w:rsidRPr="00735ECF" w:rsidRDefault="000E3117" w:rsidP="00523040">
      <w:pPr>
        <w:jc w:val="both"/>
        <w:rPr>
          <w:sz w:val="28"/>
          <w:szCs w:val="28"/>
        </w:rPr>
      </w:pPr>
    </w:p>
    <w:p w14:paraId="317BE376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8D20579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2C28EA78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38B7CCA5" w14:textId="77777777" w:rsidR="00E6029D" w:rsidRPr="00735ECF" w:rsidRDefault="00E6029D" w:rsidP="00523040">
      <w:pPr>
        <w:jc w:val="both"/>
        <w:rPr>
          <w:sz w:val="28"/>
          <w:szCs w:val="28"/>
        </w:rPr>
      </w:pPr>
    </w:p>
    <w:p w14:paraId="7E32A19E" w14:textId="77777777" w:rsidR="00783335" w:rsidRPr="00735ECF" w:rsidRDefault="00783335" w:rsidP="00523040">
      <w:pPr>
        <w:jc w:val="both"/>
        <w:rPr>
          <w:sz w:val="28"/>
          <w:szCs w:val="28"/>
        </w:rPr>
      </w:pPr>
    </w:p>
    <w:p w14:paraId="1A60C127" w14:textId="580A754F" w:rsidR="00E90C6E" w:rsidRPr="00735ECF" w:rsidRDefault="00E16A3A" w:rsidP="004524D1">
      <w:pPr>
        <w:ind w:right="6377"/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  <w:r w:rsidRPr="00E16A3A">
        <w:rPr>
          <w:sz w:val="28"/>
          <w:szCs w:val="28"/>
        </w:rPr>
        <w:t xml:space="preserve">Про </w:t>
      </w:r>
      <w:bookmarkEnd w:id="0"/>
      <w:r w:rsidR="00F2361F">
        <w:rPr>
          <w:sz w:val="28"/>
          <w:szCs w:val="28"/>
        </w:rPr>
        <w:t>зняття з соціального квартирного обліку</w:t>
      </w:r>
    </w:p>
    <w:bookmarkEnd w:id="1"/>
    <w:bookmarkEnd w:id="2"/>
    <w:p w14:paraId="7BA30BA4" w14:textId="6EA12994" w:rsidR="00644FE1" w:rsidRDefault="00644FE1" w:rsidP="00754BE6">
      <w:pPr>
        <w:ind w:right="4393"/>
        <w:jc w:val="both"/>
        <w:rPr>
          <w:sz w:val="28"/>
          <w:szCs w:val="28"/>
        </w:rPr>
      </w:pPr>
    </w:p>
    <w:p w14:paraId="37C50089" w14:textId="77777777" w:rsidR="004524D1" w:rsidRPr="00735ECF" w:rsidRDefault="004524D1" w:rsidP="00754BE6">
      <w:pPr>
        <w:ind w:right="4393"/>
        <w:jc w:val="both"/>
        <w:rPr>
          <w:sz w:val="28"/>
          <w:szCs w:val="28"/>
        </w:rPr>
      </w:pPr>
    </w:p>
    <w:p w14:paraId="68DDB98F" w14:textId="402E4ED1" w:rsidR="00622852" w:rsidRPr="00735ECF" w:rsidRDefault="00622852" w:rsidP="0060192A">
      <w:pPr>
        <w:ind w:firstLine="567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Розглянувши витяг з протокол</w:t>
      </w:r>
      <w:r>
        <w:rPr>
          <w:sz w:val="28"/>
          <w:szCs w:val="28"/>
        </w:rPr>
        <w:t>у</w:t>
      </w:r>
      <w:r w:rsidRPr="00735ECF">
        <w:rPr>
          <w:sz w:val="28"/>
          <w:szCs w:val="28"/>
        </w:rPr>
        <w:t xml:space="preserve"> засідання наглядової ради у сфері </w:t>
      </w:r>
      <w:r w:rsidRPr="003D13A5">
        <w:rPr>
          <w:sz w:val="28"/>
          <w:szCs w:val="28"/>
        </w:rPr>
        <w:t xml:space="preserve">розподілу соціального житла </w:t>
      </w:r>
      <w:r w:rsidRPr="00D62518">
        <w:rPr>
          <w:sz w:val="28"/>
          <w:szCs w:val="28"/>
        </w:rPr>
        <w:t>від</w:t>
      </w:r>
      <w:r w:rsidR="0060192A" w:rsidRPr="00D62518">
        <w:rPr>
          <w:sz w:val="28"/>
          <w:szCs w:val="28"/>
        </w:rPr>
        <w:t xml:space="preserve"> </w:t>
      </w:r>
      <w:r w:rsidR="005E1092">
        <w:rPr>
          <w:sz w:val="28"/>
          <w:szCs w:val="28"/>
        </w:rPr>
        <w:t>0</w:t>
      </w:r>
      <w:r w:rsidR="003016CA">
        <w:rPr>
          <w:sz w:val="28"/>
          <w:szCs w:val="28"/>
        </w:rPr>
        <w:t>5</w:t>
      </w:r>
      <w:r w:rsidR="005E1092">
        <w:rPr>
          <w:sz w:val="28"/>
          <w:szCs w:val="28"/>
        </w:rPr>
        <w:t>.</w:t>
      </w:r>
      <w:r w:rsidR="00D62518" w:rsidRPr="00D62518">
        <w:rPr>
          <w:sz w:val="28"/>
          <w:szCs w:val="28"/>
        </w:rPr>
        <w:t>0</w:t>
      </w:r>
      <w:r w:rsidR="005E1092">
        <w:rPr>
          <w:sz w:val="28"/>
          <w:szCs w:val="28"/>
        </w:rPr>
        <w:t>2</w:t>
      </w:r>
      <w:r w:rsidRPr="00D62518">
        <w:rPr>
          <w:sz w:val="28"/>
          <w:szCs w:val="28"/>
        </w:rPr>
        <w:t>.202</w:t>
      </w:r>
      <w:r w:rsidR="00D62518" w:rsidRPr="00D62518">
        <w:rPr>
          <w:sz w:val="28"/>
          <w:szCs w:val="28"/>
        </w:rPr>
        <w:t>5</w:t>
      </w:r>
      <w:r w:rsidRPr="00D62518">
        <w:rPr>
          <w:sz w:val="28"/>
          <w:szCs w:val="28"/>
        </w:rPr>
        <w:t xml:space="preserve"> № </w:t>
      </w:r>
      <w:r w:rsidR="005E1092">
        <w:rPr>
          <w:sz w:val="28"/>
          <w:szCs w:val="28"/>
        </w:rPr>
        <w:t>2</w:t>
      </w:r>
      <w:r w:rsidRPr="003D13A5">
        <w:rPr>
          <w:sz w:val="28"/>
          <w:szCs w:val="28"/>
        </w:rPr>
        <w:t xml:space="preserve">, згідно з </w:t>
      </w:r>
      <w:bookmarkStart w:id="3" w:name="_Hlk178752779"/>
      <w:r w:rsidRPr="003D13A5">
        <w:rPr>
          <w:sz w:val="28"/>
          <w:szCs w:val="28"/>
        </w:rPr>
        <w:t xml:space="preserve">ч. 1, </w:t>
      </w:r>
      <w:proofErr w:type="spellStart"/>
      <w:r w:rsidRPr="003D13A5">
        <w:rPr>
          <w:sz w:val="28"/>
          <w:szCs w:val="28"/>
        </w:rPr>
        <w:t>п.п</w:t>
      </w:r>
      <w:proofErr w:type="spellEnd"/>
      <w:r w:rsidRPr="003D13A5">
        <w:rPr>
          <w:sz w:val="28"/>
          <w:szCs w:val="28"/>
        </w:rPr>
        <w:t>. «а», «б» ч. 2 ст. 10</w:t>
      </w:r>
      <w:r w:rsidR="00114FC6">
        <w:rPr>
          <w:sz w:val="28"/>
          <w:szCs w:val="28"/>
        </w:rPr>
        <w:t>,</w:t>
      </w:r>
      <w:r w:rsidRPr="003D13A5">
        <w:rPr>
          <w:sz w:val="28"/>
          <w:szCs w:val="28"/>
        </w:rPr>
        <w:t xml:space="preserve"> </w:t>
      </w:r>
      <w:r w:rsidR="00B76B60" w:rsidRPr="003D13A5">
        <w:rPr>
          <w:sz w:val="28"/>
          <w:szCs w:val="28"/>
        </w:rPr>
        <w:t>п. 2 ч.1 ст</w:t>
      </w:r>
      <w:r w:rsidR="002C48D5" w:rsidRPr="003D13A5">
        <w:rPr>
          <w:sz w:val="28"/>
          <w:szCs w:val="28"/>
        </w:rPr>
        <w:t>.</w:t>
      </w:r>
      <w:r w:rsidR="00B76B60" w:rsidRPr="003D13A5">
        <w:rPr>
          <w:sz w:val="28"/>
          <w:szCs w:val="28"/>
        </w:rPr>
        <w:t xml:space="preserve"> 19 </w:t>
      </w:r>
      <w:r w:rsidRPr="003D13A5">
        <w:rPr>
          <w:sz w:val="28"/>
          <w:szCs w:val="28"/>
        </w:rPr>
        <w:t>Закону України «Про житловий фонд соціального призначення»</w:t>
      </w:r>
      <w:bookmarkEnd w:id="3"/>
      <w:r w:rsidRPr="003D13A5">
        <w:rPr>
          <w:sz w:val="28"/>
          <w:szCs w:val="28"/>
        </w:rPr>
        <w:t xml:space="preserve">, </w:t>
      </w:r>
      <w:proofErr w:type="spellStart"/>
      <w:r w:rsidRPr="003D13A5">
        <w:rPr>
          <w:sz w:val="28"/>
          <w:szCs w:val="28"/>
        </w:rPr>
        <w:t>абз</w:t>
      </w:r>
      <w:proofErr w:type="spellEnd"/>
      <w:r w:rsidRPr="003D13A5">
        <w:rPr>
          <w:sz w:val="28"/>
          <w:szCs w:val="28"/>
        </w:rPr>
        <w:t>.</w:t>
      </w:r>
      <w:r w:rsidRPr="003D13A5">
        <w:rPr>
          <w:sz w:val="28"/>
          <w:szCs w:val="28"/>
          <w:lang w:val="en-US"/>
        </w:rPr>
        <w:t> </w:t>
      </w:r>
      <w:r w:rsidR="0023607D">
        <w:rPr>
          <w:sz w:val="28"/>
          <w:szCs w:val="28"/>
        </w:rPr>
        <w:t>3</w:t>
      </w:r>
      <w:r w:rsidRPr="003D13A5">
        <w:rPr>
          <w:sz w:val="28"/>
          <w:szCs w:val="28"/>
        </w:rPr>
        <w:t xml:space="preserve"> п.</w:t>
      </w:r>
      <w:r w:rsidRPr="003D13A5">
        <w:rPr>
          <w:sz w:val="28"/>
          <w:szCs w:val="28"/>
          <w:lang w:val="en-US"/>
        </w:rPr>
        <w:t> </w:t>
      </w:r>
      <w:r w:rsidR="0023607D">
        <w:rPr>
          <w:sz w:val="28"/>
          <w:szCs w:val="28"/>
        </w:rPr>
        <w:t xml:space="preserve">11 </w:t>
      </w:r>
      <w:r w:rsidRPr="003D13A5">
        <w:rPr>
          <w:sz w:val="28"/>
          <w:szCs w:val="28"/>
        </w:rPr>
        <w:t>Порядку</w:t>
      </w:r>
      <w:r w:rsidRPr="00735ECF">
        <w:rPr>
          <w:sz w:val="28"/>
          <w:szCs w:val="28"/>
        </w:rPr>
        <w:t xml:space="preserve"> взяття громадян на соціальний квартирний облік</w:t>
      </w:r>
      <w:r>
        <w:rPr>
          <w:sz w:val="28"/>
          <w:szCs w:val="28"/>
        </w:rPr>
        <w:t>,</w:t>
      </w:r>
      <w:r w:rsidRPr="00735ECF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>23.07.2008 № 682, керуючись ст. 40 Закону України «Про місцеве самоврядування в Україні», виконком міської ради</w:t>
      </w:r>
    </w:p>
    <w:p w14:paraId="2B65C5CF" w14:textId="77777777" w:rsidR="003B01B1" w:rsidRPr="00735ECF" w:rsidRDefault="003B01B1" w:rsidP="0060192A">
      <w:pPr>
        <w:ind w:firstLine="567"/>
        <w:jc w:val="both"/>
        <w:rPr>
          <w:sz w:val="28"/>
          <w:szCs w:val="28"/>
        </w:rPr>
      </w:pPr>
    </w:p>
    <w:p w14:paraId="7A62670B" w14:textId="35F91670" w:rsidR="003B01B1" w:rsidRDefault="003B01B1" w:rsidP="0060192A">
      <w:pPr>
        <w:jc w:val="both"/>
        <w:rPr>
          <w:sz w:val="28"/>
          <w:szCs w:val="28"/>
        </w:rPr>
      </w:pPr>
      <w:r w:rsidRPr="00735ECF">
        <w:rPr>
          <w:sz w:val="28"/>
          <w:szCs w:val="28"/>
        </w:rPr>
        <w:t>ВИРІШИВ:</w:t>
      </w:r>
    </w:p>
    <w:p w14:paraId="2FDE9789" w14:textId="77777777" w:rsidR="00510F11" w:rsidRDefault="00510F11" w:rsidP="0060192A">
      <w:pPr>
        <w:jc w:val="both"/>
        <w:rPr>
          <w:sz w:val="28"/>
          <w:szCs w:val="28"/>
        </w:rPr>
      </w:pPr>
    </w:p>
    <w:p w14:paraId="12EE4CC6" w14:textId="3814A996" w:rsidR="00902799" w:rsidRDefault="002C3A15" w:rsidP="0090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2799">
        <w:rPr>
          <w:sz w:val="28"/>
          <w:szCs w:val="28"/>
        </w:rPr>
        <w:t>.</w:t>
      </w:r>
      <w:r w:rsidR="00902799" w:rsidRPr="00CB2705">
        <w:rPr>
          <w:sz w:val="28"/>
          <w:szCs w:val="28"/>
        </w:rPr>
        <w:t> </w:t>
      </w:r>
      <w:r w:rsidR="006022BE">
        <w:rPr>
          <w:sz w:val="28"/>
          <w:szCs w:val="28"/>
        </w:rPr>
        <w:t>Зняти з соціального квартирного обліку</w:t>
      </w:r>
      <w:r w:rsidR="00663689">
        <w:rPr>
          <w:sz w:val="28"/>
          <w:szCs w:val="28"/>
        </w:rPr>
        <w:t>:</w:t>
      </w:r>
    </w:p>
    <w:p w14:paraId="0518368B" w14:textId="75920AFD" w:rsidR="00FA7BDA" w:rsidRDefault="00FA7BDA" w:rsidP="004524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Центральному району:</w:t>
      </w:r>
    </w:p>
    <w:p w14:paraId="3382A66C" w14:textId="6CB3C777" w:rsidR="00E01473" w:rsidRDefault="004524D1" w:rsidP="004524D1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C7056D">
        <w:rPr>
          <w:sz w:val="28"/>
          <w:szCs w:val="28"/>
        </w:rPr>
        <w:t>Гуріна</w:t>
      </w:r>
      <w:proofErr w:type="spellEnd"/>
      <w:r w:rsidR="00C7056D">
        <w:rPr>
          <w:sz w:val="28"/>
          <w:szCs w:val="28"/>
        </w:rPr>
        <w:t xml:space="preserve"> </w:t>
      </w:r>
      <w:r w:rsidR="00D27B2D">
        <w:rPr>
          <w:sz w:val="28"/>
          <w:szCs w:val="28"/>
        </w:rPr>
        <w:t>ХХ</w:t>
      </w:r>
      <w:r w:rsidR="00E01473">
        <w:rPr>
          <w:sz w:val="28"/>
          <w:szCs w:val="28"/>
        </w:rPr>
        <w:t xml:space="preserve">, складом сім’ї </w:t>
      </w:r>
      <w:r w:rsidR="006373FC">
        <w:rPr>
          <w:sz w:val="28"/>
          <w:szCs w:val="28"/>
        </w:rPr>
        <w:t xml:space="preserve">- </w:t>
      </w:r>
      <w:r w:rsidR="00E01473">
        <w:rPr>
          <w:sz w:val="28"/>
          <w:szCs w:val="28"/>
        </w:rPr>
        <w:t xml:space="preserve">1 особа, </w:t>
      </w:r>
      <w:r w:rsidR="00E01473" w:rsidRPr="00345D94">
        <w:rPr>
          <w:sz w:val="28"/>
          <w:szCs w:val="28"/>
        </w:rPr>
        <w:t>на підставі п.</w:t>
      </w:r>
      <w:r>
        <w:rPr>
          <w:sz w:val="28"/>
          <w:szCs w:val="28"/>
        </w:rPr>
        <w:t> </w:t>
      </w:r>
      <w:r w:rsidR="00E01473" w:rsidRPr="00345D94">
        <w:rPr>
          <w:sz w:val="28"/>
          <w:szCs w:val="28"/>
        </w:rPr>
        <w:t>2 ч.</w:t>
      </w:r>
      <w:r>
        <w:rPr>
          <w:sz w:val="28"/>
          <w:szCs w:val="28"/>
        </w:rPr>
        <w:t> </w:t>
      </w:r>
      <w:r w:rsidR="00E01473" w:rsidRPr="00345D94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="00E01473" w:rsidRPr="00345D94">
        <w:rPr>
          <w:sz w:val="28"/>
          <w:szCs w:val="28"/>
        </w:rPr>
        <w:t>19 Закону України «Про житловий фонд соціального призначення</w:t>
      </w:r>
      <w:r w:rsidR="006373FC">
        <w:rPr>
          <w:sz w:val="28"/>
          <w:szCs w:val="28"/>
        </w:rPr>
        <w:t>»</w:t>
      </w:r>
      <w:r w:rsidR="00E01473">
        <w:rPr>
          <w:sz w:val="28"/>
          <w:szCs w:val="28"/>
        </w:rPr>
        <w:t>;</w:t>
      </w:r>
    </w:p>
    <w:p w14:paraId="2944113B" w14:textId="4E992621" w:rsidR="00E01473" w:rsidRDefault="004524D1" w:rsidP="004524D1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E01473">
        <w:rPr>
          <w:sz w:val="28"/>
          <w:szCs w:val="28"/>
        </w:rPr>
        <w:t>Подиму</w:t>
      </w:r>
      <w:proofErr w:type="spellEnd"/>
      <w:r w:rsidR="00E01473">
        <w:rPr>
          <w:sz w:val="28"/>
          <w:szCs w:val="28"/>
        </w:rPr>
        <w:t xml:space="preserve"> </w:t>
      </w:r>
      <w:r w:rsidR="00D27B2D">
        <w:rPr>
          <w:sz w:val="28"/>
          <w:szCs w:val="28"/>
        </w:rPr>
        <w:t>ХХ</w:t>
      </w:r>
      <w:r w:rsidR="00E01473">
        <w:rPr>
          <w:sz w:val="28"/>
          <w:szCs w:val="28"/>
        </w:rPr>
        <w:t xml:space="preserve">, складом сім’ї </w:t>
      </w:r>
      <w:r w:rsidR="006373FC">
        <w:rPr>
          <w:sz w:val="28"/>
          <w:szCs w:val="28"/>
        </w:rPr>
        <w:t xml:space="preserve">- </w:t>
      </w:r>
      <w:r w:rsidR="00E01473">
        <w:rPr>
          <w:sz w:val="28"/>
          <w:szCs w:val="28"/>
        </w:rPr>
        <w:t xml:space="preserve">1 особа, </w:t>
      </w:r>
      <w:r w:rsidR="00E01473" w:rsidRPr="00345D94">
        <w:rPr>
          <w:sz w:val="28"/>
          <w:szCs w:val="28"/>
        </w:rPr>
        <w:t>на підставі п.</w:t>
      </w:r>
      <w:r>
        <w:rPr>
          <w:sz w:val="28"/>
          <w:szCs w:val="28"/>
        </w:rPr>
        <w:t> </w:t>
      </w:r>
      <w:r w:rsidR="00E01473" w:rsidRPr="00345D94">
        <w:rPr>
          <w:sz w:val="28"/>
          <w:szCs w:val="28"/>
        </w:rPr>
        <w:t>2 ч.</w:t>
      </w:r>
      <w:r>
        <w:rPr>
          <w:sz w:val="28"/>
          <w:szCs w:val="28"/>
        </w:rPr>
        <w:t> </w:t>
      </w:r>
      <w:r w:rsidR="00E01473" w:rsidRPr="00345D94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="00E01473" w:rsidRPr="00345D94">
        <w:rPr>
          <w:sz w:val="28"/>
          <w:szCs w:val="28"/>
        </w:rPr>
        <w:t>19 Закону України «Про житловий фонд соціального призначення</w:t>
      </w:r>
      <w:r w:rsidR="006373FC">
        <w:rPr>
          <w:sz w:val="28"/>
          <w:szCs w:val="28"/>
        </w:rPr>
        <w:t>»</w:t>
      </w:r>
      <w:r w:rsidR="00ED551F">
        <w:rPr>
          <w:sz w:val="28"/>
          <w:szCs w:val="28"/>
        </w:rPr>
        <w:t>.</w:t>
      </w:r>
    </w:p>
    <w:p w14:paraId="439F8D24" w14:textId="2FE7AFD3" w:rsidR="00902799" w:rsidRPr="00D0686E" w:rsidRDefault="009F1CAB" w:rsidP="0090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99" w:rsidRPr="00D0686E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902799" w:rsidRPr="00D0686E">
        <w:rPr>
          <w:sz w:val="28"/>
          <w:szCs w:val="28"/>
        </w:rPr>
        <w:t>Лукова</w:t>
      </w:r>
      <w:proofErr w:type="spellEnd"/>
      <w:r w:rsidR="00902799" w:rsidRPr="00D0686E">
        <w:rPr>
          <w:sz w:val="28"/>
          <w:szCs w:val="28"/>
        </w:rPr>
        <w:t xml:space="preserve"> В.Д.</w:t>
      </w:r>
    </w:p>
    <w:p w14:paraId="1A6A833B" w14:textId="0BA2AE8B" w:rsidR="001430F2" w:rsidRDefault="001430F2" w:rsidP="00F92CC3">
      <w:pPr>
        <w:pStyle w:val="aa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B0ECA42" w14:textId="017235EC" w:rsidR="004524D1" w:rsidRDefault="004524D1" w:rsidP="00F92CC3">
      <w:pPr>
        <w:pStyle w:val="aa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58B6099" w14:textId="77777777" w:rsidR="004524D1" w:rsidRDefault="004524D1" w:rsidP="00F92CC3">
      <w:pPr>
        <w:pStyle w:val="aa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8BCA091" w14:textId="56CFFA92" w:rsidR="00F92CC3" w:rsidRDefault="00F92CC3" w:rsidP="001430F2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FC1EB3">
        <w:rPr>
          <w:color w:val="303030"/>
          <w:sz w:val="28"/>
          <w:szCs w:val="28"/>
        </w:rPr>
        <w:t>Міський</w:t>
      </w:r>
      <w:proofErr w:type="spellEnd"/>
      <w:r w:rsidRPr="00FC1EB3">
        <w:rPr>
          <w:color w:val="303030"/>
          <w:sz w:val="28"/>
          <w:szCs w:val="28"/>
        </w:rPr>
        <w:t xml:space="preserve"> голова </w:t>
      </w:r>
      <w:r>
        <w:rPr>
          <w:color w:val="303030"/>
          <w:sz w:val="28"/>
          <w:szCs w:val="28"/>
        </w:rPr>
        <w:t xml:space="preserve">                                                                                   </w:t>
      </w:r>
      <w:r w:rsidRPr="00FC1EB3">
        <w:rPr>
          <w:color w:val="303030"/>
          <w:sz w:val="28"/>
          <w:szCs w:val="28"/>
        </w:rPr>
        <w:t>О. СЄНКЕВИЧ</w:t>
      </w:r>
    </w:p>
    <w:sectPr w:rsidR="00F92CC3" w:rsidSect="004524D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C66C9" w14:textId="77777777" w:rsidR="00564C68" w:rsidRDefault="00564C68" w:rsidP="002C64BB">
      <w:r>
        <w:separator/>
      </w:r>
    </w:p>
  </w:endnote>
  <w:endnote w:type="continuationSeparator" w:id="0">
    <w:p w14:paraId="61E8D548" w14:textId="77777777" w:rsidR="00564C68" w:rsidRDefault="00564C68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8A44" w14:textId="77777777" w:rsidR="00564C68" w:rsidRDefault="00564C68" w:rsidP="002C64BB">
      <w:r>
        <w:separator/>
      </w:r>
    </w:p>
  </w:footnote>
  <w:footnote w:type="continuationSeparator" w:id="0">
    <w:p w14:paraId="6E06FA8A" w14:textId="77777777" w:rsidR="00564C68" w:rsidRDefault="00564C68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7F75" w14:textId="62AB503B" w:rsidR="008256D5" w:rsidRPr="008256D5" w:rsidRDefault="008256D5" w:rsidP="00BD38B6">
    <w:pPr>
      <w:pStyle w:val="a5"/>
      <w:tabs>
        <w:tab w:val="clear" w:pos="467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21497484">
    <w:abstractNumId w:val="1"/>
  </w:num>
  <w:num w:numId="2" w16cid:durableId="1493830718">
    <w:abstractNumId w:val="4"/>
  </w:num>
  <w:num w:numId="3" w16cid:durableId="1229457180">
    <w:abstractNumId w:val="5"/>
  </w:num>
  <w:num w:numId="4" w16cid:durableId="2076849763">
    <w:abstractNumId w:val="8"/>
  </w:num>
  <w:num w:numId="5" w16cid:durableId="618802902">
    <w:abstractNumId w:val="9"/>
  </w:num>
  <w:num w:numId="6" w16cid:durableId="926768457">
    <w:abstractNumId w:val="2"/>
  </w:num>
  <w:num w:numId="7" w16cid:durableId="939683937">
    <w:abstractNumId w:val="7"/>
  </w:num>
  <w:num w:numId="8" w16cid:durableId="1472140128">
    <w:abstractNumId w:val="0"/>
  </w:num>
  <w:num w:numId="9" w16cid:durableId="567617630">
    <w:abstractNumId w:val="3"/>
  </w:num>
  <w:num w:numId="10" w16cid:durableId="1520855398">
    <w:abstractNumId w:val="10"/>
  </w:num>
  <w:num w:numId="11" w16cid:durableId="179158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36C1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84968"/>
    <w:rsid w:val="0009182C"/>
    <w:rsid w:val="00093554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3798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CD"/>
    <w:rsid w:val="000F4EE3"/>
    <w:rsid w:val="000F76ED"/>
    <w:rsid w:val="00110845"/>
    <w:rsid w:val="001115DD"/>
    <w:rsid w:val="0011386A"/>
    <w:rsid w:val="00114FC6"/>
    <w:rsid w:val="00116D44"/>
    <w:rsid w:val="00117CC1"/>
    <w:rsid w:val="00122C5B"/>
    <w:rsid w:val="00124267"/>
    <w:rsid w:val="0012530A"/>
    <w:rsid w:val="001267E1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30F2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D01"/>
    <w:rsid w:val="00182F8F"/>
    <w:rsid w:val="00183528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5DA6"/>
    <w:rsid w:val="001A6BF0"/>
    <w:rsid w:val="001A753F"/>
    <w:rsid w:val="001A7AC1"/>
    <w:rsid w:val="001B0A2B"/>
    <w:rsid w:val="001B25C6"/>
    <w:rsid w:val="001B346B"/>
    <w:rsid w:val="001B3C56"/>
    <w:rsid w:val="001B4748"/>
    <w:rsid w:val="001B7EE1"/>
    <w:rsid w:val="001C050D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49D5"/>
    <w:rsid w:val="002154B8"/>
    <w:rsid w:val="00215FF1"/>
    <w:rsid w:val="00216F39"/>
    <w:rsid w:val="002212DB"/>
    <w:rsid w:val="002234F6"/>
    <w:rsid w:val="002235DC"/>
    <w:rsid w:val="002236F0"/>
    <w:rsid w:val="00226095"/>
    <w:rsid w:val="00226458"/>
    <w:rsid w:val="002322AA"/>
    <w:rsid w:val="00232584"/>
    <w:rsid w:val="002325F4"/>
    <w:rsid w:val="002346F4"/>
    <w:rsid w:val="0023607D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2C1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1722"/>
    <w:rsid w:val="002723D1"/>
    <w:rsid w:val="002729CE"/>
    <w:rsid w:val="002737CF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B78EE"/>
    <w:rsid w:val="002C0367"/>
    <w:rsid w:val="002C1213"/>
    <w:rsid w:val="002C169E"/>
    <w:rsid w:val="002C24D2"/>
    <w:rsid w:val="002C2954"/>
    <w:rsid w:val="002C3A15"/>
    <w:rsid w:val="002C4242"/>
    <w:rsid w:val="002C468E"/>
    <w:rsid w:val="002C48D5"/>
    <w:rsid w:val="002C5AC3"/>
    <w:rsid w:val="002C64BB"/>
    <w:rsid w:val="002C6925"/>
    <w:rsid w:val="002D0890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465"/>
    <w:rsid w:val="002F09B4"/>
    <w:rsid w:val="002F0DCD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16CA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AE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2EC4"/>
    <w:rsid w:val="00343815"/>
    <w:rsid w:val="003444A2"/>
    <w:rsid w:val="003448EF"/>
    <w:rsid w:val="00344D18"/>
    <w:rsid w:val="00345D94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3960"/>
    <w:rsid w:val="00374017"/>
    <w:rsid w:val="0037554B"/>
    <w:rsid w:val="00376137"/>
    <w:rsid w:val="003764D4"/>
    <w:rsid w:val="003767C6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35F8"/>
    <w:rsid w:val="003E4FA5"/>
    <w:rsid w:val="003E58C3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D77"/>
    <w:rsid w:val="003F7F96"/>
    <w:rsid w:val="0040088C"/>
    <w:rsid w:val="00400E97"/>
    <w:rsid w:val="00401F4F"/>
    <w:rsid w:val="004024C5"/>
    <w:rsid w:val="00403C7F"/>
    <w:rsid w:val="00403CE1"/>
    <w:rsid w:val="00404127"/>
    <w:rsid w:val="00406C28"/>
    <w:rsid w:val="00406EDE"/>
    <w:rsid w:val="004072DB"/>
    <w:rsid w:val="00420E84"/>
    <w:rsid w:val="0042207A"/>
    <w:rsid w:val="00422678"/>
    <w:rsid w:val="00425134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378"/>
    <w:rsid w:val="00445AC0"/>
    <w:rsid w:val="00447C80"/>
    <w:rsid w:val="00450FDF"/>
    <w:rsid w:val="004524D1"/>
    <w:rsid w:val="004544DC"/>
    <w:rsid w:val="00455723"/>
    <w:rsid w:val="00457169"/>
    <w:rsid w:val="0045767B"/>
    <w:rsid w:val="00457A63"/>
    <w:rsid w:val="00460CB2"/>
    <w:rsid w:val="004638E9"/>
    <w:rsid w:val="00464000"/>
    <w:rsid w:val="004649DC"/>
    <w:rsid w:val="00464E3F"/>
    <w:rsid w:val="00465A7C"/>
    <w:rsid w:val="00467B16"/>
    <w:rsid w:val="00472814"/>
    <w:rsid w:val="00472D42"/>
    <w:rsid w:val="004730C0"/>
    <w:rsid w:val="00473ED1"/>
    <w:rsid w:val="00482C4C"/>
    <w:rsid w:val="00486694"/>
    <w:rsid w:val="004867E6"/>
    <w:rsid w:val="00487DC8"/>
    <w:rsid w:val="00490635"/>
    <w:rsid w:val="004917D7"/>
    <w:rsid w:val="00492776"/>
    <w:rsid w:val="00494A4D"/>
    <w:rsid w:val="00495DB5"/>
    <w:rsid w:val="00496982"/>
    <w:rsid w:val="00497FA3"/>
    <w:rsid w:val="004A0ADA"/>
    <w:rsid w:val="004A1268"/>
    <w:rsid w:val="004A4F06"/>
    <w:rsid w:val="004A51D7"/>
    <w:rsid w:val="004A5C5E"/>
    <w:rsid w:val="004A672B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0F11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6D2C"/>
    <w:rsid w:val="00556F77"/>
    <w:rsid w:val="00562326"/>
    <w:rsid w:val="00564C68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092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3FC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689"/>
    <w:rsid w:val="00665093"/>
    <w:rsid w:val="00666AA7"/>
    <w:rsid w:val="006706F3"/>
    <w:rsid w:val="0067178F"/>
    <w:rsid w:val="00672256"/>
    <w:rsid w:val="00674EE6"/>
    <w:rsid w:val="00675D76"/>
    <w:rsid w:val="00680F36"/>
    <w:rsid w:val="00681EAC"/>
    <w:rsid w:val="0068245C"/>
    <w:rsid w:val="0068285C"/>
    <w:rsid w:val="00683567"/>
    <w:rsid w:val="006835BF"/>
    <w:rsid w:val="00684859"/>
    <w:rsid w:val="00684FDF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4671"/>
    <w:rsid w:val="006C56FA"/>
    <w:rsid w:val="006C6167"/>
    <w:rsid w:val="006C6C8D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E72CB"/>
    <w:rsid w:val="006F13D3"/>
    <w:rsid w:val="006F2093"/>
    <w:rsid w:val="006F58BC"/>
    <w:rsid w:val="006F58D7"/>
    <w:rsid w:val="00700119"/>
    <w:rsid w:val="00700858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BE8"/>
    <w:rsid w:val="00717E57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724C"/>
    <w:rsid w:val="00727C53"/>
    <w:rsid w:val="007306A9"/>
    <w:rsid w:val="00730AA0"/>
    <w:rsid w:val="0073112E"/>
    <w:rsid w:val="00732032"/>
    <w:rsid w:val="00733615"/>
    <w:rsid w:val="00734AEC"/>
    <w:rsid w:val="00734D6D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DA0"/>
    <w:rsid w:val="00765F7F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5DB6"/>
    <w:rsid w:val="007C77A9"/>
    <w:rsid w:val="007D120B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705"/>
    <w:rsid w:val="007F393C"/>
    <w:rsid w:val="007F3D90"/>
    <w:rsid w:val="007F47C9"/>
    <w:rsid w:val="007F4867"/>
    <w:rsid w:val="007F4C09"/>
    <w:rsid w:val="007F728E"/>
    <w:rsid w:val="00801F30"/>
    <w:rsid w:val="00802D3E"/>
    <w:rsid w:val="008030AB"/>
    <w:rsid w:val="0080311F"/>
    <w:rsid w:val="008034FF"/>
    <w:rsid w:val="00804C5D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397F"/>
    <w:rsid w:val="008158EE"/>
    <w:rsid w:val="00816583"/>
    <w:rsid w:val="00816B0C"/>
    <w:rsid w:val="00817BC5"/>
    <w:rsid w:val="008210A9"/>
    <w:rsid w:val="0082125F"/>
    <w:rsid w:val="00822DD2"/>
    <w:rsid w:val="00824E17"/>
    <w:rsid w:val="008252CF"/>
    <w:rsid w:val="008256D5"/>
    <w:rsid w:val="00826114"/>
    <w:rsid w:val="008273B2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8F7B7E"/>
    <w:rsid w:val="00901BF5"/>
    <w:rsid w:val="009022C2"/>
    <w:rsid w:val="00902799"/>
    <w:rsid w:val="00903B98"/>
    <w:rsid w:val="00905052"/>
    <w:rsid w:val="00905432"/>
    <w:rsid w:val="00905CC8"/>
    <w:rsid w:val="009062C0"/>
    <w:rsid w:val="009069C4"/>
    <w:rsid w:val="00906B97"/>
    <w:rsid w:val="00915998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4B87"/>
    <w:rsid w:val="00986498"/>
    <w:rsid w:val="0098708C"/>
    <w:rsid w:val="00987536"/>
    <w:rsid w:val="009915D1"/>
    <w:rsid w:val="00992789"/>
    <w:rsid w:val="0099320F"/>
    <w:rsid w:val="009A0361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670F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1CAB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302F4"/>
    <w:rsid w:val="00A349E2"/>
    <w:rsid w:val="00A34B89"/>
    <w:rsid w:val="00A34D1B"/>
    <w:rsid w:val="00A358BF"/>
    <w:rsid w:val="00A376E3"/>
    <w:rsid w:val="00A37ED9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ABD"/>
    <w:rsid w:val="00A60A3B"/>
    <w:rsid w:val="00A60C7D"/>
    <w:rsid w:val="00A61804"/>
    <w:rsid w:val="00A6222F"/>
    <w:rsid w:val="00A653C5"/>
    <w:rsid w:val="00A66E0C"/>
    <w:rsid w:val="00A678E6"/>
    <w:rsid w:val="00A708C8"/>
    <w:rsid w:val="00A7152A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3764D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EC9"/>
    <w:rsid w:val="00B55134"/>
    <w:rsid w:val="00B56270"/>
    <w:rsid w:val="00B575A1"/>
    <w:rsid w:val="00B6008E"/>
    <w:rsid w:val="00B60380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EE3"/>
    <w:rsid w:val="00B9413B"/>
    <w:rsid w:val="00B941CC"/>
    <w:rsid w:val="00B95464"/>
    <w:rsid w:val="00B95E23"/>
    <w:rsid w:val="00B976E0"/>
    <w:rsid w:val="00BA00C4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2031"/>
    <w:rsid w:val="00C14099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201C"/>
    <w:rsid w:val="00C42C51"/>
    <w:rsid w:val="00C43552"/>
    <w:rsid w:val="00C44ABE"/>
    <w:rsid w:val="00C5143A"/>
    <w:rsid w:val="00C52A17"/>
    <w:rsid w:val="00C53B2C"/>
    <w:rsid w:val="00C565B4"/>
    <w:rsid w:val="00C56B65"/>
    <w:rsid w:val="00C572F7"/>
    <w:rsid w:val="00C57876"/>
    <w:rsid w:val="00C61244"/>
    <w:rsid w:val="00C629A3"/>
    <w:rsid w:val="00C6607C"/>
    <w:rsid w:val="00C70079"/>
    <w:rsid w:val="00C7056D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50BD"/>
    <w:rsid w:val="00CB10F2"/>
    <w:rsid w:val="00CB1B3D"/>
    <w:rsid w:val="00CB2705"/>
    <w:rsid w:val="00CB34AA"/>
    <w:rsid w:val="00CB41B4"/>
    <w:rsid w:val="00CB7CAD"/>
    <w:rsid w:val="00CC0A17"/>
    <w:rsid w:val="00CD09C2"/>
    <w:rsid w:val="00CD40BB"/>
    <w:rsid w:val="00CD6E05"/>
    <w:rsid w:val="00CD7377"/>
    <w:rsid w:val="00CD7A96"/>
    <w:rsid w:val="00CD7E11"/>
    <w:rsid w:val="00CE0527"/>
    <w:rsid w:val="00CE096A"/>
    <w:rsid w:val="00CE0C4A"/>
    <w:rsid w:val="00CE2655"/>
    <w:rsid w:val="00CE5EA5"/>
    <w:rsid w:val="00CE61D6"/>
    <w:rsid w:val="00CF12DB"/>
    <w:rsid w:val="00CF13D3"/>
    <w:rsid w:val="00CF17F8"/>
    <w:rsid w:val="00CF214C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27B2D"/>
    <w:rsid w:val="00D30817"/>
    <w:rsid w:val="00D312F6"/>
    <w:rsid w:val="00D33608"/>
    <w:rsid w:val="00D3524C"/>
    <w:rsid w:val="00D357BA"/>
    <w:rsid w:val="00D37EC7"/>
    <w:rsid w:val="00D401C2"/>
    <w:rsid w:val="00D42253"/>
    <w:rsid w:val="00D44FE5"/>
    <w:rsid w:val="00D46E73"/>
    <w:rsid w:val="00D474A5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2518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6A6A"/>
    <w:rsid w:val="00D87223"/>
    <w:rsid w:val="00D900F2"/>
    <w:rsid w:val="00D9044F"/>
    <w:rsid w:val="00D90568"/>
    <w:rsid w:val="00D919F1"/>
    <w:rsid w:val="00D927B7"/>
    <w:rsid w:val="00D927DC"/>
    <w:rsid w:val="00D93A88"/>
    <w:rsid w:val="00D93C39"/>
    <w:rsid w:val="00D94695"/>
    <w:rsid w:val="00D95A03"/>
    <w:rsid w:val="00D95B9E"/>
    <w:rsid w:val="00D97D48"/>
    <w:rsid w:val="00DA2251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711"/>
    <w:rsid w:val="00DC46ED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473"/>
    <w:rsid w:val="00E01A59"/>
    <w:rsid w:val="00E02E83"/>
    <w:rsid w:val="00E03DF4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685F"/>
    <w:rsid w:val="00E46BBF"/>
    <w:rsid w:val="00E4704D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44C2"/>
    <w:rsid w:val="00E860EB"/>
    <w:rsid w:val="00E86C00"/>
    <w:rsid w:val="00E86E4F"/>
    <w:rsid w:val="00E874C9"/>
    <w:rsid w:val="00E90C6E"/>
    <w:rsid w:val="00E90CBF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D0841"/>
    <w:rsid w:val="00ED33CE"/>
    <w:rsid w:val="00ED36EA"/>
    <w:rsid w:val="00ED41AF"/>
    <w:rsid w:val="00ED456D"/>
    <w:rsid w:val="00ED551F"/>
    <w:rsid w:val="00ED63D1"/>
    <w:rsid w:val="00ED691A"/>
    <w:rsid w:val="00ED6B24"/>
    <w:rsid w:val="00ED71CB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7DD"/>
    <w:rsid w:val="00EF5AAD"/>
    <w:rsid w:val="00EF5D32"/>
    <w:rsid w:val="00F01932"/>
    <w:rsid w:val="00F019D7"/>
    <w:rsid w:val="00F02F27"/>
    <w:rsid w:val="00F04C56"/>
    <w:rsid w:val="00F0515D"/>
    <w:rsid w:val="00F06D08"/>
    <w:rsid w:val="00F06DC1"/>
    <w:rsid w:val="00F06F39"/>
    <w:rsid w:val="00F10054"/>
    <w:rsid w:val="00F103A3"/>
    <w:rsid w:val="00F128BE"/>
    <w:rsid w:val="00F16AC8"/>
    <w:rsid w:val="00F17F32"/>
    <w:rsid w:val="00F20058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AA3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2CC3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1F88"/>
    <w:rsid w:val="00FB2511"/>
    <w:rsid w:val="00FB2750"/>
    <w:rsid w:val="00FB45CD"/>
    <w:rsid w:val="00FB4AC8"/>
    <w:rsid w:val="00FB4B9C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3E7"/>
    <w:rsid w:val="00FD2455"/>
    <w:rsid w:val="00FD2BCD"/>
    <w:rsid w:val="00FD37AA"/>
    <w:rsid w:val="00FD3C33"/>
    <w:rsid w:val="00FD3CB1"/>
    <w:rsid w:val="00FD5FE1"/>
    <w:rsid w:val="00FD65E1"/>
    <w:rsid w:val="00FD76CC"/>
    <w:rsid w:val="00FD7D5E"/>
    <w:rsid w:val="00FE0429"/>
    <w:rsid w:val="00FE51D2"/>
    <w:rsid w:val="00FE6BE4"/>
    <w:rsid w:val="00FE7E6F"/>
    <w:rsid w:val="00FF2966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43FFBE7-94AD-4A72-82DE-84658ED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2</cp:revision>
  <cp:lastPrinted>2024-10-16T12:36:00Z</cp:lastPrinted>
  <dcterms:created xsi:type="dcterms:W3CDTF">2025-03-05T12:21:00Z</dcterms:created>
  <dcterms:modified xsi:type="dcterms:W3CDTF">2025-03-05T12:21:00Z</dcterms:modified>
</cp:coreProperties>
</file>