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65DB48D0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DB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16DB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D16DBA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8D0A39B" w:rsidR="00D211FE" w:rsidRDefault="00BA14E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6D8AA7A8" w:rsidR="002A64F8" w:rsidRPr="002A64F8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>Про заходи щодо організації виконання Програми економічного і соціального розвитку м. Миколаєва на 2022-2024 роки</w:t>
      </w:r>
      <w:r w:rsidR="008652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002DC29B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56DD7B5B" w14:textId="58D62D93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657FBB5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5FF0AFCA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5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Андрієнко Ю.Г., 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65CC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М.Є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21F697DC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501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F3775B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8BC3DE" w14:textId="2EEF9239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</w:t>
      </w:r>
      <w:r w:rsidR="008652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9A09C9" w14:textId="77777777" w:rsidR="008652BD" w:rsidRPr="008652BD" w:rsidRDefault="00803A86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14762609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9DDBB9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C801036" w14:textId="2A030161" w:rsidR="00E114AA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5A9E0FAD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502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Pr="00F3775B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03DFC" w14:textId="501164B6" w:rsidR="00D64D3A" w:rsidRPr="00182EB2" w:rsidRDefault="00F11211" w:rsidP="00182EB2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F41FA1" w:rsidRPr="00F41FA1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з нагляду за реалізацією </w:t>
      </w:r>
      <w:proofErr w:type="spellStart"/>
      <w:r w:rsidR="00F41FA1" w:rsidRPr="00F41FA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41FA1" w:rsidRPr="00F41FA1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технічної допомоги «Реагування на зимування в Україні – закупівлі для Миколаєва»</w:t>
      </w:r>
      <w:r w:rsidR="00F41F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8F177E" w14:textId="77777777" w:rsidR="008652BD" w:rsidRPr="008652BD" w:rsidRDefault="0084024C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7A850800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90CFED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5F1B9ED" w14:textId="3A858E8A" w:rsidR="001D5438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70C80FC7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503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A3B4F1" w14:textId="0F4EEEA5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F41FA1" w:rsidRPr="00F41FA1">
        <w:rPr>
          <w:rFonts w:ascii="Times New Roman" w:hAnsi="Times New Roman" w:cs="Times New Roman"/>
          <w:sz w:val="28"/>
          <w:szCs w:val="28"/>
          <w:lang w:val="uk-UA"/>
        </w:rPr>
        <w:t>Про організацію пасажирських перевезень на міському автобусному маршруті загального користування № 1 «Завод «Океан» - Тернівка» в режимі руху рухомого складу – «звичайний рух»</w:t>
      </w:r>
      <w:r w:rsidR="00F41F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B4280B" w14:textId="77777777" w:rsidR="008652BD" w:rsidRPr="008652BD" w:rsidRDefault="00D175A5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024C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0C70DD81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0EE577B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632906B" w14:textId="329EFDAC" w:rsidR="0084024C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55D8D02" w14:textId="17378F66" w:rsidR="00F11211" w:rsidRPr="00070D73" w:rsidRDefault="00D175A5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F73DED" w14:textId="0EF5CA5A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504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78CFE9" w14:textId="2D9BCE9F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СЛУХАЛИ: </w:t>
      </w:r>
      <w:r w:rsidR="00F41FA1" w:rsidRPr="00F41FA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Миколаївської </w:t>
      </w:r>
      <w:r w:rsidR="00F41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FA1" w:rsidRPr="00F41FA1">
        <w:rPr>
          <w:rFonts w:ascii="Times New Roman" w:hAnsi="Times New Roman" w:cs="Times New Roman"/>
          <w:sz w:val="28"/>
          <w:szCs w:val="28"/>
          <w:lang w:val="uk-UA"/>
        </w:rPr>
        <w:t>міської ради від 13.06.2016 № 530 «Про затвердження мережі міських автобусних маршрутів у м. Миколаєві» (зі змінами)</w:t>
      </w:r>
      <w:r w:rsidR="00F41F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2A46B9" w14:textId="77777777" w:rsidR="008652BD" w:rsidRPr="008652BD" w:rsidRDefault="00F11211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5E6E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345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51E80458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FB8C58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9A8AFB0" w14:textId="6943E6C8" w:rsidR="0070345E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E2B7543" w14:textId="7F30B3D2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E59A4" w14:textId="71751FB3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505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94B5AA" w14:textId="650A24C8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C5355A" w14:textId="386A089E" w:rsidR="00B105B2" w:rsidRPr="00554872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A8462C" w:rsidRPr="00A8462C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відшкодування витрат за копку могили загиблого (померлого) військовослужбовця ЗСУ та інших військових формувань України,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="00A846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D24CA0" w14:textId="77777777" w:rsidR="008652BD" w:rsidRPr="008652BD" w:rsidRDefault="00554872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73D26938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1B740A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FF080B0" w14:textId="3A3F96A6" w:rsidR="00554872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C3C4048" w14:textId="0A6F782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7AB683" w14:textId="0BA9F5F2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506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72F0F7" w14:textId="6477AEF5" w:rsidR="004D3722" w:rsidRPr="00554872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</w:t>
      </w:r>
      <w:r w:rsidR="00A8462C" w:rsidRPr="00A8462C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міську координаційну раду з питань комплексної реабілітації для дітей та осіб з інвалідністю та її складу</w:t>
      </w:r>
      <w:r w:rsidR="00A846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CCF3FA" w14:textId="77777777" w:rsidR="008652BD" w:rsidRPr="008652BD" w:rsidRDefault="00F11211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49B8B196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D819352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4FEAB9" w14:textId="7EFD83BB" w:rsidR="00554872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7D9954C" w14:textId="5BFF6481" w:rsidR="00F11211" w:rsidRPr="00070D73" w:rsidRDefault="004E6D2A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7FC2DC50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507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9F9296" w14:textId="32333C9F" w:rsidR="004D3722" w:rsidRPr="00A8462C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A8462C" w:rsidRPr="00A8462C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1»</w:t>
      </w:r>
      <w:r w:rsidR="00A846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A5C596" w14:textId="77777777" w:rsidR="008652BD" w:rsidRPr="008652BD" w:rsidRDefault="00554872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6D99CEED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A44638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7A41FD4" w14:textId="7926B060" w:rsidR="00554872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5EE0C82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11ABCC" w14:textId="589BA84E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508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3304C1E" w14:textId="77777777" w:rsidR="008F277B" w:rsidRPr="00F3775B" w:rsidRDefault="008F277B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D932EE" w14:textId="340F37E3" w:rsidR="00161906" w:rsidRPr="004E6D2A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 xml:space="preserve">9. СЛУХАЛИ: </w:t>
      </w:r>
      <w:r w:rsidR="00763B28" w:rsidRPr="00763B28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19.04.2023 № 225 «Про затвердження Переліку військових частин, державних організацій (установ, закладів), які здійснюють діяльність в сфері оборони, та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змінами та доповненнями)</w:t>
      </w:r>
      <w:r w:rsidR="00763B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11A090" w14:textId="77777777" w:rsidR="008652BD" w:rsidRPr="008652BD" w:rsidRDefault="00554872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6D497815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90B5ED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9ECC6B" w14:textId="68A023BB" w:rsidR="00554872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652B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8BEAD14" w14:textId="0E65CFF4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28658" w14:textId="4F7B2964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509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E8D303" w14:textId="5A240B2E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37002" w14:textId="06CD83FD" w:rsidR="00161906" w:rsidRPr="004E6D2A" w:rsidRDefault="00F11211" w:rsidP="00A97EC6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</w:t>
      </w:r>
      <w:r w:rsidR="00763B28" w:rsidRPr="00763B2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22.02.2023 № 79 «Про повне або часткове відновлення тренувального процесу на території м. Миколаєва в спортивних закладах, підпорядкованих управлінню у справах фізичної культури і спорту Миколаївської міської ради» (з доповненнями)</w:t>
      </w:r>
      <w:r w:rsidR="00763B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8BC656" w14:textId="77777777" w:rsidR="008652BD" w:rsidRPr="00070D73" w:rsidRDefault="00D175A5" w:rsidP="008652B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4872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281EF9" w:rsidRPr="00281EF9">
        <w:t xml:space="preserve"> </w:t>
      </w:r>
      <w:r w:rsidR="008652B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4144BBB7" w14:textId="77777777" w:rsidR="008652BD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0</w:t>
      </w:r>
    </w:p>
    <w:p w14:paraId="04E23998" w14:textId="77777777" w:rsidR="008652BD" w:rsidRPr="00070D73" w:rsidRDefault="008652BD" w:rsidP="008652B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75C83516" w14:textId="77777777" w:rsidR="008652BD" w:rsidRPr="00070D73" w:rsidRDefault="008652BD" w:rsidP="008652B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Андрієнко Ю.Г.,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B80AB8" w14:textId="75127D71" w:rsidR="00F11211" w:rsidRPr="00070D73" w:rsidRDefault="00D175A5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C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7FE28E" w14:textId="3603007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230D6C" w14:textId="77777777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88175" w14:textId="05AD6678" w:rsidR="00741D2E" w:rsidRPr="004E6D2A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 xml:space="preserve">. СЛУХАЛИ: </w:t>
      </w:r>
      <w:r w:rsidR="00763B28" w:rsidRPr="00763B28">
        <w:rPr>
          <w:sz w:val="28"/>
          <w:szCs w:val="28"/>
          <w:lang w:val="uk-UA"/>
        </w:rPr>
        <w:t>Про тимчасове поліпшення житлових умов громадян і надання їм житлового приміщення</w:t>
      </w:r>
      <w:r w:rsidR="00763B28">
        <w:rPr>
          <w:sz w:val="28"/>
          <w:szCs w:val="28"/>
          <w:lang w:val="uk-UA"/>
        </w:rPr>
        <w:t>.</w:t>
      </w:r>
    </w:p>
    <w:p w14:paraId="2B74FCBF" w14:textId="77777777" w:rsidR="008B0CFD" w:rsidRPr="008B0CFD" w:rsidRDefault="00554872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4210F903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2DC8D3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F0F0E91" w14:textId="177E0D3D" w:rsidR="00281EF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B0CF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0CF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0CF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B0CF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B0CF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0CF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C04AD7A" w14:textId="748F43A8" w:rsidR="00E26F3A" w:rsidRPr="00070D73" w:rsidRDefault="00281EF9" w:rsidP="00B96D8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80085A" w14:textId="2B7760B3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511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840ABFC" w14:textId="77777777" w:rsidR="00763B28" w:rsidRDefault="00763B2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7EDC8D" w14:textId="0E79B720" w:rsidR="00741D2E" w:rsidRPr="00332441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63B28" w:rsidRPr="00763B28">
        <w:rPr>
          <w:rFonts w:ascii="Times New Roman" w:hAnsi="Times New Roman" w:cs="Times New Roman"/>
          <w:sz w:val="28"/>
          <w:szCs w:val="28"/>
          <w:lang w:val="uk-UA"/>
        </w:rPr>
        <w:t>Про видачу ордера громадянці, яка проживає в гуртожитку, що знаходиться в комунальній власності Миколаївської міської територіальної громади</w:t>
      </w:r>
      <w:r w:rsidR="00763B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4CE539" w14:textId="77777777" w:rsidR="008B0CFD" w:rsidRPr="008B0CFD" w:rsidRDefault="00E26F3A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70026B6F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E07637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D7FFE15" w14:textId="6923DD3E" w:rsidR="00DD4279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9FDABBA" w14:textId="6BBBF133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B1CA53" w14:textId="6D49189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512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6C7D76" w14:textId="375D2474" w:rsidR="001701F7" w:rsidRPr="00763B28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37A6" w:rsidRPr="006137A6">
        <w:rPr>
          <w:lang w:val="uk-UA"/>
        </w:rPr>
        <w:t xml:space="preserve"> </w:t>
      </w:r>
      <w:r w:rsidR="00763B28" w:rsidRPr="00763B28">
        <w:rPr>
          <w:rFonts w:ascii="Times New Roman" w:hAnsi="Times New Roman" w:cs="Times New Roman"/>
          <w:sz w:val="28"/>
          <w:szCs w:val="28"/>
          <w:lang w:val="uk-UA"/>
        </w:rPr>
        <w:t>Про надання громадянці житлового приміщення в гуртожитку, що знаходиться в комунальній власності Миколаївської міської територіальної громади.</w:t>
      </w:r>
    </w:p>
    <w:p w14:paraId="0C0CA42A" w14:textId="77777777" w:rsidR="008B0CFD" w:rsidRPr="008B0CFD" w:rsidRDefault="00E26F3A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5C02A0D2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E06FA7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BD3A4C0" w14:textId="1C2851EE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BA871D7" w14:textId="7D137DFA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2437D3" w14:textId="5ED119E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513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20F67E" w14:textId="799D0C1F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89BC7A" w14:textId="3598AB43" w:rsidR="00A75787" w:rsidRPr="003D0F3B" w:rsidRDefault="00E26F3A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63B28" w:rsidRPr="00763B28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громадян, клопотань служб у справах дітей адміністрацій Центрального та Заводського районів Миколаївської міської ради щодо взяття на квартирний облік, відмови у взятті на облік, внесення змін та доповнень до облікових справ, внесення змін до рішення виконавчого комітету Миколаївської  міської ради від 14.06.2023 № 387</w:t>
      </w:r>
      <w:r w:rsidR="00763B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445C1A" w14:textId="77777777" w:rsidR="008B0CFD" w:rsidRPr="008B0CFD" w:rsidRDefault="00E26F3A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398E2A16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F16343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924F8CA" w14:textId="5079CFF0" w:rsidR="00DD4279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C79C864" w14:textId="4650B538" w:rsidR="00E26F3A" w:rsidRPr="00070D73" w:rsidRDefault="00E26F3A" w:rsidP="003071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094C57" w14:textId="2F93D66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9665B9" w14:textId="4CC93A28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EA01B9" w14:textId="10998203" w:rsidR="00F04E79" w:rsidRPr="004E6D2A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 xml:space="preserve">15. СЛУХАЛИ: </w:t>
      </w:r>
      <w:r w:rsidR="00763B28" w:rsidRPr="00763B28">
        <w:rPr>
          <w:rFonts w:ascii="Times New Roman" w:hAnsi="Times New Roman" w:cs="Times New Roman"/>
          <w:sz w:val="28"/>
          <w:szCs w:val="28"/>
          <w:lang w:val="uk-UA"/>
        </w:rPr>
        <w:t>Про видачу спеціальних ордерів на службові жилі приміщення військовослужбовцям Миколаївського гарнізону</w:t>
      </w:r>
      <w:r w:rsidR="00763B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7A5A91" w14:textId="77777777" w:rsidR="008B0CFD" w:rsidRPr="008B0CFD" w:rsidRDefault="00DD4279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7BF12DA3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E70B28F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A4E47EB" w14:textId="747F0AF6" w:rsidR="00DD4279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796A3CB" w14:textId="2A8AAA91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164477" w14:textId="7053EFF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515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9C48CF" w14:textId="74A20589" w:rsidR="00E26F3A" w:rsidRPr="00B24A69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2342C10" w14:textId="4CF848D6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D53AD" w:rsidRPr="009D53AD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9D53AD" w:rsidRPr="009D53A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D53AD" w:rsidRPr="009D53AD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міської ради від 20.12.2019 </w:t>
      </w:r>
      <w:r w:rsidR="009D53A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D53AD" w:rsidRPr="009D53AD">
        <w:rPr>
          <w:rFonts w:ascii="Times New Roman" w:hAnsi="Times New Roman" w:cs="Times New Roman"/>
          <w:sz w:val="28"/>
          <w:szCs w:val="28"/>
          <w:lang w:val="uk-UA"/>
        </w:rPr>
        <w:lastRenderedPageBreak/>
        <w:t>№ 56/62 «Про затвердження Програми реформування та розвитку житлово-комунального господарства міста Миколаєва на 2020-2024 роки» (зі змінами та доповненнями)»</w:t>
      </w:r>
      <w:r w:rsidR="009D53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23ABA4" w14:textId="77777777" w:rsidR="008B0CFD" w:rsidRPr="008B0CFD" w:rsidRDefault="004E6D2A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007C9E1B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7CA1819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3EF8695" w14:textId="2F0B49F5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7AD1444" w14:textId="670927A0" w:rsidR="00E26F3A" w:rsidRPr="00070D73" w:rsidRDefault="00E26F3A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CFBAB0" w14:textId="5C94B82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516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F43D65A" w14:textId="3A49E7BF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D53AD" w:rsidRPr="009D53AD">
        <w:rPr>
          <w:rFonts w:ascii="Times New Roman" w:hAnsi="Times New Roman" w:cs="Times New Roman"/>
          <w:sz w:val="28"/>
          <w:szCs w:val="28"/>
          <w:lang w:val="uk-UA"/>
        </w:rPr>
        <w:t>Про організацію відпочинку дітей у 2023 році</w:t>
      </w:r>
      <w:r w:rsidR="009D53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EE9DFD" w14:textId="77777777" w:rsidR="008B0CFD" w:rsidRPr="008B0CFD" w:rsidRDefault="004E6D2A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0E2FD8F7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A33E57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EB8BF55" w14:textId="7D9B7BCC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0B74370" w14:textId="758D5EB7" w:rsidR="00E26F3A" w:rsidRPr="00070D73" w:rsidRDefault="00E26F3A" w:rsidP="001F4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A3116E" w14:textId="39530EC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517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30FB4" w14:textId="362DA67F" w:rsidR="000E48C6" w:rsidRPr="00190450" w:rsidRDefault="004E6D2A" w:rsidP="004E6D2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D53AD" w:rsidRPr="009D53AD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функціонування прийомної сім’ї </w:t>
      </w:r>
      <w:r w:rsidR="008E5871">
        <w:rPr>
          <w:rFonts w:ascii="Times New Roman" w:hAnsi="Times New Roman" w:cs="Times New Roman"/>
          <w:sz w:val="28"/>
          <w:szCs w:val="28"/>
          <w:lang w:val="uk-UA"/>
        </w:rPr>
        <w:t xml:space="preserve">ПІБ та ПІБ. </w:t>
      </w:r>
    </w:p>
    <w:p w14:paraId="427C7B8E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3C9CCE54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6A43AE3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142BBE7" w14:textId="45741684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D62E4FF" w14:textId="7FAA1F0F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F7E381" w14:textId="0AC16C7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518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FF0D29" w14:textId="0AA13187" w:rsidR="008408D9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D53AD" w:rsidRPr="009D53A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  <w:r w:rsidR="009D53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8D628C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480A4D81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E4C33FD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B12A905" w14:textId="5C7360DA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7EBB657" w14:textId="40539AC6" w:rsidR="00E26F3A" w:rsidRPr="00070D73" w:rsidRDefault="00E26F3A" w:rsidP="009D53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37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BEEF17" w14:textId="4193E123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519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Pr="00B24A69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1C6993" w14:textId="31C727EE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 xml:space="preserve">. СЛУХАЛИ: </w:t>
      </w:r>
      <w:r w:rsidR="009D53AD" w:rsidRPr="009D53AD">
        <w:rPr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9D53AD">
        <w:rPr>
          <w:sz w:val="28"/>
          <w:szCs w:val="28"/>
          <w:lang w:val="uk-UA"/>
        </w:rPr>
        <w:t>.</w:t>
      </w:r>
    </w:p>
    <w:p w14:paraId="7633BDA9" w14:textId="77777777" w:rsidR="008B0CFD" w:rsidRPr="00070D73" w:rsidRDefault="00C836D5" w:rsidP="008B0CF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A705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DC67EE" w:rsidRPr="00DC67EE">
        <w:t xml:space="preserve"> </w:t>
      </w:r>
      <w:r w:rsidR="008B0CF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39FFFC5F" w14:textId="77777777" w:rsidR="008B0CFD" w:rsidRPr="00070D73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0</w:t>
      </w:r>
    </w:p>
    <w:p w14:paraId="2C81ABA5" w14:textId="77777777" w:rsidR="008B0CFD" w:rsidRPr="00070D73" w:rsidRDefault="008B0CFD" w:rsidP="008B0CF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5A29856" w14:textId="77777777" w:rsidR="008B0CFD" w:rsidRPr="00070D73" w:rsidRDefault="008B0CFD" w:rsidP="008B0CF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Андрієнко Ю.Г.,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22C4A10" w14:textId="4688EDC3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220F72" w14:textId="56A5A67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520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994A9" w14:textId="099DF6E7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53AD" w:rsidRPr="009D53A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9D53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A3AA33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7CC522B1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D0DB09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06313B8" w14:textId="346FB020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C35C20B" w14:textId="5676EC49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61E00F" w14:textId="71DCB6D3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521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D0856D" w14:textId="0E9B7C3E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3B8D2A" w14:textId="2DBE73FF" w:rsidR="00F36625" w:rsidRPr="00190450" w:rsidRDefault="00C836D5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D53AD" w:rsidRPr="009D53AD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8E5871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7E9FE4E4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571CFDC1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E3FC9EE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CDAE4B6" w14:textId="403269C1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0C8FD6A" w14:textId="38BBA7D8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AEC3C4" w14:textId="2AFDD1F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522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D7E444" w14:textId="766D2106" w:rsidR="001A3E54" w:rsidRDefault="00E26F3A" w:rsidP="00EA2949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9D53AD" w:rsidRPr="009D53A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  <w:r w:rsidR="009D53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74C5A3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3ACEB4C3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6F97FAC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B3A7EDA" w14:textId="4CA3B35D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781B11A" w14:textId="7249D17F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741008" w14:textId="31C777B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523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04B2B" w14:textId="6FE45B39" w:rsidR="00264C57" w:rsidRDefault="00C836D5" w:rsidP="00C836D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D53AD" w:rsidRPr="009D53A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  <w:r w:rsidR="009D53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BAB8F8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1956EDB2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E972D9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D3AEFAD" w14:textId="34E7B69D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BCA3620" w14:textId="48C4109B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8B73F2" w14:textId="6BCCB15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524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D3B9C" w14:textId="18C3250D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D53AD" w:rsidRPr="009D53A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  <w:r w:rsidR="009D53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3E2833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6A98EC24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A80317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7948847" w14:textId="538B2CF2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4D94878" w14:textId="0FDAE935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BE24EB" w14:textId="2191443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525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AA775E" w14:textId="48B21329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81A6BA" w14:textId="176039B3" w:rsidR="004E2B35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D53AD" w:rsidRPr="009D53A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8E5871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</w:p>
    <w:p w14:paraId="2655B898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41977742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C70939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DE2185C" w14:textId="70B9BF46" w:rsidR="00632F58" w:rsidRPr="00A97EC6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36C8ADC" w14:textId="0D62B14B" w:rsidR="00E26F3A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17BABD" w14:textId="6B3B58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526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B1C649" w14:textId="77777777" w:rsidR="009D53AD" w:rsidRDefault="009D53AD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14022C" w14:textId="0C525E8B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D53AD" w:rsidRPr="009D53A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8E5871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466746C8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03135255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74A3B08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3BF6ED5" w14:textId="15C76592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(Андрієнко Ю.Г.,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C1D0312" w14:textId="66791E6F" w:rsidR="00E26F3A" w:rsidRPr="00070D73" w:rsidRDefault="00E26F3A" w:rsidP="00B8370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0B9CDD" w14:textId="6FE15532" w:rsidR="00E26F3A" w:rsidRDefault="00E26F3A" w:rsidP="00B837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527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6BF5E76" w14:textId="769791DB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F4CB7" w14:textId="56B86551" w:rsidR="00D77886" w:rsidRDefault="00C836D5" w:rsidP="009D53AD">
      <w:pPr>
        <w:tabs>
          <w:tab w:val="left" w:pos="0"/>
        </w:tabs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6B045D5" w14:textId="5FD0DBAE" w:rsidR="0040002D" w:rsidRPr="00070D73" w:rsidRDefault="00D7788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 w:cs="Times New Roman"/>
          <w:sz w:val="28"/>
          <w:szCs w:val="28"/>
          <w:lang w:val="uk-UA"/>
        </w:rPr>
        <w:t>ова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6C7EBDC4" w14:textId="77777777" w:rsidR="006C55A2" w:rsidRPr="00502A43" w:rsidRDefault="006C55A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5DF1AB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20CFE1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77777777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E93D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01DE"/>
    <w:rsid w:val="00043600"/>
    <w:rsid w:val="00045CCA"/>
    <w:rsid w:val="00045DDF"/>
    <w:rsid w:val="00046A82"/>
    <w:rsid w:val="00050487"/>
    <w:rsid w:val="00053789"/>
    <w:rsid w:val="000548E6"/>
    <w:rsid w:val="00055F6E"/>
    <w:rsid w:val="00061E3E"/>
    <w:rsid w:val="00063014"/>
    <w:rsid w:val="00064AF6"/>
    <w:rsid w:val="00070524"/>
    <w:rsid w:val="00070D73"/>
    <w:rsid w:val="0007256D"/>
    <w:rsid w:val="00073817"/>
    <w:rsid w:val="000762AA"/>
    <w:rsid w:val="000774BA"/>
    <w:rsid w:val="00080338"/>
    <w:rsid w:val="000803C0"/>
    <w:rsid w:val="00082DDC"/>
    <w:rsid w:val="00083C7C"/>
    <w:rsid w:val="0009099F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48C6"/>
    <w:rsid w:val="000E6FFE"/>
    <w:rsid w:val="000F1236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4AD5"/>
    <w:rsid w:val="00134BBA"/>
    <w:rsid w:val="001406D0"/>
    <w:rsid w:val="00142E71"/>
    <w:rsid w:val="00146F85"/>
    <w:rsid w:val="001500B1"/>
    <w:rsid w:val="00156191"/>
    <w:rsid w:val="00161906"/>
    <w:rsid w:val="001701F7"/>
    <w:rsid w:val="00175927"/>
    <w:rsid w:val="00176DD1"/>
    <w:rsid w:val="00177B65"/>
    <w:rsid w:val="00181376"/>
    <w:rsid w:val="00181C21"/>
    <w:rsid w:val="00182EB2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B0276"/>
    <w:rsid w:val="001B4B4A"/>
    <w:rsid w:val="001B5EBF"/>
    <w:rsid w:val="001B6435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3B36"/>
    <w:rsid w:val="00245BA5"/>
    <w:rsid w:val="002474C1"/>
    <w:rsid w:val="00250E98"/>
    <w:rsid w:val="00251AC0"/>
    <w:rsid w:val="00256811"/>
    <w:rsid w:val="00260A0D"/>
    <w:rsid w:val="00263118"/>
    <w:rsid w:val="00263466"/>
    <w:rsid w:val="00264C57"/>
    <w:rsid w:val="00265D35"/>
    <w:rsid w:val="002679CE"/>
    <w:rsid w:val="002732A9"/>
    <w:rsid w:val="0028105D"/>
    <w:rsid w:val="00281EF9"/>
    <w:rsid w:val="00284287"/>
    <w:rsid w:val="00286F00"/>
    <w:rsid w:val="00292DC7"/>
    <w:rsid w:val="002A0A19"/>
    <w:rsid w:val="002A0F77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C612B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21F65"/>
    <w:rsid w:val="00323F1B"/>
    <w:rsid w:val="00327B92"/>
    <w:rsid w:val="00332441"/>
    <w:rsid w:val="00337103"/>
    <w:rsid w:val="00340388"/>
    <w:rsid w:val="00341E3B"/>
    <w:rsid w:val="0034309A"/>
    <w:rsid w:val="003479F9"/>
    <w:rsid w:val="00350D3E"/>
    <w:rsid w:val="00360215"/>
    <w:rsid w:val="0036028F"/>
    <w:rsid w:val="00361B9C"/>
    <w:rsid w:val="003669C8"/>
    <w:rsid w:val="00372E2B"/>
    <w:rsid w:val="00373124"/>
    <w:rsid w:val="003732F7"/>
    <w:rsid w:val="003757E1"/>
    <w:rsid w:val="003834C3"/>
    <w:rsid w:val="00385D1F"/>
    <w:rsid w:val="00387FF0"/>
    <w:rsid w:val="0039282E"/>
    <w:rsid w:val="003A0325"/>
    <w:rsid w:val="003A42B5"/>
    <w:rsid w:val="003A54B9"/>
    <w:rsid w:val="003B525A"/>
    <w:rsid w:val="003B6418"/>
    <w:rsid w:val="003B7C09"/>
    <w:rsid w:val="003C03C0"/>
    <w:rsid w:val="003C1304"/>
    <w:rsid w:val="003C1490"/>
    <w:rsid w:val="003C436F"/>
    <w:rsid w:val="003D03B5"/>
    <w:rsid w:val="003D0F3B"/>
    <w:rsid w:val="003D1306"/>
    <w:rsid w:val="003D16B8"/>
    <w:rsid w:val="003D1CE3"/>
    <w:rsid w:val="003D2CD2"/>
    <w:rsid w:val="003D4D44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1699"/>
    <w:rsid w:val="0041313A"/>
    <w:rsid w:val="0041486D"/>
    <w:rsid w:val="00421AAB"/>
    <w:rsid w:val="00421F9A"/>
    <w:rsid w:val="00423B1A"/>
    <w:rsid w:val="00424CA1"/>
    <w:rsid w:val="00424D11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8616A"/>
    <w:rsid w:val="00486B93"/>
    <w:rsid w:val="00486C87"/>
    <w:rsid w:val="004945C2"/>
    <w:rsid w:val="0049796E"/>
    <w:rsid w:val="00497A5D"/>
    <w:rsid w:val="004A699E"/>
    <w:rsid w:val="004A7050"/>
    <w:rsid w:val="004B2805"/>
    <w:rsid w:val="004B43D3"/>
    <w:rsid w:val="004C630D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441CD"/>
    <w:rsid w:val="00544584"/>
    <w:rsid w:val="00544ADC"/>
    <w:rsid w:val="00544AFF"/>
    <w:rsid w:val="005453F6"/>
    <w:rsid w:val="005501FC"/>
    <w:rsid w:val="00550E77"/>
    <w:rsid w:val="00554872"/>
    <w:rsid w:val="00554DA3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33EE"/>
    <w:rsid w:val="005A53D9"/>
    <w:rsid w:val="005C2AFD"/>
    <w:rsid w:val="005C3D13"/>
    <w:rsid w:val="005C40CF"/>
    <w:rsid w:val="005C6E0D"/>
    <w:rsid w:val="005D05CB"/>
    <w:rsid w:val="005D0D77"/>
    <w:rsid w:val="005D50D5"/>
    <w:rsid w:val="005D6920"/>
    <w:rsid w:val="005D71FC"/>
    <w:rsid w:val="005E3565"/>
    <w:rsid w:val="005E445C"/>
    <w:rsid w:val="005E6E55"/>
    <w:rsid w:val="005F0901"/>
    <w:rsid w:val="005F0C40"/>
    <w:rsid w:val="005F6145"/>
    <w:rsid w:val="005F61BD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137A6"/>
    <w:rsid w:val="006260E7"/>
    <w:rsid w:val="006265CC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525BE"/>
    <w:rsid w:val="00662F71"/>
    <w:rsid w:val="0066655F"/>
    <w:rsid w:val="0066716B"/>
    <w:rsid w:val="00667FD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7A7"/>
    <w:rsid w:val="006A7907"/>
    <w:rsid w:val="006B05A0"/>
    <w:rsid w:val="006B1CE4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058B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7CEE"/>
    <w:rsid w:val="00717E89"/>
    <w:rsid w:val="00720A5F"/>
    <w:rsid w:val="00725CCA"/>
    <w:rsid w:val="0073598C"/>
    <w:rsid w:val="00736D16"/>
    <w:rsid w:val="00741D2E"/>
    <w:rsid w:val="007477CE"/>
    <w:rsid w:val="007507EB"/>
    <w:rsid w:val="0075277F"/>
    <w:rsid w:val="00763B28"/>
    <w:rsid w:val="007658C7"/>
    <w:rsid w:val="00765FB2"/>
    <w:rsid w:val="00773EE8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EA"/>
    <w:rsid w:val="007B067E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04B67"/>
    <w:rsid w:val="008112F2"/>
    <w:rsid w:val="00815857"/>
    <w:rsid w:val="008211CD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52BD"/>
    <w:rsid w:val="00866ED9"/>
    <w:rsid w:val="00874B35"/>
    <w:rsid w:val="00874D4B"/>
    <w:rsid w:val="00875BEE"/>
    <w:rsid w:val="00876BE8"/>
    <w:rsid w:val="00876C46"/>
    <w:rsid w:val="00881BE8"/>
    <w:rsid w:val="00884F3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0CFD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E5871"/>
    <w:rsid w:val="008F277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6F0F"/>
    <w:rsid w:val="00920D90"/>
    <w:rsid w:val="00921F3C"/>
    <w:rsid w:val="009230A0"/>
    <w:rsid w:val="00926DD1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875"/>
    <w:rsid w:val="00960DA2"/>
    <w:rsid w:val="009623D0"/>
    <w:rsid w:val="009639BC"/>
    <w:rsid w:val="00964CA3"/>
    <w:rsid w:val="00974FC1"/>
    <w:rsid w:val="00976A1B"/>
    <w:rsid w:val="00977376"/>
    <w:rsid w:val="00981CC0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53AD"/>
    <w:rsid w:val="009D73FA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047C2"/>
    <w:rsid w:val="00A16783"/>
    <w:rsid w:val="00A17246"/>
    <w:rsid w:val="00A21EE3"/>
    <w:rsid w:val="00A22131"/>
    <w:rsid w:val="00A22D78"/>
    <w:rsid w:val="00A23768"/>
    <w:rsid w:val="00A2468D"/>
    <w:rsid w:val="00A356DC"/>
    <w:rsid w:val="00A45BCF"/>
    <w:rsid w:val="00A45E6B"/>
    <w:rsid w:val="00A46FCD"/>
    <w:rsid w:val="00A52ACD"/>
    <w:rsid w:val="00A53454"/>
    <w:rsid w:val="00A55377"/>
    <w:rsid w:val="00A574A5"/>
    <w:rsid w:val="00A6012E"/>
    <w:rsid w:val="00A620F8"/>
    <w:rsid w:val="00A63201"/>
    <w:rsid w:val="00A63A74"/>
    <w:rsid w:val="00A67791"/>
    <w:rsid w:val="00A67C5D"/>
    <w:rsid w:val="00A7084C"/>
    <w:rsid w:val="00A732C7"/>
    <w:rsid w:val="00A75787"/>
    <w:rsid w:val="00A81507"/>
    <w:rsid w:val="00A83583"/>
    <w:rsid w:val="00A8462C"/>
    <w:rsid w:val="00A85456"/>
    <w:rsid w:val="00A865CA"/>
    <w:rsid w:val="00A873D0"/>
    <w:rsid w:val="00A959E5"/>
    <w:rsid w:val="00A97EC6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C7811"/>
    <w:rsid w:val="00AD201D"/>
    <w:rsid w:val="00AD4E14"/>
    <w:rsid w:val="00AE1813"/>
    <w:rsid w:val="00AF2658"/>
    <w:rsid w:val="00AF69B9"/>
    <w:rsid w:val="00AF77EA"/>
    <w:rsid w:val="00B00B55"/>
    <w:rsid w:val="00B01363"/>
    <w:rsid w:val="00B03876"/>
    <w:rsid w:val="00B04B96"/>
    <w:rsid w:val="00B105B2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5A51"/>
    <w:rsid w:val="00B76FA6"/>
    <w:rsid w:val="00B824E6"/>
    <w:rsid w:val="00B82703"/>
    <w:rsid w:val="00B83700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14E0"/>
    <w:rsid w:val="00BA23A0"/>
    <w:rsid w:val="00BA26F0"/>
    <w:rsid w:val="00BA4E41"/>
    <w:rsid w:val="00BA589A"/>
    <w:rsid w:val="00BA5BD5"/>
    <w:rsid w:val="00BA657A"/>
    <w:rsid w:val="00BB2A9E"/>
    <w:rsid w:val="00BC0163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59D"/>
    <w:rsid w:val="00C91623"/>
    <w:rsid w:val="00C91F70"/>
    <w:rsid w:val="00C93FAE"/>
    <w:rsid w:val="00C95146"/>
    <w:rsid w:val="00CB0652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6346"/>
    <w:rsid w:val="00D16DBA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1679"/>
    <w:rsid w:val="00D71B64"/>
    <w:rsid w:val="00D73F86"/>
    <w:rsid w:val="00D778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67EE"/>
    <w:rsid w:val="00DC72FC"/>
    <w:rsid w:val="00DD1F0A"/>
    <w:rsid w:val="00DD4279"/>
    <w:rsid w:val="00DD5E06"/>
    <w:rsid w:val="00DD661C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DF7F30"/>
    <w:rsid w:val="00E01957"/>
    <w:rsid w:val="00E04F80"/>
    <w:rsid w:val="00E114AA"/>
    <w:rsid w:val="00E139C6"/>
    <w:rsid w:val="00E238FE"/>
    <w:rsid w:val="00E258BF"/>
    <w:rsid w:val="00E26F3A"/>
    <w:rsid w:val="00E27DF8"/>
    <w:rsid w:val="00E315CB"/>
    <w:rsid w:val="00E31913"/>
    <w:rsid w:val="00E31C94"/>
    <w:rsid w:val="00E34F80"/>
    <w:rsid w:val="00E357D8"/>
    <w:rsid w:val="00E415E0"/>
    <w:rsid w:val="00E41EFD"/>
    <w:rsid w:val="00E43946"/>
    <w:rsid w:val="00E463FB"/>
    <w:rsid w:val="00E50105"/>
    <w:rsid w:val="00E506CA"/>
    <w:rsid w:val="00E73DDC"/>
    <w:rsid w:val="00E76747"/>
    <w:rsid w:val="00E83795"/>
    <w:rsid w:val="00E8630F"/>
    <w:rsid w:val="00E8709F"/>
    <w:rsid w:val="00E870E4"/>
    <w:rsid w:val="00E87A26"/>
    <w:rsid w:val="00E93DE7"/>
    <w:rsid w:val="00EA111A"/>
    <w:rsid w:val="00EA2007"/>
    <w:rsid w:val="00EA289B"/>
    <w:rsid w:val="00EA2949"/>
    <w:rsid w:val="00EA4D52"/>
    <w:rsid w:val="00EA6093"/>
    <w:rsid w:val="00EA7E2F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00DD"/>
    <w:rsid w:val="00F01505"/>
    <w:rsid w:val="00F01709"/>
    <w:rsid w:val="00F04E79"/>
    <w:rsid w:val="00F10976"/>
    <w:rsid w:val="00F10CC5"/>
    <w:rsid w:val="00F11211"/>
    <w:rsid w:val="00F11E4B"/>
    <w:rsid w:val="00F1223B"/>
    <w:rsid w:val="00F17A93"/>
    <w:rsid w:val="00F17C5E"/>
    <w:rsid w:val="00F21928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1FA1"/>
    <w:rsid w:val="00F4242C"/>
    <w:rsid w:val="00F43979"/>
    <w:rsid w:val="00F43B91"/>
    <w:rsid w:val="00F45309"/>
    <w:rsid w:val="00F4569F"/>
    <w:rsid w:val="00F47C4A"/>
    <w:rsid w:val="00F52D7D"/>
    <w:rsid w:val="00F54845"/>
    <w:rsid w:val="00F5752D"/>
    <w:rsid w:val="00F623E6"/>
    <w:rsid w:val="00F63923"/>
    <w:rsid w:val="00F65550"/>
    <w:rsid w:val="00F6775E"/>
    <w:rsid w:val="00F704EB"/>
    <w:rsid w:val="00F74D9D"/>
    <w:rsid w:val="00F85B32"/>
    <w:rsid w:val="00F94A42"/>
    <w:rsid w:val="00F95FDC"/>
    <w:rsid w:val="00F96EDE"/>
    <w:rsid w:val="00FB0343"/>
    <w:rsid w:val="00FB249A"/>
    <w:rsid w:val="00FB4382"/>
    <w:rsid w:val="00FB4C34"/>
    <w:rsid w:val="00FB4DC9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4FBA"/>
    <w:rsid w:val="00FE69B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884E0505-2655-4F9C-A4DA-BD576FF1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CFD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9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A506-43FE-4FB9-B900-7FD15CC6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10686</Words>
  <Characters>6092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4</cp:revision>
  <cp:lastPrinted>2023-07-19T08:05:00Z</cp:lastPrinted>
  <dcterms:created xsi:type="dcterms:W3CDTF">2023-07-19T08:05:00Z</dcterms:created>
  <dcterms:modified xsi:type="dcterms:W3CDTF">2024-01-05T12:58:00Z</dcterms:modified>
</cp:coreProperties>
</file>