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8CF0" w14:textId="63C03158" w:rsidR="003270D7" w:rsidRPr="00C60B6D" w:rsidRDefault="00C60B6D" w:rsidP="00C60B6D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C60B6D">
        <w:rPr>
          <w:rFonts w:ascii="Times New Roman" w:hAnsi="Times New Roman" w:cs="Times New Roman"/>
          <w:b/>
          <w:bCs/>
          <w:lang w:val="uk-UA"/>
        </w:rPr>
        <w:t>Перелік комунального майна переданого станом на 01.0</w:t>
      </w:r>
      <w:r w:rsidR="00073C51">
        <w:rPr>
          <w:rFonts w:ascii="Times New Roman" w:hAnsi="Times New Roman" w:cs="Times New Roman"/>
          <w:b/>
          <w:bCs/>
          <w:lang w:val="uk-UA"/>
        </w:rPr>
        <w:t>3</w:t>
      </w:r>
      <w:r w:rsidRPr="00C60B6D">
        <w:rPr>
          <w:rFonts w:ascii="Times New Roman" w:hAnsi="Times New Roman" w:cs="Times New Roman"/>
          <w:b/>
          <w:bCs/>
          <w:lang w:val="uk-UA"/>
        </w:rPr>
        <w:t>.2024</w:t>
      </w:r>
    </w:p>
    <w:p w14:paraId="52CF1336" w14:textId="2B749FA9" w:rsidR="00C60B6D" w:rsidRDefault="00C60B6D" w:rsidP="00C60B6D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C60B6D">
        <w:rPr>
          <w:rFonts w:ascii="Times New Roman" w:hAnsi="Times New Roman" w:cs="Times New Roman"/>
          <w:b/>
          <w:bCs/>
          <w:lang w:val="uk-UA"/>
        </w:rPr>
        <w:t>МКП «Миколаївводоканал»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3402"/>
        <w:gridCol w:w="3431"/>
        <w:gridCol w:w="2912"/>
      </w:tblGrid>
      <w:tr w:rsidR="00C60B6D" w14:paraId="62025A99" w14:textId="77777777" w:rsidTr="00914524">
        <w:tc>
          <w:tcPr>
            <w:tcW w:w="846" w:type="dxa"/>
          </w:tcPr>
          <w:p w14:paraId="1770D07C" w14:textId="442FAD72" w:rsidR="00C60B6D" w:rsidRDefault="00C60B6D" w:rsidP="00C60B6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14:paraId="431D1E39" w14:textId="66C9A19D" w:rsidR="00C60B6D" w:rsidRDefault="00C60B6D" w:rsidP="00A436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з/п</w:t>
            </w:r>
          </w:p>
        </w:tc>
        <w:tc>
          <w:tcPr>
            <w:tcW w:w="3969" w:type="dxa"/>
          </w:tcPr>
          <w:p w14:paraId="494E2ED7" w14:textId="34C0A0FC" w:rsidR="00C60B6D" w:rsidRDefault="00C60B6D" w:rsidP="000956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Адреса, площа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>. м), поверховість</w:t>
            </w:r>
          </w:p>
          <w:p w14:paraId="4F1D4DEB" w14:textId="1E341618" w:rsidR="00C60B6D" w:rsidRDefault="00C60B6D" w:rsidP="000956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орендованого майна</w:t>
            </w:r>
          </w:p>
        </w:tc>
        <w:tc>
          <w:tcPr>
            <w:tcW w:w="3402" w:type="dxa"/>
          </w:tcPr>
          <w:p w14:paraId="324308B6" w14:textId="604A00CA" w:rsidR="00C60B6D" w:rsidRDefault="000956CD" w:rsidP="00C60B6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Орендатор</w:t>
            </w:r>
          </w:p>
        </w:tc>
        <w:tc>
          <w:tcPr>
            <w:tcW w:w="3431" w:type="dxa"/>
          </w:tcPr>
          <w:p w14:paraId="50B20DE0" w14:textId="51B89D6B" w:rsidR="00C60B6D" w:rsidRDefault="000956CD" w:rsidP="00C60B6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Термін дії договору оренди</w:t>
            </w:r>
          </w:p>
        </w:tc>
        <w:tc>
          <w:tcPr>
            <w:tcW w:w="2912" w:type="dxa"/>
          </w:tcPr>
          <w:p w14:paraId="59CB2975" w14:textId="2D5C095D" w:rsidR="00C60B6D" w:rsidRDefault="000956CD" w:rsidP="00C60B6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Балансоутримувач</w:t>
            </w:r>
          </w:p>
        </w:tc>
      </w:tr>
      <w:tr w:rsidR="00C60B6D" w14:paraId="58906789" w14:textId="77777777" w:rsidTr="00914524">
        <w:tc>
          <w:tcPr>
            <w:tcW w:w="846" w:type="dxa"/>
          </w:tcPr>
          <w:p w14:paraId="575A2C61" w14:textId="77777777" w:rsidR="00FB3E8E" w:rsidRDefault="00FB3E8E" w:rsidP="00C60B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09B9857" w14:textId="77777777" w:rsidR="00FB3E8E" w:rsidRDefault="00FB3E8E" w:rsidP="00C60B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A96E81C" w14:textId="39655C88" w:rsidR="00C60B6D" w:rsidRPr="00FB3E8E" w:rsidRDefault="000956CD" w:rsidP="00C60B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3E8E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0F5A8B68" w14:textId="632AEE56" w:rsidR="000956CD" w:rsidRDefault="000956CD" w:rsidP="00C60B6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969" w:type="dxa"/>
          </w:tcPr>
          <w:p w14:paraId="38B5B763" w14:textId="77777777" w:rsidR="00FB3E8E" w:rsidRDefault="00FB3E8E" w:rsidP="00C60B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453CA02" w14:textId="0987C5A3" w:rsidR="00C60B6D" w:rsidRDefault="000956CD" w:rsidP="00C60B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56CD">
              <w:rPr>
                <w:rFonts w:ascii="Times New Roman" w:hAnsi="Times New Roman" w:cs="Times New Roman"/>
                <w:lang w:val="uk-UA"/>
              </w:rPr>
              <w:t>м. Миколаїв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EB4F4C3" w14:textId="07788CB7" w:rsidR="000956CD" w:rsidRDefault="000956CD" w:rsidP="00C60B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Погранична, 161.</w:t>
            </w:r>
          </w:p>
          <w:p w14:paraId="1FA2D6DF" w14:textId="3CA2B1E6" w:rsidR="000956CD" w:rsidRPr="000956CD" w:rsidRDefault="000956CD" w:rsidP="000956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Площа 100,0. Поверх: дах. </w:t>
            </w:r>
          </w:p>
        </w:tc>
        <w:tc>
          <w:tcPr>
            <w:tcW w:w="3402" w:type="dxa"/>
          </w:tcPr>
          <w:p w14:paraId="2B94FA45" w14:textId="77777777" w:rsidR="000956CD" w:rsidRDefault="000956CD" w:rsidP="00C60B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5A32D89" w14:textId="77777777" w:rsidR="00FB3E8E" w:rsidRDefault="00FB3E8E" w:rsidP="00C60B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519E46E" w14:textId="2E491B25" w:rsidR="00C60B6D" w:rsidRPr="000956CD" w:rsidRDefault="000956CD" w:rsidP="00C60B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56CD">
              <w:rPr>
                <w:rFonts w:ascii="Times New Roman" w:hAnsi="Times New Roman" w:cs="Times New Roman"/>
                <w:lang w:val="uk-UA"/>
              </w:rPr>
              <w:t>ПрАТ «Київстар»</w:t>
            </w:r>
          </w:p>
        </w:tc>
        <w:tc>
          <w:tcPr>
            <w:tcW w:w="3431" w:type="dxa"/>
          </w:tcPr>
          <w:p w14:paraId="0D36D09C" w14:textId="2501CB0F" w:rsidR="00C60B6D" w:rsidRDefault="00FB3E8E" w:rsidP="00C60B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0956CD" w:rsidRPr="000956CD">
              <w:rPr>
                <w:rFonts w:ascii="Times New Roman" w:hAnsi="Times New Roman" w:cs="Times New Roman"/>
                <w:lang w:val="uk-UA"/>
              </w:rPr>
              <w:t xml:space="preserve"> 23.02.2016</w:t>
            </w:r>
            <w:r w:rsidR="0007202A">
              <w:rPr>
                <w:rFonts w:ascii="Times New Roman" w:hAnsi="Times New Roman" w:cs="Times New Roman"/>
                <w:lang w:val="uk-UA"/>
              </w:rPr>
              <w:t>р.</w:t>
            </w:r>
            <w:r w:rsidR="000956CD" w:rsidRPr="000956CD">
              <w:rPr>
                <w:rFonts w:ascii="Times New Roman" w:hAnsi="Times New Roman" w:cs="Times New Roman"/>
                <w:lang w:val="uk-UA"/>
              </w:rPr>
              <w:t xml:space="preserve"> по 22.01.2019р.</w:t>
            </w:r>
            <w:r w:rsidR="0007202A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0FABD951" w14:textId="358920B2" w:rsidR="000956CD" w:rsidRDefault="000956CD" w:rsidP="00C60B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додаткова угода до 22.12.2021р.</w:t>
            </w:r>
          </w:p>
          <w:p w14:paraId="7BD232B9" w14:textId="7EC8C0BF" w:rsidR="000956CD" w:rsidRDefault="000956CD" w:rsidP="00C60B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Договір № 8013/б-н</w:t>
            </w:r>
          </w:p>
          <w:p w14:paraId="1532824F" w14:textId="4344A2CF" w:rsidR="00FB3E8E" w:rsidRDefault="00FB3E8E" w:rsidP="00C60B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23.12.2021 до 22.11.20204</w:t>
            </w:r>
          </w:p>
          <w:p w14:paraId="0D5D2B60" w14:textId="56D7CED7" w:rsidR="000956CD" w:rsidRPr="000956CD" w:rsidRDefault="00FB3E8E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включно.</w:t>
            </w:r>
          </w:p>
        </w:tc>
        <w:tc>
          <w:tcPr>
            <w:tcW w:w="2912" w:type="dxa"/>
          </w:tcPr>
          <w:p w14:paraId="2588873F" w14:textId="77777777" w:rsidR="00FB3E8E" w:rsidRDefault="00FB3E8E" w:rsidP="00C60B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D0F3E45" w14:textId="77777777" w:rsidR="00FB3E8E" w:rsidRDefault="00FB3E8E" w:rsidP="00C60B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A55CC6E" w14:textId="01B94EC3" w:rsidR="00C60B6D" w:rsidRPr="00FB3E8E" w:rsidRDefault="00FB3E8E" w:rsidP="00C60B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3E8E">
              <w:rPr>
                <w:rFonts w:ascii="Times New Roman" w:hAnsi="Times New Roman" w:cs="Times New Roman"/>
                <w:lang w:val="uk-UA"/>
              </w:rPr>
              <w:t>МКП «Миколаївводоканал»</w:t>
            </w:r>
          </w:p>
        </w:tc>
      </w:tr>
      <w:tr w:rsidR="00FB3E8E" w14:paraId="4BCAE01B" w14:textId="77777777" w:rsidTr="00914524">
        <w:tc>
          <w:tcPr>
            <w:tcW w:w="846" w:type="dxa"/>
          </w:tcPr>
          <w:p w14:paraId="1E122657" w14:textId="77777777" w:rsidR="00FB3E8E" w:rsidRDefault="00FB3E8E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9559592" w14:textId="77777777" w:rsidR="00FB3E8E" w:rsidRDefault="00FB3E8E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357E432" w14:textId="5168A9EE" w:rsidR="00FB3E8E" w:rsidRPr="00FB3E8E" w:rsidRDefault="00FB3E8E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14:paraId="36E0C8DD" w14:textId="77777777" w:rsidR="00FB3E8E" w:rsidRDefault="00FB3E8E" w:rsidP="00FB3E8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969" w:type="dxa"/>
          </w:tcPr>
          <w:p w14:paraId="7DDA2A0D" w14:textId="77777777" w:rsidR="00FB3E8E" w:rsidRDefault="00FB3E8E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58C3766" w14:textId="77777777" w:rsidR="00FB3E8E" w:rsidRDefault="00FB3E8E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56CD">
              <w:rPr>
                <w:rFonts w:ascii="Times New Roman" w:hAnsi="Times New Roman" w:cs="Times New Roman"/>
                <w:lang w:val="uk-UA"/>
              </w:rPr>
              <w:t>м. Миколаїв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F361580" w14:textId="1C11645C" w:rsidR="00FB3E8E" w:rsidRDefault="00FB3E8E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Троїцька, 63/1.</w:t>
            </w:r>
          </w:p>
          <w:p w14:paraId="688694CF" w14:textId="2B573612" w:rsidR="00FB3E8E" w:rsidRDefault="00FB3E8E" w:rsidP="00FB3E8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Площа 12,4. Поверх: 1. </w:t>
            </w:r>
          </w:p>
        </w:tc>
        <w:tc>
          <w:tcPr>
            <w:tcW w:w="3402" w:type="dxa"/>
          </w:tcPr>
          <w:p w14:paraId="1370C2EC" w14:textId="77777777" w:rsidR="00FB3E8E" w:rsidRDefault="00FB3E8E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7F2A25C" w14:textId="77777777" w:rsidR="00FB3E8E" w:rsidRDefault="00FB3E8E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E07B0D4" w14:textId="624BA053" w:rsidR="00FB3E8E" w:rsidRDefault="00FB3E8E" w:rsidP="00FB3E8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956CD">
              <w:rPr>
                <w:rFonts w:ascii="Times New Roman" w:hAnsi="Times New Roman" w:cs="Times New Roman"/>
                <w:lang w:val="uk-UA"/>
              </w:rPr>
              <w:t>ПрАТ «Київстар»</w:t>
            </w:r>
          </w:p>
        </w:tc>
        <w:tc>
          <w:tcPr>
            <w:tcW w:w="3431" w:type="dxa"/>
          </w:tcPr>
          <w:p w14:paraId="0A52887E" w14:textId="50D7D118" w:rsidR="00FB3E8E" w:rsidRDefault="00FB3E8E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0956CD">
              <w:rPr>
                <w:rFonts w:ascii="Times New Roman" w:hAnsi="Times New Roman" w:cs="Times New Roman"/>
                <w:lang w:val="uk-UA"/>
              </w:rPr>
              <w:t xml:space="preserve"> 23.02.2016</w:t>
            </w:r>
            <w:r w:rsidR="0007202A">
              <w:rPr>
                <w:rFonts w:ascii="Times New Roman" w:hAnsi="Times New Roman" w:cs="Times New Roman"/>
                <w:lang w:val="uk-UA"/>
              </w:rPr>
              <w:t>р.</w:t>
            </w:r>
            <w:r w:rsidRPr="000956CD">
              <w:rPr>
                <w:rFonts w:ascii="Times New Roman" w:hAnsi="Times New Roman" w:cs="Times New Roman"/>
                <w:lang w:val="uk-UA"/>
              </w:rPr>
              <w:t xml:space="preserve"> по 22.01.2019р.</w:t>
            </w:r>
            <w:r w:rsidR="0007202A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1B4AF250" w14:textId="77777777" w:rsidR="00FB3E8E" w:rsidRDefault="00FB3E8E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додаткова угода до 22.12.2021р.</w:t>
            </w:r>
          </w:p>
          <w:p w14:paraId="253EA4CE" w14:textId="77777777" w:rsidR="00FB3E8E" w:rsidRDefault="00FB3E8E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Договір № 8013/б-н</w:t>
            </w:r>
          </w:p>
          <w:p w14:paraId="6F454016" w14:textId="77777777" w:rsidR="00FB3E8E" w:rsidRDefault="00FB3E8E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23.12.2021 до 22.11.20204</w:t>
            </w:r>
          </w:p>
          <w:p w14:paraId="58177082" w14:textId="4EB8703F" w:rsidR="00FB3E8E" w:rsidRDefault="00FB3E8E" w:rsidP="00FB3E8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включно.</w:t>
            </w:r>
          </w:p>
        </w:tc>
        <w:tc>
          <w:tcPr>
            <w:tcW w:w="2912" w:type="dxa"/>
          </w:tcPr>
          <w:p w14:paraId="14B6FC3A" w14:textId="77777777" w:rsidR="00FB3E8E" w:rsidRDefault="00FB3E8E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AF700A8" w14:textId="77777777" w:rsidR="00FB3E8E" w:rsidRDefault="00FB3E8E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6440D9C" w14:textId="00E100BB" w:rsidR="00FB3E8E" w:rsidRDefault="00FB3E8E" w:rsidP="00FB3E8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B3E8E">
              <w:rPr>
                <w:rFonts w:ascii="Times New Roman" w:hAnsi="Times New Roman" w:cs="Times New Roman"/>
                <w:lang w:val="uk-UA"/>
              </w:rPr>
              <w:t>МКП «Миколаївводоканал»</w:t>
            </w:r>
          </w:p>
        </w:tc>
      </w:tr>
      <w:tr w:rsidR="00FB3E8E" w:rsidRPr="00FB3E8E" w14:paraId="598FD81C" w14:textId="77777777" w:rsidTr="00914524">
        <w:tc>
          <w:tcPr>
            <w:tcW w:w="846" w:type="dxa"/>
          </w:tcPr>
          <w:p w14:paraId="04AF7C32" w14:textId="77777777" w:rsidR="0007202A" w:rsidRDefault="0007202A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06BF5E2" w14:textId="77777777" w:rsidR="0007202A" w:rsidRDefault="0007202A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A1813D6" w14:textId="77777777" w:rsidR="0007202A" w:rsidRDefault="0007202A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1043BC2" w14:textId="38C49F17" w:rsidR="00FB3E8E" w:rsidRPr="00FB3E8E" w:rsidRDefault="00FB3E8E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3E8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969" w:type="dxa"/>
          </w:tcPr>
          <w:p w14:paraId="600F0E55" w14:textId="77777777" w:rsidR="0007202A" w:rsidRDefault="0007202A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A7B450B" w14:textId="77777777" w:rsidR="0007202A" w:rsidRDefault="0007202A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9BAEF5B" w14:textId="3CA5AA19" w:rsidR="00FB3E8E" w:rsidRDefault="00FB3E8E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Херсон, Дніпровський район,</w:t>
            </w:r>
          </w:p>
          <w:p w14:paraId="0E004DAD" w14:textId="3CB09A73" w:rsidR="00FB3E8E" w:rsidRDefault="00FB3E8E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Андрія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Грабенка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57BC6A67" w14:textId="28AD4E9C" w:rsidR="00FB3E8E" w:rsidRDefault="00FB3E8E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Площа: 15,0. Поверх: дах.</w:t>
            </w:r>
          </w:p>
          <w:p w14:paraId="5A75540C" w14:textId="3D3E20F0" w:rsidR="00FB3E8E" w:rsidRPr="00FB3E8E" w:rsidRDefault="00FB3E8E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2A2E5069" w14:textId="77777777" w:rsidR="00FB3E8E" w:rsidRDefault="00FB3E8E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C926418" w14:textId="77777777" w:rsidR="0007202A" w:rsidRDefault="0007202A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4A8D59F" w14:textId="77777777" w:rsidR="0007202A" w:rsidRDefault="0007202A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22630A4" w14:textId="1716E701" w:rsidR="00FB3E8E" w:rsidRPr="00FB3E8E" w:rsidRDefault="00FB3E8E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ПрАТ «ВФ Україна»</w:t>
            </w:r>
          </w:p>
        </w:tc>
        <w:tc>
          <w:tcPr>
            <w:tcW w:w="3431" w:type="dxa"/>
          </w:tcPr>
          <w:p w14:paraId="07DAE22B" w14:textId="027D6CF9" w:rsidR="00FB3E8E" w:rsidRDefault="0007202A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07.11.2013р. по 07.10.2016.,</w:t>
            </w:r>
          </w:p>
          <w:p w14:paraId="72589C1E" w14:textId="20CA4B79" w:rsidR="0007202A" w:rsidRDefault="0007202A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додаткова угода до 07.10.2017р.,</w:t>
            </w:r>
          </w:p>
          <w:p w14:paraId="03407F54" w14:textId="77777777" w:rsidR="0007202A" w:rsidRDefault="0007202A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додаткова угода до 07.10.2018р.,</w:t>
            </w:r>
          </w:p>
          <w:p w14:paraId="1ABAFFDD" w14:textId="77777777" w:rsidR="0007202A" w:rsidRDefault="0007202A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додаткова угода до 07.09.2021р.</w:t>
            </w:r>
          </w:p>
          <w:p w14:paraId="059903CE" w14:textId="77777777" w:rsidR="0007202A" w:rsidRDefault="0007202A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Договір № 7966</w:t>
            </w:r>
          </w:p>
          <w:p w14:paraId="6E24ED13" w14:textId="66271D39" w:rsidR="0007202A" w:rsidRPr="00FB3E8E" w:rsidRDefault="0007202A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з 08.09.2021 до 07.09.2026 включно </w:t>
            </w:r>
          </w:p>
        </w:tc>
        <w:tc>
          <w:tcPr>
            <w:tcW w:w="2912" w:type="dxa"/>
          </w:tcPr>
          <w:p w14:paraId="01DB6E97" w14:textId="77777777" w:rsidR="0007202A" w:rsidRDefault="0007202A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D92E8CB" w14:textId="77777777" w:rsidR="0007202A" w:rsidRDefault="0007202A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C8B5BB9" w14:textId="77777777" w:rsidR="0007202A" w:rsidRDefault="0007202A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9A7E884" w14:textId="47F9930E" w:rsidR="00FB3E8E" w:rsidRPr="00FB3E8E" w:rsidRDefault="0007202A" w:rsidP="00FB3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3E8E">
              <w:rPr>
                <w:rFonts w:ascii="Times New Roman" w:hAnsi="Times New Roman" w:cs="Times New Roman"/>
                <w:lang w:val="uk-UA"/>
              </w:rPr>
              <w:t>МКП «Миколаївводоканал»</w:t>
            </w:r>
          </w:p>
        </w:tc>
      </w:tr>
      <w:tr w:rsidR="00A969A8" w14:paraId="1F77F8D3" w14:textId="77777777" w:rsidTr="00914524">
        <w:tc>
          <w:tcPr>
            <w:tcW w:w="846" w:type="dxa"/>
          </w:tcPr>
          <w:p w14:paraId="5FBFD336" w14:textId="77777777" w:rsidR="00A969A8" w:rsidRDefault="00A969A8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DE4F3C1" w14:textId="5D16B17B" w:rsidR="00A969A8" w:rsidRPr="00A969A8" w:rsidRDefault="00A969A8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69A8">
              <w:rPr>
                <w:rFonts w:ascii="Times New Roman" w:hAnsi="Times New Roman" w:cs="Times New Roman"/>
                <w:lang w:val="uk-UA"/>
              </w:rPr>
              <w:t>4</w:t>
            </w:r>
          </w:p>
          <w:p w14:paraId="7E6280EF" w14:textId="26475647" w:rsidR="00A969A8" w:rsidRPr="00A969A8" w:rsidRDefault="00A969A8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14:paraId="68F05F2C" w14:textId="77777777" w:rsidR="00A969A8" w:rsidRDefault="00A969A8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Херсон, Херсонська область,</w:t>
            </w:r>
          </w:p>
          <w:p w14:paraId="027C559D" w14:textId="77777777" w:rsidR="00A969A8" w:rsidRDefault="00A969A8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Суворівський район, 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Мікольське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8DAB5C9" w14:textId="6F0BFEE3" w:rsidR="00A969A8" w:rsidRDefault="00A969A8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Соборна, 1-А.</w:t>
            </w:r>
          </w:p>
          <w:p w14:paraId="23F95E11" w14:textId="3C7D232E" w:rsidR="00A969A8" w:rsidRPr="00A969A8" w:rsidRDefault="00A969A8" w:rsidP="009145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Площа 2,0. Поверх: димова труба.</w:t>
            </w:r>
          </w:p>
        </w:tc>
        <w:tc>
          <w:tcPr>
            <w:tcW w:w="3402" w:type="dxa"/>
          </w:tcPr>
          <w:p w14:paraId="29F0BD80" w14:textId="77777777" w:rsidR="00A969A8" w:rsidRDefault="00A969A8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09A74CA" w14:textId="3CA1E591" w:rsidR="00A969A8" w:rsidRPr="00A969A8" w:rsidRDefault="00A969A8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 «Цифрові комунікації»</w:t>
            </w:r>
          </w:p>
        </w:tc>
        <w:tc>
          <w:tcPr>
            <w:tcW w:w="3431" w:type="dxa"/>
          </w:tcPr>
          <w:p w14:paraId="28DC85B4" w14:textId="44FAC600" w:rsidR="00A969A8" w:rsidRDefault="00A969A8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27.11.2014р. по 27.11.2019р.</w:t>
            </w:r>
          </w:p>
          <w:p w14:paraId="3F53CE84" w14:textId="77777777" w:rsidR="00A969A8" w:rsidRDefault="00A969A8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Договір пролонговано</w:t>
            </w:r>
          </w:p>
          <w:p w14:paraId="307F2F38" w14:textId="31054FF6" w:rsidR="00A969A8" w:rsidRPr="00A969A8" w:rsidRDefault="00A969A8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з  27.11.2019р. по 27.11.2024р.</w:t>
            </w:r>
          </w:p>
        </w:tc>
        <w:tc>
          <w:tcPr>
            <w:tcW w:w="2912" w:type="dxa"/>
          </w:tcPr>
          <w:p w14:paraId="452CE0DD" w14:textId="77777777" w:rsidR="00A969A8" w:rsidRDefault="00A969A8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A4335E9" w14:textId="65BB4CCF" w:rsidR="00A969A8" w:rsidRPr="00A969A8" w:rsidRDefault="00A969A8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3E8E">
              <w:rPr>
                <w:rFonts w:ascii="Times New Roman" w:hAnsi="Times New Roman" w:cs="Times New Roman"/>
                <w:lang w:val="uk-UA"/>
              </w:rPr>
              <w:t>МКП «Миколаївводоканал»</w:t>
            </w:r>
          </w:p>
        </w:tc>
      </w:tr>
      <w:tr w:rsidR="00A969A8" w14:paraId="2BB97741" w14:textId="77777777" w:rsidTr="00914524">
        <w:trPr>
          <w:trHeight w:val="786"/>
        </w:trPr>
        <w:tc>
          <w:tcPr>
            <w:tcW w:w="846" w:type="dxa"/>
          </w:tcPr>
          <w:p w14:paraId="75BD17CC" w14:textId="6B26DE3F" w:rsidR="00A969A8" w:rsidRDefault="00914524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  <w:p w14:paraId="4D2E824B" w14:textId="77777777" w:rsidR="00914524" w:rsidRDefault="00914524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8916D93" w14:textId="41F0ED07" w:rsidR="00914524" w:rsidRPr="00A969A8" w:rsidRDefault="00914524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14:paraId="485CFB4B" w14:textId="77777777" w:rsidR="00914524" w:rsidRDefault="00914524" w:rsidP="009145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56CD">
              <w:rPr>
                <w:rFonts w:ascii="Times New Roman" w:hAnsi="Times New Roman" w:cs="Times New Roman"/>
                <w:lang w:val="uk-UA"/>
              </w:rPr>
              <w:t>м. Миколаїв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22148A2" w14:textId="77777777" w:rsidR="00914524" w:rsidRDefault="00914524" w:rsidP="009145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Погранична, 161.</w:t>
            </w:r>
          </w:p>
          <w:p w14:paraId="5E257FB6" w14:textId="27BB6BBC" w:rsidR="00914524" w:rsidRPr="00A969A8" w:rsidRDefault="00914524" w:rsidP="009145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Площа 2,0. Поверх: 1.</w:t>
            </w:r>
          </w:p>
        </w:tc>
        <w:tc>
          <w:tcPr>
            <w:tcW w:w="3402" w:type="dxa"/>
          </w:tcPr>
          <w:p w14:paraId="73C0C639" w14:textId="77777777" w:rsidR="008D51F0" w:rsidRDefault="008D51F0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FA144C1" w14:textId="21487517" w:rsidR="00A969A8" w:rsidRPr="00A969A8" w:rsidRDefault="00914524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ПАТ «Банк Восток»</w:t>
            </w:r>
          </w:p>
        </w:tc>
        <w:tc>
          <w:tcPr>
            <w:tcW w:w="3431" w:type="dxa"/>
          </w:tcPr>
          <w:p w14:paraId="650B8D8F" w14:textId="77777777" w:rsidR="00914524" w:rsidRDefault="00914524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Договір № 8005</w:t>
            </w:r>
          </w:p>
          <w:p w14:paraId="372C6C8A" w14:textId="77777777" w:rsidR="00A969A8" w:rsidRDefault="00914524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 20.03.2023р. до 19.02.2026р. </w:t>
            </w:r>
          </w:p>
          <w:p w14:paraId="48D77F92" w14:textId="2C93D9AD" w:rsidR="00914524" w:rsidRPr="00A969A8" w:rsidRDefault="00914524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включно.</w:t>
            </w:r>
          </w:p>
        </w:tc>
        <w:tc>
          <w:tcPr>
            <w:tcW w:w="2912" w:type="dxa"/>
          </w:tcPr>
          <w:p w14:paraId="126D1B61" w14:textId="77777777" w:rsidR="008D51F0" w:rsidRDefault="008D51F0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B4891E2" w14:textId="458174DD" w:rsidR="00A969A8" w:rsidRDefault="00914524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3E8E">
              <w:rPr>
                <w:rFonts w:ascii="Times New Roman" w:hAnsi="Times New Roman" w:cs="Times New Roman"/>
                <w:lang w:val="uk-UA"/>
              </w:rPr>
              <w:t>МКП «Миколаївводоканал»</w:t>
            </w:r>
          </w:p>
          <w:p w14:paraId="0E45ED9E" w14:textId="0BB5011A" w:rsidR="00914524" w:rsidRPr="00A969A8" w:rsidRDefault="00914524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524" w14:paraId="179E52FD" w14:textId="77777777" w:rsidTr="00914524">
        <w:tc>
          <w:tcPr>
            <w:tcW w:w="846" w:type="dxa"/>
          </w:tcPr>
          <w:p w14:paraId="0DD90737" w14:textId="14F1F8D1" w:rsidR="00914524" w:rsidRDefault="00914524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  <w:p w14:paraId="7A6BB2D9" w14:textId="21838F8A" w:rsidR="00914524" w:rsidRDefault="00914524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14:paraId="10D7DD8E" w14:textId="77777777" w:rsidR="00914524" w:rsidRDefault="00914524" w:rsidP="009145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956CD">
              <w:rPr>
                <w:rFonts w:ascii="Times New Roman" w:hAnsi="Times New Roman" w:cs="Times New Roman"/>
                <w:lang w:val="uk-UA"/>
              </w:rPr>
              <w:t>м. Миколаїв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445B4A5B" w14:textId="77777777" w:rsidR="00914524" w:rsidRDefault="00914524" w:rsidP="009145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Погранична, 161.</w:t>
            </w:r>
          </w:p>
          <w:p w14:paraId="10B92F30" w14:textId="4D291717" w:rsidR="00914524" w:rsidRPr="000956CD" w:rsidRDefault="00914524" w:rsidP="009145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Площа 24,8. Поверх: 1.</w:t>
            </w:r>
          </w:p>
        </w:tc>
        <w:tc>
          <w:tcPr>
            <w:tcW w:w="3402" w:type="dxa"/>
          </w:tcPr>
          <w:p w14:paraId="14A296BA" w14:textId="77777777" w:rsidR="00914524" w:rsidRDefault="00914524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B53FDC2" w14:textId="1F8035F4" w:rsidR="00914524" w:rsidRDefault="00914524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ПМСП «Метрологія»</w:t>
            </w:r>
          </w:p>
        </w:tc>
        <w:tc>
          <w:tcPr>
            <w:tcW w:w="3431" w:type="dxa"/>
          </w:tcPr>
          <w:p w14:paraId="51668B24" w14:textId="353821B2" w:rsidR="00914524" w:rsidRDefault="00914524" w:rsidP="009145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Договір № 7170</w:t>
            </w:r>
          </w:p>
          <w:p w14:paraId="65F4B90B" w14:textId="6CD45650" w:rsidR="00914524" w:rsidRDefault="00914524" w:rsidP="009145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 02.12.2021р. до 01.12.2026р. </w:t>
            </w:r>
          </w:p>
          <w:p w14:paraId="503AD397" w14:textId="74E25F72" w:rsidR="00914524" w:rsidRDefault="00914524" w:rsidP="009145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включно.</w:t>
            </w:r>
          </w:p>
        </w:tc>
        <w:tc>
          <w:tcPr>
            <w:tcW w:w="2912" w:type="dxa"/>
          </w:tcPr>
          <w:p w14:paraId="00957AB0" w14:textId="77777777" w:rsidR="00914524" w:rsidRDefault="00914524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1907022" w14:textId="77777777" w:rsidR="00914524" w:rsidRDefault="00914524" w:rsidP="009145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3E8E">
              <w:rPr>
                <w:rFonts w:ascii="Times New Roman" w:hAnsi="Times New Roman" w:cs="Times New Roman"/>
                <w:lang w:val="uk-UA"/>
              </w:rPr>
              <w:t>МКП «Миколаївводоканал»</w:t>
            </w:r>
          </w:p>
          <w:p w14:paraId="7BD43912" w14:textId="77777777" w:rsidR="00914524" w:rsidRPr="00A969A8" w:rsidRDefault="00914524" w:rsidP="00A969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23784B82" w14:textId="77777777" w:rsidR="00C60B6D" w:rsidRPr="00C60B6D" w:rsidRDefault="00C60B6D" w:rsidP="00C60B6D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2F9AF53C" w14:textId="77777777" w:rsidR="00160B3D" w:rsidRDefault="00160B3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</w:t>
      </w:r>
    </w:p>
    <w:p w14:paraId="22BC2EB1" w14:textId="25DE36B5" w:rsidR="00C60B6D" w:rsidRDefault="00160B3D" w:rsidP="00160B3D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Генеральний директор                                                                                                                                        Борис ДУДЕНКО</w:t>
      </w:r>
    </w:p>
    <w:p w14:paraId="7E893136" w14:textId="77777777" w:rsidR="00160B3D" w:rsidRDefault="00160B3D" w:rsidP="00160B3D">
      <w:pPr>
        <w:jc w:val="center"/>
        <w:rPr>
          <w:rFonts w:ascii="Times New Roman" w:hAnsi="Times New Roman" w:cs="Times New Roman"/>
          <w:lang w:val="uk-UA"/>
        </w:rPr>
      </w:pPr>
    </w:p>
    <w:p w14:paraId="7F736988" w14:textId="0B52528D" w:rsidR="00160B3D" w:rsidRPr="00160B3D" w:rsidRDefault="00160B3D" w:rsidP="00160B3D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</w:t>
      </w:r>
      <w:r w:rsidRPr="00160B3D">
        <w:rPr>
          <w:rFonts w:ascii="Times New Roman" w:hAnsi="Times New Roman" w:cs="Times New Roman"/>
          <w:sz w:val="20"/>
          <w:szCs w:val="20"/>
          <w:lang w:val="uk-UA"/>
        </w:rPr>
        <w:t>Надія Кузьмина</w:t>
      </w:r>
    </w:p>
    <w:p w14:paraId="2F35548F" w14:textId="5F8D541B" w:rsidR="00160B3D" w:rsidRPr="00160B3D" w:rsidRDefault="00160B3D" w:rsidP="00160B3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60B3D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160B3D">
        <w:rPr>
          <w:rFonts w:ascii="Times New Roman" w:hAnsi="Times New Roman" w:cs="Times New Roman"/>
          <w:sz w:val="20"/>
          <w:szCs w:val="20"/>
          <w:lang w:val="uk-UA"/>
        </w:rPr>
        <w:t>30-02-81</w:t>
      </w:r>
    </w:p>
    <w:sectPr w:rsidR="00160B3D" w:rsidRPr="00160B3D" w:rsidSect="0069176C">
      <w:pgSz w:w="16838" w:h="11906" w:orient="landscape"/>
      <w:pgMar w:top="28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0729" w14:textId="77777777" w:rsidR="0069176C" w:rsidRDefault="0069176C" w:rsidP="00C60B6D">
      <w:pPr>
        <w:spacing w:after="0" w:line="240" w:lineRule="auto"/>
      </w:pPr>
      <w:r>
        <w:separator/>
      </w:r>
    </w:p>
  </w:endnote>
  <w:endnote w:type="continuationSeparator" w:id="0">
    <w:p w14:paraId="4D4CB99A" w14:textId="77777777" w:rsidR="0069176C" w:rsidRDefault="0069176C" w:rsidP="00C6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9449" w14:textId="77777777" w:rsidR="0069176C" w:rsidRDefault="0069176C" w:rsidP="00C60B6D">
      <w:pPr>
        <w:spacing w:after="0" w:line="240" w:lineRule="auto"/>
      </w:pPr>
      <w:r>
        <w:separator/>
      </w:r>
    </w:p>
  </w:footnote>
  <w:footnote w:type="continuationSeparator" w:id="0">
    <w:p w14:paraId="70111A54" w14:textId="77777777" w:rsidR="0069176C" w:rsidRDefault="0069176C" w:rsidP="00C60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9E"/>
    <w:rsid w:val="0007202A"/>
    <w:rsid w:val="00073C51"/>
    <w:rsid w:val="000956CD"/>
    <w:rsid w:val="000D7076"/>
    <w:rsid w:val="00160B3D"/>
    <w:rsid w:val="003270D7"/>
    <w:rsid w:val="0069176C"/>
    <w:rsid w:val="008D51F0"/>
    <w:rsid w:val="00914524"/>
    <w:rsid w:val="00A4365A"/>
    <w:rsid w:val="00A969A8"/>
    <w:rsid w:val="00C60B6D"/>
    <w:rsid w:val="00D9769E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68F95"/>
  <w15:chartTrackingRefBased/>
  <w15:docId w15:val="{144BA709-94B3-498D-8EED-8D4E264E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B6D"/>
  </w:style>
  <w:style w:type="paragraph" w:styleId="a5">
    <w:name w:val="footer"/>
    <w:basedOn w:val="a"/>
    <w:link w:val="a6"/>
    <w:uiPriority w:val="99"/>
    <w:unhideWhenUsed/>
    <w:rsid w:val="00C6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B6D"/>
  </w:style>
  <w:style w:type="table" w:styleId="a7">
    <w:name w:val="Table Grid"/>
    <w:basedOn w:val="a1"/>
    <w:uiPriority w:val="39"/>
    <w:rsid w:val="00C6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Наталья</dc:creator>
  <cp:keywords/>
  <dc:description/>
  <cp:lastModifiedBy>Климова Наталья</cp:lastModifiedBy>
  <cp:revision>8</cp:revision>
  <dcterms:created xsi:type="dcterms:W3CDTF">2024-01-24T06:41:00Z</dcterms:created>
  <dcterms:modified xsi:type="dcterms:W3CDTF">2024-02-26T07:36:00Z</dcterms:modified>
</cp:coreProperties>
</file>